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E6DB539" w14:textId="22C7AF3F" w:rsidR="00412865" w:rsidRPr="00C71E71" w:rsidRDefault="00412865" w:rsidP="00412865">
      <w:pPr>
        <w:jc w:val="right"/>
        <w:rPr>
          <w:bCs/>
          <w:i/>
          <w:lang w:eastAsia="en-US"/>
        </w:rPr>
      </w:pPr>
      <w:r w:rsidRPr="00C71E71">
        <w:rPr>
          <w:bCs/>
          <w:i/>
          <w:lang w:eastAsia="en-US"/>
        </w:rPr>
        <w:t>Проект</w:t>
      </w:r>
    </w:p>
    <w:p w14:paraId="72702965" w14:textId="6CF497BA" w:rsidR="00A341A3" w:rsidRPr="00C71E71" w:rsidRDefault="00C96B96" w:rsidP="00A90DB4">
      <w:pPr>
        <w:jc w:val="center"/>
        <w:rPr>
          <w:b/>
          <w:bCs/>
          <w:lang w:eastAsia="en-US"/>
        </w:rPr>
      </w:pPr>
      <w:r w:rsidRPr="00C71E71">
        <w:rPr>
          <w:b/>
          <w:bCs/>
          <w:lang w:eastAsia="en-US"/>
        </w:rPr>
        <w:t>Программа</w:t>
      </w:r>
    </w:p>
    <w:p w14:paraId="1F0F4D7F" w14:textId="77777777" w:rsidR="00DE37D6" w:rsidRPr="00C71E71" w:rsidRDefault="00DE37D6" w:rsidP="00DE37D6">
      <w:pPr>
        <w:pStyle w:val="af7"/>
        <w:ind w:left="0" w:firstLine="0"/>
        <w:jc w:val="center"/>
        <w:rPr>
          <w:b/>
          <w:bCs/>
        </w:rPr>
      </w:pPr>
      <w:r w:rsidRPr="00C71E71">
        <w:rPr>
          <w:b/>
          <w:bCs/>
        </w:rPr>
        <w:t xml:space="preserve">IV Всероссийского форума </w:t>
      </w:r>
    </w:p>
    <w:p w14:paraId="291CB25E" w14:textId="77777777" w:rsidR="00DE37D6" w:rsidRPr="00C71E71" w:rsidRDefault="00DE37D6" w:rsidP="00DE37D6">
      <w:pPr>
        <w:pStyle w:val="af7"/>
        <w:ind w:left="0" w:firstLine="0"/>
        <w:jc w:val="center"/>
        <w:rPr>
          <w:b/>
          <w:bCs/>
        </w:rPr>
      </w:pPr>
      <w:r w:rsidRPr="00C71E71">
        <w:rPr>
          <w:b/>
          <w:bCs/>
        </w:rPr>
        <w:t>по вопросам развития педагогического образования</w:t>
      </w:r>
    </w:p>
    <w:p w14:paraId="128F2A6C" w14:textId="48328D0D" w:rsidR="00A341A3" w:rsidRPr="00C71E71" w:rsidRDefault="00A341A3">
      <w:pPr>
        <w:spacing w:before="240"/>
        <w:jc w:val="both"/>
        <w:rPr>
          <w:b/>
        </w:rPr>
      </w:pPr>
    </w:p>
    <w:p w14:paraId="59C6689F" w14:textId="2C7AB75D" w:rsidR="00DE37D6" w:rsidRPr="00C71E71" w:rsidRDefault="00C96B96" w:rsidP="00DE37D6">
      <w:pPr>
        <w:pStyle w:val="af7"/>
        <w:ind w:left="0" w:firstLine="0"/>
        <w:rPr>
          <w:b/>
        </w:rPr>
      </w:pPr>
      <w:r w:rsidRPr="00C71E71">
        <w:rPr>
          <w:b/>
        </w:rPr>
        <w:t xml:space="preserve">Даты проведения: </w:t>
      </w:r>
      <w:r w:rsidR="00DE37D6" w:rsidRPr="00C71E71">
        <w:rPr>
          <w:b/>
        </w:rPr>
        <w:t>13–14 марта 2025 г</w:t>
      </w:r>
      <w:r w:rsidR="006E7A78" w:rsidRPr="00C71E71">
        <w:rPr>
          <w:b/>
        </w:rPr>
        <w:t>ода.</w:t>
      </w:r>
    </w:p>
    <w:p w14:paraId="6B66EB7F" w14:textId="77777777" w:rsidR="00C71E71" w:rsidRDefault="00C71E71" w:rsidP="00714B88">
      <w:pPr>
        <w:jc w:val="both"/>
        <w:rPr>
          <w:b/>
        </w:rPr>
      </w:pPr>
    </w:p>
    <w:p w14:paraId="17BAC4D7" w14:textId="7CAE51F1" w:rsidR="00C71E71" w:rsidRDefault="00C96B96" w:rsidP="00714B88">
      <w:pPr>
        <w:jc w:val="both"/>
      </w:pPr>
      <w:r w:rsidRPr="00C71E71">
        <w:rPr>
          <w:b/>
        </w:rPr>
        <w:t>Место проведения:</w:t>
      </w:r>
      <w:r w:rsidR="00714B88" w:rsidRPr="00C71E71">
        <w:rPr>
          <w:b/>
        </w:rPr>
        <w:t xml:space="preserve"> </w:t>
      </w:r>
      <w:r w:rsidR="00EC2FCE" w:rsidRPr="00C71E71">
        <w:t>ФГБУ «Российская академия образования»</w:t>
      </w:r>
      <w:r w:rsidR="00714B88" w:rsidRPr="00C71E71">
        <w:t xml:space="preserve"> </w:t>
      </w:r>
    </w:p>
    <w:p w14:paraId="5AC35893" w14:textId="1191A3F3" w:rsidR="00EC2FCE" w:rsidRPr="00C71E71" w:rsidRDefault="00714B88" w:rsidP="00C71E71">
      <w:r w:rsidRPr="00C71E71">
        <w:t xml:space="preserve">г. </w:t>
      </w:r>
      <w:r w:rsidR="00EC2FCE" w:rsidRPr="00C71E71">
        <w:t>Москва, ул. Погодинская, д. 8</w:t>
      </w:r>
      <w:r w:rsidR="006E7A78" w:rsidRPr="00C71E71">
        <w:t>.</w:t>
      </w:r>
    </w:p>
    <w:p w14:paraId="78B2C816" w14:textId="77777777" w:rsidR="00C71E71" w:rsidRDefault="00C71E71" w:rsidP="00DD5B45">
      <w:pPr>
        <w:shd w:val="clear" w:color="auto" w:fill="FFFFFF"/>
        <w:spacing w:line="276" w:lineRule="auto"/>
        <w:jc w:val="both"/>
        <w:rPr>
          <w:b/>
        </w:rPr>
      </w:pPr>
    </w:p>
    <w:p w14:paraId="7629A13E" w14:textId="323AE4AD" w:rsidR="00DD5B45" w:rsidRPr="00C71E71" w:rsidRDefault="00C96B96" w:rsidP="00DD5B45">
      <w:pPr>
        <w:shd w:val="clear" w:color="auto" w:fill="FFFFFF"/>
        <w:spacing w:line="276" w:lineRule="auto"/>
        <w:jc w:val="both"/>
      </w:pPr>
      <w:r w:rsidRPr="00C71E71">
        <w:rPr>
          <w:b/>
        </w:rPr>
        <w:t xml:space="preserve">Участники Форума: </w:t>
      </w:r>
      <w:r w:rsidR="00DE37D6" w:rsidRPr="00C71E71">
        <w:t>представители Министерства науки</w:t>
      </w:r>
      <w:r w:rsidR="00F72AAF">
        <w:t xml:space="preserve"> и высшего образования</w:t>
      </w:r>
      <w:r w:rsidR="00DE37D6" w:rsidRPr="00C71E71">
        <w:t xml:space="preserve"> Российской Федерации, Министерства просвещения Российской Федерации, Российской академии образования, ректоры и проректоры вузов, институтов развития образования, руководители колледжей, образовательных программ педагогического профиля и образовательных структур, ведущих подготовку по направлению </w:t>
      </w:r>
      <w:r w:rsidR="006E7A78" w:rsidRPr="00C71E71">
        <w:t>44.00.00 «Образование и педагогические науки»</w:t>
      </w:r>
      <w:r w:rsidR="00DE37D6" w:rsidRPr="00C71E71">
        <w:t xml:space="preserve">, представители научных центров и инновационных площадок РАО, руководители пресс-служб </w:t>
      </w:r>
      <w:r w:rsidR="006E7A78" w:rsidRPr="00C71E71">
        <w:t>вузов и колледжей</w:t>
      </w:r>
      <w:r w:rsidR="00DE37D6" w:rsidRPr="00C71E71">
        <w:t>, преподаватели, аспиранты и магистранты.</w:t>
      </w:r>
    </w:p>
    <w:p w14:paraId="39DB0FE7" w14:textId="77777777" w:rsidR="00C71E71" w:rsidRDefault="00C71E71" w:rsidP="00DD5B45">
      <w:pPr>
        <w:shd w:val="clear" w:color="auto" w:fill="FFFFFF"/>
        <w:spacing w:line="276" w:lineRule="auto"/>
        <w:jc w:val="both"/>
        <w:rPr>
          <w:b/>
        </w:rPr>
      </w:pPr>
    </w:p>
    <w:p w14:paraId="744AC829" w14:textId="7E7A6E01" w:rsidR="00A341A3" w:rsidRPr="00C71E71" w:rsidRDefault="00C96B96" w:rsidP="00DD5B45">
      <w:pPr>
        <w:shd w:val="clear" w:color="auto" w:fill="FFFFFF"/>
        <w:spacing w:line="276" w:lineRule="auto"/>
        <w:jc w:val="both"/>
        <w:rPr>
          <w:b/>
        </w:rPr>
      </w:pPr>
      <w:r w:rsidRPr="00C71E71">
        <w:rPr>
          <w:b/>
        </w:rPr>
        <w:t>Направления работы Форума:</w:t>
      </w:r>
    </w:p>
    <w:p w14:paraId="7E434C6E" w14:textId="35F8D294" w:rsidR="00DE37D6" w:rsidRPr="00C71E71" w:rsidRDefault="00DE37D6" w:rsidP="00DD5B45">
      <w:pPr>
        <w:pStyle w:val="a4"/>
        <w:widowControl w:val="0"/>
        <w:numPr>
          <w:ilvl w:val="3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E71">
        <w:rPr>
          <w:rFonts w:ascii="Times New Roman" w:eastAsia="Times New Roman" w:hAnsi="Times New Roman" w:cs="Times New Roman"/>
          <w:sz w:val="24"/>
          <w:szCs w:val="24"/>
        </w:rPr>
        <w:t xml:space="preserve">Научные основы инновационного развития педагогического образования </w:t>
      </w:r>
      <w:r w:rsidR="00C71E71">
        <w:rPr>
          <w:rFonts w:ascii="Times New Roman" w:eastAsia="Times New Roman" w:hAnsi="Times New Roman" w:cs="Times New Roman"/>
          <w:sz w:val="24"/>
          <w:szCs w:val="24"/>
        </w:rPr>
        <w:br/>
      </w:r>
      <w:r w:rsidRPr="00C71E71">
        <w:rPr>
          <w:rFonts w:ascii="Times New Roman" w:eastAsia="Times New Roman" w:hAnsi="Times New Roman" w:cs="Times New Roman"/>
          <w:sz w:val="24"/>
          <w:szCs w:val="24"/>
        </w:rPr>
        <w:t xml:space="preserve">в современной России. </w:t>
      </w:r>
    </w:p>
    <w:p w14:paraId="76D8225A" w14:textId="77777777" w:rsidR="00DE37D6" w:rsidRPr="00C71E71" w:rsidRDefault="00DE37D6" w:rsidP="00DD5B45">
      <w:pPr>
        <w:pStyle w:val="a4"/>
        <w:widowControl w:val="0"/>
        <w:numPr>
          <w:ilvl w:val="3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E71">
        <w:rPr>
          <w:rFonts w:ascii="Times New Roman" w:eastAsia="Times New Roman" w:hAnsi="Times New Roman" w:cs="Times New Roman"/>
          <w:sz w:val="24"/>
          <w:szCs w:val="24"/>
        </w:rPr>
        <w:t>Единая стратегия планирования и разработки образовательных программ педагогического образования в актуальных и востребованных направлениях подготовки педагогов.</w:t>
      </w:r>
    </w:p>
    <w:p w14:paraId="5CAAC36A" w14:textId="09B7090E" w:rsidR="00DE37D6" w:rsidRPr="00C71E71" w:rsidRDefault="00DE37D6" w:rsidP="00DD5B45">
      <w:pPr>
        <w:pStyle w:val="a4"/>
        <w:widowControl w:val="0"/>
        <w:numPr>
          <w:ilvl w:val="3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E71">
        <w:rPr>
          <w:rFonts w:ascii="Times New Roman" w:eastAsia="Times New Roman" w:hAnsi="Times New Roman" w:cs="Times New Roman"/>
          <w:sz w:val="24"/>
          <w:szCs w:val="24"/>
        </w:rPr>
        <w:t>Теоретические</w:t>
      </w:r>
      <w:r w:rsidR="003F68C7" w:rsidRPr="00C71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E71">
        <w:rPr>
          <w:rFonts w:ascii="Times New Roman" w:eastAsia="Times New Roman" w:hAnsi="Times New Roman" w:cs="Times New Roman"/>
          <w:sz w:val="24"/>
          <w:szCs w:val="24"/>
        </w:rPr>
        <w:t xml:space="preserve">и методические основы реализации </w:t>
      </w:r>
      <w:proofErr w:type="spellStart"/>
      <w:r w:rsidRPr="00C71E71">
        <w:rPr>
          <w:rFonts w:ascii="Times New Roman" w:eastAsia="Times New Roman" w:hAnsi="Times New Roman" w:cs="Times New Roman"/>
          <w:sz w:val="24"/>
          <w:szCs w:val="24"/>
        </w:rPr>
        <w:t>деятельностного</w:t>
      </w:r>
      <w:proofErr w:type="spellEnd"/>
      <w:r w:rsidR="003F68C7" w:rsidRPr="00C71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E71">
        <w:rPr>
          <w:rFonts w:ascii="Times New Roman" w:eastAsia="Times New Roman" w:hAnsi="Times New Roman" w:cs="Times New Roman"/>
          <w:sz w:val="24"/>
          <w:szCs w:val="24"/>
        </w:rPr>
        <w:t>и личностно</w:t>
      </w:r>
      <w:r w:rsidR="00F72AA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E71">
        <w:rPr>
          <w:rFonts w:ascii="Times New Roman" w:eastAsia="Times New Roman" w:hAnsi="Times New Roman" w:cs="Times New Roman"/>
          <w:sz w:val="24"/>
          <w:szCs w:val="24"/>
        </w:rPr>
        <w:t>ориентированного подходов в педагогическом образовании</w:t>
      </w:r>
      <w:r w:rsidR="003F68C7" w:rsidRPr="00C71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E71">
        <w:rPr>
          <w:rFonts w:ascii="Times New Roman" w:eastAsia="Times New Roman" w:hAnsi="Times New Roman" w:cs="Times New Roman"/>
          <w:sz w:val="24"/>
          <w:szCs w:val="24"/>
        </w:rPr>
        <w:t>в условиях цифровой трансформации.</w:t>
      </w:r>
    </w:p>
    <w:p w14:paraId="1E17A8EE" w14:textId="709991E2" w:rsidR="00DE37D6" w:rsidRPr="00C71E71" w:rsidRDefault="00DE37D6" w:rsidP="00DD5B45">
      <w:pPr>
        <w:pStyle w:val="a4"/>
        <w:widowControl w:val="0"/>
        <w:numPr>
          <w:ilvl w:val="3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E71">
        <w:rPr>
          <w:rFonts w:ascii="Times New Roman" w:eastAsia="Times New Roman" w:hAnsi="Times New Roman" w:cs="Times New Roman"/>
          <w:sz w:val="24"/>
          <w:szCs w:val="24"/>
        </w:rPr>
        <w:t>Научно-методологическое обеспечение привлечения молодежи</w:t>
      </w:r>
      <w:r w:rsidR="003F68C7" w:rsidRPr="00C71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E71">
        <w:rPr>
          <w:rFonts w:ascii="Times New Roman" w:eastAsia="Times New Roman" w:hAnsi="Times New Roman" w:cs="Times New Roman"/>
          <w:sz w:val="24"/>
          <w:szCs w:val="24"/>
        </w:rPr>
        <w:t>к педагогической профессии.</w:t>
      </w:r>
    </w:p>
    <w:p w14:paraId="0CB869C3" w14:textId="37E6838D" w:rsidR="00DE37D6" w:rsidRPr="00C71E71" w:rsidRDefault="00DE37D6" w:rsidP="00DD5B45">
      <w:pPr>
        <w:pStyle w:val="a4"/>
        <w:widowControl w:val="0"/>
        <w:numPr>
          <w:ilvl w:val="3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E71">
        <w:rPr>
          <w:rFonts w:ascii="Times New Roman" w:eastAsia="Times New Roman" w:hAnsi="Times New Roman" w:cs="Times New Roman"/>
          <w:sz w:val="24"/>
          <w:szCs w:val="24"/>
        </w:rPr>
        <w:t xml:space="preserve">Научно-методическое обеспечение подготовки педагогических кадров </w:t>
      </w:r>
      <w:r w:rsidR="00C71E71">
        <w:rPr>
          <w:rFonts w:ascii="Times New Roman" w:eastAsia="Times New Roman" w:hAnsi="Times New Roman" w:cs="Times New Roman"/>
          <w:sz w:val="24"/>
          <w:szCs w:val="24"/>
        </w:rPr>
        <w:br/>
      </w:r>
      <w:r w:rsidRPr="00C71E71">
        <w:rPr>
          <w:rFonts w:ascii="Times New Roman" w:eastAsia="Times New Roman" w:hAnsi="Times New Roman" w:cs="Times New Roman"/>
          <w:sz w:val="24"/>
          <w:szCs w:val="24"/>
        </w:rPr>
        <w:t>для дополнительного</w:t>
      </w:r>
      <w:r w:rsidR="003F68C7" w:rsidRPr="00C71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E71">
        <w:rPr>
          <w:rFonts w:ascii="Times New Roman" w:eastAsia="Times New Roman" w:hAnsi="Times New Roman" w:cs="Times New Roman"/>
          <w:sz w:val="24"/>
          <w:szCs w:val="24"/>
        </w:rPr>
        <w:t>образования взрослого населения, в том числе третьего возраста.</w:t>
      </w:r>
    </w:p>
    <w:p w14:paraId="0956F451" w14:textId="77777777" w:rsidR="00C71E71" w:rsidRDefault="00C71E71" w:rsidP="00DD5B45">
      <w:pPr>
        <w:tabs>
          <w:tab w:val="left" w:pos="6345"/>
        </w:tabs>
        <w:jc w:val="both"/>
        <w:rPr>
          <w:b/>
        </w:rPr>
      </w:pPr>
    </w:p>
    <w:p w14:paraId="11BBB74D" w14:textId="4B72ACAB" w:rsidR="00DE37D6" w:rsidRPr="00C71E71" w:rsidRDefault="00DE37D6" w:rsidP="00DD5B45">
      <w:pPr>
        <w:tabs>
          <w:tab w:val="left" w:pos="6345"/>
        </w:tabs>
        <w:jc w:val="both"/>
        <w:rPr>
          <w:b/>
        </w:rPr>
      </w:pPr>
      <w:r w:rsidRPr="00C71E71">
        <w:rPr>
          <w:b/>
        </w:rPr>
        <w:t>Основные треки форума:</w:t>
      </w:r>
    </w:p>
    <w:p w14:paraId="6973B00E" w14:textId="234E3D17" w:rsidR="00DE37D6" w:rsidRPr="00C71E71" w:rsidRDefault="00DE37D6" w:rsidP="00DD5B45">
      <w:pPr>
        <w:pStyle w:val="a4"/>
        <w:widowControl w:val="0"/>
        <w:numPr>
          <w:ilvl w:val="3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E71">
        <w:rPr>
          <w:rFonts w:ascii="Times New Roman" w:eastAsia="Times New Roman" w:hAnsi="Times New Roman" w:cs="Times New Roman"/>
          <w:sz w:val="24"/>
          <w:szCs w:val="24"/>
        </w:rPr>
        <w:t>Новые подходы к подготовке педагогических кадров: вызовы</w:t>
      </w:r>
      <w:r w:rsidR="003F68C7" w:rsidRPr="00C71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E71">
        <w:rPr>
          <w:rFonts w:ascii="Times New Roman" w:eastAsia="Times New Roman" w:hAnsi="Times New Roman" w:cs="Times New Roman"/>
          <w:sz w:val="24"/>
          <w:szCs w:val="24"/>
        </w:rPr>
        <w:t>и перспективы.</w:t>
      </w:r>
    </w:p>
    <w:p w14:paraId="1635F3F0" w14:textId="77777777" w:rsidR="00DE37D6" w:rsidRPr="00C71E71" w:rsidRDefault="00DE37D6" w:rsidP="00DD5B45">
      <w:pPr>
        <w:pStyle w:val="a4"/>
        <w:widowControl w:val="0"/>
        <w:numPr>
          <w:ilvl w:val="3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E71">
        <w:rPr>
          <w:rFonts w:ascii="Times New Roman" w:eastAsia="Times New Roman" w:hAnsi="Times New Roman" w:cs="Times New Roman"/>
          <w:sz w:val="24"/>
          <w:szCs w:val="24"/>
        </w:rPr>
        <w:t>Исследовательские проекты в сфере наук об образовании.</w:t>
      </w:r>
    </w:p>
    <w:p w14:paraId="2EDBF26A" w14:textId="77777777" w:rsidR="00DE37D6" w:rsidRPr="00C71E71" w:rsidRDefault="00DE37D6" w:rsidP="00DD5B45">
      <w:pPr>
        <w:pStyle w:val="a4"/>
        <w:widowControl w:val="0"/>
        <w:numPr>
          <w:ilvl w:val="3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E71">
        <w:rPr>
          <w:rFonts w:ascii="Times New Roman" w:eastAsia="Times New Roman" w:hAnsi="Times New Roman" w:cs="Times New Roman"/>
          <w:sz w:val="24"/>
          <w:szCs w:val="24"/>
        </w:rPr>
        <w:t xml:space="preserve">Современные педагогические технологии: поиск методических решений.  </w:t>
      </w:r>
    </w:p>
    <w:p w14:paraId="46EF9723" w14:textId="77777777" w:rsidR="00DE37D6" w:rsidRPr="00C71E71" w:rsidRDefault="00DE37D6" w:rsidP="00DD5B45">
      <w:pPr>
        <w:pStyle w:val="a4"/>
        <w:widowControl w:val="0"/>
        <w:numPr>
          <w:ilvl w:val="3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E71">
        <w:rPr>
          <w:rFonts w:ascii="Times New Roman" w:eastAsia="Times New Roman" w:hAnsi="Times New Roman" w:cs="Times New Roman"/>
          <w:sz w:val="24"/>
          <w:szCs w:val="24"/>
        </w:rPr>
        <w:t>Воспитание патриотичной и социально ответственной личности будущего педагога.</w:t>
      </w:r>
    </w:p>
    <w:p w14:paraId="7085F041" w14:textId="77777777" w:rsidR="00DE37D6" w:rsidRPr="00C71E71" w:rsidRDefault="00DE37D6" w:rsidP="00DD5B45">
      <w:pPr>
        <w:pStyle w:val="a4"/>
        <w:widowControl w:val="0"/>
        <w:numPr>
          <w:ilvl w:val="3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E71">
        <w:rPr>
          <w:rFonts w:ascii="Times New Roman" w:eastAsia="Times New Roman" w:hAnsi="Times New Roman" w:cs="Times New Roman"/>
          <w:sz w:val="24"/>
          <w:szCs w:val="24"/>
        </w:rPr>
        <w:t>Преемственность уровней педагогического образования: колледж – вуз.</w:t>
      </w:r>
    </w:p>
    <w:p w14:paraId="5D5EE5F2" w14:textId="2A050664" w:rsidR="00DE37D6" w:rsidRPr="00C71E71" w:rsidRDefault="00DE37D6" w:rsidP="00DD5B45">
      <w:pPr>
        <w:pStyle w:val="a4"/>
        <w:widowControl w:val="0"/>
        <w:numPr>
          <w:ilvl w:val="3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E71">
        <w:rPr>
          <w:rFonts w:ascii="Times New Roman" w:eastAsia="Times New Roman" w:hAnsi="Times New Roman" w:cs="Times New Roman"/>
          <w:sz w:val="24"/>
          <w:szCs w:val="24"/>
        </w:rPr>
        <w:t>Педагогическая подготовка для непедагогических направлений</w:t>
      </w:r>
      <w:r w:rsidR="003F68C7" w:rsidRPr="00C71E7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71E71">
        <w:rPr>
          <w:rFonts w:ascii="Times New Roman" w:eastAsia="Times New Roman" w:hAnsi="Times New Roman" w:cs="Times New Roman"/>
          <w:sz w:val="24"/>
          <w:szCs w:val="24"/>
        </w:rPr>
        <w:t>и специальностей.</w:t>
      </w:r>
    </w:p>
    <w:p w14:paraId="1CA86A54" w14:textId="77777777" w:rsidR="00DE37D6" w:rsidRPr="00C71E71" w:rsidRDefault="00DE37D6" w:rsidP="00DD5B45">
      <w:pPr>
        <w:pStyle w:val="a4"/>
        <w:widowControl w:val="0"/>
        <w:numPr>
          <w:ilvl w:val="3"/>
          <w:numId w:val="16"/>
        </w:numPr>
        <w:tabs>
          <w:tab w:val="left" w:pos="1134"/>
        </w:tabs>
        <w:autoSpaceDE w:val="0"/>
        <w:autoSpaceDN w:val="0"/>
        <w:spacing w:after="0" w:line="240" w:lineRule="auto"/>
        <w:ind w:left="360"/>
        <w:contextualSpacing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71E71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Психолого-педагогические классы: научно-методическое сопровождение.</w:t>
      </w:r>
    </w:p>
    <w:p w14:paraId="1A57895A" w14:textId="01AC2C32" w:rsidR="00A341A3" w:rsidRPr="00C71E71" w:rsidRDefault="00DE37D6" w:rsidP="00DD5B45">
      <w:pPr>
        <w:pStyle w:val="a4"/>
        <w:numPr>
          <w:ilvl w:val="0"/>
          <w:numId w:val="16"/>
        </w:numPr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71E71">
        <w:rPr>
          <w:b/>
          <w:sz w:val="24"/>
          <w:szCs w:val="24"/>
        </w:rPr>
        <w:br w:type="page"/>
      </w:r>
      <w:r w:rsidR="00C96B96" w:rsidRPr="00C71E7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lastRenderedPageBreak/>
        <w:t>МАРТА</w:t>
      </w:r>
    </w:p>
    <w:tbl>
      <w:tblPr>
        <w:tblStyle w:val="af2"/>
        <w:tblW w:w="5000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27"/>
        <w:gridCol w:w="7086"/>
        <w:gridCol w:w="1126"/>
      </w:tblGrid>
      <w:tr w:rsidR="003E006B" w:rsidRPr="00C71E71" w14:paraId="667C0447" w14:textId="113B209B" w:rsidTr="00C83251">
        <w:trPr>
          <w:trHeight w:val="20"/>
        </w:trPr>
        <w:tc>
          <w:tcPr>
            <w:tcW w:w="6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3D0090" w14:textId="77777777" w:rsidR="003E006B" w:rsidRPr="00C71E71" w:rsidRDefault="003E006B" w:rsidP="00C71E71">
            <w:pPr>
              <w:tabs>
                <w:tab w:val="left" w:pos="6345"/>
              </w:tabs>
              <w:jc w:val="center"/>
              <w:rPr>
                <w:b/>
              </w:rPr>
            </w:pPr>
            <w:r w:rsidRPr="00C71E71">
              <w:rPr>
                <w:b/>
              </w:rPr>
              <w:t>Время</w:t>
            </w:r>
          </w:p>
        </w:tc>
        <w:tc>
          <w:tcPr>
            <w:tcW w:w="379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4B56FF" w14:textId="77777777" w:rsidR="003E006B" w:rsidRPr="00C71E71" w:rsidRDefault="003E006B" w:rsidP="00C71E71">
            <w:pPr>
              <w:tabs>
                <w:tab w:val="left" w:pos="6345"/>
              </w:tabs>
              <w:jc w:val="center"/>
              <w:rPr>
                <w:b/>
              </w:rPr>
            </w:pPr>
            <w:r w:rsidRPr="00C71E71">
              <w:rPr>
                <w:b/>
              </w:rPr>
              <w:t>Мероприятия</w:t>
            </w:r>
          </w:p>
        </w:tc>
        <w:tc>
          <w:tcPr>
            <w:tcW w:w="60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245E84DF" w14:textId="5977B8CD" w:rsidR="003E006B" w:rsidRPr="00C71E71" w:rsidRDefault="003E006B" w:rsidP="00C71E71">
            <w:pPr>
              <w:tabs>
                <w:tab w:val="left" w:pos="6345"/>
              </w:tabs>
              <w:rPr>
                <w:b/>
              </w:rPr>
            </w:pPr>
            <w:r w:rsidRPr="00C71E71">
              <w:rPr>
                <w:b/>
              </w:rPr>
              <w:t xml:space="preserve">Место </w:t>
            </w:r>
          </w:p>
        </w:tc>
      </w:tr>
      <w:tr w:rsidR="00861D20" w:rsidRPr="00C71E71" w14:paraId="33A9EB28" w14:textId="591C1914" w:rsidTr="00C83251">
        <w:trPr>
          <w:trHeight w:val="20"/>
        </w:trPr>
        <w:tc>
          <w:tcPr>
            <w:tcW w:w="6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B56651" w14:textId="08D78767" w:rsidR="00861D20" w:rsidRPr="00C71E71" w:rsidRDefault="00861D20" w:rsidP="00861D20">
            <w:pPr>
              <w:tabs>
                <w:tab w:val="left" w:pos="1144"/>
                <w:tab w:val="left" w:pos="6345"/>
              </w:tabs>
            </w:pPr>
            <w:r w:rsidRPr="00C71E71">
              <w:t>11:00–13:00</w:t>
            </w:r>
          </w:p>
        </w:tc>
        <w:tc>
          <w:tcPr>
            <w:tcW w:w="37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59E824" w14:textId="77777777" w:rsidR="00861D20" w:rsidRPr="00F35B66" w:rsidRDefault="00861D20" w:rsidP="00861D20">
            <w:pPr>
              <w:pStyle w:val="a4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B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Модераторы</w:t>
            </w:r>
            <w:r w:rsidRPr="00F35B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C2B8F03" w14:textId="77777777" w:rsidR="00861D20" w:rsidRPr="00F35B66" w:rsidRDefault="00861D20" w:rsidP="00861D20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B66">
              <w:rPr>
                <w:rFonts w:ascii="Times New Roman" w:eastAsia="Times New Roman" w:hAnsi="Times New Roman" w:cs="Times New Roman"/>
                <w:sz w:val="24"/>
                <w:szCs w:val="24"/>
              </w:rPr>
              <w:t>Басюк Виктор Стефанович, вице-президент Российской академии образования, академик РАО, доктор психологических наук</w:t>
            </w:r>
          </w:p>
          <w:p w14:paraId="6E1A2913" w14:textId="77777777" w:rsidR="00861D20" w:rsidRPr="00C71E71" w:rsidRDefault="00861D20" w:rsidP="00861D20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71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Елена Ивановна, научный руководитель Центра развития педагогического образования РАО, директор Института педагогики ФГБОУ ВО «Санкт-Петербургский государственный университет», председатель Федерального учебно-методического объединения высшего образования по УГСН 44.00.00 «Образование и педагогические науки», член-корреспондент РАО, доктор педагогических наук, профессор</w:t>
            </w:r>
          </w:p>
          <w:p w14:paraId="20514C2A" w14:textId="77777777" w:rsidR="00861D20" w:rsidRPr="00C71E71" w:rsidRDefault="00861D20" w:rsidP="00861D20">
            <w:pPr>
              <w:tabs>
                <w:tab w:val="left" w:pos="1144"/>
                <w:tab w:val="left" w:pos="6345"/>
              </w:tabs>
              <w:rPr>
                <w:b/>
              </w:rPr>
            </w:pPr>
            <w:r w:rsidRPr="00C71E71">
              <w:rPr>
                <w:b/>
              </w:rPr>
              <w:t xml:space="preserve">Приветствия </w:t>
            </w:r>
          </w:p>
          <w:p w14:paraId="69E3BD59" w14:textId="77777777" w:rsidR="00861D20" w:rsidRPr="00C71E71" w:rsidRDefault="00861D20" w:rsidP="00861D20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71">
              <w:rPr>
                <w:rFonts w:ascii="Times New Roman" w:eastAsia="Times New Roman" w:hAnsi="Times New Roman" w:cs="Times New Roman"/>
                <w:sz w:val="24"/>
                <w:szCs w:val="24"/>
              </w:rPr>
              <w:t>Васильева Ольга Юрьевна, президент РАО, академик РАО, доктор исторических наук, профессор</w:t>
            </w:r>
          </w:p>
          <w:p w14:paraId="32C18FAE" w14:textId="77777777" w:rsidR="00CF2E3A" w:rsidRPr="00982F8E" w:rsidRDefault="00CF2E3A" w:rsidP="00CF2E3A">
            <w:pPr>
              <w:pStyle w:val="a4"/>
              <w:numPr>
                <w:ilvl w:val="0"/>
                <w:numId w:val="9"/>
              </w:numPr>
              <w:tabs>
                <w:tab w:val="left" w:pos="325"/>
              </w:tabs>
              <w:spacing w:after="0" w:line="240" w:lineRule="auto"/>
              <w:ind w:left="4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F8E">
              <w:rPr>
                <w:rFonts w:ascii="Times New Roman" w:hAnsi="Times New Roman" w:cs="Times New Roman"/>
                <w:sz w:val="24"/>
                <w:szCs w:val="24"/>
              </w:rPr>
              <w:t>Гумерова</w:t>
            </w:r>
            <w:proofErr w:type="spellEnd"/>
            <w:r w:rsidRPr="00982F8E">
              <w:rPr>
                <w:rFonts w:ascii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982F8E">
              <w:rPr>
                <w:rFonts w:ascii="Times New Roman" w:hAnsi="Times New Roman" w:cs="Times New Roman"/>
                <w:sz w:val="24"/>
                <w:szCs w:val="24"/>
              </w:rPr>
              <w:t>Салаватовна</w:t>
            </w:r>
            <w:proofErr w:type="spellEnd"/>
            <w:r w:rsidRPr="00982F8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82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82F8E"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 Совета Федерации по науке, образованию и культуре</w:t>
            </w:r>
            <w:r w:rsidRPr="00982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14:paraId="09E86630" w14:textId="77777777" w:rsidR="00CF2E3A" w:rsidRPr="00982F8E" w:rsidRDefault="00CF2E3A" w:rsidP="00CF2E3A">
            <w:pPr>
              <w:pStyle w:val="a4"/>
              <w:numPr>
                <w:ilvl w:val="0"/>
                <w:numId w:val="9"/>
              </w:numPr>
              <w:tabs>
                <w:tab w:val="left" w:pos="325"/>
              </w:tabs>
              <w:spacing w:after="0" w:line="240" w:lineRule="auto"/>
              <w:ind w:left="4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8E">
              <w:rPr>
                <w:rFonts w:ascii="Times New Roman" w:hAnsi="Times New Roman" w:cs="Times New Roman"/>
                <w:sz w:val="24"/>
                <w:szCs w:val="24"/>
              </w:rPr>
              <w:t>Белых Ирина Викторовна</w:t>
            </w:r>
            <w:r w:rsidRPr="00982F8E">
              <w:rPr>
                <w:sz w:val="24"/>
                <w:szCs w:val="24"/>
              </w:rPr>
              <w:t>, п</w:t>
            </w:r>
            <w:r w:rsidRPr="00982F8E">
              <w:rPr>
                <w:rFonts w:ascii="Times New Roman" w:hAnsi="Times New Roman" w:cs="Times New Roman"/>
                <w:sz w:val="24"/>
                <w:szCs w:val="24"/>
              </w:rPr>
              <w:t xml:space="preserve">редседатель комитета Государственной Думы Федерального Собрания Российской Федерации по просвещению </w:t>
            </w:r>
            <w:r w:rsidRPr="00982F8E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  <w:p w14:paraId="476B3F22" w14:textId="77777777" w:rsidR="00CF2E3A" w:rsidRPr="00982F8E" w:rsidRDefault="00CF2E3A" w:rsidP="00CF2E3A">
            <w:pPr>
              <w:pStyle w:val="a4"/>
              <w:numPr>
                <w:ilvl w:val="0"/>
                <w:numId w:val="9"/>
              </w:numPr>
              <w:tabs>
                <w:tab w:val="left" w:pos="325"/>
              </w:tabs>
              <w:spacing w:after="0" w:line="240" w:lineRule="auto"/>
              <w:ind w:left="4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2F8E">
              <w:rPr>
                <w:rFonts w:ascii="Times New Roman" w:hAnsi="Times New Roman" w:cs="Times New Roman"/>
                <w:sz w:val="24"/>
                <w:szCs w:val="24"/>
              </w:rPr>
              <w:t xml:space="preserve">Музаев </w:t>
            </w:r>
            <w:proofErr w:type="spellStart"/>
            <w:r w:rsidRPr="00982F8E">
              <w:rPr>
                <w:rFonts w:ascii="Times New Roman" w:hAnsi="Times New Roman" w:cs="Times New Roman"/>
                <w:sz w:val="24"/>
                <w:szCs w:val="24"/>
              </w:rPr>
              <w:t>Анзор</w:t>
            </w:r>
            <w:proofErr w:type="spellEnd"/>
            <w:r w:rsidRPr="00982F8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82F8E">
              <w:rPr>
                <w:rFonts w:ascii="Times New Roman" w:hAnsi="Times New Roman" w:cs="Times New Roman"/>
                <w:sz w:val="24"/>
                <w:szCs w:val="24"/>
              </w:rPr>
              <w:t>Ахмедович</w:t>
            </w:r>
            <w:proofErr w:type="spellEnd"/>
            <w:r w:rsidRPr="00982F8E">
              <w:rPr>
                <w:rFonts w:ascii="Times New Roman" w:hAnsi="Times New Roman" w:cs="Times New Roman"/>
                <w:sz w:val="24"/>
                <w:szCs w:val="24"/>
              </w:rPr>
              <w:t>, руководитель Федеральной службы по надзору в сфере образования и науки</w:t>
            </w:r>
            <w:r w:rsidRPr="00982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14:paraId="60E3F438" w14:textId="051AFD3E" w:rsidR="00861D20" w:rsidRPr="00982F8E" w:rsidRDefault="00861D20" w:rsidP="00861D20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Афанасьев Дмитрий Владимирович, заместитель </w:t>
            </w:r>
            <w:r w:rsidR="008D230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C71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инистра науки и высшего образования Российской Федерации </w:t>
            </w:r>
            <w:r w:rsidRPr="00982F8E">
              <w:rPr>
                <w:rFonts w:ascii="Times New Roman" w:eastAsia="Times New Roman" w:hAnsi="Times New Roman" w:cs="Times New Roman"/>
                <w:sz w:val="24"/>
                <w:szCs w:val="24"/>
              </w:rPr>
              <w:t>(по согласованию)</w:t>
            </w:r>
          </w:p>
          <w:p w14:paraId="241CEFF9" w14:textId="69446AD3" w:rsidR="00861D20" w:rsidRPr="00982F8E" w:rsidRDefault="00861D20" w:rsidP="00861D20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F8E">
              <w:rPr>
                <w:rFonts w:ascii="Times New Roman" w:eastAsia="Times New Roman" w:hAnsi="Times New Roman" w:cs="Times New Roman"/>
                <w:sz w:val="24"/>
                <w:szCs w:val="24"/>
              </w:rPr>
              <w:t>Колударова</w:t>
            </w:r>
            <w:proofErr w:type="spellEnd"/>
            <w:r w:rsidRPr="00982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Павловна, заместитель </w:t>
            </w:r>
            <w:r w:rsidR="008D2302">
              <w:rPr>
                <w:rFonts w:ascii="Times New Roman" w:eastAsia="Times New Roman" w:hAnsi="Times New Roman" w:cs="Times New Roman"/>
                <w:sz w:val="24"/>
                <w:szCs w:val="24"/>
              </w:rPr>
              <w:t>М</w:t>
            </w:r>
            <w:r w:rsidRPr="00982F8E">
              <w:rPr>
                <w:rFonts w:ascii="Times New Roman" w:eastAsia="Times New Roman" w:hAnsi="Times New Roman" w:cs="Times New Roman"/>
                <w:sz w:val="24"/>
                <w:szCs w:val="24"/>
              </w:rPr>
              <w:t>инистра просвещения Российской Федерации (по согласованию)</w:t>
            </w:r>
          </w:p>
          <w:p w14:paraId="1B0903D4" w14:textId="77777777" w:rsidR="00861D20" w:rsidRPr="00982F8E" w:rsidRDefault="00861D20" w:rsidP="00861D20">
            <w:pPr>
              <w:pStyle w:val="a4"/>
              <w:numPr>
                <w:ilvl w:val="0"/>
                <w:numId w:val="9"/>
              </w:numPr>
              <w:tabs>
                <w:tab w:val="left" w:pos="325"/>
              </w:tabs>
              <w:spacing w:after="0" w:line="240" w:lineRule="auto"/>
              <w:ind w:left="41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82F8E">
              <w:rPr>
                <w:rFonts w:ascii="Times New Roman" w:hAnsi="Times New Roman" w:cs="Times New Roman"/>
                <w:sz w:val="24"/>
                <w:szCs w:val="24"/>
              </w:rPr>
              <w:t>Кабышев</w:t>
            </w:r>
            <w:proofErr w:type="spellEnd"/>
            <w:r w:rsidRPr="00982F8E">
              <w:rPr>
                <w:rFonts w:ascii="Times New Roman" w:hAnsi="Times New Roman" w:cs="Times New Roman"/>
                <w:sz w:val="24"/>
                <w:szCs w:val="24"/>
              </w:rPr>
              <w:t xml:space="preserve"> Сергей Владимирович, председатель комитета Госдумы РФ по науке и высшему образованию</w:t>
            </w:r>
            <w:r w:rsidRPr="00982F8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 согласованию)</w:t>
            </w:r>
          </w:p>
          <w:p w14:paraId="36A5F54D" w14:textId="77777777" w:rsidR="00861D20" w:rsidRPr="00C71E71" w:rsidRDefault="00861D20" w:rsidP="00861D20">
            <w:pPr>
              <w:tabs>
                <w:tab w:val="left" w:pos="1144"/>
                <w:tab w:val="left" w:pos="6345"/>
              </w:tabs>
              <w:rPr>
                <w:b/>
              </w:rPr>
            </w:pPr>
            <w:r w:rsidRPr="00C71E71">
              <w:rPr>
                <w:b/>
              </w:rPr>
              <w:t>Пленарное заседание</w:t>
            </w:r>
          </w:p>
          <w:p w14:paraId="17C06B42" w14:textId="77777777" w:rsidR="00861D20" w:rsidRPr="00C71E71" w:rsidRDefault="00861D20" w:rsidP="00861D20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71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Елена Ивановна, научный руководитель Центра развития педагогического образования РАО, директор Института педагогики ФГБОУ ВО «Санкт-Петербургский государственный университет», председатель Федерального учебно-методического объединения высшего образования по УГСН 44.00.00 «Образование и педагогические науки», член-корреспондент РАО, доктор педагогических наук, профессор</w:t>
            </w:r>
          </w:p>
          <w:p w14:paraId="4BDF861D" w14:textId="77777777" w:rsidR="00861D20" w:rsidRDefault="00861D20" w:rsidP="00861D20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Минюрова Светлана Алигарьевна, руководитель Центра развития педагогического образования РАО, доктор психологических наук, профессор </w:t>
            </w:r>
          </w:p>
          <w:p w14:paraId="56B58929" w14:textId="77777777" w:rsidR="00E63579" w:rsidRDefault="00861D20" w:rsidP="00861D20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Лубков Алексей Владимирович, ректор ФГБОУ ВО «Московский педагогический государственный университет», академик РАО, доктор исторических наук, профессор </w:t>
            </w:r>
          </w:p>
          <w:p w14:paraId="5928D6C8" w14:textId="0D5BD712" w:rsidR="00861D20" w:rsidRPr="00C71E71" w:rsidRDefault="00024535" w:rsidP="00E63579">
            <w:pPr>
              <w:pStyle w:val="a4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«Педагог 2040: Стратегия развития педагогического образования»</w:t>
            </w:r>
          </w:p>
          <w:p w14:paraId="5F0B0669" w14:textId="77777777" w:rsidR="0089403C" w:rsidRDefault="00861D20" w:rsidP="00861D20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71">
              <w:rPr>
                <w:rFonts w:ascii="Times New Roman" w:eastAsia="Times New Roman" w:hAnsi="Times New Roman" w:cs="Times New Roman"/>
                <w:sz w:val="24"/>
                <w:szCs w:val="24"/>
              </w:rPr>
              <w:t>Тарасов Сергей Валентинович, ректор ФГБОУ ВО «Российский государственный педагогический университет имени А.И. Герцена», академик РАО, доктор педагогических наук, профессор</w:t>
            </w:r>
          </w:p>
          <w:p w14:paraId="0EC4A51B" w14:textId="05D8336F" w:rsidR="00861D20" w:rsidRDefault="0089403C" w:rsidP="0089403C">
            <w:pPr>
              <w:tabs>
                <w:tab w:val="left" w:pos="326"/>
              </w:tabs>
              <w:jc w:val="both"/>
            </w:pPr>
            <w:r>
              <w:lastRenderedPageBreak/>
              <w:t>«</w:t>
            </w:r>
            <w:r w:rsidRPr="0089403C">
              <w:t>Социокультурная образовательная среда современного педагогического университета как фактор формирования у студентов готовности к профессиональной деятельности</w:t>
            </w:r>
            <w:r>
              <w:t>»</w:t>
            </w:r>
            <w:r w:rsidR="00861D20" w:rsidRPr="0089403C">
              <w:t xml:space="preserve"> </w:t>
            </w:r>
          </w:p>
          <w:p w14:paraId="0AA1B044" w14:textId="77777777" w:rsidR="00D36B0E" w:rsidRPr="00D36B0E" w:rsidRDefault="00D36B0E" w:rsidP="00D36B0E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B0E">
              <w:rPr>
                <w:rFonts w:ascii="Times New Roman" w:eastAsia="Times New Roman" w:hAnsi="Times New Roman" w:cs="Times New Roman"/>
                <w:sz w:val="24"/>
                <w:szCs w:val="24"/>
              </w:rPr>
              <w:t>Онищенко Геннадий Григорьевич, заместитель президента РАО, академик РАН</w:t>
            </w:r>
          </w:p>
          <w:p w14:paraId="6CAF30CB" w14:textId="01754340" w:rsidR="00861D20" w:rsidRDefault="00E63579" w:rsidP="00D36B0E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71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Светлана Вениаминовна, главный ученый секретарь президиума РАО,</w:t>
            </w:r>
            <w:r w:rsidR="003F68E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F68E3">
              <w:rPr>
                <w:rFonts w:ascii="Times New Roman" w:eastAsia="Times New Roman" w:hAnsi="Times New Roman" w:cs="Times New Roman"/>
                <w:sz w:val="24"/>
                <w:szCs w:val="24"/>
              </w:rPr>
              <w:t>и.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вице-президента РАО, </w:t>
            </w:r>
            <w:r w:rsidRPr="00C71E71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академик РАО, доктор философских наук, профессор</w:t>
            </w:r>
          </w:p>
          <w:p w14:paraId="526ADCB3" w14:textId="5FC0D5A1" w:rsidR="00860F77" w:rsidRPr="00C71E71" w:rsidRDefault="00860F77" w:rsidP="00860F77">
            <w:pPr>
              <w:pStyle w:val="a4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89403C" w:rsidRPr="0089403C">
              <w:rPr>
                <w:rFonts w:ascii="Times New Roman" w:eastAsia="Times New Roman" w:hAnsi="Times New Roman" w:cs="Times New Roman"/>
                <w:sz w:val="24"/>
                <w:szCs w:val="24"/>
              </w:rPr>
              <w:t>Научные школы: цели и преимущества институционализации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FB0BB4" w14:textId="7213DE8A" w:rsidR="00861D20" w:rsidRPr="003F34A5" w:rsidRDefault="003F34A5" w:rsidP="003F34A5">
            <w:pPr>
              <w:tabs>
                <w:tab w:val="left" w:pos="1144"/>
                <w:tab w:val="left" w:pos="6345"/>
              </w:tabs>
              <w:jc w:val="center"/>
            </w:pPr>
            <w:r w:rsidRPr="003F34A5">
              <w:rPr>
                <w:sz w:val="22"/>
              </w:rPr>
              <w:lastRenderedPageBreak/>
              <w:t xml:space="preserve">8 этаж, </w:t>
            </w:r>
            <w:r w:rsidR="00C2716B">
              <w:rPr>
                <w:sz w:val="22"/>
              </w:rPr>
              <w:t>Б</w:t>
            </w:r>
            <w:r w:rsidRPr="003F34A5">
              <w:rPr>
                <w:sz w:val="22"/>
              </w:rPr>
              <w:t>ольшой зал</w:t>
            </w:r>
          </w:p>
        </w:tc>
      </w:tr>
      <w:tr w:rsidR="00861D20" w:rsidRPr="00C71E71" w14:paraId="5E66DDD5" w14:textId="77777777" w:rsidTr="00C83251">
        <w:trPr>
          <w:trHeight w:val="20"/>
        </w:trPr>
        <w:tc>
          <w:tcPr>
            <w:tcW w:w="60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D2472B" w14:textId="77F3D527" w:rsidR="00861D20" w:rsidRPr="00C71E71" w:rsidRDefault="00861D20" w:rsidP="00861D20">
            <w:pPr>
              <w:tabs>
                <w:tab w:val="left" w:pos="1144"/>
                <w:tab w:val="left" w:pos="6345"/>
              </w:tabs>
            </w:pPr>
            <w:r w:rsidRPr="00C71E71">
              <w:t>13:00–13:20</w:t>
            </w:r>
          </w:p>
        </w:tc>
        <w:tc>
          <w:tcPr>
            <w:tcW w:w="379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711FDD" w14:textId="5C06E5D7" w:rsidR="00861D20" w:rsidRPr="00C71E71" w:rsidRDefault="00861D20" w:rsidP="00861D20">
            <w:pPr>
              <w:tabs>
                <w:tab w:val="left" w:pos="1144"/>
                <w:tab w:val="left" w:pos="6345"/>
              </w:tabs>
              <w:jc w:val="both"/>
              <w:rPr>
                <w:b/>
              </w:rPr>
            </w:pPr>
            <w:r w:rsidRPr="00C71E71">
              <w:rPr>
                <w:b/>
              </w:rPr>
              <w:t>Подписание Соглашений о создании НЦ РАО</w:t>
            </w:r>
          </w:p>
          <w:p w14:paraId="7DE02491" w14:textId="77777777" w:rsidR="00861D20" w:rsidRPr="00C71E71" w:rsidRDefault="00861D20" w:rsidP="00861D20">
            <w:pPr>
              <w:tabs>
                <w:tab w:val="left" w:pos="1144"/>
                <w:tab w:val="left" w:pos="6345"/>
              </w:tabs>
              <w:jc w:val="both"/>
            </w:pPr>
            <w:r w:rsidRPr="00C71E71">
              <w:t>ФГБОУ ВО «Азовский государственный педагогический университет»</w:t>
            </w:r>
          </w:p>
          <w:p w14:paraId="2F0110C4" w14:textId="1AE7D33A" w:rsidR="00861D20" w:rsidRPr="00C71E71" w:rsidRDefault="00861D20" w:rsidP="00861D20">
            <w:pPr>
              <w:tabs>
                <w:tab w:val="left" w:pos="2268"/>
                <w:tab w:val="left" w:pos="2552"/>
                <w:tab w:val="left" w:pos="6663"/>
              </w:tabs>
              <w:jc w:val="both"/>
              <w:rPr>
                <w:b/>
              </w:rPr>
            </w:pPr>
            <w:r w:rsidRPr="00C71E71">
              <w:t>ФГБОУ ВО «Херсонский государственный педагогический университет»</w:t>
            </w:r>
          </w:p>
        </w:tc>
        <w:tc>
          <w:tcPr>
            <w:tcW w:w="6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56ED085E" w14:textId="50B286B7" w:rsidR="00861D20" w:rsidRPr="00C71E71" w:rsidRDefault="003F34A5" w:rsidP="003F34A5">
            <w:pPr>
              <w:tabs>
                <w:tab w:val="left" w:pos="1144"/>
                <w:tab w:val="left" w:pos="6345"/>
              </w:tabs>
              <w:jc w:val="center"/>
            </w:pPr>
            <w:r w:rsidRPr="003F34A5">
              <w:rPr>
                <w:sz w:val="22"/>
              </w:rPr>
              <w:t xml:space="preserve">8 этаж, </w:t>
            </w:r>
            <w:r w:rsidR="00C2716B">
              <w:rPr>
                <w:sz w:val="22"/>
              </w:rPr>
              <w:t>Б</w:t>
            </w:r>
            <w:r w:rsidRPr="003F34A5">
              <w:rPr>
                <w:sz w:val="22"/>
              </w:rPr>
              <w:t>ольшой зал</w:t>
            </w:r>
          </w:p>
        </w:tc>
      </w:tr>
      <w:tr w:rsidR="00861D20" w:rsidRPr="00C71E71" w14:paraId="706FFAAF" w14:textId="3919BA39" w:rsidTr="00DF5B8E">
        <w:trPr>
          <w:trHeight w:val="20"/>
        </w:trPr>
        <w:tc>
          <w:tcPr>
            <w:tcW w:w="60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AF3832" w14:textId="309520F6" w:rsidR="00861D20" w:rsidRPr="00C71E71" w:rsidRDefault="00861D20" w:rsidP="00861D20">
            <w:pPr>
              <w:tabs>
                <w:tab w:val="left" w:pos="1144"/>
                <w:tab w:val="left" w:pos="6345"/>
              </w:tabs>
            </w:pPr>
            <w:r w:rsidRPr="00C71E71">
              <w:t>13:20–14:00</w:t>
            </w:r>
          </w:p>
        </w:tc>
        <w:tc>
          <w:tcPr>
            <w:tcW w:w="4397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09DE7F" w14:textId="06C08F14" w:rsidR="00861D20" w:rsidRPr="00C71E71" w:rsidRDefault="00861D20" w:rsidP="00861D20">
            <w:pPr>
              <w:tabs>
                <w:tab w:val="left" w:pos="1144"/>
                <w:tab w:val="left" w:pos="6345"/>
              </w:tabs>
              <w:jc w:val="center"/>
              <w:rPr>
                <w:b/>
              </w:rPr>
            </w:pPr>
            <w:r w:rsidRPr="00C71E71">
              <w:rPr>
                <w:b/>
              </w:rPr>
              <w:t>Перерыв</w:t>
            </w:r>
          </w:p>
        </w:tc>
      </w:tr>
      <w:tr w:rsidR="00861D20" w:rsidRPr="00C71E71" w14:paraId="2407746F" w14:textId="77777777" w:rsidTr="00C83251">
        <w:trPr>
          <w:trHeight w:val="20"/>
        </w:trPr>
        <w:tc>
          <w:tcPr>
            <w:tcW w:w="60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D33A5A" w14:textId="26B317B1" w:rsidR="00861D20" w:rsidRPr="00C71E71" w:rsidRDefault="00861D20" w:rsidP="00861D20">
            <w:pPr>
              <w:tabs>
                <w:tab w:val="left" w:pos="1144"/>
                <w:tab w:val="left" w:pos="6345"/>
              </w:tabs>
            </w:pPr>
            <w:r w:rsidRPr="00C71E71">
              <w:t>14:00–16:00</w:t>
            </w:r>
          </w:p>
        </w:tc>
        <w:tc>
          <w:tcPr>
            <w:tcW w:w="37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B8762" w14:textId="77777777" w:rsidR="00861D20" w:rsidRPr="004878BE" w:rsidRDefault="00861D20" w:rsidP="004878BE">
            <w:pPr>
              <w:pStyle w:val="a4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8BE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Экспертная сессия «Новые модели педагогического образования в вузе»</w:t>
            </w:r>
          </w:p>
          <w:p w14:paraId="368E22A5" w14:textId="77777777" w:rsidR="001014BC" w:rsidRPr="004878BE" w:rsidRDefault="00861D20" w:rsidP="004878BE">
            <w:pPr>
              <w:pStyle w:val="a4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8B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Модератор: </w:t>
            </w:r>
          </w:p>
          <w:p w14:paraId="673B9AE5" w14:textId="77777777" w:rsidR="00861D20" w:rsidRPr="004878BE" w:rsidRDefault="00861D20" w:rsidP="004878BE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BE">
              <w:rPr>
                <w:rFonts w:ascii="Times New Roman" w:hAnsi="Times New Roman" w:cs="Times New Roman"/>
                <w:sz w:val="24"/>
                <w:szCs w:val="24"/>
              </w:rPr>
              <w:t xml:space="preserve">Казакова Елена Ивановна, научный руководитель Центра развития педагогического образования РАО, директор Института педагогики ФГБОУ ВО «Санкт-Петербургский государственный университет», председатель Федерального учебно-методического объединения высшего образования по УГСН 44.00.00 «Образование и педагогические науки», член-корреспондент РАО, доктор педагогических наук, профессор </w:t>
            </w:r>
          </w:p>
          <w:p w14:paraId="74B22BA3" w14:textId="77777777" w:rsidR="0022392D" w:rsidRPr="004878BE" w:rsidRDefault="0022392D" w:rsidP="004878BE">
            <w:pPr>
              <w:pStyle w:val="a4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8BE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4CF94C2A" w14:textId="77777777" w:rsidR="003F68E3" w:rsidRDefault="0022392D" w:rsidP="004878BE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997">
              <w:rPr>
                <w:rFonts w:ascii="Times New Roman" w:hAnsi="Times New Roman" w:cs="Times New Roman"/>
                <w:sz w:val="24"/>
                <w:szCs w:val="24"/>
              </w:rPr>
              <w:t>Бермус</w:t>
            </w:r>
            <w:proofErr w:type="spellEnd"/>
            <w:r w:rsidRPr="00340997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Григорьевич, </w:t>
            </w:r>
            <w:r w:rsidRPr="004878BE">
              <w:rPr>
                <w:rFonts w:ascii="Times New Roman" w:hAnsi="Times New Roman" w:cs="Times New Roman"/>
                <w:sz w:val="24"/>
                <w:szCs w:val="24"/>
              </w:rPr>
              <w:t>ФГАОУ ВО «Южный федеральный университет», зав</w:t>
            </w:r>
            <w:r w:rsidR="003F68E3">
              <w:rPr>
                <w:rFonts w:ascii="Times New Roman" w:hAnsi="Times New Roman" w:cs="Times New Roman"/>
                <w:sz w:val="24"/>
                <w:szCs w:val="24"/>
              </w:rPr>
              <w:t>едующий</w:t>
            </w:r>
            <w:r w:rsidRPr="004878BE">
              <w:rPr>
                <w:rFonts w:ascii="Times New Roman" w:hAnsi="Times New Roman" w:cs="Times New Roman"/>
                <w:sz w:val="24"/>
                <w:szCs w:val="24"/>
              </w:rPr>
              <w:t xml:space="preserve"> кафедрой образования и педагогических наук, доктор</w:t>
            </w:r>
            <w:r w:rsidR="003F68E3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наук, профессор</w:t>
            </w:r>
          </w:p>
          <w:p w14:paraId="45B6E8E9" w14:textId="12EBD40F" w:rsidR="0022392D" w:rsidRPr="004878BE" w:rsidRDefault="0022392D" w:rsidP="003F68E3">
            <w:pPr>
              <w:pStyle w:val="a4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BE">
              <w:rPr>
                <w:rFonts w:ascii="Times New Roman" w:hAnsi="Times New Roman" w:cs="Times New Roman"/>
                <w:sz w:val="24"/>
                <w:szCs w:val="24"/>
              </w:rPr>
              <w:t>«Стратегия трансформации педагогического образования в условиях перехода к новой модели высшего образования в РФ»</w:t>
            </w:r>
          </w:p>
          <w:p w14:paraId="76F37E43" w14:textId="36B6FDA0" w:rsidR="003F68E3" w:rsidRDefault="002D1EDA" w:rsidP="004878BE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8BE">
              <w:rPr>
                <w:rFonts w:ascii="Times New Roman" w:hAnsi="Times New Roman" w:cs="Times New Roman"/>
                <w:sz w:val="24"/>
                <w:szCs w:val="24"/>
              </w:rPr>
              <w:t>Пашенцев</w:t>
            </w:r>
            <w:proofErr w:type="spellEnd"/>
            <w:r w:rsidRPr="004878BE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Алексеевич, </w:t>
            </w:r>
            <w:r w:rsidR="003F68E3" w:rsidRPr="003F68E3">
              <w:rPr>
                <w:rFonts w:ascii="Times New Roman" w:hAnsi="Times New Roman" w:cs="Times New Roman"/>
                <w:sz w:val="24"/>
                <w:szCs w:val="24"/>
              </w:rPr>
              <w:t>ГАОУ ВО города Москвы</w:t>
            </w:r>
            <w:r w:rsidR="003F68E3" w:rsidRPr="00487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8E3" w:rsidRPr="003F68E3">
              <w:rPr>
                <w:rFonts w:ascii="Times New Roman" w:hAnsi="Times New Roman" w:cs="Times New Roman"/>
                <w:sz w:val="24"/>
                <w:szCs w:val="24"/>
              </w:rPr>
              <w:t>«Московский городской педагогический университет»</w:t>
            </w:r>
            <w:r w:rsidRPr="004878BE">
              <w:rPr>
                <w:rFonts w:ascii="Times New Roman" w:hAnsi="Times New Roman" w:cs="Times New Roman"/>
                <w:sz w:val="24"/>
                <w:szCs w:val="24"/>
              </w:rPr>
              <w:t>, докт</w:t>
            </w:r>
            <w:r w:rsidR="003F68E3">
              <w:rPr>
                <w:rFonts w:ascii="Times New Roman" w:hAnsi="Times New Roman" w:cs="Times New Roman"/>
                <w:sz w:val="24"/>
                <w:szCs w:val="24"/>
              </w:rPr>
              <w:t>ор юридических наук, профессор</w:t>
            </w:r>
          </w:p>
          <w:p w14:paraId="070A638F" w14:textId="763FD675" w:rsidR="002D1EDA" w:rsidRPr="004878BE" w:rsidRDefault="002D1EDA" w:rsidP="003F68E3">
            <w:pPr>
              <w:pStyle w:val="a4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BE">
              <w:rPr>
                <w:rFonts w:ascii="Times New Roman" w:hAnsi="Times New Roman" w:cs="Times New Roman"/>
                <w:sz w:val="24"/>
                <w:szCs w:val="24"/>
              </w:rPr>
              <w:t>«Педагогическое образование в обществе постмодерна: риски и новые возможности»</w:t>
            </w:r>
          </w:p>
          <w:p w14:paraId="716C2A3F" w14:textId="77777777" w:rsidR="003F68E3" w:rsidRDefault="002D1EDA" w:rsidP="004878BE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997">
              <w:rPr>
                <w:rFonts w:ascii="Times New Roman" w:hAnsi="Times New Roman" w:cs="Times New Roman"/>
                <w:sz w:val="24"/>
                <w:szCs w:val="24"/>
              </w:rPr>
              <w:t>Уварина</w:t>
            </w:r>
            <w:proofErr w:type="spellEnd"/>
            <w:r w:rsidRPr="00340997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Викторовна, </w:t>
            </w:r>
            <w:r w:rsidR="003F68E3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r w:rsidRPr="00340997">
              <w:rPr>
                <w:rFonts w:ascii="Times New Roman" w:hAnsi="Times New Roman" w:cs="Times New Roman"/>
                <w:sz w:val="24"/>
                <w:szCs w:val="24"/>
              </w:rPr>
              <w:t>Южно-Уральский государственный гуманитарно-педагогический университет</w:t>
            </w:r>
            <w:r w:rsidR="003F68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0997">
              <w:rPr>
                <w:rFonts w:ascii="Times New Roman" w:hAnsi="Times New Roman" w:cs="Times New Roman"/>
                <w:sz w:val="24"/>
                <w:szCs w:val="24"/>
              </w:rPr>
              <w:t>, доктор педагогических наук, профессор</w:t>
            </w:r>
          </w:p>
          <w:p w14:paraId="2A441FEA" w14:textId="053A1320" w:rsidR="002D1EDA" w:rsidRPr="00340997" w:rsidRDefault="002D1EDA" w:rsidP="003F68E3">
            <w:pPr>
              <w:pStyle w:val="a4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97">
              <w:rPr>
                <w:rFonts w:ascii="Times New Roman" w:hAnsi="Times New Roman" w:cs="Times New Roman"/>
                <w:sz w:val="24"/>
                <w:szCs w:val="24"/>
              </w:rPr>
              <w:t>«Инновации в педагогическом образовании как ответ на вызовы трансформирующегося общества»</w:t>
            </w:r>
          </w:p>
          <w:p w14:paraId="2FEBB05F" w14:textId="5E13E24F" w:rsidR="003F68E3" w:rsidRDefault="0022392D" w:rsidP="004878BE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40997">
              <w:rPr>
                <w:rFonts w:ascii="Times New Roman" w:hAnsi="Times New Roman" w:cs="Times New Roman"/>
                <w:sz w:val="24"/>
                <w:szCs w:val="24"/>
              </w:rPr>
              <w:t>Кадзоева</w:t>
            </w:r>
            <w:proofErr w:type="spellEnd"/>
            <w:r w:rsidRPr="00340997">
              <w:rPr>
                <w:rFonts w:ascii="Times New Roman" w:hAnsi="Times New Roman" w:cs="Times New Roman"/>
                <w:sz w:val="24"/>
                <w:szCs w:val="24"/>
              </w:rPr>
              <w:t xml:space="preserve"> Тамара Михайловна, </w:t>
            </w:r>
            <w:r w:rsidR="00E63579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</w:t>
            </w:r>
            <w:r w:rsidRPr="00340997">
              <w:rPr>
                <w:rFonts w:ascii="Times New Roman" w:hAnsi="Times New Roman" w:cs="Times New Roman"/>
                <w:sz w:val="24"/>
                <w:szCs w:val="24"/>
              </w:rPr>
              <w:t>, ФГБОУ ВО «Московский педагогический государственный университет»</w:t>
            </w:r>
          </w:p>
          <w:p w14:paraId="1512043F" w14:textId="665E4877" w:rsidR="0022392D" w:rsidRDefault="0022392D" w:rsidP="00832702">
            <w:pPr>
              <w:tabs>
                <w:tab w:val="left" w:pos="326"/>
              </w:tabs>
              <w:jc w:val="both"/>
            </w:pPr>
            <w:r w:rsidRPr="00832702">
              <w:t>«Вопросы определения квалификаций и их уровней по итогам освоения образовательных программ пилотного проекта, направленного на изменение уровней профессионального образования»</w:t>
            </w:r>
          </w:p>
          <w:p w14:paraId="64955969" w14:textId="77777777" w:rsidR="005972F6" w:rsidRDefault="005972F6" w:rsidP="005972F6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7A1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Бударина</w:t>
            </w:r>
            <w:proofErr w:type="spellEnd"/>
            <w:r w:rsidRPr="00107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Олеговна,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107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уководитель ОНК «Институт образования и гуманитарных наук», профессор,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педагогических наук</w:t>
            </w:r>
          </w:p>
          <w:p w14:paraId="5D3F6869" w14:textId="49931629" w:rsidR="005972F6" w:rsidRPr="00832702" w:rsidRDefault="005972F6" w:rsidP="005972F6">
            <w:pPr>
              <w:shd w:val="clear" w:color="auto" w:fill="FFFFFF"/>
              <w:tabs>
                <w:tab w:val="left" w:pos="326"/>
              </w:tabs>
              <w:jc w:val="both"/>
            </w:pPr>
            <w:r w:rsidRPr="00776B1C">
              <w:t xml:space="preserve">«Стратегии обеспечения преемственности подготовки педагогических кадров: </w:t>
            </w:r>
            <w:r w:rsidRPr="005972F6">
              <w:t>траектории реализации пилотного проекта по изменению уровней профессионального образования (опыт БФУ им. И. Канта)</w:t>
            </w:r>
            <w:r w:rsidRPr="00776B1C">
              <w:t>»</w:t>
            </w:r>
          </w:p>
          <w:p w14:paraId="420F8D7F" w14:textId="152CA08B" w:rsidR="003F68E3" w:rsidRDefault="0022392D" w:rsidP="004878BE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97">
              <w:rPr>
                <w:rFonts w:ascii="Times New Roman" w:hAnsi="Times New Roman" w:cs="Times New Roman"/>
                <w:sz w:val="24"/>
                <w:szCs w:val="24"/>
              </w:rPr>
              <w:t xml:space="preserve">Пономарев Роман Евгеньевич, </w:t>
            </w:r>
            <w:r w:rsidR="003F68E3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r w:rsidR="00B227A5">
              <w:rPr>
                <w:rFonts w:ascii="Times New Roman" w:hAnsi="Times New Roman" w:cs="Times New Roman"/>
                <w:sz w:val="24"/>
                <w:szCs w:val="24"/>
              </w:rPr>
              <w:t>Московский государственный университет</w:t>
            </w:r>
            <w:r w:rsidRPr="00340997">
              <w:rPr>
                <w:rFonts w:ascii="Times New Roman" w:hAnsi="Times New Roman" w:cs="Times New Roman"/>
                <w:sz w:val="24"/>
                <w:szCs w:val="24"/>
              </w:rPr>
              <w:t xml:space="preserve"> имени М.В. Ломоносова</w:t>
            </w:r>
            <w:r w:rsidR="003F68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0997">
              <w:rPr>
                <w:rFonts w:ascii="Times New Roman" w:hAnsi="Times New Roman" w:cs="Times New Roman"/>
                <w:sz w:val="24"/>
                <w:szCs w:val="24"/>
              </w:rPr>
              <w:t xml:space="preserve">, доцент, </w:t>
            </w:r>
            <w:r w:rsidR="00E63579">
              <w:rPr>
                <w:rFonts w:ascii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  <w:p w14:paraId="08B1E3CC" w14:textId="3E47D14F" w:rsidR="0022392D" w:rsidRPr="00340997" w:rsidRDefault="0022392D" w:rsidP="003F68E3">
            <w:pPr>
              <w:pStyle w:val="a4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97">
              <w:rPr>
                <w:rFonts w:ascii="Times New Roman" w:hAnsi="Times New Roman" w:cs="Times New Roman"/>
                <w:sz w:val="24"/>
                <w:szCs w:val="24"/>
              </w:rPr>
              <w:t>«Ключевые компоненты практической составляющей образовательной программы подготовки педагогических кадров»</w:t>
            </w:r>
          </w:p>
          <w:p w14:paraId="61892958" w14:textId="77777777" w:rsidR="003F68E3" w:rsidRDefault="0022392D" w:rsidP="004878BE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97">
              <w:rPr>
                <w:rFonts w:ascii="Times New Roman" w:hAnsi="Times New Roman" w:cs="Times New Roman"/>
                <w:sz w:val="24"/>
                <w:szCs w:val="24"/>
              </w:rPr>
              <w:t xml:space="preserve">Краюшкина Светлана Владимировна, </w:t>
            </w:r>
            <w:r w:rsidR="003F68E3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r w:rsidRPr="00340997">
              <w:rPr>
                <w:rFonts w:ascii="Times New Roman" w:hAnsi="Times New Roman" w:cs="Times New Roman"/>
                <w:sz w:val="24"/>
                <w:szCs w:val="24"/>
              </w:rPr>
              <w:t>Тульск</w:t>
            </w:r>
            <w:r w:rsidR="003F68E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340997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 w:rsidR="003F68E3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340997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</w:t>
            </w:r>
            <w:r w:rsidR="003F68E3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340997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им. Л.Н. Толстого</w:t>
            </w:r>
            <w:r w:rsidR="003F68E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099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3F68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F68E3" w:rsidRPr="00340997">
              <w:rPr>
                <w:rFonts w:ascii="Times New Roman" w:hAnsi="Times New Roman" w:cs="Times New Roman"/>
                <w:sz w:val="24"/>
                <w:szCs w:val="24"/>
              </w:rPr>
              <w:t>проректор по образовательной политике</w:t>
            </w:r>
            <w:r w:rsidR="003F68E3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340997">
              <w:rPr>
                <w:rFonts w:ascii="Times New Roman" w:hAnsi="Times New Roman" w:cs="Times New Roman"/>
                <w:sz w:val="24"/>
                <w:szCs w:val="24"/>
              </w:rPr>
              <w:t xml:space="preserve"> доц</w:t>
            </w:r>
            <w:r w:rsidR="003F68E3">
              <w:rPr>
                <w:rFonts w:ascii="Times New Roman" w:hAnsi="Times New Roman" w:cs="Times New Roman"/>
                <w:sz w:val="24"/>
                <w:szCs w:val="24"/>
              </w:rPr>
              <w:t>ент, кандидат политических наук</w:t>
            </w:r>
          </w:p>
          <w:p w14:paraId="2B7CB937" w14:textId="43D87FBD" w:rsidR="0022392D" w:rsidRPr="004878BE" w:rsidRDefault="0022392D" w:rsidP="003F68E3">
            <w:pPr>
              <w:pStyle w:val="a4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9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74F3F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</w:t>
            </w:r>
            <w:r w:rsidRPr="00340997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="00674F3F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340997">
              <w:rPr>
                <w:rFonts w:ascii="Times New Roman" w:hAnsi="Times New Roman" w:cs="Times New Roman"/>
                <w:sz w:val="24"/>
                <w:szCs w:val="24"/>
              </w:rPr>
              <w:t xml:space="preserve"> подготовки педагогических кадров: задачи и возможные пути решения»</w:t>
            </w:r>
          </w:p>
          <w:p w14:paraId="457B44FD" w14:textId="77777777" w:rsidR="003F68E3" w:rsidRDefault="00DE7A2C" w:rsidP="004878BE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BE">
              <w:rPr>
                <w:rFonts w:ascii="Times New Roman" w:hAnsi="Times New Roman" w:cs="Times New Roman"/>
                <w:sz w:val="24"/>
                <w:szCs w:val="24"/>
              </w:rPr>
              <w:t>Горлова Наталья Алексеевна, ФГАОУ ВО «Государственный университет просвещения», заведующая кафедрой педагогики и современных образовательных технологий, профессор, доктор пед</w:t>
            </w:r>
            <w:r w:rsidR="003F68E3">
              <w:rPr>
                <w:rFonts w:ascii="Times New Roman" w:hAnsi="Times New Roman" w:cs="Times New Roman"/>
                <w:sz w:val="24"/>
                <w:szCs w:val="24"/>
              </w:rPr>
              <w:t xml:space="preserve">агогических </w:t>
            </w:r>
            <w:r w:rsidRPr="004878BE">
              <w:rPr>
                <w:rFonts w:ascii="Times New Roman" w:hAnsi="Times New Roman" w:cs="Times New Roman"/>
                <w:sz w:val="24"/>
                <w:szCs w:val="24"/>
              </w:rPr>
              <w:t>наук</w:t>
            </w:r>
          </w:p>
          <w:p w14:paraId="7E5686E7" w14:textId="51D3638C" w:rsidR="00DE7A2C" w:rsidRPr="004878BE" w:rsidRDefault="00DE7A2C" w:rsidP="003F68E3">
            <w:pPr>
              <w:pStyle w:val="a4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878BE">
              <w:rPr>
                <w:rFonts w:ascii="Times New Roman" w:hAnsi="Times New Roman" w:cs="Times New Roman"/>
                <w:sz w:val="24"/>
                <w:szCs w:val="24"/>
              </w:rPr>
              <w:t>«Реверсивная модель подготовки педагога будущего в условиях многополярного мира»</w:t>
            </w:r>
          </w:p>
          <w:p w14:paraId="1484C38F" w14:textId="77777777" w:rsidR="0022392D" w:rsidRPr="004878BE" w:rsidRDefault="0022392D" w:rsidP="002C488F">
            <w:pPr>
              <w:pStyle w:val="a4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8BE">
              <w:rPr>
                <w:rFonts w:ascii="Times New Roman" w:hAnsi="Times New Roman" w:cs="Times New Roman"/>
                <w:b/>
                <w:sz w:val="24"/>
                <w:szCs w:val="24"/>
              </w:rPr>
              <w:t>Дистанционные участники:</w:t>
            </w:r>
          </w:p>
          <w:p w14:paraId="7A408B8B" w14:textId="77777777" w:rsidR="00B227A5" w:rsidRDefault="004878BE" w:rsidP="004878BE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878BE">
              <w:rPr>
                <w:rFonts w:ascii="Times New Roman" w:hAnsi="Times New Roman" w:cs="Times New Roman"/>
                <w:sz w:val="24"/>
                <w:szCs w:val="24"/>
              </w:rPr>
              <w:t>Загалова</w:t>
            </w:r>
            <w:proofErr w:type="spellEnd"/>
            <w:r w:rsidRPr="00487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8BE">
              <w:rPr>
                <w:rFonts w:ascii="Times New Roman" w:hAnsi="Times New Roman" w:cs="Times New Roman"/>
                <w:sz w:val="24"/>
                <w:szCs w:val="24"/>
              </w:rPr>
              <w:t>Залина</w:t>
            </w:r>
            <w:proofErr w:type="spellEnd"/>
            <w:r w:rsidRPr="00487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878BE">
              <w:rPr>
                <w:rFonts w:ascii="Times New Roman" w:hAnsi="Times New Roman" w:cs="Times New Roman"/>
                <w:sz w:val="24"/>
                <w:szCs w:val="24"/>
              </w:rPr>
              <w:t>Ахсарбековна</w:t>
            </w:r>
            <w:proofErr w:type="spellEnd"/>
            <w:r w:rsidRPr="004878B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B227A5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r w:rsidR="00B227A5" w:rsidRPr="004878BE">
              <w:rPr>
                <w:rFonts w:ascii="Times New Roman" w:hAnsi="Times New Roman" w:cs="Times New Roman"/>
                <w:sz w:val="24"/>
                <w:szCs w:val="24"/>
              </w:rPr>
              <w:t>Северо-Осетинск</w:t>
            </w:r>
            <w:r w:rsidR="00B227A5"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="00B227A5" w:rsidRPr="004878BE">
              <w:rPr>
                <w:rFonts w:ascii="Times New Roman" w:hAnsi="Times New Roman" w:cs="Times New Roman"/>
                <w:sz w:val="24"/>
                <w:szCs w:val="24"/>
              </w:rPr>
              <w:t xml:space="preserve"> государственн</w:t>
            </w:r>
            <w:r w:rsidR="00B227A5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="00B227A5" w:rsidRPr="004878BE">
              <w:rPr>
                <w:rFonts w:ascii="Times New Roman" w:hAnsi="Times New Roman" w:cs="Times New Roman"/>
                <w:sz w:val="24"/>
                <w:szCs w:val="24"/>
              </w:rPr>
              <w:t xml:space="preserve"> университет имени </w:t>
            </w:r>
            <w:proofErr w:type="spellStart"/>
            <w:r w:rsidR="00B227A5" w:rsidRPr="004878BE">
              <w:rPr>
                <w:rFonts w:ascii="Times New Roman" w:hAnsi="Times New Roman" w:cs="Times New Roman"/>
                <w:sz w:val="24"/>
                <w:szCs w:val="24"/>
              </w:rPr>
              <w:t>Коста</w:t>
            </w:r>
            <w:proofErr w:type="spellEnd"/>
            <w:r w:rsidR="00B227A5" w:rsidRPr="004878BE">
              <w:rPr>
                <w:rFonts w:ascii="Times New Roman" w:hAnsi="Times New Roman" w:cs="Times New Roman"/>
                <w:sz w:val="24"/>
                <w:szCs w:val="24"/>
              </w:rPr>
              <w:t xml:space="preserve"> Левановича Хетагурова</w:t>
            </w:r>
            <w:r w:rsidR="00B227A5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4878BE">
              <w:rPr>
                <w:rFonts w:ascii="Times New Roman" w:hAnsi="Times New Roman" w:cs="Times New Roman"/>
                <w:sz w:val="24"/>
                <w:szCs w:val="24"/>
              </w:rPr>
              <w:t>проректор по учебной работе, кандидат экономических наук, доцент, руководитель Северо-</w:t>
            </w:r>
            <w:r w:rsidR="00B227A5">
              <w:rPr>
                <w:rFonts w:ascii="Times New Roman" w:hAnsi="Times New Roman" w:cs="Times New Roman"/>
                <w:sz w:val="24"/>
                <w:szCs w:val="24"/>
              </w:rPr>
              <w:t>Осетинского научного центра РАО</w:t>
            </w:r>
          </w:p>
          <w:p w14:paraId="50A53FE9" w14:textId="53F0CEE1" w:rsidR="004878BE" w:rsidRDefault="004878BE" w:rsidP="00B227A5">
            <w:pPr>
              <w:pStyle w:val="a4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878BE">
              <w:rPr>
                <w:rFonts w:ascii="Times New Roman" w:hAnsi="Times New Roman" w:cs="Times New Roman"/>
                <w:sz w:val="24"/>
                <w:szCs w:val="24"/>
              </w:rPr>
              <w:t>Новые модели педагогической, исследовательской, производственной и управленческой магистрат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уры в классическом университете»</w:t>
            </w:r>
            <w:r w:rsidRPr="00487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5C08C1A0" w14:textId="77777777" w:rsidR="00B227A5" w:rsidRDefault="0022392D" w:rsidP="004878BE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97">
              <w:rPr>
                <w:rFonts w:ascii="Times New Roman" w:hAnsi="Times New Roman" w:cs="Times New Roman"/>
                <w:sz w:val="24"/>
                <w:szCs w:val="24"/>
              </w:rPr>
              <w:t xml:space="preserve">Богатырева Светлана Николаевна, </w:t>
            </w:r>
            <w:r w:rsidR="00B227A5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r w:rsidR="00B227A5" w:rsidRPr="00340997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227A5">
              <w:rPr>
                <w:rFonts w:ascii="Times New Roman" w:hAnsi="Times New Roman" w:cs="Times New Roman"/>
                <w:sz w:val="24"/>
                <w:szCs w:val="24"/>
              </w:rPr>
              <w:t xml:space="preserve">осковский государственный университет технологий и управления </w:t>
            </w:r>
            <w:r w:rsidR="00B227A5" w:rsidRPr="00340997">
              <w:rPr>
                <w:rFonts w:ascii="Times New Roman" w:hAnsi="Times New Roman" w:cs="Times New Roman"/>
                <w:sz w:val="24"/>
                <w:szCs w:val="24"/>
              </w:rPr>
              <w:t>им. К.Г. Разумовского</w:t>
            </w:r>
            <w:r w:rsidR="00B227A5">
              <w:rPr>
                <w:rFonts w:ascii="Times New Roman" w:hAnsi="Times New Roman" w:cs="Times New Roman"/>
                <w:sz w:val="24"/>
                <w:szCs w:val="24"/>
              </w:rPr>
              <w:t xml:space="preserve"> (Первый казачий университет)»,</w:t>
            </w:r>
            <w:r w:rsidR="00B227A5" w:rsidRPr="003409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0997">
              <w:rPr>
                <w:rFonts w:ascii="Times New Roman" w:hAnsi="Times New Roman" w:cs="Times New Roman"/>
                <w:sz w:val="24"/>
                <w:szCs w:val="24"/>
              </w:rPr>
              <w:t xml:space="preserve">заведующая кафедрой иностранных языков, </w:t>
            </w:r>
            <w:r w:rsidR="00B227A5">
              <w:rPr>
                <w:rFonts w:ascii="Times New Roman" w:hAnsi="Times New Roman" w:cs="Times New Roman"/>
                <w:sz w:val="24"/>
                <w:szCs w:val="24"/>
              </w:rPr>
              <w:t>кандидат филологических наук, доцент</w:t>
            </w:r>
          </w:p>
          <w:p w14:paraId="444EF115" w14:textId="56F908B7" w:rsidR="0022392D" w:rsidRPr="00B227A5" w:rsidRDefault="0022392D" w:rsidP="00B227A5">
            <w:pPr>
              <w:tabs>
                <w:tab w:val="left" w:pos="326"/>
              </w:tabs>
              <w:jc w:val="both"/>
            </w:pPr>
            <w:r w:rsidRPr="00B227A5">
              <w:t>«Модернизация педагогического образования в эпоху глобальных трансформаций»</w:t>
            </w:r>
          </w:p>
          <w:p w14:paraId="678808C1" w14:textId="77777777" w:rsidR="00B227A5" w:rsidRDefault="0022392D" w:rsidP="004878BE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97">
              <w:rPr>
                <w:rFonts w:ascii="Times New Roman" w:hAnsi="Times New Roman" w:cs="Times New Roman"/>
                <w:sz w:val="24"/>
                <w:szCs w:val="24"/>
              </w:rPr>
              <w:t xml:space="preserve">Кошелев Александр Анатольевич, </w:t>
            </w:r>
            <w:r w:rsidR="00B227A5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340997">
              <w:rPr>
                <w:rFonts w:ascii="Times New Roman" w:hAnsi="Times New Roman" w:cs="Times New Roman"/>
                <w:sz w:val="24"/>
                <w:szCs w:val="24"/>
              </w:rPr>
              <w:t xml:space="preserve">здательство </w:t>
            </w:r>
            <w:r w:rsidR="00B227A5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340997">
              <w:rPr>
                <w:rFonts w:ascii="Times New Roman" w:hAnsi="Times New Roman" w:cs="Times New Roman"/>
                <w:sz w:val="24"/>
                <w:szCs w:val="24"/>
              </w:rPr>
              <w:t>Ай Пи Ар Медиа</w:t>
            </w:r>
            <w:r w:rsidR="00B227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340997">
              <w:rPr>
                <w:rFonts w:ascii="Times New Roman" w:hAnsi="Times New Roman" w:cs="Times New Roman"/>
                <w:sz w:val="24"/>
                <w:szCs w:val="24"/>
              </w:rPr>
              <w:t>, кандидат социологических наук, доцент</w:t>
            </w:r>
          </w:p>
          <w:p w14:paraId="1CF30AD3" w14:textId="68C4B059" w:rsidR="002F21C0" w:rsidRPr="004878BE" w:rsidRDefault="0022392D" w:rsidP="00B227A5">
            <w:pPr>
              <w:pStyle w:val="a4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40997">
              <w:rPr>
                <w:rFonts w:ascii="Times New Roman" w:hAnsi="Times New Roman" w:cs="Times New Roman"/>
                <w:sz w:val="24"/>
                <w:szCs w:val="24"/>
              </w:rPr>
              <w:t>«Обеспечение новых образовательных программ современным учебно-методическим комплексом: вызовы и ответы на них»</w:t>
            </w:r>
          </w:p>
          <w:p w14:paraId="722B3403" w14:textId="77777777" w:rsidR="00B227A5" w:rsidRDefault="002F21C0" w:rsidP="00B227A5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C0">
              <w:rPr>
                <w:rFonts w:ascii="Times New Roman" w:hAnsi="Times New Roman" w:cs="Times New Roman"/>
                <w:sz w:val="24"/>
                <w:szCs w:val="24"/>
              </w:rPr>
              <w:t xml:space="preserve">Суханова Елена Анатольевна, </w:t>
            </w:r>
            <w:r w:rsidR="00B227A5" w:rsidRPr="00B227A5">
              <w:rPr>
                <w:rFonts w:ascii="Times New Roman" w:hAnsi="Times New Roman" w:cs="Times New Roman"/>
                <w:sz w:val="24"/>
              </w:rPr>
              <w:t>ФГАОУ ВО Национальный исследовательский Томский государственный университет»</w:t>
            </w:r>
            <w:r w:rsidRPr="00B227A5">
              <w:rPr>
                <w:rFonts w:ascii="Times New Roman" w:hAnsi="Times New Roman" w:cs="Times New Roman"/>
                <w:sz w:val="24"/>
              </w:rPr>
              <w:t>,</w:t>
            </w:r>
            <w:r w:rsidRPr="00B227A5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2F21C0">
              <w:rPr>
                <w:rFonts w:ascii="Times New Roman" w:hAnsi="Times New Roman" w:cs="Times New Roman"/>
                <w:sz w:val="24"/>
                <w:szCs w:val="24"/>
              </w:rPr>
              <w:t>заместитель проректора по образовательной деятельности, директор Института образования, кандидат педагогических наук, доцент</w:t>
            </w:r>
          </w:p>
          <w:p w14:paraId="717281DB" w14:textId="42C730B8" w:rsidR="002F21C0" w:rsidRPr="004878BE" w:rsidRDefault="002F21C0" w:rsidP="00B227A5">
            <w:pPr>
              <w:pStyle w:val="a4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F21C0">
              <w:rPr>
                <w:rFonts w:ascii="Times New Roman" w:hAnsi="Times New Roman" w:cs="Times New Roman"/>
                <w:sz w:val="24"/>
                <w:szCs w:val="24"/>
              </w:rPr>
              <w:t>«Опыт разработки и реализации программ педагогического образования в контексте новой модели высшего образования»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50ECB5CE" w14:textId="17CA2D5C" w:rsidR="00861D20" w:rsidRPr="00AC4055" w:rsidRDefault="00AC4055" w:rsidP="00AC4055">
            <w:pPr>
              <w:tabs>
                <w:tab w:val="left" w:pos="6345"/>
              </w:tabs>
              <w:jc w:val="center"/>
              <w:rPr>
                <w:b/>
              </w:rPr>
            </w:pPr>
            <w:r w:rsidRPr="00AC4055">
              <w:lastRenderedPageBreak/>
              <w:t xml:space="preserve">8 этаж, </w:t>
            </w:r>
            <w:r w:rsidR="00C2716B">
              <w:t>Б</w:t>
            </w:r>
            <w:r w:rsidRPr="00AC4055">
              <w:t>ольшой зал</w:t>
            </w:r>
          </w:p>
        </w:tc>
      </w:tr>
      <w:tr w:rsidR="00861D20" w:rsidRPr="00C71E71" w14:paraId="66536AC5" w14:textId="77777777" w:rsidTr="00C83251">
        <w:trPr>
          <w:trHeight w:val="20"/>
        </w:trPr>
        <w:tc>
          <w:tcPr>
            <w:tcW w:w="60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102308" w14:textId="193651E7" w:rsidR="00861D20" w:rsidRPr="00C71E71" w:rsidRDefault="00861D20" w:rsidP="00861D20">
            <w:pPr>
              <w:tabs>
                <w:tab w:val="left" w:pos="1144"/>
                <w:tab w:val="left" w:pos="6345"/>
              </w:tabs>
            </w:pPr>
            <w:r w:rsidRPr="00C71E71">
              <w:lastRenderedPageBreak/>
              <w:t>14:00–16:00</w:t>
            </w:r>
          </w:p>
        </w:tc>
        <w:tc>
          <w:tcPr>
            <w:tcW w:w="37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C2110" w14:textId="77777777" w:rsidR="00981734" w:rsidRPr="00D90CC0" w:rsidRDefault="00981734" w:rsidP="00D90CC0">
            <w:pPr>
              <w:pStyle w:val="a4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Экспертная сессия «Перспективы развития исследований в сфере наук об образовании» </w:t>
            </w:r>
          </w:p>
          <w:p w14:paraId="280D1B16" w14:textId="77777777" w:rsidR="00981734" w:rsidRPr="00D90CC0" w:rsidRDefault="00981734" w:rsidP="002C488F">
            <w:pPr>
              <w:pStyle w:val="a4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C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Модератор: </w:t>
            </w:r>
          </w:p>
          <w:p w14:paraId="4B1A299E" w14:textId="77777777" w:rsidR="00B227A5" w:rsidRDefault="00981734" w:rsidP="00B227A5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C1">
              <w:rPr>
                <w:rFonts w:ascii="Times New Roman" w:hAnsi="Times New Roman" w:cs="Times New Roman"/>
                <w:sz w:val="24"/>
                <w:szCs w:val="24"/>
              </w:rPr>
              <w:t xml:space="preserve">Иванова Светлана Вениаминовна, </w:t>
            </w:r>
            <w:r w:rsidR="00B227A5" w:rsidRPr="00C71E71">
              <w:rPr>
                <w:rFonts w:ascii="Times New Roman" w:eastAsia="Times New Roman" w:hAnsi="Times New Roman" w:cs="Times New Roman"/>
                <w:sz w:val="24"/>
                <w:szCs w:val="24"/>
              </w:rPr>
              <w:t>главный ученый секретарь президиума РАО,</w:t>
            </w:r>
            <w:r w:rsidR="00B22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227A5"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="00B227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вице-президента РАО, </w:t>
            </w:r>
            <w:r w:rsidR="00B227A5" w:rsidRPr="00C71E71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академик РАО, доктор философских наук, профессор</w:t>
            </w:r>
          </w:p>
          <w:p w14:paraId="19D2A047" w14:textId="13A8BAFD" w:rsidR="00981734" w:rsidRPr="00D90CC0" w:rsidRDefault="00981734" w:rsidP="002C488F">
            <w:pPr>
              <w:pStyle w:val="a4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90CC0">
              <w:rPr>
                <w:rFonts w:ascii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7DF4286C" w14:textId="77777777" w:rsidR="00B227A5" w:rsidRDefault="00981734" w:rsidP="00B539C1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1">
              <w:rPr>
                <w:rFonts w:ascii="Times New Roman" w:hAnsi="Times New Roman" w:cs="Times New Roman"/>
                <w:sz w:val="24"/>
                <w:szCs w:val="24"/>
              </w:rPr>
              <w:t xml:space="preserve">Писарева Светлана Анатольевна, </w:t>
            </w:r>
            <w:r w:rsidR="00B227A5">
              <w:rPr>
                <w:rFonts w:ascii="Times New Roman" w:hAnsi="Times New Roman" w:cs="Times New Roman"/>
                <w:sz w:val="24"/>
                <w:szCs w:val="24"/>
              </w:rPr>
              <w:t xml:space="preserve">ФГБОУ ВО «Российский государственный педагогический университет </w:t>
            </w:r>
            <w:r w:rsidRPr="00B539C1">
              <w:rPr>
                <w:rFonts w:ascii="Times New Roman" w:hAnsi="Times New Roman" w:cs="Times New Roman"/>
                <w:sz w:val="24"/>
                <w:szCs w:val="24"/>
              </w:rPr>
              <w:t>им. А.И. Герцена</w:t>
            </w:r>
            <w:r w:rsidR="00B227A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39C1">
              <w:rPr>
                <w:rFonts w:ascii="Times New Roman" w:hAnsi="Times New Roman" w:cs="Times New Roman"/>
                <w:sz w:val="24"/>
                <w:szCs w:val="24"/>
              </w:rPr>
              <w:t>, проректор по научной работе, директор СЗ</w:t>
            </w:r>
            <w:r w:rsidR="00B227A5">
              <w:rPr>
                <w:rFonts w:ascii="Times New Roman" w:hAnsi="Times New Roman" w:cs="Times New Roman"/>
                <w:sz w:val="24"/>
                <w:szCs w:val="24"/>
              </w:rPr>
              <w:t xml:space="preserve"> РНЦ РАО, член-корреспондент</w:t>
            </w:r>
            <w:r w:rsidRPr="00B539C1">
              <w:rPr>
                <w:rFonts w:ascii="Times New Roman" w:hAnsi="Times New Roman" w:cs="Times New Roman"/>
                <w:sz w:val="24"/>
                <w:szCs w:val="24"/>
              </w:rPr>
              <w:t xml:space="preserve"> РАО, доктор педагогических наук, профессор</w:t>
            </w:r>
          </w:p>
          <w:p w14:paraId="405B8475" w14:textId="4968845D" w:rsidR="00981734" w:rsidRDefault="00981734" w:rsidP="00B227A5">
            <w:pPr>
              <w:tabs>
                <w:tab w:val="left" w:pos="326"/>
              </w:tabs>
              <w:jc w:val="both"/>
            </w:pPr>
            <w:r w:rsidRPr="00B227A5">
              <w:t>«Методология исследования трансформации педагогического образования»</w:t>
            </w:r>
          </w:p>
          <w:p w14:paraId="1BEB50DB" w14:textId="77777777" w:rsidR="001A2740" w:rsidRDefault="00B227A5" w:rsidP="00B227A5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1">
              <w:rPr>
                <w:rFonts w:ascii="Times New Roman" w:hAnsi="Times New Roman" w:cs="Times New Roman"/>
                <w:sz w:val="24"/>
                <w:szCs w:val="24"/>
              </w:rPr>
              <w:t>Малыгин Алексей Александрович,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539C1">
              <w:rPr>
                <w:rFonts w:ascii="Times New Roman" w:hAnsi="Times New Roman" w:cs="Times New Roman"/>
                <w:sz w:val="24"/>
                <w:szCs w:val="24"/>
              </w:rPr>
              <w:t>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ФГБОУ ВО «Ивановский государственный университет»,</w:t>
            </w:r>
            <w:r w:rsidRPr="00B539C1">
              <w:rPr>
                <w:rFonts w:ascii="Times New Roman" w:hAnsi="Times New Roman" w:cs="Times New Roman"/>
                <w:sz w:val="24"/>
                <w:szCs w:val="24"/>
              </w:rPr>
              <w:t xml:space="preserve"> председатель Совета ректоров вузов Ивановской области, руководитель Ивановского научного центра </w:t>
            </w:r>
            <w:r w:rsidR="001A2740">
              <w:rPr>
                <w:rFonts w:ascii="Times New Roman" w:hAnsi="Times New Roman" w:cs="Times New Roman"/>
                <w:sz w:val="24"/>
                <w:szCs w:val="24"/>
              </w:rPr>
              <w:t>РАО</w:t>
            </w:r>
            <w:r w:rsidRPr="00B539C1">
              <w:rPr>
                <w:rFonts w:ascii="Times New Roman" w:hAnsi="Times New Roman" w:cs="Times New Roman"/>
                <w:sz w:val="24"/>
                <w:szCs w:val="24"/>
              </w:rPr>
              <w:t xml:space="preserve">, кандидат педагогических наук, </w:t>
            </w:r>
            <w:r w:rsidR="001A2740">
              <w:rPr>
                <w:rFonts w:ascii="Times New Roman" w:hAnsi="Times New Roman" w:cs="Times New Roman"/>
                <w:sz w:val="24"/>
                <w:szCs w:val="24"/>
              </w:rPr>
              <w:t>доцент</w:t>
            </w:r>
          </w:p>
          <w:p w14:paraId="16273B09" w14:textId="717E5476" w:rsidR="00B227A5" w:rsidRPr="00832702" w:rsidRDefault="00B227A5" w:rsidP="00832702">
            <w:pPr>
              <w:tabs>
                <w:tab w:val="left" w:pos="326"/>
              </w:tabs>
              <w:jc w:val="both"/>
            </w:pPr>
            <w:r w:rsidRPr="00832702">
              <w:t>«Перспективные исследования в облас</w:t>
            </w:r>
            <w:r w:rsidR="001A2740" w:rsidRPr="00832702">
              <w:t>ти образовательного оценивания»</w:t>
            </w:r>
          </w:p>
          <w:p w14:paraId="3449CC19" w14:textId="77777777" w:rsidR="00B227A5" w:rsidRDefault="00981734" w:rsidP="00B539C1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1">
              <w:rPr>
                <w:rFonts w:ascii="Times New Roman" w:hAnsi="Times New Roman" w:cs="Times New Roman"/>
                <w:sz w:val="24"/>
                <w:szCs w:val="24"/>
              </w:rPr>
              <w:t xml:space="preserve">Бокова Татьяна Николаевна, </w:t>
            </w:r>
            <w:r w:rsidR="00B227A5" w:rsidRPr="003F68E3">
              <w:rPr>
                <w:rFonts w:ascii="Times New Roman" w:hAnsi="Times New Roman" w:cs="Times New Roman"/>
                <w:sz w:val="24"/>
                <w:szCs w:val="24"/>
              </w:rPr>
              <w:t>ГАОУ ВО города Москвы</w:t>
            </w:r>
            <w:r w:rsidR="00B227A5" w:rsidRPr="00487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227A5" w:rsidRPr="003F68E3">
              <w:rPr>
                <w:rFonts w:ascii="Times New Roman" w:hAnsi="Times New Roman" w:cs="Times New Roman"/>
                <w:sz w:val="24"/>
                <w:szCs w:val="24"/>
              </w:rPr>
              <w:t>«Московский городской педагогический университет»</w:t>
            </w:r>
            <w:r w:rsidR="00B227A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39C1">
              <w:rPr>
                <w:rFonts w:ascii="Times New Roman" w:hAnsi="Times New Roman" w:cs="Times New Roman"/>
                <w:sz w:val="24"/>
                <w:szCs w:val="24"/>
              </w:rPr>
              <w:t>доктор педагогических наук, профессор РАО, заместитель директора института иностранных языков, профессор кафедры англ</w:t>
            </w:r>
            <w:r w:rsidR="00B227A5">
              <w:rPr>
                <w:rFonts w:ascii="Times New Roman" w:hAnsi="Times New Roman" w:cs="Times New Roman"/>
                <w:sz w:val="24"/>
                <w:szCs w:val="24"/>
              </w:rPr>
              <w:t>ийского языка и лингводидактики</w:t>
            </w:r>
          </w:p>
          <w:p w14:paraId="11F54CFB" w14:textId="2E29E9C8" w:rsidR="00981734" w:rsidRPr="00832702" w:rsidRDefault="00981734" w:rsidP="00832702">
            <w:pPr>
              <w:tabs>
                <w:tab w:val="left" w:pos="326"/>
              </w:tabs>
              <w:jc w:val="both"/>
            </w:pPr>
            <w:r w:rsidRPr="00832702">
              <w:t xml:space="preserve">«Анализ диссертационных исследований по </w:t>
            </w:r>
            <w:r w:rsidR="001A2740" w:rsidRPr="00832702">
              <w:t>общей</w:t>
            </w:r>
            <w:r w:rsidRPr="00832702">
              <w:t xml:space="preserve"> педагогике, ис</w:t>
            </w:r>
            <w:r w:rsidR="00B227A5" w:rsidRPr="00832702">
              <w:t>тории педагогики и образования»</w:t>
            </w:r>
          </w:p>
          <w:p w14:paraId="3F4A7826" w14:textId="77777777" w:rsidR="000F3D75" w:rsidRDefault="00981734" w:rsidP="00B227A5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1">
              <w:rPr>
                <w:rFonts w:ascii="Times New Roman" w:hAnsi="Times New Roman" w:cs="Times New Roman"/>
                <w:sz w:val="24"/>
                <w:szCs w:val="24"/>
              </w:rPr>
              <w:t xml:space="preserve">Шукшина Татьяна Ивановна, ФГБОУ ВО «Мордовский государственный педагогический университет им. М.Е. </w:t>
            </w:r>
            <w:proofErr w:type="spellStart"/>
            <w:r w:rsidRPr="00B539C1">
              <w:rPr>
                <w:rFonts w:ascii="Times New Roman" w:hAnsi="Times New Roman" w:cs="Times New Roman"/>
                <w:sz w:val="24"/>
                <w:szCs w:val="24"/>
              </w:rPr>
              <w:t>Евсевьева</w:t>
            </w:r>
            <w:proofErr w:type="spellEnd"/>
            <w:r w:rsidRPr="00B539C1">
              <w:rPr>
                <w:rFonts w:ascii="Times New Roman" w:hAnsi="Times New Roman" w:cs="Times New Roman"/>
                <w:sz w:val="24"/>
                <w:szCs w:val="24"/>
              </w:rPr>
              <w:t xml:space="preserve">», проректор по научной работе, </w:t>
            </w:r>
            <w:r w:rsidR="00B227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B539C1">
              <w:rPr>
                <w:rFonts w:ascii="Times New Roman" w:hAnsi="Times New Roman" w:cs="Times New Roman"/>
                <w:sz w:val="24"/>
                <w:szCs w:val="24"/>
              </w:rPr>
              <w:t>рофес</w:t>
            </w:r>
            <w:r w:rsidR="000F3D75">
              <w:rPr>
                <w:rFonts w:ascii="Times New Roman" w:hAnsi="Times New Roman" w:cs="Times New Roman"/>
                <w:sz w:val="24"/>
                <w:szCs w:val="24"/>
              </w:rPr>
              <w:t>сор, доктор педагогических наук</w:t>
            </w:r>
          </w:p>
          <w:p w14:paraId="61B4D818" w14:textId="02356BD2" w:rsidR="00B227A5" w:rsidRPr="000F3D75" w:rsidRDefault="00981734" w:rsidP="000F3D75">
            <w:pPr>
              <w:tabs>
                <w:tab w:val="left" w:pos="326"/>
              </w:tabs>
              <w:jc w:val="both"/>
            </w:pPr>
            <w:r w:rsidRPr="000F3D75">
              <w:t>«Основные трудности и ошибки в диссертационных исследованиях по педагогике»</w:t>
            </w:r>
          </w:p>
          <w:p w14:paraId="11BF91CC" w14:textId="77777777" w:rsidR="008E19E9" w:rsidRDefault="00D90CC0" w:rsidP="00B227A5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227A5">
              <w:rPr>
                <w:rFonts w:ascii="Times New Roman" w:hAnsi="Times New Roman" w:cs="Times New Roman"/>
                <w:sz w:val="24"/>
                <w:szCs w:val="24"/>
              </w:rPr>
              <w:t xml:space="preserve">Сорина </w:t>
            </w:r>
            <w:r w:rsidR="00981734" w:rsidRPr="00B227A5">
              <w:rPr>
                <w:rFonts w:ascii="Times New Roman" w:hAnsi="Times New Roman" w:cs="Times New Roman"/>
                <w:sz w:val="24"/>
                <w:szCs w:val="24"/>
              </w:rPr>
              <w:t xml:space="preserve">Галина Вениаминовна, </w:t>
            </w:r>
            <w:r w:rsidR="008E19E9">
              <w:rPr>
                <w:rFonts w:ascii="Times New Roman" w:hAnsi="Times New Roman" w:cs="Times New Roman"/>
                <w:sz w:val="24"/>
                <w:szCs w:val="24"/>
              </w:rPr>
              <w:t>ФГБОУ ВО «Московский государственный университет</w:t>
            </w:r>
            <w:r w:rsidR="008E19E9" w:rsidRPr="00340997">
              <w:rPr>
                <w:rFonts w:ascii="Times New Roman" w:hAnsi="Times New Roman" w:cs="Times New Roman"/>
                <w:sz w:val="24"/>
                <w:szCs w:val="24"/>
              </w:rPr>
              <w:t xml:space="preserve"> имени М.В. Ломоносова</w:t>
            </w:r>
            <w:r w:rsidR="008E19E9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="00981734" w:rsidRPr="00B227A5">
              <w:rPr>
                <w:rFonts w:ascii="Times New Roman" w:hAnsi="Times New Roman" w:cs="Times New Roman"/>
                <w:sz w:val="24"/>
                <w:szCs w:val="24"/>
              </w:rPr>
              <w:t xml:space="preserve">доктор философских наук, профессор кафедры философии языка и коммуникации философского факультета, заместитель декана по </w:t>
            </w:r>
            <w:proofErr w:type="spellStart"/>
            <w:r w:rsidR="00981734" w:rsidRPr="00B227A5">
              <w:rPr>
                <w:rFonts w:ascii="Times New Roman" w:hAnsi="Times New Roman" w:cs="Times New Roman"/>
                <w:sz w:val="24"/>
                <w:szCs w:val="24"/>
              </w:rPr>
              <w:t>научнои</w:t>
            </w:r>
            <w:proofErr w:type="spellEnd"/>
            <w:r w:rsidR="00981734" w:rsidRPr="00B227A5">
              <w:rPr>
                <w:rFonts w:ascii="Times New Roman" w:hAnsi="Times New Roman" w:cs="Times New Roman"/>
                <w:sz w:val="24"/>
                <w:szCs w:val="24"/>
              </w:rPr>
              <w:t xml:space="preserve">̆ работе факультета педагогического образования </w:t>
            </w:r>
          </w:p>
          <w:p w14:paraId="09B181FA" w14:textId="37554F71" w:rsidR="00981734" w:rsidRPr="00832702" w:rsidRDefault="008E19E9" w:rsidP="00832702">
            <w:pPr>
              <w:tabs>
                <w:tab w:val="left" w:pos="326"/>
              </w:tabs>
              <w:jc w:val="both"/>
            </w:pPr>
            <w:r w:rsidRPr="00832702">
              <w:t>«</w:t>
            </w:r>
            <w:r w:rsidR="000F3D75">
              <w:t>Экспертный а</w:t>
            </w:r>
            <w:r w:rsidR="00981734" w:rsidRPr="00832702">
              <w:t>нализ как инструмент качества в системе образования»</w:t>
            </w:r>
          </w:p>
          <w:p w14:paraId="298BFF33" w14:textId="77777777" w:rsidR="008E19E9" w:rsidRDefault="00981734" w:rsidP="00B539C1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1">
              <w:rPr>
                <w:rFonts w:ascii="Times New Roman" w:hAnsi="Times New Roman" w:cs="Times New Roman"/>
                <w:sz w:val="24"/>
                <w:szCs w:val="24"/>
              </w:rPr>
              <w:t>Белоногова Людмила Николаевна, ФГБОУ ВО «Ульяновский государственный педагогический университет имени И.Н. Ульянова», доцент кафедры педагогики и социальной работы, канди</w:t>
            </w:r>
            <w:r w:rsidR="008E19E9">
              <w:rPr>
                <w:rFonts w:ascii="Times New Roman" w:hAnsi="Times New Roman" w:cs="Times New Roman"/>
                <w:sz w:val="24"/>
                <w:szCs w:val="24"/>
              </w:rPr>
              <w:t>дат педагогических наук, доцент</w:t>
            </w:r>
          </w:p>
          <w:p w14:paraId="56C6D92B" w14:textId="7ACA12E7" w:rsidR="00981734" w:rsidRPr="00832702" w:rsidRDefault="00981734" w:rsidP="00832702">
            <w:pPr>
              <w:tabs>
                <w:tab w:val="left" w:pos="326"/>
              </w:tabs>
              <w:jc w:val="both"/>
            </w:pPr>
            <w:r w:rsidRPr="00832702">
              <w:t>«Молодежный дискуссионный клуб как средство развития научно-исследовательской культуры будущих педагогов»</w:t>
            </w:r>
          </w:p>
          <w:p w14:paraId="2586239C" w14:textId="77777777" w:rsidR="00981734" w:rsidRPr="00B539C1" w:rsidRDefault="00981734" w:rsidP="00B539C1">
            <w:pPr>
              <w:pStyle w:val="a4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B539C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Дистанционные спикеры:</w:t>
            </w:r>
          </w:p>
          <w:p w14:paraId="35349549" w14:textId="77777777" w:rsidR="00832702" w:rsidRDefault="00981734" w:rsidP="00B539C1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1">
              <w:rPr>
                <w:rFonts w:ascii="Times New Roman" w:hAnsi="Times New Roman" w:cs="Times New Roman"/>
                <w:sz w:val="24"/>
                <w:szCs w:val="24"/>
              </w:rPr>
              <w:t xml:space="preserve">Истомина Ольга Борисовна, </w:t>
            </w:r>
            <w:r w:rsidR="00832702" w:rsidRPr="00B539C1">
              <w:rPr>
                <w:rFonts w:ascii="Times New Roman" w:hAnsi="Times New Roman" w:cs="Times New Roman"/>
                <w:sz w:val="24"/>
                <w:szCs w:val="24"/>
              </w:rPr>
              <w:t xml:space="preserve">ФГБОУ ВО </w:t>
            </w:r>
            <w:r w:rsidR="0083270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B539C1">
              <w:rPr>
                <w:rFonts w:ascii="Times New Roman" w:hAnsi="Times New Roman" w:cs="Times New Roman"/>
                <w:sz w:val="24"/>
                <w:szCs w:val="24"/>
              </w:rPr>
              <w:t>Иркутский государственный университет</w:t>
            </w:r>
            <w:r w:rsidR="008327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39C1">
              <w:rPr>
                <w:rFonts w:ascii="Times New Roman" w:hAnsi="Times New Roman" w:cs="Times New Roman"/>
                <w:sz w:val="24"/>
                <w:szCs w:val="24"/>
              </w:rPr>
              <w:t>, заведующий кафедрой социально-экономических дисциплин, доктор философских наук, доцент</w:t>
            </w:r>
          </w:p>
          <w:p w14:paraId="2610DB1C" w14:textId="3D4FF061" w:rsidR="00981734" w:rsidRPr="00832702" w:rsidRDefault="00981734" w:rsidP="00832702">
            <w:pPr>
              <w:tabs>
                <w:tab w:val="left" w:pos="326"/>
              </w:tabs>
              <w:jc w:val="both"/>
            </w:pPr>
            <w:r w:rsidRPr="00832702">
              <w:t>«Научные подходы в организации программ повышения качества образования»</w:t>
            </w:r>
          </w:p>
          <w:p w14:paraId="330685CD" w14:textId="77777777" w:rsidR="00832702" w:rsidRDefault="00981734" w:rsidP="00B539C1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Беленькая Ольга Сергеевна, АО «</w:t>
            </w:r>
            <w:proofErr w:type="spellStart"/>
            <w:r w:rsidRPr="00B539C1">
              <w:rPr>
                <w:rFonts w:ascii="Times New Roman" w:hAnsi="Times New Roman" w:cs="Times New Roman"/>
                <w:sz w:val="24"/>
                <w:szCs w:val="24"/>
              </w:rPr>
              <w:t>Антиплагиат</w:t>
            </w:r>
            <w:proofErr w:type="spellEnd"/>
            <w:r w:rsidRPr="00B539C1">
              <w:rPr>
                <w:rFonts w:ascii="Times New Roman" w:hAnsi="Times New Roman" w:cs="Times New Roman"/>
                <w:sz w:val="24"/>
                <w:szCs w:val="24"/>
              </w:rPr>
              <w:t>», руководитель учебно-методического центра</w:t>
            </w:r>
          </w:p>
          <w:p w14:paraId="6FB286ED" w14:textId="1C47E7F6" w:rsidR="00981734" w:rsidRPr="00B539C1" w:rsidRDefault="00981734" w:rsidP="00832702">
            <w:pPr>
              <w:pStyle w:val="a4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B539C1">
              <w:rPr>
                <w:rFonts w:ascii="Times New Roman" w:hAnsi="Times New Roman" w:cs="Times New Roman"/>
                <w:sz w:val="24"/>
                <w:szCs w:val="24"/>
              </w:rPr>
              <w:t>Антиплагиат</w:t>
            </w:r>
            <w:proofErr w:type="spellEnd"/>
            <w:r w:rsidRPr="00B539C1">
              <w:rPr>
                <w:rFonts w:ascii="Times New Roman" w:hAnsi="Times New Roman" w:cs="Times New Roman"/>
                <w:sz w:val="24"/>
                <w:szCs w:val="24"/>
              </w:rPr>
              <w:t xml:space="preserve"> будущему учителю»</w:t>
            </w:r>
          </w:p>
          <w:p w14:paraId="6A05E996" w14:textId="77777777" w:rsidR="00832702" w:rsidRDefault="00FB6707" w:rsidP="00B539C1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1">
              <w:rPr>
                <w:rFonts w:ascii="Times New Roman" w:hAnsi="Times New Roman" w:cs="Times New Roman"/>
                <w:sz w:val="24"/>
                <w:szCs w:val="24"/>
              </w:rPr>
              <w:t xml:space="preserve">Косолапова Лариса Александровна, </w:t>
            </w:r>
            <w:r w:rsidR="00832702">
              <w:rPr>
                <w:rFonts w:ascii="Times New Roman" w:hAnsi="Times New Roman" w:cs="Times New Roman"/>
                <w:sz w:val="24"/>
                <w:szCs w:val="24"/>
              </w:rPr>
              <w:t>ФГАОУ ВО «</w:t>
            </w:r>
            <w:r w:rsidRPr="00B539C1">
              <w:rPr>
                <w:rFonts w:ascii="Times New Roman" w:hAnsi="Times New Roman" w:cs="Times New Roman"/>
                <w:sz w:val="24"/>
                <w:szCs w:val="24"/>
              </w:rPr>
              <w:t>Пермский государственный национальный исследовательский университет</w:t>
            </w:r>
            <w:r w:rsidR="008327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B539C1">
              <w:rPr>
                <w:rFonts w:ascii="Times New Roman" w:hAnsi="Times New Roman" w:cs="Times New Roman"/>
                <w:sz w:val="24"/>
                <w:szCs w:val="24"/>
              </w:rPr>
              <w:t>, доктор</w:t>
            </w:r>
            <w:r w:rsidR="0083270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педагогических наук, профессор</w:t>
            </w:r>
          </w:p>
          <w:p w14:paraId="3C1CB775" w14:textId="295D748D" w:rsidR="00FB7F9D" w:rsidRPr="00832702" w:rsidRDefault="00FB6707" w:rsidP="00832702">
            <w:pPr>
              <w:tabs>
                <w:tab w:val="left" w:pos="326"/>
              </w:tabs>
              <w:jc w:val="both"/>
            </w:pPr>
            <w:r w:rsidRPr="00832702">
              <w:t>«Условия формирования профессионально-исследовательской деятельности современного педагога»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0311881" w14:textId="77777777" w:rsidR="00661F04" w:rsidRDefault="00661F04" w:rsidP="00AC4055">
            <w:pPr>
              <w:tabs>
                <w:tab w:val="left" w:pos="1144"/>
                <w:tab w:val="left" w:pos="6345"/>
              </w:tabs>
              <w:jc w:val="center"/>
            </w:pPr>
          </w:p>
          <w:p w14:paraId="3685DB0D" w14:textId="77777777" w:rsidR="00661F04" w:rsidRDefault="00661F04" w:rsidP="00AC4055">
            <w:pPr>
              <w:tabs>
                <w:tab w:val="left" w:pos="1144"/>
                <w:tab w:val="left" w:pos="6345"/>
              </w:tabs>
              <w:jc w:val="center"/>
            </w:pPr>
          </w:p>
          <w:p w14:paraId="48315D23" w14:textId="77777777" w:rsidR="00661F04" w:rsidRDefault="00661F04" w:rsidP="00AC4055">
            <w:pPr>
              <w:tabs>
                <w:tab w:val="left" w:pos="1144"/>
                <w:tab w:val="left" w:pos="6345"/>
              </w:tabs>
              <w:jc w:val="center"/>
            </w:pPr>
          </w:p>
          <w:p w14:paraId="28CED245" w14:textId="77777777" w:rsidR="00661F04" w:rsidRDefault="00661F04" w:rsidP="00AC4055">
            <w:pPr>
              <w:tabs>
                <w:tab w:val="left" w:pos="1144"/>
                <w:tab w:val="left" w:pos="6345"/>
              </w:tabs>
              <w:jc w:val="center"/>
            </w:pPr>
          </w:p>
          <w:p w14:paraId="216570A4" w14:textId="77777777" w:rsidR="00661F04" w:rsidRDefault="00661F04" w:rsidP="00AC4055">
            <w:pPr>
              <w:tabs>
                <w:tab w:val="left" w:pos="1144"/>
                <w:tab w:val="left" w:pos="6345"/>
              </w:tabs>
              <w:jc w:val="center"/>
            </w:pPr>
          </w:p>
          <w:p w14:paraId="4B9F19AC" w14:textId="77777777" w:rsidR="00661F04" w:rsidRDefault="00661F04" w:rsidP="00AC4055">
            <w:pPr>
              <w:tabs>
                <w:tab w:val="left" w:pos="1144"/>
                <w:tab w:val="left" w:pos="6345"/>
              </w:tabs>
              <w:jc w:val="center"/>
            </w:pPr>
          </w:p>
          <w:p w14:paraId="31A8AA03" w14:textId="77777777" w:rsidR="00661F04" w:rsidRDefault="00661F04" w:rsidP="00AC4055">
            <w:pPr>
              <w:tabs>
                <w:tab w:val="left" w:pos="1144"/>
                <w:tab w:val="left" w:pos="6345"/>
              </w:tabs>
              <w:jc w:val="center"/>
            </w:pPr>
          </w:p>
          <w:p w14:paraId="2E8EF65B" w14:textId="77777777" w:rsidR="00661F04" w:rsidRDefault="00661F04" w:rsidP="00AC4055">
            <w:pPr>
              <w:tabs>
                <w:tab w:val="left" w:pos="1144"/>
                <w:tab w:val="left" w:pos="6345"/>
              </w:tabs>
              <w:jc w:val="center"/>
            </w:pPr>
          </w:p>
          <w:p w14:paraId="3D8DBC8D" w14:textId="77777777" w:rsidR="00661F04" w:rsidRDefault="00661F04" w:rsidP="00AC4055">
            <w:pPr>
              <w:tabs>
                <w:tab w:val="left" w:pos="1144"/>
                <w:tab w:val="left" w:pos="6345"/>
              </w:tabs>
              <w:jc w:val="center"/>
            </w:pPr>
          </w:p>
          <w:p w14:paraId="01874F9C" w14:textId="77777777" w:rsidR="00661F04" w:rsidRDefault="00661F04" w:rsidP="00AC4055">
            <w:pPr>
              <w:tabs>
                <w:tab w:val="left" w:pos="1144"/>
                <w:tab w:val="left" w:pos="6345"/>
              </w:tabs>
              <w:jc w:val="center"/>
            </w:pPr>
          </w:p>
          <w:p w14:paraId="3F05B3BE" w14:textId="77777777" w:rsidR="00661F04" w:rsidRDefault="00661F04" w:rsidP="00AC4055">
            <w:pPr>
              <w:tabs>
                <w:tab w:val="left" w:pos="1144"/>
                <w:tab w:val="left" w:pos="6345"/>
              </w:tabs>
              <w:jc w:val="center"/>
            </w:pPr>
          </w:p>
          <w:p w14:paraId="58CD4FF9" w14:textId="77777777" w:rsidR="00661F04" w:rsidRDefault="00661F04" w:rsidP="00AC4055">
            <w:pPr>
              <w:tabs>
                <w:tab w:val="left" w:pos="1144"/>
                <w:tab w:val="left" w:pos="6345"/>
              </w:tabs>
              <w:jc w:val="center"/>
            </w:pPr>
          </w:p>
          <w:p w14:paraId="5781E17E" w14:textId="77777777" w:rsidR="00661F04" w:rsidRDefault="00661F04" w:rsidP="00AC4055">
            <w:pPr>
              <w:tabs>
                <w:tab w:val="left" w:pos="1144"/>
                <w:tab w:val="left" w:pos="6345"/>
              </w:tabs>
              <w:jc w:val="center"/>
            </w:pPr>
          </w:p>
          <w:p w14:paraId="2CB4770A" w14:textId="77777777" w:rsidR="00661F04" w:rsidRDefault="00661F04" w:rsidP="00AC4055">
            <w:pPr>
              <w:tabs>
                <w:tab w:val="left" w:pos="1144"/>
                <w:tab w:val="left" w:pos="6345"/>
              </w:tabs>
              <w:jc w:val="center"/>
            </w:pPr>
          </w:p>
          <w:p w14:paraId="2247936D" w14:textId="77777777" w:rsidR="00661F04" w:rsidRDefault="00661F04" w:rsidP="00AC4055">
            <w:pPr>
              <w:tabs>
                <w:tab w:val="left" w:pos="1144"/>
                <w:tab w:val="left" w:pos="6345"/>
              </w:tabs>
              <w:jc w:val="center"/>
            </w:pPr>
          </w:p>
          <w:p w14:paraId="2EEF7971" w14:textId="77777777" w:rsidR="00661F04" w:rsidRDefault="00661F04" w:rsidP="00AC4055">
            <w:pPr>
              <w:tabs>
                <w:tab w:val="left" w:pos="1144"/>
                <w:tab w:val="left" w:pos="6345"/>
              </w:tabs>
              <w:jc w:val="center"/>
            </w:pPr>
          </w:p>
          <w:p w14:paraId="3412AA69" w14:textId="77777777" w:rsidR="00661F04" w:rsidRDefault="00661F04" w:rsidP="00AC4055">
            <w:pPr>
              <w:tabs>
                <w:tab w:val="left" w:pos="1144"/>
                <w:tab w:val="left" w:pos="6345"/>
              </w:tabs>
              <w:jc w:val="center"/>
            </w:pPr>
          </w:p>
          <w:p w14:paraId="4B204720" w14:textId="77777777" w:rsidR="00661F04" w:rsidRDefault="00661F04" w:rsidP="00AC4055">
            <w:pPr>
              <w:tabs>
                <w:tab w:val="left" w:pos="1144"/>
                <w:tab w:val="left" w:pos="6345"/>
              </w:tabs>
              <w:jc w:val="center"/>
            </w:pPr>
          </w:p>
          <w:p w14:paraId="30556D51" w14:textId="77777777" w:rsidR="00661F04" w:rsidRDefault="00661F04" w:rsidP="00AC4055">
            <w:pPr>
              <w:tabs>
                <w:tab w:val="left" w:pos="1144"/>
                <w:tab w:val="left" w:pos="6345"/>
              </w:tabs>
              <w:jc w:val="center"/>
            </w:pPr>
          </w:p>
          <w:p w14:paraId="584F9C55" w14:textId="77777777" w:rsidR="00661F04" w:rsidRDefault="00661F04" w:rsidP="00AC4055">
            <w:pPr>
              <w:tabs>
                <w:tab w:val="left" w:pos="1144"/>
                <w:tab w:val="left" w:pos="6345"/>
              </w:tabs>
              <w:jc w:val="center"/>
            </w:pPr>
          </w:p>
          <w:p w14:paraId="440F6784" w14:textId="77777777" w:rsidR="00AC4055" w:rsidRPr="00AC4055" w:rsidRDefault="00AC4055" w:rsidP="00AC4055">
            <w:pPr>
              <w:tabs>
                <w:tab w:val="left" w:pos="1144"/>
                <w:tab w:val="left" w:pos="6345"/>
              </w:tabs>
              <w:jc w:val="center"/>
            </w:pPr>
            <w:r w:rsidRPr="00AC4055">
              <w:t>Ауд.</w:t>
            </w:r>
          </w:p>
          <w:p w14:paraId="34B6DD45" w14:textId="1E02FEEF" w:rsidR="00861D20" w:rsidRPr="00C71E71" w:rsidRDefault="00AC4055" w:rsidP="00AC4055">
            <w:pPr>
              <w:tabs>
                <w:tab w:val="left" w:pos="1144"/>
                <w:tab w:val="left" w:pos="6345"/>
              </w:tabs>
              <w:jc w:val="center"/>
              <w:rPr>
                <w:b/>
              </w:rPr>
            </w:pPr>
            <w:r w:rsidRPr="00AC4055">
              <w:t xml:space="preserve"> № 709, этаж 7</w:t>
            </w:r>
          </w:p>
        </w:tc>
      </w:tr>
      <w:tr w:rsidR="00861D20" w:rsidRPr="00C71E71" w14:paraId="03A7B935" w14:textId="77777777" w:rsidTr="00C83251">
        <w:trPr>
          <w:trHeight w:val="20"/>
        </w:trPr>
        <w:tc>
          <w:tcPr>
            <w:tcW w:w="60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59FB50" w14:textId="26F01077" w:rsidR="00861D20" w:rsidRPr="00C71E71" w:rsidRDefault="00861D20" w:rsidP="00861D20">
            <w:pPr>
              <w:tabs>
                <w:tab w:val="left" w:pos="1144"/>
                <w:tab w:val="left" w:pos="6345"/>
              </w:tabs>
            </w:pPr>
            <w:r w:rsidRPr="00C71E71">
              <w:t>14:00–16:00</w:t>
            </w:r>
          </w:p>
        </w:tc>
        <w:tc>
          <w:tcPr>
            <w:tcW w:w="37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48C591" w14:textId="28B1370D" w:rsidR="00861D20" w:rsidRPr="00B539C1" w:rsidRDefault="00861D20" w:rsidP="00B539C1">
            <w:pPr>
              <w:pStyle w:val="a4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B539C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Экспертная сессия «Воспитание патриотичной и социально ответственной личности будущего педагога»</w:t>
            </w:r>
          </w:p>
          <w:p w14:paraId="445AE85B" w14:textId="77777777" w:rsidR="001014BC" w:rsidRPr="00B539C1" w:rsidRDefault="00861D20" w:rsidP="00B539C1">
            <w:pPr>
              <w:pStyle w:val="a4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B539C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 xml:space="preserve">Модератор: </w:t>
            </w:r>
          </w:p>
          <w:p w14:paraId="6AA7A1A2" w14:textId="77777777" w:rsidR="00861D20" w:rsidRPr="00B539C1" w:rsidRDefault="00861D20" w:rsidP="00B539C1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14BC">
              <w:rPr>
                <w:rFonts w:ascii="Times New Roman" w:eastAsia="Times New Roman" w:hAnsi="Times New Roman" w:cs="Times New Roman"/>
                <w:sz w:val="24"/>
                <w:szCs w:val="24"/>
              </w:rPr>
              <w:t>Басюк Виктор Стефанович, вице-президент Российской академии образования, академик РАО, доктор психологических наук</w:t>
            </w: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3BF0C687" w14:textId="77777777" w:rsidR="0022392D" w:rsidRPr="00B539C1" w:rsidRDefault="0022392D" w:rsidP="00B539C1">
            <w:pPr>
              <w:pStyle w:val="a4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B539C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Спикеры:</w:t>
            </w:r>
          </w:p>
          <w:p w14:paraId="156565C1" w14:textId="77777777" w:rsidR="00A75634" w:rsidRDefault="00945F48" w:rsidP="00B539C1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Гукаленко</w:t>
            </w:r>
            <w:proofErr w:type="spellEnd"/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Владимировна</w:t>
            </w:r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75634">
              <w:rPr>
                <w:rFonts w:ascii="Times New Roman" w:eastAsia="Times New Roman" w:hAnsi="Times New Roman" w:cs="Times New Roman"/>
                <w:sz w:val="24"/>
                <w:szCs w:val="24"/>
              </w:rPr>
              <w:t>ФГБНУ «Институт содержания и методов обучения»</w:t>
            </w:r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75634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педагогических наук</w:t>
            </w:r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</w:t>
            </w:r>
            <w:r w:rsidR="00A75634">
              <w:rPr>
                <w:rFonts w:ascii="Times New Roman" w:eastAsia="Times New Roman" w:hAnsi="Times New Roman" w:cs="Times New Roman"/>
                <w:sz w:val="24"/>
                <w:szCs w:val="24"/>
              </w:rPr>
              <w:t>ессор</w:t>
            </w:r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>, академик РАО</w:t>
            </w:r>
          </w:p>
          <w:p w14:paraId="6222FEDE" w14:textId="29712962" w:rsidR="00945F48" w:rsidRPr="00A75634" w:rsidRDefault="00945F48" w:rsidP="00A75634">
            <w:pPr>
              <w:shd w:val="clear" w:color="auto" w:fill="FFFFFF"/>
              <w:tabs>
                <w:tab w:val="left" w:pos="326"/>
              </w:tabs>
              <w:jc w:val="both"/>
            </w:pPr>
            <w:r w:rsidRPr="00A75634">
              <w:t>«Формирование гражданской позиции и профессиональной идентичности будущих педагогов: проблемы и новые решения»</w:t>
            </w:r>
          </w:p>
          <w:p w14:paraId="70D4E9F9" w14:textId="77777777" w:rsidR="00A75634" w:rsidRPr="00A75634" w:rsidRDefault="002D1EDA" w:rsidP="00A75634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Склярова Наталья Юрьевна, </w:t>
            </w:r>
            <w:r w:rsidR="00A75634" w:rsidRPr="00340997">
              <w:rPr>
                <w:rFonts w:ascii="Times New Roman" w:hAnsi="Times New Roman" w:cs="Times New Roman"/>
                <w:sz w:val="24"/>
                <w:szCs w:val="24"/>
              </w:rPr>
              <w:t>ФГБОУ ВО «Московский педагогический государственный университет»</w:t>
            </w:r>
            <w:r w:rsidRPr="00A7563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A75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75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первый проректор; ВНМЦ «Философия образования», директор, </w:t>
            </w:r>
            <w:r w:rsidR="00E63579" w:rsidRPr="00A7563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  <w:p w14:paraId="42CE2043" w14:textId="4EA69628" w:rsidR="00A61053" w:rsidRPr="00A61053" w:rsidRDefault="00A61053" w:rsidP="00A61053">
            <w:pPr>
              <w:tabs>
                <w:tab w:val="left" w:pos="326"/>
              </w:tabs>
              <w:jc w:val="both"/>
            </w:pPr>
            <w:r>
              <w:t>«</w:t>
            </w:r>
            <w:r w:rsidR="002D1EDA" w:rsidRPr="00A61053">
              <w:t>Жизненные стратегии и ориентиры российской молодежи: результаты мониторинга»</w:t>
            </w:r>
          </w:p>
          <w:p w14:paraId="2B9D0B7A" w14:textId="5C0DA79D" w:rsidR="00A61053" w:rsidRDefault="00A61053" w:rsidP="00A61053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Куликова Светлана Вячеславовна,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 </w:t>
            </w:r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 ДПО «Волгоградская государственная академия последипломного образования»,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рофессор, доктор педагогических наук</w:t>
            </w:r>
          </w:p>
          <w:p w14:paraId="75722C6D" w14:textId="15BDA371" w:rsidR="002D1EDA" w:rsidRPr="00A75634" w:rsidRDefault="00A61053" w:rsidP="00A75634">
            <w:pPr>
              <w:tabs>
                <w:tab w:val="left" w:pos="326"/>
              </w:tabs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«Аксиологический подход к воспитанию в условиях формирования патриотической личности: региональный аспект»</w:t>
            </w:r>
          </w:p>
          <w:p w14:paraId="16757800" w14:textId="77777777" w:rsidR="00A75634" w:rsidRPr="00A75634" w:rsidRDefault="00945F48" w:rsidP="00A75634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Третьякова Светлана Владимировна</w:t>
            </w:r>
            <w:r w:rsidRPr="004C6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A75634" w:rsidRPr="00340997">
              <w:rPr>
                <w:rFonts w:ascii="Times New Roman" w:hAnsi="Times New Roman" w:cs="Times New Roman"/>
                <w:sz w:val="24"/>
                <w:szCs w:val="24"/>
              </w:rPr>
              <w:t>ФГБОУ ВО «Московский педагогический государственный университет»</w:t>
            </w:r>
            <w:r w:rsidRPr="00A75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начальник Управления общественных проектов, </w:t>
            </w:r>
            <w:r w:rsidR="00E63579" w:rsidRPr="00A75634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  <w:p w14:paraId="043839E8" w14:textId="33895119" w:rsidR="00945F48" w:rsidRPr="00A75634" w:rsidRDefault="00945F48" w:rsidP="00A75634">
            <w:pPr>
              <w:tabs>
                <w:tab w:val="left" w:pos="326"/>
              </w:tabs>
              <w:jc w:val="both"/>
              <w:rPr>
                <w:rFonts w:eastAsiaTheme="minorEastAsia"/>
              </w:rPr>
            </w:pPr>
            <w:r w:rsidRPr="00A75634">
              <w:t>«Участие подрастающего поколения и молодежи в образовательно-просветительских мероприятиях проекта «Без срока давности» как опыт педагогической деятельности»</w:t>
            </w:r>
          </w:p>
          <w:p w14:paraId="13A5614D" w14:textId="77777777" w:rsidR="00A75634" w:rsidRDefault="007112B7" w:rsidP="00B539C1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>Большаков Сергей Николаевич, Президентская библиотека им. Б.Н. Ельцина Управления делами Президента, начальник научно-методического отдела Ученый Секретарь Ученого Совета</w:t>
            </w:r>
          </w:p>
          <w:p w14:paraId="6613FCE6" w14:textId="5CFCC627" w:rsidR="007112B7" w:rsidRPr="00A75634" w:rsidRDefault="007112B7" w:rsidP="00A75634">
            <w:pPr>
              <w:shd w:val="clear" w:color="auto" w:fill="FFFFFF"/>
              <w:tabs>
                <w:tab w:val="left" w:pos="326"/>
              </w:tabs>
              <w:jc w:val="both"/>
            </w:pPr>
            <w:r w:rsidRPr="00A75634">
              <w:t>«Цифровые коллекции Президентской библиотеки в целях просветительской и воспитательной деятельности»</w:t>
            </w:r>
          </w:p>
          <w:p w14:paraId="6BDDDFEC" w14:textId="77777777" w:rsidR="00A75634" w:rsidRDefault="0022392D" w:rsidP="00B539C1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Алдошина Марина Ивановна, </w:t>
            </w:r>
            <w:r w:rsidR="00A75634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</w:t>
            </w:r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>Орловский государственный университет имени И. С. Тургенева</w:t>
            </w:r>
            <w:r w:rsidR="00A7563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>, директор центра взаимодействия с РАО, доктор</w:t>
            </w:r>
            <w:r w:rsidR="00A7563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наук, профессор</w:t>
            </w:r>
          </w:p>
          <w:p w14:paraId="1EFCFA7E" w14:textId="39E441D8" w:rsidR="0022392D" w:rsidRPr="00A75634" w:rsidRDefault="0022392D" w:rsidP="00A75634">
            <w:pPr>
              <w:shd w:val="clear" w:color="auto" w:fill="FFFFFF"/>
              <w:tabs>
                <w:tab w:val="left" w:pos="326"/>
              </w:tabs>
              <w:jc w:val="both"/>
            </w:pPr>
            <w:r w:rsidRPr="00A75634">
              <w:t>«Воспитание социально активной личности будущего педагога в университете»</w:t>
            </w:r>
          </w:p>
          <w:p w14:paraId="5233EAE8" w14:textId="77777777" w:rsidR="00A75634" w:rsidRDefault="0022392D" w:rsidP="00B539C1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Лещинская Софья Николаевна, </w:t>
            </w:r>
            <w:r w:rsidR="00A75634" w:rsidRPr="00A75634">
              <w:rPr>
                <w:rFonts w:ascii="Times New Roman" w:hAnsi="Times New Roman" w:cs="Times New Roman"/>
                <w:sz w:val="24"/>
              </w:rPr>
              <w:t>«Автономная некоммерческая организация высшего образования «Институт международных экономических связей»</w:t>
            </w:r>
            <w:r w:rsidR="00A75634">
              <w:rPr>
                <w:rFonts w:ascii="Times New Roman" w:hAnsi="Times New Roman" w:cs="Times New Roman"/>
                <w:sz w:val="24"/>
              </w:rPr>
              <w:t>,</w:t>
            </w:r>
            <w:r w:rsidR="00A75634" w:rsidRPr="00A75634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 кафедры гуманитарных и естественно-научных дисциплин, кандидат социологических наук</w:t>
            </w:r>
          </w:p>
          <w:p w14:paraId="6A227841" w14:textId="00E95BDA" w:rsidR="0022392D" w:rsidRPr="00A75634" w:rsidRDefault="0022392D" w:rsidP="00A75634">
            <w:pPr>
              <w:shd w:val="clear" w:color="auto" w:fill="FFFFFF"/>
              <w:tabs>
                <w:tab w:val="left" w:pos="326"/>
              </w:tabs>
              <w:jc w:val="both"/>
            </w:pPr>
            <w:r w:rsidRPr="00A75634">
              <w:t>«Формирование гражданского сознания студентов вузов и методы обучения основам российской государственности: практический опыт»</w:t>
            </w:r>
          </w:p>
          <w:p w14:paraId="50451E0D" w14:textId="77777777" w:rsidR="00A75634" w:rsidRDefault="007112B7" w:rsidP="00B539C1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Белая София Александровна, ФГБОУ ВО «Херсонский государственный педагогический университет», аспирант кафедры педагогики и образовательных технологий, преподаватель к</w:t>
            </w:r>
            <w:r w:rsidR="00A75634">
              <w:rPr>
                <w:rFonts w:ascii="Times New Roman" w:eastAsia="Times New Roman" w:hAnsi="Times New Roman" w:cs="Times New Roman"/>
                <w:sz w:val="24"/>
                <w:szCs w:val="24"/>
              </w:rPr>
              <w:t>афедры специального образования</w:t>
            </w:r>
          </w:p>
          <w:p w14:paraId="702B2700" w14:textId="1417CEC0" w:rsidR="007112B7" w:rsidRPr="00A75634" w:rsidRDefault="007112B7" w:rsidP="00A75634">
            <w:pPr>
              <w:shd w:val="clear" w:color="auto" w:fill="FFFFFF"/>
              <w:tabs>
                <w:tab w:val="left" w:pos="326"/>
              </w:tabs>
              <w:jc w:val="both"/>
            </w:pPr>
            <w:r w:rsidRPr="00A75634">
              <w:t>«Формирование гражданской ответственности и патриотизма у будущих педагогов через педагогические практики добровольческой деятельности в Херсонском государственном педагогическом университете»</w:t>
            </w:r>
          </w:p>
          <w:p w14:paraId="530FFF9B" w14:textId="77777777" w:rsidR="00672887" w:rsidRDefault="0022392D" w:rsidP="00B539C1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Землянская</w:t>
            </w:r>
            <w:proofErr w:type="spellEnd"/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Алексеевна,</w:t>
            </w:r>
            <w:r w:rsidR="0067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</w:t>
            </w:r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ГБПОУ «Шахтёрский пе</w:t>
            </w:r>
            <w:r w:rsidR="00672887">
              <w:rPr>
                <w:rFonts w:ascii="Times New Roman" w:eastAsia="Times New Roman" w:hAnsi="Times New Roman" w:cs="Times New Roman"/>
                <w:sz w:val="24"/>
                <w:szCs w:val="24"/>
              </w:rPr>
              <w:t>дагогический колледж»</w:t>
            </w:r>
          </w:p>
          <w:p w14:paraId="2241C34E" w14:textId="2C68CEAA" w:rsidR="0022392D" w:rsidRPr="00672887" w:rsidRDefault="0022392D" w:rsidP="00672887">
            <w:pPr>
              <w:shd w:val="clear" w:color="auto" w:fill="FFFFFF"/>
              <w:tabs>
                <w:tab w:val="left" w:pos="326"/>
              </w:tabs>
              <w:jc w:val="both"/>
            </w:pPr>
            <w:r w:rsidRPr="00672887">
              <w:t>«Воспитание патриотичной и социально ответственной личности будущего педагога в колледже»</w:t>
            </w:r>
          </w:p>
          <w:p w14:paraId="15DDFAF8" w14:textId="77777777" w:rsidR="00672887" w:rsidRDefault="007112B7" w:rsidP="00B539C1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>Воденко</w:t>
            </w:r>
            <w:proofErr w:type="spellEnd"/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Константин Викторович,</w:t>
            </w:r>
            <w:r w:rsidR="0067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ФГБОУ ВО </w:t>
            </w:r>
            <w:r w:rsidR="00672887" w:rsidRPr="00672887">
              <w:rPr>
                <w:rFonts w:ascii="Times New Roman" w:hAnsi="Times New Roman" w:cs="Times New Roman"/>
                <w:sz w:val="24"/>
              </w:rPr>
              <w:t>«Южно-Российский государственный политехнический университет (НПИ) имени М.И. Платова»</w:t>
            </w:r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>, директор института, доктор философских наук, профессор</w:t>
            </w:r>
          </w:p>
          <w:p w14:paraId="6CC2574B" w14:textId="7553CC6F" w:rsidR="007112B7" w:rsidRPr="009F5FF9" w:rsidRDefault="007112B7" w:rsidP="00672887">
            <w:pPr>
              <w:pStyle w:val="a4"/>
              <w:shd w:val="clear" w:color="auto" w:fill="FFFFFF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>«Культурное наследие казачества и обновление высшего образования»</w:t>
            </w:r>
          </w:p>
          <w:p w14:paraId="08EB2EBA" w14:textId="77777777" w:rsidR="00672887" w:rsidRDefault="007112B7" w:rsidP="00B539C1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Любовь Васильевна Ли</w:t>
            </w:r>
            <w:r w:rsidRPr="00040F71">
              <w:rPr>
                <w:rFonts w:ascii="Times New Roman" w:eastAsia="Times New Roman" w:hAnsi="Times New Roman" w:cs="Times New Roman"/>
                <w:sz w:val="24"/>
                <w:szCs w:val="24"/>
              </w:rPr>
              <w:t>, ОАНО «Православная епархиальная классическая гимназия «Умиление», Волгоградская област</w:t>
            </w:r>
            <w:r w:rsidR="00672887">
              <w:rPr>
                <w:rFonts w:ascii="Times New Roman" w:eastAsia="Times New Roman" w:hAnsi="Times New Roman" w:cs="Times New Roman"/>
                <w:sz w:val="24"/>
                <w:szCs w:val="24"/>
              </w:rPr>
              <w:t>ь, кандидат педагогических наук</w:t>
            </w:r>
          </w:p>
          <w:p w14:paraId="364FC0A1" w14:textId="74602A54" w:rsidR="007112B7" w:rsidRPr="00672887" w:rsidRDefault="007112B7" w:rsidP="00672887">
            <w:pPr>
              <w:shd w:val="clear" w:color="auto" w:fill="FFFFFF"/>
              <w:tabs>
                <w:tab w:val="left" w:pos="326"/>
              </w:tabs>
              <w:jc w:val="both"/>
            </w:pPr>
            <w:r w:rsidRPr="00672887">
              <w:t>«Модульная /уровневая программа «Система духовно-нравственного воспитания с позиций качества образования»</w:t>
            </w:r>
          </w:p>
          <w:p w14:paraId="7DDAE8C2" w14:textId="77777777" w:rsidR="00672887" w:rsidRDefault="007112B7" w:rsidP="00B539C1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Карпова Алина Вячеславовна</w:t>
            </w:r>
            <w:r w:rsidRPr="00040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ФГАОУ ВО «</w:t>
            </w:r>
            <w:r w:rsidRPr="00040F71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Волгоградский государственный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040F71">
              <w:rPr>
                <w:rFonts w:ascii="Times New Roman" w:eastAsia="Times New Roman" w:hAnsi="Times New Roman" w:cs="Times New Roman"/>
                <w:sz w:val="24"/>
                <w:szCs w:val="24"/>
              </w:rPr>
              <w:t>, ассистент кафедры педагогики,</w:t>
            </w:r>
            <w:r w:rsidR="0067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психологии и социальной работы</w:t>
            </w:r>
          </w:p>
          <w:p w14:paraId="3A161948" w14:textId="3E9F92D2" w:rsidR="007112B7" w:rsidRPr="00672887" w:rsidRDefault="007112B7" w:rsidP="00672887">
            <w:pPr>
              <w:shd w:val="clear" w:color="auto" w:fill="FFFFFF"/>
              <w:tabs>
                <w:tab w:val="left" w:pos="326"/>
              </w:tabs>
              <w:jc w:val="both"/>
            </w:pPr>
            <w:r w:rsidRPr="00672887">
              <w:t>«Роль студенческих объединений в воспитании патриотичной личности будущего педагога»</w:t>
            </w:r>
          </w:p>
          <w:p w14:paraId="1387BE58" w14:textId="77777777" w:rsidR="00672887" w:rsidRDefault="007112B7" w:rsidP="00B539C1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Солдатова Наталья </w:t>
            </w:r>
            <w:proofErr w:type="spellStart"/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Евгениевна</w:t>
            </w:r>
            <w:proofErr w:type="spellEnd"/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>, ЧОУ</w:t>
            </w:r>
            <w:r w:rsidR="0067288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 </w:t>
            </w:r>
            <w:r w:rsidR="00672887" w:rsidRPr="00672887">
              <w:rPr>
                <w:rFonts w:ascii="Times New Roman" w:hAnsi="Times New Roman" w:cs="Times New Roman"/>
                <w:sz w:val="24"/>
              </w:rPr>
              <w:t>«Московский инновационный университет»</w:t>
            </w:r>
            <w:r w:rsidR="00672887">
              <w:rPr>
                <w:rFonts w:ascii="Times New Roman" w:eastAsia="Times New Roman" w:hAnsi="Times New Roman" w:cs="Times New Roman"/>
                <w:sz w:val="24"/>
                <w:szCs w:val="24"/>
              </w:rPr>
              <w:t>, аспирант</w:t>
            </w:r>
          </w:p>
          <w:p w14:paraId="6E0AF796" w14:textId="19AA10BF" w:rsidR="00784892" w:rsidRPr="00672887" w:rsidRDefault="007112B7" w:rsidP="00672887">
            <w:pPr>
              <w:shd w:val="clear" w:color="auto" w:fill="FFFFFF"/>
              <w:tabs>
                <w:tab w:val="left" w:pos="326"/>
              </w:tabs>
              <w:jc w:val="both"/>
            </w:pPr>
            <w:r w:rsidRPr="00672887">
              <w:t>«Теоретические основы формирования духовной культуры обучающихся»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35C9394B" w14:textId="538AC746" w:rsidR="00861D20" w:rsidRPr="00AC4055" w:rsidRDefault="00AC4055" w:rsidP="00FD3C2B">
            <w:pPr>
              <w:tabs>
                <w:tab w:val="left" w:pos="6345"/>
              </w:tabs>
              <w:jc w:val="center"/>
              <w:rPr>
                <w:b/>
              </w:rPr>
            </w:pPr>
            <w:proofErr w:type="spellStart"/>
            <w:r w:rsidRPr="00AC4055">
              <w:rPr>
                <w:sz w:val="23"/>
                <w:szCs w:val="23"/>
              </w:rPr>
              <w:lastRenderedPageBreak/>
              <w:t>Лофт</w:t>
            </w:r>
            <w:proofErr w:type="spellEnd"/>
            <w:r w:rsidRPr="00AC4055">
              <w:rPr>
                <w:sz w:val="23"/>
                <w:szCs w:val="23"/>
              </w:rPr>
              <w:t>, этаж 1</w:t>
            </w:r>
          </w:p>
        </w:tc>
      </w:tr>
      <w:tr w:rsidR="00C6395D" w:rsidRPr="00C71E71" w14:paraId="0060607A" w14:textId="77777777" w:rsidTr="00C83251">
        <w:trPr>
          <w:trHeight w:val="20"/>
        </w:trPr>
        <w:tc>
          <w:tcPr>
            <w:tcW w:w="60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3517C4" w14:textId="599DE6BF" w:rsidR="00C6395D" w:rsidRPr="00C71E71" w:rsidRDefault="00C6395D" w:rsidP="00861D20">
            <w:pPr>
              <w:tabs>
                <w:tab w:val="left" w:pos="1144"/>
                <w:tab w:val="left" w:pos="6345"/>
              </w:tabs>
            </w:pPr>
            <w:r w:rsidRPr="00C71E71">
              <w:t>14:00–16:00</w:t>
            </w:r>
          </w:p>
        </w:tc>
        <w:tc>
          <w:tcPr>
            <w:tcW w:w="37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9F314D" w14:textId="1788D8AC" w:rsidR="00C6395D" w:rsidRPr="00A050FF" w:rsidRDefault="00C6395D" w:rsidP="00A050FF">
            <w:pPr>
              <w:pStyle w:val="a4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A050FF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Экспертная сессия «Воспитание патриотичной и социально ответственной личности будущего педагога» (дистанционный трек)</w:t>
            </w:r>
          </w:p>
          <w:p w14:paraId="0C32FCE4" w14:textId="77777777" w:rsidR="00C6395D" w:rsidRPr="00A050FF" w:rsidRDefault="00C6395D" w:rsidP="00A050FF">
            <w:pPr>
              <w:pStyle w:val="a4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A050FF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 xml:space="preserve">Модератор: </w:t>
            </w:r>
          </w:p>
          <w:p w14:paraId="7F54DA39" w14:textId="6D0760E8" w:rsidR="00C6395D" w:rsidRPr="00C6395D" w:rsidRDefault="00C6395D" w:rsidP="00B539C1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Владимирова Татьяна Николаевна</w:t>
            </w:r>
            <w:r w:rsidRPr="00C639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958FB" w:rsidRPr="00340997">
              <w:rPr>
                <w:rFonts w:ascii="Times New Roman" w:hAnsi="Times New Roman" w:cs="Times New Roman"/>
                <w:sz w:val="24"/>
                <w:szCs w:val="24"/>
              </w:rPr>
              <w:t>ФГБОУ ВО «Московский педагогический государственный университет»</w:t>
            </w:r>
            <w:r w:rsidRPr="00C6395D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проректор по связям с общественностью, директор Института журналистики, коммуникаций и медиа образования, доктор педагогических наук, доцент</w:t>
            </w:r>
          </w:p>
          <w:p w14:paraId="2F023758" w14:textId="77777777" w:rsidR="00C6395D" w:rsidRPr="00A050FF" w:rsidRDefault="00C6395D" w:rsidP="00A050FF">
            <w:pPr>
              <w:pStyle w:val="a4"/>
              <w:shd w:val="clear" w:color="auto" w:fill="FFFFFF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A050FF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Спикеры:</w:t>
            </w:r>
          </w:p>
          <w:p w14:paraId="45DDA38B" w14:textId="77777777" w:rsidR="009958FB" w:rsidRDefault="00C6395D" w:rsidP="00B539C1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Владимирова Татьяна Николаевна</w:t>
            </w:r>
            <w:r w:rsidRPr="006E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958FB" w:rsidRPr="00340997">
              <w:rPr>
                <w:rFonts w:ascii="Times New Roman" w:hAnsi="Times New Roman" w:cs="Times New Roman"/>
                <w:sz w:val="24"/>
                <w:szCs w:val="24"/>
              </w:rPr>
              <w:t>ФГБОУ ВО «Московский педагогический государственный университет»</w:t>
            </w:r>
            <w:r w:rsidRPr="006E1F3B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проректор по связям с общественностью, директор Института журналистики, коммуникаций и медиа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6E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образования,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6E1F3B">
              <w:rPr>
                <w:rFonts w:ascii="Times New Roman" w:eastAsia="Times New Roman" w:hAnsi="Times New Roman" w:cs="Times New Roman"/>
                <w:sz w:val="24"/>
                <w:szCs w:val="24"/>
              </w:rPr>
              <w:t>ок</w:t>
            </w:r>
            <w:r w:rsidR="009958FB">
              <w:rPr>
                <w:rFonts w:ascii="Times New Roman" w:eastAsia="Times New Roman" w:hAnsi="Times New Roman" w:cs="Times New Roman"/>
                <w:sz w:val="24"/>
                <w:szCs w:val="24"/>
              </w:rPr>
              <w:t>тор педагогических наук, доцент</w:t>
            </w:r>
          </w:p>
          <w:p w14:paraId="0E97412D" w14:textId="10747B2F" w:rsidR="00C6395D" w:rsidRPr="009958FB" w:rsidRDefault="00C6395D" w:rsidP="009958FB">
            <w:pPr>
              <w:shd w:val="clear" w:color="auto" w:fill="FFFFFF"/>
              <w:tabs>
                <w:tab w:val="left" w:pos="326"/>
              </w:tabs>
              <w:jc w:val="both"/>
            </w:pPr>
            <w:r w:rsidRPr="009958FB">
              <w:t>«</w:t>
            </w:r>
            <w:proofErr w:type="spellStart"/>
            <w:r w:rsidRPr="009958FB">
              <w:t>Медиакоммуникации</w:t>
            </w:r>
            <w:proofErr w:type="spellEnd"/>
            <w:r w:rsidRPr="009958FB">
              <w:t xml:space="preserve"> как инструмент воспитания социально ответственной личности будущего педагога»</w:t>
            </w:r>
          </w:p>
          <w:p w14:paraId="4C5710BB" w14:textId="77777777" w:rsidR="009958FB" w:rsidRDefault="00C6395D" w:rsidP="00B539C1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>Новашина</w:t>
            </w:r>
            <w:proofErr w:type="spellEnd"/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Сергеевна, ФГБОУ ВО «Московский государственный институт культуры», кандидат педагогических наук</w:t>
            </w:r>
          </w:p>
          <w:p w14:paraId="51995342" w14:textId="3096D89F" w:rsidR="00C6395D" w:rsidRPr="009958FB" w:rsidRDefault="00C6395D" w:rsidP="009958FB">
            <w:pPr>
              <w:shd w:val="clear" w:color="auto" w:fill="FFFFFF"/>
              <w:tabs>
                <w:tab w:val="left" w:pos="326"/>
              </w:tabs>
              <w:jc w:val="both"/>
            </w:pPr>
            <w:r w:rsidRPr="009958FB">
              <w:t>«Духовно-нравственное воспитание студентов вуза культуры в условиях цифровой трансформации»</w:t>
            </w:r>
          </w:p>
          <w:p w14:paraId="569536BE" w14:textId="77777777" w:rsidR="009958FB" w:rsidRDefault="00C6395D" w:rsidP="00B539C1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>Бедретдинова</w:t>
            </w:r>
            <w:proofErr w:type="spellEnd"/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Лилия </w:t>
            </w:r>
            <w:proofErr w:type="spellStart"/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>Надеровна</w:t>
            </w:r>
            <w:proofErr w:type="spellEnd"/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958FB" w:rsidRPr="009958FB">
              <w:rPr>
                <w:rFonts w:ascii="Times New Roman" w:hAnsi="Times New Roman" w:cs="Times New Roman"/>
                <w:sz w:val="24"/>
              </w:rPr>
              <w:t>ОАНО ВО «Московский психолого-социальный университет»</w:t>
            </w:r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доцент кафедры </w:t>
            </w:r>
            <w:proofErr w:type="spellStart"/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>СГиЕНД</w:t>
            </w:r>
            <w:proofErr w:type="spellEnd"/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>, к</w:t>
            </w:r>
            <w:r w:rsidR="009958FB">
              <w:rPr>
                <w:rFonts w:ascii="Times New Roman" w:eastAsia="Times New Roman" w:hAnsi="Times New Roman" w:cs="Times New Roman"/>
                <w:sz w:val="24"/>
                <w:szCs w:val="24"/>
              </w:rPr>
              <w:t>андидат исторических наук</w:t>
            </w:r>
          </w:p>
          <w:p w14:paraId="021BECC3" w14:textId="53ECD51F" w:rsidR="00C6395D" w:rsidRPr="009958FB" w:rsidRDefault="00C6395D" w:rsidP="009958FB">
            <w:pPr>
              <w:shd w:val="clear" w:color="auto" w:fill="FFFFFF"/>
              <w:tabs>
                <w:tab w:val="left" w:pos="326"/>
              </w:tabs>
              <w:jc w:val="both"/>
            </w:pPr>
            <w:r w:rsidRPr="009958FB">
              <w:t>«Воспитание патриотичной и социально ответственной личности будущего педагога»</w:t>
            </w:r>
          </w:p>
          <w:p w14:paraId="4360E4A0" w14:textId="77777777" w:rsidR="009958FB" w:rsidRDefault="00C6395D" w:rsidP="00B539C1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Каргина Анна Петровна, </w:t>
            </w:r>
            <w:r w:rsidR="009958FB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</w:t>
            </w:r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Камчатский государственный университет имени </w:t>
            </w:r>
            <w:proofErr w:type="spellStart"/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>Витуса</w:t>
            </w:r>
            <w:proofErr w:type="spellEnd"/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Беринга</w:t>
            </w:r>
            <w:r w:rsidR="009958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>, доцент кафедры русской филологии, кандидат филологических наук</w:t>
            </w:r>
          </w:p>
          <w:p w14:paraId="0456A9E5" w14:textId="772FB560" w:rsidR="00C6395D" w:rsidRPr="009958FB" w:rsidRDefault="00C6395D" w:rsidP="009958FB">
            <w:pPr>
              <w:shd w:val="clear" w:color="auto" w:fill="FFFFFF"/>
              <w:tabs>
                <w:tab w:val="left" w:pos="326"/>
              </w:tabs>
              <w:jc w:val="both"/>
            </w:pPr>
            <w:r w:rsidRPr="009958FB">
              <w:t>«Духовно-нравственное воспитание студентов педагогических специальностей в рамках кураторской деятельности»</w:t>
            </w:r>
          </w:p>
          <w:p w14:paraId="0BED246B" w14:textId="77777777" w:rsidR="009958FB" w:rsidRDefault="00C6395D" w:rsidP="00B539C1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Савченко Ирина Александровна, ФГАОУ ВО </w:t>
            </w:r>
            <w:r w:rsidR="009958F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Волгоградский государственный университет</w:t>
            </w:r>
            <w:r w:rsidR="009958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>, старший преподаватель кафедры истории и международных отношений/заместитель директора по с</w:t>
            </w:r>
            <w:r w:rsidR="009958FB">
              <w:rPr>
                <w:rFonts w:ascii="Times New Roman" w:eastAsia="Times New Roman" w:hAnsi="Times New Roman" w:cs="Times New Roman"/>
                <w:sz w:val="24"/>
                <w:szCs w:val="24"/>
              </w:rPr>
              <w:t>оциально-воспитательной работе</w:t>
            </w:r>
          </w:p>
          <w:p w14:paraId="0BC05A63" w14:textId="5C503424" w:rsidR="00C6395D" w:rsidRPr="009958FB" w:rsidRDefault="00C6395D" w:rsidP="009958FB">
            <w:pPr>
              <w:shd w:val="clear" w:color="auto" w:fill="FFFFFF"/>
              <w:tabs>
                <w:tab w:val="left" w:pos="326"/>
              </w:tabs>
              <w:jc w:val="both"/>
            </w:pPr>
            <w:r w:rsidRPr="009958FB">
              <w:t>«</w:t>
            </w:r>
            <w:proofErr w:type="spellStart"/>
            <w:r w:rsidRPr="009958FB">
              <w:t>Внеучебная</w:t>
            </w:r>
            <w:proofErr w:type="spellEnd"/>
            <w:r w:rsidRPr="009958FB">
              <w:t xml:space="preserve"> деятельность как средство формирования ценностно-смысловых ориентаций студента»</w:t>
            </w:r>
          </w:p>
          <w:p w14:paraId="2518E36C" w14:textId="77777777" w:rsidR="009958FB" w:rsidRDefault="00C6395D" w:rsidP="00B539C1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Никифорова Ольга Валентиновна, </w:t>
            </w:r>
            <w:proofErr w:type="spellStart"/>
            <w:r w:rsidR="009958FB">
              <w:rPr>
                <w:rFonts w:ascii="Times New Roman" w:eastAsia="Times New Roman" w:hAnsi="Times New Roman" w:cs="Times New Roman"/>
                <w:sz w:val="24"/>
                <w:szCs w:val="24"/>
              </w:rPr>
              <w:t>Арзамасский</w:t>
            </w:r>
            <w:proofErr w:type="spellEnd"/>
            <w:r w:rsidR="00995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</w:t>
            </w:r>
            <w:r w:rsidR="009958FB" w:rsidRPr="009958FB">
              <w:rPr>
                <w:rFonts w:ascii="Times New Roman" w:hAnsi="Times New Roman" w:cs="Times New Roman"/>
                <w:sz w:val="24"/>
              </w:rPr>
              <w:t>ФГАОУ ВО «Национальный исследовательский Нижегородский государственный университет им. Н.И. Лобачевского»</w:t>
            </w:r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958FB"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 историко-филолог</w:t>
            </w:r>
            <w:r w:rsidR="009958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ического факультета, </w:t>
            </w:r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</w:t>
            </w:r>
            <w:r w:rsidR="009958FB">
              <w:rPr>
                <w:rFonts w:ascii="Times New Roman" w:eastAsia="Times New Roman" w:hAnsi="Times New Roman" w:cs="Times New Roman"/>
                <w:sz w:val="24"/>
                <w:szCs w:val="24"/>
              </w:rPr>
              <w:t>илологических наук, доцент</w:t>
            </w:r>
          </w:p>
          <w:p w14:paraId="6ED57DC0" w14:textId="0AC91580" w:rsidR="00C6395D" w:rsidRPr="009958FB" w:rsidRDefault="00C6395D" w:rsidP="009958FB">
            <w:pPr>
              <w:shd w:val="clear" w:color="auto" w:fill="FFFFFF"/>
              <w:tabs>
                <w:tab w:val="left" w:pos="326"/>
              </w:tabs>
              <w:jc w:val="both"/>
            </w:pPr>
            <w:r w:rsidRPr="009958FB">
              <w:t>«Патриотическое воспитание во внеаудиторной деятельности (на примере реализации в педагогическом вузе проекта «</w:t>
            </w:r>
            <w:proofErr w:type="spellStart"/>
            <w:r w:rsidRPr="009958FB">
              <w:t>Гайдароград</w:t>
            </w:r>
            <w:proofErr w:type="spellEnd"/>
            <w:r w:rsidRPr="009958FB">
              <w:t>»)»</w:t>
            </w:r>
          </w:p>
          <w:p w14:paraId="7BA7A45D" w14:textId="77777777" w:rsidR="009958FB" w:rsidRDefault="00C6395D" w:rsidP="00B539C1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Лунева Елена Сергеевна, ГПОАУ ЯО </w:t>
            </w:r>
            <w:r w:rsidR="009958FB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Ярославский педагогический колледж</w:t>
            </w:r>
            <w:r w:rsidR="009958F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>, кандидат педагогических наук</w:t>
            </w:r>
          </w:p>
          <w:p w14:paraId="0F4629DC" w14:textId="6C67B8AE" w:rsidR="00C6395D" w:rsidRPr="009958FB" w:rsidRDefault="00517E56" w:rsidP="009958FB">
            <w:pPr>
              <w:shd w:val="clear" w:color="auto" w:fill="FFFFFF"/>
              <w:tabs>
                <w:tab w:val="left" w:pos="326"/>
              </w:tabs>
              <w:jc w:val="both"/>
            </w:pPr>
            <w:r w:rsidRPr="009958FB">
              <w:t>«Инновационный проект как инструмент формирования социальной ответственности у будущих педагогов»</w:t>
            </w:r>
          </w:p>
          <w:p w14:paraId="4358E092" w14:textId="77777777" w:rsidR="00BB34ED" w:rsidRPr="00BB34ED" w:rsidRDefault="00C6395D" w:rsidP="00B539C1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>Варнавская</w:t>
            </w:r>
            <w:proofErr w:type="spellEnd"/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Игоревна, МОБУ СОШ №32, учитель</w:t>
            </w:r>
            <w:r w:rsidR="009958FB">
              <w:rPr>
                <w:rFonts w:ascii="Times New Roman" w:eastAsia="Times New Roman" w:hAnsi="Times New Roman" w:cs="Times New Roman"/>
                <w:sz w:val="24"/>
                <w:szCs w:val="24"/>
              </w:rPr>
              <w:t>, а</w:t>
            </w:r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спирант </w:t>
            </w:r>
            <w:r w:rsidR="00BB34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</w:t>
            </w:r>
            <w:r w:rsidR="00BB34ED" w:rsidRPr="00BB34ED">
              <w:rPr>
                <w:rFonts w:ascii="Times New Roman" w:hAnsi="Times New Roman" w:cs="Times New Roman"/>
                <w:sz w:val="24"/>
              </w:rPr>
              <w:t>«Ростовский государственный экономический университет (РИНХ)»</w:t>
            </w:r>
          </w:p>
          <w:p w14:paraId="420C7D8D" w14:textId="43AC2B36" w:rsidR="00C6395D" w:rsidRPr="00BB34ED" w:rsidRDefault="00C6395D" w:rsidP="00BB34ED">
            <w:pPr>
              <w:shd w:val="clear" w:color="auto" w:fill="FFFFFF"/>
              <w:tabs>
                <w:tab w:val="left" w:pos="326"/>
              </w:tabs>
              <w:jc w:val="both"/>
            </w:pPr>
            <w:r w:rsidRPr="00BB34ED">
              <w:t>«Роль учителя в патриотическом воспитании школьников»</w:t>
            </w:r>
          </w:p>
          <w:p w14:paraId="6FA903C4" w14:textId="77777777" w:rsidR="00BB34ED" w:rsidRDefault="003607B3" w:rsidP="00B539C1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Желтухина</w:t>
            </w:r>
            <w:proofErr w:type="spellEnd"/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Ростиславовна, ФГБОУ ВО «Пятигорский государственный университет», директор, гл</w:t>
            </w:r>
            <w:r w:rsidR="00BB34ED">
              <w:rPr>
                <w:rFonts w:ascii="Times New Roman" w:eastAsia="Times New Roman" w:hAnsi="Times New Roman" w:cs="Times New Roman"/>
                <w:sz w:val="24"/>
                <w:szCs w:val="24"/>
              </w:rPr>
              <w:t>авный научный специалист</w:t>
            </w: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НОЦ «Человек в коммуникации»; </w:t>
            </w:r>
            <w:r w:rsidR="00BB34ED">
              <w:rPr>
                <w:rFonts w:ascii="Times New Roman" w:eastAsia="Times New Roman" w:hAnsi="Times New Roman" w:cs="Times New Roman"/>
                <w:sz w:val="24"/>
                <w:szCs w:val="24"/>
              </w:rPr>
              <w:t>АНО ВО «</w:t>
            </w: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Московский международный университет</w:t>
            </w:r>
            <w:r w:rsidR="00BB34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профессор кафедры общегуманитарных наук и массовых коммуникаций, д</w:t>
            </w:r>
            <w:r w:rsidR="00BB34ED">
              <w:rPr>
                <w:rFonts w:ascii="Times New Roman" w:eastAsia="Times New Roman" w:hAnsi="Times New Roman" w:cs="Times New Roman"/>
                <w:sz w:val="24"/>
                <w:szCs w:val="24"/>
              </w:rPr>
              <w:t>октор</w:t>
            </w: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филол</w:t>
            </w:r>
            <w:r w:rsidR="00BB34ED">
              <w:rPr>
                <w:rFonts w:ascii="Times New Roman" w:eastAsia="Times New Roman" w:hAnsi="Times New Roman" w:cs="Times New Roman"/>
                <w:sz w:val="24"/>
                <w:szCs w:val="24"/>
              </w:rPr>
              <w:t>огических</w:t>
            </w: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</w:t>
            </w:r>
            <w:r w:rsidR="00BB34ED">
              <w:rPr>
                <w:rFonts w:ascii="Times New Roman" w:eastAsia="Times New Roman" w:hAnsi="Times New Roman" w:cs="Times New Roman"/>
                <w:sz w:val="24"/>
                <w:szCs w:val="24"/>
              </w:rPr>
              <w:t>аук</w:t>
            </w: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</w:t>
            </w:r>
            <w:r w:rsidR="00BB34ED">
              <w:rPr>
                <w:rFonts w:ascii="Times New Roman" w:eastAsia="Times New Roman" w:hAnsi="Times New Roman" w:cs="Times New Roman"/>
                <w:sz w:val="24"/>
                <w:szCs w:val="24"/>
              </w:rPr>
              <w:t>ессор</w:t>
            </w: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РАО</w:t>
            </w:r>
          </w:p>
          <w:p w14:paraId="5F3FA799" w14:textId="406ECB8E" w:rsidR="003607B3" w:rsidRPr="00BB34ED" w:rsidRDefault="003607B3" w:rsidP="00BB34ED">
            <w:pPr>
              <w:shd w:val="clear" w:color="auto" w:fill="FFFFFF"/>
              <w:tabs>
                <w:tab w:val="left" w:pos="326"/>
              </w:tabs>
              <w:jc w:val="both"/>
            </w:pPr>
            <w:r w:rsidRPr="00BB34ED">
              <w:lastRenderedPageBreak/>
              <w:t>«Воспитание потребности в саморазвитии: формирование и развитие творческого потенциала будущего педагога»</w:t>
            </w:r>
          </w:p>
          <w:p w14:paraId="59016ECF" w14:textId="77777777" w:rsidR="00BB34ED" w:rsidRDefault="003607B3" w:rsidP="00BB34ED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Сипачева Елена Владимировна, </w:t>
            </w:r>
            <w:r w:rsidR="00BB34ED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</w:t>
            </w: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«Донецкий государственный университет», старший преподаватель</w:t>
            </w:r>
          </w:p>
          <w:p w14:paraId="70DD8A86" w14:textId="60CB9A3A" w:rsidR="003607B3" w:rsidRPr="00BB34ED" w:rsidRDefault="00BB34ED" w:rsidP="00BB34ED">
            <w:pPr>
              <w:shd w:val="clear" w:color="auto" w:fill="FFFFFF"/>
              <w:tabs>
                <w:tab w:val="left" w:pos="326"/>
              </w:tabs>
              <w:jc w:val="both"/>
            </w:pPr>
            <w:r w:rsidRPr="00BB34ED">
              <w:t>«</w:t>
            </w:r>
            <w:r w:rsidR="003607B3" w:rsidRPr="00BB34ED">
              <w:t>Потенциал дисциплин профессионального блока в подготовке будущих воспитателей к формированию духовно-нравственных ценностей дошкольников»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7E182C17" w14:textId="0255F8F0" w:rsidR="00C6395D" w:rsidRPr="00C71E71" w:rsidRDefault="00981437" w:rsidP="00861D20">
            <w:pPr>
              <w:tabs>
                <w:tab w:val="left" w:pos="6345"/>
              </w:tabs>
              <w:rPr>
                <w:b/>
              </w:rPr>
            </w:pPr>
            <w:proofErr w:type="spellStart"/>
            <w:proofErr w:type="gramStart"/>
            <w:r>
              <w:lastRenderedPageBreak/>
              <w:t>ди</w:t>
            </w:r>
            <w:r w:rsidRPr="00981437">
              <w:t>стан</w:t>
            </w:r>
            <w:r>
              <w:t>-</w:t>
            </w:r>
            <w:r w:rsidRPr="00981437">
              <w:t>ционно</w:t>
            </w:r>
            <w:proofErr w:type="spellEnd"/>
            <w:proofErr w:type="gramEnd"/>
          </w:p>
        </w:tc>
      </w:tr>
      <w:tr w:rsidR="00861D20" w:rsidRPr="00C71E71" w14:paraId="60861523" w14:textId="77777777" w:rsidTr="002C488F">
        <w:trPr>
          <w:trHeight w:val="893"/>
        </w:trPr>
        <w:tc>
          <w:tcPr>
            <w:tcW w:w="603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1A12EB" w14:textId="46D96E51" w:rsidR="00861D20" w:rsidRPr="00C71E71" w:rsidRDefault="00861D20" w:rsidP="00861D20">
            <w:pPr>
              <w:tabs>
                <w:tab w:val="left" w:pos="1144"/>
                <w:tab w:val="left" w:pos="6345"/>
              </w:tabs>
            </w:pPr>
            <w:r w:rsidRPr="00C71E71">
              <w:lastRenderedPageBreak/>
              <w:t>14.00–16:00</w:t>
            </w:r>
          </w:p>
        </w:tc>
        <w:tc>
          <w:tcPr>
            <w:tcW w:w="3794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7A6B75" w14:textId="1C316CEE" w:rsidR="00861D20" w:rsidRPr="00C71E71" w:rsidRDefault="00861D20" w:rsidP="00861D20">
            <w:pPr>
              <w:tabs>
                <w:tab w:val="left" w:pos="1144"/>
                <w:tab w:val="left" w:pos="6345"/>
              </w:tabs>
              <w:jc w:val="both"/>
              <w:rPr>
                <w:b/>
                <w:color w:val="010101"/>
              </w:rPr>
            </w:pPr>
            <w:r w:rsidRPr="00C71E71">
              <w:rPr>
                <w:b/>
                <w:color w:val="010101"/>
              </w:rPr>
              <w:t xml:space="preserve">Экспертная сессия «Подготовка кадров математического и естественнонаучного образования в классических и технических вузах» </w:t>
            </w:r>
          </w:p>
          <w:p w14:paraId="0404A6DE" w14:textId="77777777" w:rsidR="00FD3C2B" w:rsidRDefault="00861D20" w:rsidP="00FD3C2B">
            <w:pPr>
              <w:pStyle w:val="a4"/>
              <w:shd w:val="clear" w:color="auto" w:fill="FFFFFF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b/>
                <w:bCs/>
                <w:sz w:val="24"/>
                <w:szCs w:val="24"/>
              </w:rPr>
            </w:pPr>
            <w:r w:rsidRPr="00C71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Модератор</w:t>
            </w:r>
            <w:r w:rsidR="005A13F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Pr="00C71E7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:</w:t>
            </w:r>
            <w:r w:rsidRPr="00C71E71">
              <w:rPr>
                <w:b/>
                <w:bCs/>
                <w:sz w:val="24"/>
                <w:szCs w:val="24"/>
              </w:rPr>
              <w:t xml:space="preserve"> </w:t>
            </w:r>
          </w:p>
          <w:p w14:paraId="642EE635" w14:textId="418256E9" w:rsidR="005A13FF" w:rsidRPr="004878BE" w:rsidRDefault="005A13FF" w:rsidP="00FD3C2B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Стриханов Михаил Николаевич, вице-президент РАО, заместитель главы ВАК при Министерстве науки и высшего образования Российской Федерации, научный руководитель </w:t>
            </w:r>
            <w:r w:rsidR="006C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ФГАОУ ВО </w:t>
            </w:r>
            <w:r w:rsidR="006C3FC0" w:rsidRPr="00FD3C2B">
              <w:rPr>
                <w:rFonts w:ascii="Times New Roman" w:eastAsia="Times New Roman" w:hAnsi="Times New Roman" w:cs="Times New Roman"/>
                <w:sz w:val="24"/>
                <w:szCs w:val="24"/>
              </w:rPr>
              <w:t>«Национальный исследовательский ядерный университет «МИФИ»</w:t>
            </w:r>
            <w:r w:rsidRPr="004878BE">
              <w:rPr>
                <w:rFonts w:ascii="Times New Roman" w:eastAsia="Times New Roman" w:hAnsi="Times New Roman" w:cs="Times New Roman"/>
                <w:sz w:val="24"/>
                <w:szCs w:val="24"/>
              </w:rPr>
              <w:t>, академик РАО, доктор физико-математических наук, профессор</w:t>
            </w:r>
          </w:p>
          <w:p w14:paraId="32891B85" w14:textId="77777777" w:rsidR="00861D20" w:rsidRPr="004878BE" w:rsidRDefault="005A13FF" w:rsidP="005A13FF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878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61D20" w:rsidRPr="004878BE">
              <w:rPr>
                <w:rFonts w:ascii="Times New Roman" w:eastAsia="Times New Roman" w:hAnsi="Times New Roman" w:cs="Times New Roman"/>
                <w:sz w:val="24"/>
                <w:szCs w:val="24"/>
              </w:rPr>
              <w:t>Зернов Владимир Алексеевич, исполняющий обязанности академика-секретаря Отделения профессионального образования, академик РАО, доктор технических наук, профессор</w:t>
            </w:r>
            <w:r w:rsidR="00861D20" w:rsidRPr="004878BE">
              <w:rPr>
                <w:sz w:val="24"/>
                <w:szCs w:val="24"/>
              </w:rPr>
              <w:t xml:space="preserve"> </w:t>
            </w:r>
          </w:p>
          <w:p w14:paraId="50F1925C" w14:textId="77777777" w:rsidR="00FD193F" w:rsidRPr="00FD1C9C" w:rsidRDefault="00FD193F" w:rsidP="00FD193F">
            <w:pPr>
              <w:tabs>
                <w:tab w:val="left" w:pos="6345"/>
              </w:tabs>
              <w:jc w:val="both"/>
              <w:rPr>
                <w:b/>
              </w:rPr>
            </w:pPr>
            <w:r w:rsidRPr="00FD1C9C">
              <w:rPr>
                <w:b/>
              </w:rPr>
              <w:t>Спикеры:</w:t>
            </w:r>
          </w:p>
          <w:p w14:paraId="42892CA2" w14:textId="77777777" w:rsidR="006C3FC0" w:rsidRDefault="00310117" w:rsidP="00310117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Каракозов Сергей Дмитриевич, </w:t>
            </w:r>
            <w:r w:rsidR="006C3FC0" w:rsidRPr="00340997">
              <w:rPr>
                <w:rFonts w:ascii="Times New Roman" w:hAnsi="Times New Roman" w:cs="Times New Roman"/>
                <w:sz w:val="24"/>
                <w:szCs w:val="24"/>
              </w:rPr>
              <w:t>ФГБОУ ВО «Московский педагогический государственный университет»</w:t>
            </w:r>
            <w:r w:rsidRPr="00113355">
              <w:rPr>
                <w:rFonts w:ascii="Times New Roman" w:eastAsia="Times New Roman" w:hAnsi="Times New Roman" w:cs="Times New Roman"/>
                <w:sz w:val="24"/>
                <w:szCs w:val="24"/>
              </w:rPr>
              <w:t>, директор ИМИ, доктор педагоги</w:t>
            </w:r>
            <w:r w:rsidR="006C3FC0">
              <w:rPr>
                <w:rFonts w:ascii="Times New Roman" w:eastAsia="Times New Roman" w:hAnsi="Times New Roman" w:cs="Times New Roman"/>
                <w:sz w:val="24"/>
                <w:szCs w:val="24"/>
              </w:rPr>
              <w:t>ческих наук, профессор</w:t>
            </w:r>
          </w:p>
          <w:p w14:paraId="23902677" w14:textId="5422E67C" w:rsidR="00310117" w:rsidRPr="006C3FC0" w:rsidRDefault="00310117" w:rsidP="006C3FC0">
            <w:pPr>
              <w:shd w:val="clear" w:color="auto" w:fill="FFFFFF"/>
              <w:tabs>
                <w:tab w:val="left" w:pos="326"/>
              </w:tabs>
              <w:jc w:val="both"/>
            </w:pPr>
            <w:r w:rsidRPr="006C3FC0">
              <w:t>«Кадровое обеспечение развития математического образования»</w:t>
            </w:r>
          </w:p>
          <w:p w14:paraId="7C669121" w14:textId="77777777" w:rsidR="006C3FC0" w:rsidRDefault="00310117" w:rsidP="00310117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3355">
              <w:rPr>
                <w:rFonts w:ascii="Times New Roman" w:eastAsia="Times New Roman" w:hAnsi="Times New Roman" w:cs="Times New Roman"/>
                <w:sz w:val="24"/>
                <w:szCs w:val="24"/>
              </w:rPr>
              <w:t>Корешникова</w:t>
            </w:r>
            <w:proofErr w:type="spellEnd"/>
            <w:r w:rsidRPr="00113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Николаевна, </w:t>
            </w:r>
            <w:r w:rsidR="006C3FC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ФГАОУ ВО </w:t>
            </w:r>
            <w:r w:rsidR="006C3FC0" w:rsidRPr="006C3FC0">
              <w:rPr>
                <w:rFonts w:ascii="Times New Roman" w:hAnsi="Times New Roman" w:cs="Times New Roman"/>
                <w:sz w:val="24"/>
              </w:rPr>
              <w:t>«Национальный исследовательский университет «Высшая школа экономики»</w:t>
            </w:r>
            <w:r w:rsidRPr="006C3FC0">
              <w:rPr>
                <w:rFonts w:ascii="Times New Roman" w:hAnsi="Times New Roman" w:cs="Times New Roman"/>
                <w:sz w:val="24"/>
              </w:rPr>
              <w:t>,</w:t>
            </w:r>
            <w:r w:rsidRPr="00113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доцент, академический руководитель магистерской программы «Педагогическое образование», кандидат педагогических наук</w:t>
            </w:r>
          </w:p>
          <w:p w14:paraId="6C20731A" w14:textId="05DAA305" w:rsidR="00310117" w:rsidRPr="006C3FC0" w:rsidRDefault="00310117" w:rsidP="006C3FC0">
            <w:pPr>
              <w:shd w:val="clear" w:color="auto" w:fill="FFFFFF"/>
              <w:tabs>
                <w:tab w:val="left" w:pos="326"/>
              </w:tabs>
              <w:jc w:val="both"/>
            </w:pPr>
            <w:r w:rsidRPr="006C3FC0">
              <w:t>«Дизайн образовательной программы: формирование педагогических компетенций у студентов непедагогических специальностей»</w:t>
            </w:r>
          </w:p>
          <w:p w14:paraId="4695FE14" w14:textId="75F7EE3F" w:rsidR="006C3FC0" w:rsidRDefault="003728FA" w:rsidP="003728FA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Огоев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Урузмагович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ректор ФГБОУ ВО </w:t>
            </w:r>
            <w:r w:rsidR="006C3FC0">
              <w:rPr>
                <w:rFonts w:ascii="Times New Roman" w:eastAsia="Times New Roman" w:hAnsi="Times New Roman" w:cs="Times New Roman"/>
                <w:sz w:val="24"/>
                <w:szCs w:val="24"/>
              </w:rPr>
              <w:t>«Северо-Осетинский университет», доктор экономических наук, доцент</w:t>
            </w:r>
            <w:r w:rsidR="00FF746C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профессор РАО</w:t>
            </w:r>
          </w:p>
          <w:p w14:paraId="30108476" w14:textId="5E0F9D94" w:rsidR="003728FA" w:rsidRPr="006C3FC0" w:rsidRDefault="003728FA" w:rsidP="006C3FC0">
            <w:pPr>
              <w:shd w:val="clear" w:color="auto" w:fill="FFFFFF"/>
              <w:tabs>
                <w:tab w:val="left" w:pos="326"/>
              </w:tabs>
              <w:jc w:val="both"/>
            </w:pPr>
            <w:r w:rsidRPr="006C3FC0">
              <w:t xml:space="preserve">«Подготовка кадров математического и естественнонаучного образования в классическом университете (на примере Республики Северная Осетия) </w:t>
            </w:r>
          </w:p>
          <w:p w14:paraId="750A1609" w14:textId="77777777" w:rsidR="00FF746C" w:rsidRDefault="00310117" w:rsidP="00310117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Ильина Наталья Анатольевна</w:t>
            </w:r>
            <w:r w:rsidRPr="002D01A2">
              <w:rPr>
                <w:rFonts w:ascii="Times New Roman" w:eastAsia="Times New Roman" w:hAnsi="Times New Roman" w:cs="Times New Roman"/>
                <w:sz w:val="24"/>
                <w:szCs w:val="24"/>
              </w:rPr>
              <w:t>, ректор ФГБОУ ВО «Псковский государственный университет»,</w:t>
            </w:r>
            <w:r w:rsidR="00FF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доктор биологических наук, профессор</w:t>
            </w:r>
          </w:p>
          <w:p w14:paraId="3DE476FE" w14:textId="4DB53CBE" w:rsidR="00310117" w:rsidRPr="00FF746C" w:rsidRDefault="00310117" w:rsidP="00FF746C">
            <w:pPr>
              <w:shd w:val="clear" w:color="auto" w:fill="FFFFFF"/>
              <w:tabs>
                <w:tab w:val="left" w:pos="326"/>
              </w:tabs>
              <w:jc w:val="both"/>
            </w:pPr>
            <w:r w:rsidRPr="00FF746C">
              <w:t>«Концепция развития биологического образования в Российской Федерации»</w:t>
            </w:r>
          </w:p>
          <w:p w14:paraId="4E24A631" w14:textId="77777777" w:rsidR="00FF746C" w:rsidRDefault="00310117" w:rsidP="00310117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Калимуллин</w:t>
            </w:r>
            <w:proofErr w:type="spellEnd"/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Айдар </w:t>
            </w:r>
            <w:proofErr w:type="spellStart"/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Минимансурович</w:t>
            </w:r>
            <w:proofErr w:type="spellEnd"/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F746C">
              <w:rPr>
                <w:rFonts w:ascii="Times New Roman" w:eastAsia="Times New Roman" w:hAnsi="Times New Roman" w:cs="Times New Roman"/>
                <w:sz w:val="24"/>
                <w:szCs w:val="24"/>
              </w:rPr>
              <w:t>ФГАОУ ВО «</w:t>
            </w: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Казанский </w:t>
            </w:r>
            <w:r w:rsidR="00FF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(Приволжский) </w:t>
            </w: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федеральный университет</w:t>
            </w:r>
            <w:r w:rsidR="00FF746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, директор Института психологии и образования, доктор исторических наук, профессор</w:t>
            </w:r>
          </w:p>
          <w:p w14:paraId="093747CE" w14:textId="330194AB" w:rsidR="00310117" w:rsidRPr="00FF746C" w:rsidRDefault="00310117" w:rsidP="00FF746C">
            <w:pPr>
              <w:shd w:val="clear" w:color="auto" w:fill="FFFFFF"/>
              <w:tabs>
                <w:tab w:val="left" w:pos="326"/>
              </w:tabs>
              <w:jc w:val="both"/>
            </w:pPr>
            <w:r w:rsidRPr="00FF746C">
              <w:t>«Актуальные задачи подготовки педагогических кадров в классическом университете»</w:t>
            </w:r>
          </w:p>
          <w:p w14:paraId="4EAC306B" w14:textId="77777777" w:rsidR="00FF746C" w:rsidRDefault="00FD193F" w:rsidP="00FD193F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Власюк Ирина Вячеславовна, </w:t>
            </w:r>
            <w:r w:rsidR="00FF746C"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ФГАОУ ВО «Волгоградский государственный университет»</w:t>
            </w:r>
            <w:r w:rsidR="00FF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института истории, </w:t>
            </w: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международных отношений и социальных технологий, доктор</w:t>
            </w:r>
            <w:r w:rsidR="00FF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наук, профессор</w:t>
            </w:r>
          </w:p>
          <w:p w14:paraId="3D5A4A47" w14:textId="341710B3" w:rsidR="00FD193F" w:rsidRPr="00FF746C" w:rsidRDefault="00FD193F" w:rsidP="00FF746C">
            <w:pPr>
              <w:shd w:val="clear" w:color="auto" w:fill="FFFFFF"/>
              <w:tabs>
                <w:tab w:val="left" w:pos="326"/>
              </w:tabs>
              <w:jc w:val="both"/>
            </w:pPr>
            <w:r w:rsidRPr="00FF746C">
              <w:t xml:space="preserve">«Аксиологические аспекты педагогической подготовки специалистов непедагогических направлений» </w:t>
            </w:r>
          </w:p>
          <w:p w14:paraId="00D3416C" w14:textId="77777777" w:rsidR="00FD193F" w:rsidRPr="00113355" w:rsidRDefault="00FD193F" w:rsidP="00FD193F">
            <w:pPr>
              <w:pStyle w:val="a4"/>
              <w:shd w:val="clear" w:color="auto" w:fill="FFFFFF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13355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Дистанционные спикеры:</w:t>
            </w:r>
          </w:p>
          <w:p w14:paraId="2B5483AC" w14:textId="35BA1323" w:rsidR="00FF746C" w:rsidRDefault="008D2302" w:rsidP="00B539C1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Романов Юрий Викторович, </w:t>
            </w:r>
            <w:r w:rsidR="00FF746C"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ФГАОУ ВО </w:t>
            </w:r>
            <w:r w:rsidR="00FF746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Южный федеральный университет</w:t>
            </w:r>
            <w:r w:rsidR="00FF746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заведующий кафедрой теории и методики математического образования, </w:t>
            </w:r>
            <w:r w:rsidR="00FF746C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педагогических наук</w:t>
            </w:r>
            <w:r w:rsidR="00D053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D05370"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</w:t>
            </w:r>
            <w:r w:rsidR="00D0537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14:paraId="0AF4F85D" w14:textId="5727A889" w:rsidR="0028683E" w:rsidRPr="00FF746C" w:rsidRDefault="008D2302" w:rsidP="00FF746C">
            <w:pPr>
              <w:shd w:val="clear" w:color="auto" w:fill="FFFFFF"/>
              <w:tabs>
                <w:tab w:val="left" w:pos="326"/>
              </w:tabs>
              <w:jc w:val="both"/>
            </w:pPr>
            <w:r w:rsidRPr="00FF746C">
              <w:t>«Использование потенциала математических школ для профессионального становления будущих учителей математики»</w:t>
            </w:r>
          </w:p>
          <w:p w14:paraId="05247F71" w14:textId="77777777" w:rsidR="00FF746C" w:rsidRDefault="008D2302" w:rsidP="00B539C1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Миронова Светлана Владимировна, </w:t>
            </w:r>
            <w:proofErr w:type="spellStart"/>
            <w:r w:rsidR="00FF746C">
              <w:rPr>
                <w:rFonts w:ascii="Times New Roman" w:eastAsia="Times New Roman" w:hAnsi="Times New Roman" w:cs="Times New Roman"/>
                <w:sz w:val="24"/>
                <w:szCs w:val="24"/>
              </w:rPr>
              <w:t>Арзамасский</w:t>
            </w:r>
            <w:proofErr w:type="spellEnd"/>
            <w:r w:rsidR="00FF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</w:t>
            </w:r>
            <w:r w:rsidR="00FF746C" w:rsidRPr="009958FB">
              <w:rPr>
                <w:rFonts w:ascii="Times New Roman" w:hAnsi="Times New Roman" w:cs="Times New Roman"/>
                <w:sz w:val="24"/>
              </w:rPr>
              <w:t>ФГАОУ ВО «Национальный исследовательский Нижегородский государственный университет им. Н.И. Лобачевского»</w:t>
            </w: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, доцент</w:t>
            </w:r>
            <w:r w:rsidR="00FF746C">
              <w:rPr>
                <w:rFonts w:ascii="Times New Roman" w:eastAsia="Times New Roman" w:hAnsi="Times New Roman" w:cs="Times New Roman"/>
                <w:sz w:val="24"/>
                <w:szCs w:val="24"/>
              </w:rPr>
              <w:t>, кандидат педагогических наук</w:t>
            </w:r>
          </w:p>
          <w:p w14:paraId="690D6CF1" w14:textId="77777777" w:rsidR="0095022E" w:rsidRDefault="008D2302" w:rsidP="0095022E">
            <w:pPr>
              <w:shd w:val="clear" w:color="auto" w:fill="FFFFFF"/>
              <w:tabs>
                <w:tab w:val="left" w:pos="326"/>
              </w:tabs>
              <w:jc w:val="both"/>
            </w:pPr>
            <w:r w:rsidRPr="00FF746C">
              <w:t xml:space="preserve">«Особенности реализации </w:t>
            </w:r>
            <w:proofErr w:type="spellStart"/>
            <w:r w:rsidRPr="00FF746C">
              <w:t>деятельностного</w:t>
            </w:r>
            <w:proofErr w:type="spellEnd"/>
            <w:r w:rsidRPr="00FF746C">
              <w:t xml:space="preserve"> подхода в подготовке будущих учителей математики»</w:t>
            </w:r>
          </w:p>
          <w:p w14:paraId="102D6062" w14:textId="43194E4A" w:rsidR="00FF746C" w:rsidRPr="0095022E" w:rsidRDefault="0028683E" w:rsidP="0095022E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5022E">
              <w:rPr>
                <w:rFonts w:ascii="Times New Roman" w:eastAsia="Times New Roman" w:hAnsi="Times New Roman" w:cs="Times New Roman"/>
                <w:sz w:val="24"/>
                <w:szCs w:val="24"/>
              </w:rPr>
              <w:t>Дутова</w:t>
            </w:r>
            <w:proofErr w:type="spellEnd"/>
            <w:r w:rsidRPr="00950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Валентиновна</w:t>
            </w:r>
            <w:r w:rsidR="004878BE" w:rsidRPr="0095022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95022E"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ФГАОУ ВО </w:t>
            </w:r>
            <w:r w:rsidR="0095022E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95022E"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Южный федеральный университет</w:t>
            </w:r>
            <w:r w:rsidR="0095022E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7C39F4" w:rsidRPr="0095022E"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заместитель директора Академия психологии и педагогики по дополнительному образованию, старший преподаватель кафедры образования и педагогических наук</w:t>
            </w:r>
          </w:p>
          <w:p w14:paraId="3754876E" w14:textId="37D74DB8" w:rsidR="0028683E" w:rsidRPr="00FF746C" w:rsidRDefault="0028683E" w:rsidP="00FF746C">
            <w:pPr>
              <w:shd w:val="clear" w:color="auto" w:fill="FFFFFF"/>
              <w:tabs>
                <w:tab w:val="left" w:pos="326"/>
              </w:tabs>
              <w:jc w:val="both"/>
              <w:rPr>
                <w:bCs/>
              </w:rPr>
            </w:pPr>
            <w:r w:rsidRPr="00FF746C">
              <w:t>«Научно-методическая инфраструктура общепедагогической подготовки обучающихся непедагогических направлений образования»</w:t>
            </w:r>
          </w:p>
        </w:tc>
        <w:tc>
          <w:tcPr>
            <w:tcW w:w="60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2BB3E52" w14:textId="77777777" w:rsidR="00661F04" w:rsidRDefault="00661F04" w:rsidP="00AC4055">
            <w:pPr>
              <w:tabs>
                <w:tab w:val="left" w:pos="1144"/>
                <w:tab w:val="left" w:pos="6345"/>
              </w:tabs>
              <w:jc w:val="center"/>
            </w:pPr>
          </w:p>
          <w:p w14:paraId="6452836A" w14:textId="77777777" w:rsidR="00661F04" w:rsidRDefault="00661F04" w:rsidP="00AC4055">
            <w:pPr>
              <w:tabs>
                <w:tab w:val="left" w:pos="1144"/>
                <w:tab w:val="left" w:pos="6345"/>
              </w:tabs>
              <w:jc w:val="center"/>
            </w:pPr>
          </w:p>
          <w:p w14:paraId="4C88591E" w14:textId="77777777" w:rsidR="00661F04" w:rsidRDefault="00661F04" w:rsidP="00AC4055">
            <w:pPr>
              <w:tabs>
                <w:tab w:val="left" w:pos="1144"/>
                <w:tab w:val="left" w:pos="6345"/>
              </w:tabs>
              <w:jc w:val="center"/>
            </w:pPr>
          </w:p>
          <w:p w14:paraId="25CFBC0D" w14:textId="77777777" w:rsidR="00661F04" w:rsidRDefault="00661F04" w:rsidP="00AC4055">
            <w:pPr>
              <w:tabs>
                <w:tab w:val="left" w:pos="1144"/>
                <w:tab w:val="left" w:pos="6345"/>
              </w:tabs>
              <w:jc w:val="center"/>
            </w:pPr>
          </w:p>
          <w:p w14:paraId="2D6E04A2" w14:textId="77777777" w:rsidR="00661F04" w:rsidRDefault="00661F04" w:rsidP="00AC4055">
            <w:pPr>
              <w:tabs>
                <w:tab w:val="left" w:pos="1144"/>
                <w:tab w:val="left" w:pos="6345"/>
              </w:tabs>
              <w:jc w:val="center"/>
            </w:pPr>
          </w:p>
          <w:p w14:paraId="70B48062" w14:textId="77777777" w:rsidR="00661F04" w:rsidRDefault="00661F04" w:rsidP="00AC4055">
            <w:pPr>
              <w:tabs>
                <w:tab w:val="left" w:pos="1144"/>
                <w:tab w:val="left" w:pos="6345"/>
              </w:tabs>
              <w:jc w:val="center"/>
            </w:pPr>
          </w:p>
          <w:p w14:paraId="57AE1F05" w14:textId="77777777" w:rsidR="00661F04" w:rsidRDefault="00661F04" w:rsidP="00AC4055">
            <w:pPr>
              <w:tabs>
                <w:tab w:val="left" w:pos="1144"/>
                <w:tab w:val="left" w:pos="6345"/>
              </w:tabs>
              <w:jc w:val="center"/>
            </w:pPr>
          </w:p>
          <w:p w14:paraId="4DE8E08D" w14:textId="77777777" w:rsidR="00661F04" w:rsidRDefault="00661F04" w:rsidP="00AC4055">
            <w:pPr>
              <w:tabs>
                <w:tab w:val="left" w:pos="1144"/>
                <w:tab w:val="left" w:pos="6345"/>
              </w:tabs>
              <w:jc w:val="center"/>
            </w:pPr>
          </w:p>
          <w:p w14:paraId="79FB63FA" w14:textId="77777777" w:rsidR="00661F04" w:rsidRDefault="00661F04" w:rsidP="00AC4055">
            <w:pPr>
              <w:tabs>
                <w:tab w:val="left" w:pos="1144"/>
                <w:tab w:val="left" w:pos="6345"/>
              </w:tabs>
              <w:jc w:val="center"/>
            </w:pPr>
          </w:p>
          <w:p w14:paraId="3C375718" w14:textId="77777777" w:rsidR="00661F04" w:rsidRDefault="00661F04" w:rsidP="00AC4055">
            <w:pPr>
              <w:tabs>
                <w:tab w:val="left" w:pos="1144"/>
                <w:tab w:val="left" w:pos="6345"/>
              </w:tabs>
              <w:jc w:val="center"/>
            </w:pPr>
          </w:p>
          <w:p w14:paraId="32151580" w14:textId="77777777" w:rsidR="00661F04" w:rsidRDefault="00661F04" w:rsidP="00AC4055">
            <w:pPr>
              <w:tabs>
                <w:tab w:val="left" w:pos="1144"/>
                <w:tab w:val="left" w:pos="6345"/>
              </w:tabs>
              <w:jc w:val="center"/>
            </w:pPr>
          </w:p>
          <w:p w14:paraId="6DE6AAE9" w14:textId="77777777" w:rsidR="00661F04" w:rsidRDefault="00661F04" w:rsidP="00AC4055">
            <w:pPr>
              <w:tabs>
                <w:tab w:val="left" w:pos="1144"/>
                <w:tab w:val="left" w:pos="6345"/>
              </w:tabs>
              <w:jc w:val="center"/>
            </w:pPr>
          </w:p>
          <w:p w14:paraId="45379D90" w14:textId="77777777" w:rsidR="00661F04" w:rsidRDefault="00661F04" w:rsidP="00AC4055">
            <w:pPr>
              <w:tabs>
                <w:tab w:val="left" w:pos="1144"/>
                <w:tab w:val="left" w:pos="6345"/>
              </w:tabs>
              <w:jc w:val="center"/>
            </w:pPr>
          </w:p>
          <w:p w14:paraId="01A46CF7" w14:textId="77777777" w:rsidR="00661F04" w:rsidRDefault="00661F04" w:rsidP="00AC4055">
            <w:pPr>
              <w:tabs>
                <w:tab w:val="left" w:pos="1144"/>
                <w:tab w:val="left" w:pos="6345"/>
              </w:tabs>
              <w:jc w:val="center"/>
            </w:pPr>
          </w:p>
          <w:p w14:paraId="1BF4F66E" w14:textId="77777777" w:rsidR="00661F04" w:rsidRDefault="00661F04" w:rsidP="00AC4055">
            <w:pPr>
              <w:tabs>
                <w:tab w:val="left" w:pos="1144"/>
                <w:tab w:val="left" w:pos="6345"/>
              </w:tabs>
              <w:jc w:val="center"/>
            </w:pPr>
          </w:p>
          <w:p w14:paraId="1F9EA45E" w14:textId="77777777" w:rsidR="00661F04" w:rsidRDefault="00661F04" w:rsidP="00AC4055">
            <w:pPr>
              <w:tabs>
                <w:tab w:val="left" w:pos="1144"/>
                <w:tab w:val="left" w:pos="6345"/>
              </w:tabs>
              <w:jc w:val="center"/>
            </w:pPr>
          </w:p>
          <w:p w14:paraId="2414774A" w14:textId="77777777" w:rsidR="00661F04" w:rsidRDefault="00661F04" w:rsidP="00AC4055">
            <w:pPr>
              <w:tabs>
                <w:tab w:val="left" w:pos="1144"/>
                <w:tab w:val="left" w:pos="6345"/>
              </w:tabs>
              <w:jc w:val="center"/>
            </w:pPr>
          </w:p>
          <w:p w14:paraId="40DC5A6E" w14:textId="5CE1A260" w:rsidR="00861D20" w:rsidRPr="00AC4055" w:rsidRDefault="00AC4055" w:rsidP="00AC4055">
            <w:pPr>
              <w:tabs>
                <w:tab w:val="left" w:pos="1144"/>
                <w:tab w:val="left" w:pos="6345"/>
              </w:tabs>
              <w:jc w:val="center"/>
              <w:rPr>
                <w:b/>
              </w:rPr>
            </w:pPr>
            <w:r w:rsidRPr="00AC4055">
              <w:t>Ауд. № 213, этаж 2</w:t>
            </w:r>
          </w:p>
        </w:tc>
      </w:tr>
      <w:tr w:rsidR="003F4938" w:rsidRPr="00C71E71" w14:paraId="2BB8400D" w14:textId="77777777" w:rsidTr="00C83251">
        <w:trPr>
          <w:trHeight w:val="2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4C39782" w14:textId="6439D303" w:rsidR="003F4938" w:rsidRPr="00C71E71" w:rsidRDefault="003F4938" w:rsidP="003F4938">
            <w:pPr>
              <w:tabs>
                <w:tab w:val="left" w:pos="1144"/>
                <w:tab w:val="left" w:pos="6345"/>
              </w:tabs>
            </w:pPr>
            <w:r w:rsidRPr="00C71E71">
              <w:t>14:00–16:00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254CC9" w14:textId="4CF48DB6" w:rsidR="003F4938" w:rsidRPr="00CA5D31" w:rsidRDefault="003F4938" w:rsidP="003F4938">
            <w:pPr>
              <w:tabs>
                <w:tab w:val="left" w:pos="1144"/>
                <w:tab w:val="left" w:pos="6345"/>
              </w:tabs>
              <w:jc w:val="both"/>
              <w:rPr>
                <w:b/>
                <w:color w:val="010101"/>
              </w:rPr>
            </w:pPr>
            <w:r w:rsidRPr="00CA5D31">
              <w:rPr>
                <w:b/>
                <w:color w:val="010101"/>
              </w:rPr>
              <w:t>Экспертная сессия «</w:t>
            </w:r>
            <w:r w:rsidR="00C16325" w:rsidRPr="00C71E71">
              <w:rPr>
                <w:b/>
                <w:color w:val="010101"/>
              </w:rPr>
              <w:t>Цифровые технологии и инструменты искусственного интеллекта в подготовке педагогических кадров</w:t>
            </w:r>
            <w:r w:rsidRPr="00CA5D31">
              <w:rPr>
                <w:b/>
                <w:color w:val="010101"/>
              </w:rPr>
              <w:t>»</w:t>
            </w:r>
          </w:p>
          <w:p w14:paraId="38FF9370" w14:textId="77777777" w:rsidR="003F4938" w:rsidRPr="00CA5D31" w:rsidRDefault="003F4938" w:rsidP="003F4938">
            <w:pPr>
              <w:pStyle w:val="a4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CA5D3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Модераторы: </w:t>
            </w:r>
          </w:p>
          <w:p w14:paraId="3FC7F00D" w14:textId="77777777" w:rsidR="003F4938" w:rsidRDefault="003F4938" w:rsidP="003F4938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B4123">
              <w:rPr>
                <w:rFonts w:ascii="Times New Roman" w:eastAsia="Times New Roman" w:hAnsi="Times New Roman" w:cs="Times New Roman"/>
                <w:sz w:val="24"/>
                <w:szCs w:val="24"/>
              </w:rPr>
              <w:t>Левицкий Михаил Львович, исполняющий обязанности академика-секретаря Отделения философии образования и теоретической педагогики, академик РАО, доктор педагогических наук, профессор</w:t>
            </w:r>
          </w:p>
          <w:p w14:paraId="70A5D642" w14:textId="3E9D9527" w:rsidR="003F4938" w:rsidRPr="00FD193F" w:rsidRDefault="00A80929" w:rsidP="00A80929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b/>
                <w:color w:val="010101"/>
              </w:rPr>
            </w:pPr>
            <w:r w:rsidRPr="00A80929">
              <w:rPr>
                <w:rFonts w:ascii="Times New Roman" w:eastAsia="Times New Roman" w:hAnsi="Times New Roman" w:cs="Times New Roman"/>
                <w:sz w:val="24"/>
                <w:szCs w:val="24"/>
              </w:rPr>
              <w:t>Суворов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80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80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Николаевн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A8092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заведующий лабораторией развития цифровой образовательной среды РАО, доктор педагогических наук,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  <w:p w14:paraId="25199A63" w14:textId="77777777" w:rsidR="00FD193F" w:rsidRPr="00BB45F2" w:rsidRDefault="00FD193F" w:rsidP="00FD193F">
            <w:pPr>
              <w:tabs>
                <w:tab w:val="left" w:pos="6345"/>
              </w:tabs>
              <w:jc w:val="both"/>
            </w:pPr>
            <w:r w:rsidRPr="00BB45F2">
              <w:rPr>
                <w:b/>
              </w:rPr>
              <w:t>Спикеры</w:t>
            </w:r>
            <w:r w:rsidRPr="00BB45F2">
              <w:t>:</w:t>
            </w:r>
          </w:p>
          <w:p w14:paraId="08A1343B" w14:textId="77777777" w:rsidR="00FF746C" w:rsidRDefault="00B539C1" w:rsidP="00B539C1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Заславская</w:t>
            </w:r>
            <w:proofErr w:type="spellEnd"/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Юрьевна, </w:t>
            </w:r>
            <w:r w:rsidR="00FF746C" w:rsidRPr="003F68E3">
              <w:rPr>
                <w:rFonts w:ascii="Times New Roman" w:hAnsi="Times New Roman" w:cs="Times New Roman"/>
                <w:sz w:val="24"/>
                <w:szCs w:val="24"/>
              </w:rPr>
              <w:t>ГАОУ ВО города Москвы</w:t>
            </w:r>
            <w:r w:rsidR="00FF746C" w:rsidRPr="00487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746C" w:rsidRPr="003F68E3">
              <w:rPr>
                <w:rFonts w:ascii="Times New Roman" w:hAnsi="Times New Roman" w:cs="Times New Roman"/>
                <w:sz w:val="24"/>
                <w:szCs w:val="24"/>
              </w:rPr>
              <w:t>«Московский городской педагогический университет»</w:t>
            </w:r>
            <w:r w:rsidR="00FF746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 департамента информатизации образования Института цифрового образования, доктор педагогических наук, профессор</w:t>
            </w:r>
          </w:p>
          <w:p w14:paraId="7875E9B6" w14:textId="3CA53919" w:rsidR="00B539C1" w:rsidRPr="00FF746C" w:rsidRDefault="00B539C1" w:rsidP="00FF746C">
            <w:pPr>
              <w:shd w:val="clear" w:color="auto" w:fill="FFFFFF"/>
              <w:tabs>
                <w:tab w:val="left" w:pos="326"/>
              </w:tabs>
              <w:jc w:val="both"/>
            </w:pPr>
            <w:r w:rsidRPr="00FF746C">
              <w:t>«</w:t>
            </w:r>
            <w:proofErr w:type="spellStart"/>
            <w:r w:rsidRPr="00FF746C">
              <w:t>Иммерсивные</w:t>
            </w:r>
            <w:proofErr w:type="spellEnd"/>
            <w:r w:rsidRPr="00FF746C">
              <w:t xml:space="preserve"> технологии в системе подготовки педагогических кадров»</w:t>
            </w:r>
          </w:p>
          <w:p w14:paraId="042590AE" w14:textId="77777777" w:rsidR="00FF746C" w:rsidRDefault="00DC3A22" w:rsidP="00B539C1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Храмова</w:t>
            </w:r>
            <w:proofErr w:type="spellEnd"/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Викторовна</w:t>
            </w:r>
            <w:r w:rsidRPr="006E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FF746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ФГАОУ </w:t>
            </w:r>
            <w:r w:rsidR="00FF746C" w:rsidRPr="00FF746C">
              <w:rPr>
                <w:rFonts w:ascii="Times New Roman" w:hAnsi="Times New Roman" w:cs="Times New Roman"/>
                <w:sz w:val="24"/>
              </w:rPr>
              <w:t>ВО «Балтийский федеральный университет имени Иммануила Канта»,</w:t>
            </w:r>
            <w:r w:rsidR="00FF746C" w:rsidRPr="00FF746C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="00FF746C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FF746C" w:rsidRPr="006E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 </w:t>
            </w:r>
            <w:r w:rsidR="00FF746C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Высшей школы</w:t>
            </w:r>
            <w:r w:rsidRPr="006E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и психологии, </w:t>
            </w:r>
            <w:r w:rsidR="00E63579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  <w:p w14:paraId="5E087F06" w14:textId="23AEEF4C" w:rsidR="00DC3A22" w:rsidRPr="00FF746C" w:rsidRDefault="00DC3A22" w:rsidP="00FF746C">
            <w:pPr>
              <w:shd w:val="clear" w:color="auto" w:fill="FFFFFF"/>
              <w:tabs>
                <w:tab w:val="left" w:pos="326"/>
              </w:tabs>
              <w:jc w:val="both"/>
            </w:pPr>
            <w:r w:rsidRPr="00FF746C">
              <w:t xml:space="preserve">«Магистратура будущего: как искусственный интеллект и </w:t>
            </w:r>
            <w:proofErr w:type="spellStart"/>
            <w:r w:rsidRPr="00FF746C">
              <w:t>нейротехнологии</w:t>
            </w:r>
            <w:proofErr w:type="spellEnd"/>
            <w:r w:rsidRPr="00FF746C">
              <w:t xml:space="preserve"> меняют подходы к высшему образованию»</w:t>
            </w:r>
          </w:p>
          <w:p w14:paraId="3D561802" w14:textId="77777777" w:rsidR="00FF746C" w:rsidRDefault="00FD193F" w:rsidP="00FD193F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5F2">
              <w:rPr>
                <w:rFonts w:ascii="Times New Roman" w:eastAsia="Times New Roman" w:hAnsi="Times New Roman" w:cs="Times New Roman"/>
                <w:sz w:val="24"/>
                <w:szCs w:val="24"/>
              </w:rPr>
              <w:t>Тугой Иван Анатольевич, президент компании «1Т»</w:t>
            </w:r>
          </w:p>
          <w:p w14:paraId="62449DE8" w14:textId="2AE3E469" w:rsidR="00FD193F" w:rsidRPr="00FF746C" w:rsidRDefault="00FD193F" w:rsidP="00FF746C">
            <w:pPr>
              <w:shd w:val="clear" w:color="auto" w:fill="FFFFFF"/>
              <w:tabs>
                <w:tab w:val="left" w:pos="326"/>
              </w:tabs>
              <w:jc w:val="both"/>
            </w:pPr>
            <w:r w:rsidRPr="00FF746C">
              <w:lastRenderedPageBreak/>
              <w:t>«Интеграция технологий искусственного интеллекта в цифровую образовательную среду»</w:t>
            </w:r>
          </w:p>
          <w:p w14:paraId="47865870" w14:textId="77777777" w:rsidR="00FF746C" w:rsidRDefault="00DC3A22" w:rsidP="00DC3A22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Лялин Антон Евгеньевич, </w:t>
            </w:r>
            <w:r w:rsidR="00FF746C">
              <w:rPr>
                <w:rFonts w:ascii="Times New Roman" w:eastAsia="Times New Roman" w:hAnsi="Times New Roman" w:cs="Times New Roman"/>
                <w:sz w:val="24"/>
                <w:szCs w:val="24"/>
              </w:rPr>
              <w:t>ФГАОУ ВО</w:t>
            </w: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«Российский государственный профессионально-педагогически</w:t>
            </w:r>
            <w:r w:rsidR="00FF746C">
              <w:rPr>
                <w:rFonts w:ascii="Times New Roman" w:eastAsia="Times New Roman" w:hAnsi="Times New Roman" w:cs="Times New Roman"/>
                <w:sz w:val="24"/>
                <w:szCs w:val="24"/>
              </w:rPr>
              <w:t>й университет», ассистент</w:t>
            </w:r>
          </w:p>
          <w:p w14:paraId="34422B98" w14:textId="775C3176" w:rsidR="00DC3A22" w:rsidRPr="00FF746C" w:rsidRDefault="00DC3A22" w:rsidP="00FF746C">
            <w:pPr>
              <w:shd w:val="clear" w:color="auto" w:fill="FFFFFF"/>
              <w:tabs>
                <w:tab w:val="left" w:pos="326"/>
              </w:tabs>
              <w:jc w:val="both"/>
            </w:pPr>
            <w:r w:rsidRPr="00FF746C">
              <w:t>«Теоретические основы инженерной подготовки в цифровой образовательной экосистеме профессионально-педагогического вуза»</w:t>
            </w:r>
          </w:p>
          <w:p w14:paraId="2FD2DD9F" w14:textId="77777777" w:rsidR="00D46033" w:rsidRDefault="00FD193F" w:rsidP="006E1F3B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66F7">
              <w:rPr>
                <w:rFonts w:ascii="Times New Roman" w:eastAsia="Times New Roman" w:hAnsi="Times New Roman" w:cs="Times New Roman"/>
                <w:sz w:val="24"/>
                <w:szCs w:val="24"/>
              </w:rPr>
              <w:t>Елкина</w:t>
            </w:r>
            <w:proofErr w:type="spellEnd"/>
            <w:r w:rsidRPr="004C6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Михайловна, ФГБУ «Российская академия образования», начальник Отдела редакционно-издательской работ</w:t>
            </w:r>
            <w:r w:rsidR="00D46033">
              <w:rPr>
                <w:rFonts w:ascii="Times New Roman" w:eastAsia="Times New Roman" w:hAnsi="Times New Roman" w:cs="Times New Roman"/>
                <w:sz w:val="24"/>
                <w:szCs w:val="24"/>
              </w:rPr>
              <w:t>ы, кандидат педагогических наук</w:t>
            </w:r>
          </w:p>
          <w:p w14:paraId="44CE5D4D" w14:textId="55C89EB3" w:rsidR="006E1F3B" w:rsidRPr="00D46033" w:rsidRDefault="00FD193F" w:rsidP="00D46033">
            <w:pPr>
              <w:shd w:val="clear" w:color="auto" w:fill="FFFFFF"/>
              <w:tabs>
                <w:tab w:val="left" w:pos="326"/>
              </w:tabs>
              <w:jc w:val="both"/>
            </w:pPr>
            <w:r w:rsidRPr="00D46033">
              <w:t>«Роль диалога в формировании критического мышления при обучении в цифровую эпоху»</w:t>
            </w:r>
          </w:p>
          <w:p w14:paraId="4D971D7D" w14:textId="77777777" w:rsidR="00D46033" w:rsidRDefault="00CE03D4" w:rsidP="00B539C1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Захарова Ирина Михайловна, ФГБОУ ВО «Набережночелнинский государственный педагогический университет», </w:t>
            </w:r>
            <w:r w:rsidR="00D460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кандидат психологических наук, </w:t>
            </w:r>
            <w:r w:rsidRPr="001F7B40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  <w:p w14:paraId="6B36AB0A" w14:textId="26FCB362" w:rsidR="00CE03D4" w:rsidRPr="00D46033" w:rsidRDefault="00CE03D4" w:rsidP="00D46033">
            <w:pPr>
              <w:shd w:val="clear" w:color="auto" w:fill="FFFFFF"/>
              <w:tabs>
                <w:tab w:val="left" w:pos="326"/>
              </w:tabs>
              <w:jc w:val="both"/>
            </w:pPr>
            <w:r w:rsidRPr="00D46033">
              <w:t>«Цифровой симулятор педагогической деятельности как средство профессиональной подготовки педагога»</w:t>
            </w:r>
          </w:p>
          <w:p w14:paraId="7B6D53CF" w14:textId="77777777" w:rsidR="00B2498B" w:rsidRDefault="00CE03D4" w:rsidP="002C488F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40">
              <w:rPr>
                <w:rFonts w:ascii="Times New Roman" w:eastAsia="Times New Roman" w:hAnsi="Times New Roman" w:cs="Times New Roman"/>
                <w:sz w:val="24"/>
                <w:szCs w:val="24"/>
              </w:rPr>
              <w:t>Зайко Елена Михайловна, Кузнецова Яна Александровна, кандидат педагогических наук,</w:t>
            </w:r>
            <w:r w:rsidR="00B2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2498B" w:rsidRPr="001F7B40">
              <w:rPr>
                <w:rFonts w:ascii="Times New Roman" w:eastAsia="Times New Roman" w:hAnsi="Times New Roman" w:cs="Times New Roman"/>
                <w:sz w:val="24"/>
                <w:szCs w:val="24"/>
              </w:rPr>
              <w:t>ГБПОУ «Челябинский педагогический колледж № 2»</w:t>
            </w:r>
          </w:p>
          <w:p w14:paraId="1F727899" w14:textId="3E5CB58B" w:rsidR="002C488F" w:rsidRPr="00B2498B" w:rsidRDefault="00CE03D4" w:rsidP="00B2498B">
            <w:pPr>
              <w:shd w:val="clear" w:color="auto" w:fill="FFFFFF"/>
              <w:tabs>
                <w:tab w:val="left" w:pos="326"/>
              </w:tabs>
              <w:jc w:val="both"/>
            </w:pPr>
            <w:r w:rsidRPr="00B2498B">
              <w:t>«Проектные и цифровые технологии в подготовке педагогических кадров»</w:t>
            </w:r>
          </w:p>
          <w:p w14:paraId="20047ABF" w14:textId="77777777" w:rsidR="00B2498B" w:rsidRDefault="00DC3A22" w:rsidP="002C488F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Потемкина Татьяна Валерьевна, </w:t>
            </w:r>
            <w:r w:rsidR="00B2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ФГАОУ ВО </w:t>
            </w:r>
            <w:r w:rsidR="00B2498B" w:rsidRPr="00B24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«Национальный исследовательский технологический университет «МИСИС»</w:t>
            </w:r>
            <w:r w:rsidRPr="00B2498B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2C4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профессор кафедры иностранных языков и коммуникативных технологий, доцент, доктор педагогических наук</w:t>
            </w:r>
          </w:p>
          <w:p w14:paraId="49D2216C" w14:textId="7AE96FF3" w:rsidR="00DC3A22" w:rsidRPr="00B2498B" w:rsidRDefault="00DC3A22" w:rsidP="00B2498B">
            <w:pPr>
              <w:shd w:val="clear" w:color="auto" w:fill="FFFFFF"/>
              <w:tabs>
                <w:tab w:val="left" w:pos="326"/>
              </w:tabs>
              <w:jc w:val="both"/>
            </w:pPr>
            <w:r w:rsidRPr="00B2498B">
              <w:t>«Поиск решений профессиональных педагогических задач в условиях развития искусственного интеллекта»</w:t>
            </w:r>
          </w:p>
          <w:p w14:paraId="39370A28" w14:textId="77777777" w:rsidR="00FD193F" w:rsidRPr="004C66F7" w:rsidRDefault="00FD193F" w:rsidP="00FD193F">
            <w:pPr>
              <w:tabs>
                <w:tab w:val="left" w:pos="184"/>
              </w:tabs>
              <w:jc w:val="both"/>
              <w:rPr>
                <w:b/>
              </w:rPr>
            </w:pPr>
            <w:r w:rsidRPr="004C66F7">
              <w:rPr>
                <w:b/>
              </w:rPr>
              <w:t>Дистанционные спикеры:</w:t>
            </w:r>
          </w:p>
          <w:p w14:paraId="63795284" w14:textId="77777777" w:rsidR="00B2498B" w:rsidRDefault="00FD193F" w:rsidP="00FD193F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6F7">
              <w:rPr>
                <w:rFonts w:ascii="Times New Roman" w:eastAsia="Times New Roman" w:hAnsi="Times New Roman" w:cs="Times New Roman"/>
                <w:sz w:val="24"/>
                <w:szCs w:val="24"/>
              </w:rPr>
              <w:t>Горелова Людмила Игоревна, ФГБОУ ВО «МИРЭА - Российск</w:t>
            </w:r>
            <w:r w:rsidR="00B2498B">
              <w:rPr>
                <w:rFonts w:ascii="Times New Roman" w:eastAsia="Times New Roman" w:hAnsi="Times New Roman" w:cs="Times New Roman"/>
                <w:sz w:val="24"/>
                <w:szCs w:val="24"/>
              </w:rPr>
              <w:t>ий технологический университет»</w:t>
            </w:r>
          </w:p>
          <w:p w14:paraId="2C0705F2" w14:textId="1A5AB76F" w:rsidR="00FD193F" w:rsidRPr="00B2498B" w:rsidRDefault="00FD193F" w:rsidP="00B2498B">
            <w:pPr>
              <w:shd w:val="clear" w:color="auto" w:fill="FFFFFF"/>
              <w:tabs>
                <w:tab w:val="left" w:pos="326"/>
              </w:tabs>
              <w:jc w:val="both"/>
            </w:pPr>
            <w:r w:rsidRPr="00B2498B">
              <w:t>«Цифровая грамотность как ключевой элемент педагогического сопровождения деятельности педагогов в цифровом сообществе»</w:t>
            </w:r>
          </w:p>
          <w:p w14:paraId="7AC3B5C7" w14:textId="77777777" w:rsidR="00B2498B" w:rsidRDefault="004A3E5E" w:rsidP="00B539C1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Фролова Наталья </w:t>
            </w:r>
            <w:proofErr w:type="spellStart"/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Хайдаровна</w:t>
            </w:r>
            <w:proofErr w:type="spellEnd"/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B2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ФБГОУ ВО </w:t>
            </w:r>
            <w:r w:rsidR="00B2498B" w:rsidRPr="00B2498B">
              <w:rPr>
                <w:rFonts w:ascii="Times New Roman" w:hAnsi="Times New Roman" w:cs="Times New Roman"/>
                <w:sz w:val="24"/>
              </w:rPr>
              <w:t>«Нижегородский государственный лингвистический университет им. Н.А. Добролюбова»</w:t>
            </w: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ВШЭ доцент, </w:t>
            </w:r>
            <w:r w:rsidR="00E63579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  <w:p w14:paraId="0407B3F1" w14:textId="75C3AE09" w:rsidR="00C3055E" w:rsidRPr="00B2498B" w:rsidRDefault="004A3E5E" w:rsidP="00B2498B">
            <w:pPr>
              <w:shd w:val="clear" w:color="auto" w:fill="FFFFFF"/>
              <w:tabs>
                <w:tab w:val="left" w:pos="326"/>
              </w:tabs>
              <w:jc w:val="both"/>
            </w:pPr>
            <w:r w:rsidRPr="00B2498B">
              <w:t>«Интеграция ИИ в образовательный процесс»</w:t>
            </w:r>
          </w:p>
          <w:p w14:paraId="765B9DDE" w14:textId="77777777" w:rsidR="005D158F" w:rsidRDefault="00C3055E" w:rsidP="00B539C1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Гончарова Инна Владимировна, </w:t>
            </w:r>
            <w:r w:rsidR="005D15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ФГАОУ ВО </w:t>
            </w:r>
            <w:r w:rsidR="005D158F" w:rsidRPr="006C3FC0">
              <w:rPr>
                <w:rFonts w:ascii="Times New Roman" w:hAnsi="Times New Roman" w:cs="Times New Roman"/>
                <w:sz w:val="24"/>
              </w:rPr>
              <w:t>«Национальный исследовательский университет «Высшая школа экономики»</w:t>
            </w: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, факультет математики, отдел математического образования, доцент, академический руководитель ОП «Совмест</w:t>
            </w:r>
            <w:r w:rsidR="005D158F">
              <w:rPr>
                <w:rFonts w:ascii="Times New Roman" w:eastAsia="Times New Roman" w:hAnsi="Times New Roman" w:cs="Times New Roman"/>
                <w:sz w:val="24"/>
                <w:szCs w:val="24"/>
              </w:rPr>
              <w:t>ная магистратура НИУ ВШЭ и ЦПМ»</w:t>
            </w:r>
          </w:p>
          <w:p w14:paraId="43DC7A0B" w14:textId="77777777" w:rsidR="00C3055E" w:rsidRDefault="00C3055E" w:rsidP="00FF59A4">
            <w:pPr>
              <w:shd w:val="clear" w:color="auto" w:fill="FFFFFF"/>
              <w:tabs>
                <w:tab w:val="left" w:pos="326"/>
              </w:tabs>
              <w:jc w:val="both"/>
            </w:pPr>
            <w:r w:rsidRPr="005D158F">
              <w:t xml:space="preserve">«Технологии </w:t>
            </w:r>
            <w:proofErr w:type="spellStart"/>
            <w:r w:rsidRPr="005D158F">
              <w:t>нейросети</w:t>
            </w:r>
            <w:proofErr w:type="spellEnd"/>
            <w:r w:rsidRPr="005D158F">
              <w:t xml:space="preserve"> </w:t>
            </w:r>
            <w:r w:rsidR="00FF59A4">
              <w:rPr>
                <w:lang w:val="en-US"/>
              </w:rPr>
              <w:t>GIGACHAT</w:t>
            </w:r>
            <w:r w:rsidRPr="005D158F">
              <w:t xml:space="preserve"> в работе будущего учителя»</w:t>
            </w:r>
          </w:p>
          <w:p w14:paraId="7C42C3BF" w14:textId="77777777" w:rsidR="00CB782D" w:rsidRDefault="00CB782D" w:rsidP="00CB782D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66F7">
              <w:rPr>
                <w:rFonts w:ascii="Times New Roman" w:eastAsia="Times New Roman" w:hAnsi="Times New Roman" w:cs="Times New Roman"/>
                <w:sz w:val="24"/>
                <w:szCs w:val="24"/>
              </w:rPr>
              <w:t>Гладкова Любовь Николаевна, ФГАОУ ВО «Тюменский государственный университет», заведующий кафедрой психологии и педагогики детства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кандидат педагогических наук</w:t>
            </w:r>
          </w:p>
          <w:p w14:paraId="7E981157" w14:textId="7C2A8899" w:rsidR="00CB782D" w:rsidRPr="005D158F" w:rsidRDefault="00CB782D" w:rsidP="00FF59A4">
            <w:pPr>
              <w:shd w:val="clear" w:color="auto" w:fill="FFFFFF"/>
              <w:tabs>
                <w:tab w:val="left" w:pos="326"/>
              </w:tabs>
              <w:jc w:val="both"/>
            </w:pPr>
            <w:r w:rsidRPr="00B2498B">
              <w:t>«Умные технологии как инструмент развития педагогического образования в эпоху искусственного интеллекта»</w:t>
            </w:r>
            <w:bookmarkStart w:id="0" w:name="_GoBack"/>
            <w:bookmarkEnd w:id="0"/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2E0E9" w14:textId="72432598" w:rsidR="00AC4055" w:rsidRDefault="00AC4055" w:rsidP="00AC4055">
            <w:pPr>
              <w:tabs>
                <w:tab w:val="left" w:pos="1144"/>
                <w:tab w:val="left" w:pos="6345"/>
              </w:tabs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Ауд.</w:t>
            </w:r>
          </w:p>
          <w:p w14:paraId="2ADE42DF" w14:textId="08B0F77B" w:rsidR="003F4938" w:rsidRPr="00AC4055" w:rsidRDefault="00AC4055" w:rsidP="00AC4055">
            <w:pPr>
              <w:tabs>
                <w:tab w:val="left" w:pos="1144"/>
                <w:tab w:val="left" w:pos="6345"/>
              </w:tabs>
              <w:jc w:val="center"/>
              <w:rPr>
                <w:b/>
              </w:rPr>
            </w:pPr>
            <w:r w:rsidRPr="00AC4055">
              <w:rPr>
                <w:sz w:val="23"/>
                <w:szCs w:val="23"/>
              </w:rPr>
              <w:t>№ 519, этаж 5</w:t>
            </w:r>
          </w:p>
        </w:tc>
      </w:tr>
      <w:tr w:rsidR="00A050FF" w:rsidRPr="00C71E71" w14:paraId="342572A3" w14:textId="77777777" w:rsidTr="00C83251">
        <w:trPr>
          <w:trHeight w:val="2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ED522F" w14:textId="574AF919" w:rsidR="00A050FF" w:rsidRPr="00C71E71" w:rsidRDefault="00A050FF" w:rsidP="00A050FF">
            <w:pPr>
              <w:tabs>
                <w:tab w:val="left" w:pos="1144"/>
                <w:tab w:val="left" w:pos="6345"/>
              </w:tabs>
            </w:pP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83E8E4" w14:textId="5C180867" w:rsidR="00A050FF" w:rsidRDefault="00A050FF" w:rsidP="00A050FF">
            <w:pPr>
              <w:tabs>
                <w:tab w:val="left" w:pos="1144"/>
                <w:tab w:val="left" w:pos="6345"/>
              </w:tabs>
              <w:jc w:val="both"/>
              <w:rPr>
                <w:b/>
                <w:color w:val="010101"/>
              </w:rPr>
            </w:pPr>
            <w:r w:rsidRPr="00CA5D31">
              <w:rPr>
                <w:b/>
                <w:color w:val="010101"/>
              </w:rPr>
              <w:t>Экспертная сессия «</w:t>
            </w:r>
            <w:r w:rsidRPr="00C71E71">
              <w:rPr>
                <w:b/>
                <w:color w:val="010101"/>
              </w:rPr>
              <w:t>Цифровые технологии и инструменты искусственного интеллекта в подготовке педагогических кадров</w:t>
            </w:r>
            <w:r w:rsidRPr="00CA5D31">
              <w:rPr>
                <w:b/>
                <w:color w:val="010101"/>
              </w:rPr>
              <w:t>»</w:t>
            </w:r>
            <w:r>
              <w:rPr>
                <w:b/>
                <w:color w:val="010101"/>
              </w:rPr>
              <w:t xml:space="preserve"> (дистанционный трек)</w:t>
            </w:r>
          </w:p>
          <w:p w14:paraId="718A3B22" w14:textId="77777777" w:rsidR="00A050FF" w:rsidRDefault="00A050FF" w:rsidP="00E85531">
            <w:pPr>
              <w:tabs>
                <w:tab w:val="left" w:pos="326"/>
              </w:tabs>
              <w:jc w:val="both"/>
              <w:rPr>
                <w:b/>
                <w:bCs/>
              </w:rPr>
            </w:pPr>
            <w:r w:rsidRPr="00E85531">
              <w:rPr>
                <w:b/>
                <w:bCs/>
              </w:rPr>
              <w:t xml:space="preserve">Модератор: </w:t>
            </w:r>
          </w:p>
          <w:p w14:paraId="666C56C0" w14:textId="1DF14ACD" w:rsidR="00072E10" w:rsidRPr="00072E10" w:rsidRDefault="001E6CDF" w:rsidP="00E85531">
            <w:pPr>
              <w:tabs>
                <w:tab w:val="left" w:pos="326"/>
              </w:tabs>
              <w:jc w:val="both"/>
              <w:rPr>
                <w:bCs/>
              </w:rPr>
            </w:pPr>
            <w:r>
              <w:rPr>
                <w:bCs/>
              </w:rPr>
              <w:t>Кудрячкова Анастасия Романовна, главный аналитик ФРЦ психологической службы в системе высшего образования РАО</w:t>
            </w:r>
          </w:p>
          <w:p w14:paraId="543D33B8" w14:textId="77777777" w:rsidR="00A050FF" w:rsidRPr="00E53DEA" w:rsidRDefault="00A050FF" w:rsidP="00A050FF">
            <w:pPr>
              <w:tabs>
                <w:tab w:val="left" w:pos="184"/>
              </w:tabs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С</w:t>
            </w:r>
            <w:r w:rsidRPr="00E53DEA">
              <w:rPr>
                <w:b/>
                <w:bCs/>
              </w:rPr>
              <w:t>пикеры:</w:t>
            </w:r>
          </w:p>
          <w:p w14:paraId="3D9C98B7" w14:textId="77777777" w:rsidR="002D3F26" w:rsidRDefault="00A050FF" w:rsidP="00A050FF">
            <w:pPr>
              <w:pStyle w:val="a4"/>
              <w:numPr>
                <w:ilvl w:val="0"/>
                <w:numId w:val="9"/>
              </w:numPr>
              <w:tabs>
                <w:tab w:val="left" w:pos="326"/>
                <w:tab w:val="left" w:pos="6345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7B40">
              <w:rPr>
                <w:rFonts w:ascii="Times New Roman" w:eastAsia="Times New Roman" w:hAnsi="Times New Roman" w:cs="Times New Roman"/>
                <w:sz w:val="24"/>
                <w:szCs w:val="24"/>
              </w:rPr>
              <w:t>Голубчикова</w:t>
            </w:r>
            <w:proofErr w:type="spellEnd"/>
            <w:r w:rsidRPr="001F7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Геннадьевна, </w:t>
            </w:r>
            <w:r w:rsidR="002D3F26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</w:t>
            </w:r>
            <w:r w:rsidRPr="001F7B40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Иркутский государственный университет</w:t>
            </w:r>
            <w:r w:rsidR="002D3F2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F7B40">
              <w:rPr>
                <w:rFonts w:ascii="Times New Roman" w:eastAsia="Times New Roman" w:hAnsi="Times New Roman" w:cs="Times New Roman"/>
                <w:sz w:val="24"/>
                <w:szCs w:val="24"/>
              </w:rPr>
              <w:t>, заведующий кафедрой педагогики, доцент, кандидат педагогических наук</w:t>
            </w:r>
          </w:p>
          <w:p w14:paraId="4AF6037E" w14:textId="43317688" w:rsidR="00A050FF" w:rsidRDefault="00A050FF" w:rsidP="002D3F26">
            <w:pPr>
              <w:tabs>
                <w:tab w:val="left" w:pos="326"/>
                <w:tab w:val="left" w:pos="6345"/>
              </w:tabs>
              <w:jc w:val="both"/>
            </w:pPr>
            <w:r w:rsidRPr="002D3F26">
              <w:t>«Искусственный интеллект и развитие учебной самостоятельности студентов»</w:t>
            </w:r>
          </w:p>
          <w:p w14:paraId="1C8DD9DF" w14:textId="77777777" w:rsidR="00CB782D" w:rsidRDefault="00CB782D" w:rsidP="00CB782D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Ковтуненко Любовь Васильевна</w:t>
            </w:r>
            <w:r w:rsidRPr="006E1F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ФГБОУ ВО </w:t>
            </w:r>
            <w:r w:rsidRPr="00B2498B">
              <w:rPr>
                <w:rFonts w:ascii="Times New Roman" w:hAnsi="Times New Roman" w:cs="Times New Roman"/>
                <w:sz w:val="24"/>
              </w:rPr>
              <w:t>«Воронежский государственный университет»,</w:t>
            </w:r>
            <w:r w:rsidRPr="00B2498B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6E1F3B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сор, доктор педагогических наук</w:t>
            </w:r>
          </w:p>
          <w:p w14:paraId="08EC046D" w14:textId="77777777" w:rsidR="00CB782D" w:rsidRPr="00B2498B" w:rsidRDefault="00CB782D" w:rsidP="00CB782D">
            <w:pPr>
              <w:shd w:val="clear" w:color="auto" w:fill="FFFFFF"/>
              <w:tabs>
                <w:tab w:val="left" w:pos="326"/>
              </w:tabs>
              <w:jc w:val="both"/>
            </w:pPr>
            <w:r w:rsidRPr="00B2498B">
              <w:t>«Современные подходы к разработке теории личностно-развивающего обучения в условиях цифровой трансформации»</w:t>
            </w:r>
          </w:p>
          <w:p w14:paraId="617276DA" w14:textId="77777777" w:rsidR="00CB782D" w:rsidRDefault="00CB782D" w:rsidP="00CB782D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C66F7">
              <w:rPr>
                <w:rFonts w:ascii="Times New Roman" w:eastAsia="Times New Roman" w:hAnsi="Times New Roman" w:cs="Times New Roman"/>
                <w:sz w:val="24"/>
                <w:szCs w:val="24"/>
              </w:rPr>
              <w:t>Хачатурова</w:t>
            </w:r>
            <w:proofErr w:type="spellEnd"/>
            <w:r w:rsidRPr="004C66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Карине Робертовна, </w:t>
            </w:r>
            <w:r w:rsidRPr="009958FB">
              <w:rPr>
                <w:rFonts w:ascii="Times New Roman" w:hAnsi="Times New Roman" w:cs="Times New Roman"/>
                <w:sz w:val="24"/>
              </w:rPr>
              <w:t>ОАНО ВО «Московский психолого-социальный университет»</w:t>
            </w:r>
            <w:r w:rsidRPr="004C66F7">
              <w:rPr>
                <w:rFonts w:ascii="Times New Roman" w:eastAsia="Times New Roman" w:hAnsi="Times New Roman" w:cs="Times New Roman"/>
                <w:sz w:val="24"/>
                <w:szCs w:val="24"/>
              </w:rPr>
              <w:t>, кандидат педагогических наук</w:t>
            </w:r>
          </w:p>
          <w:p w14:paraId="7F467E4E" w14:textId="77777777" w:rsidR="00CB782D" w:rsidRPr="00B2498B" w:rsidRDefault="00CB782D" w:rsidP="00CB782D">
            <w:pPr>
              <w:shd w:val="clear" w:color="auto" w:fill="FFFFFF"/>
              <w:tabs>
                <w:tab w:val="left" w:pos="326"/>
              </w:tabs>
              <w:jc w:val="both"/>
            </w:pPr>
            <w:r w:rsidRPr="00B2498B">
              <w:t>«Информационное многообразие: педагогические стратегии»</w:t>
            </w:r>
          </w:p>
          <w:p w14:paraId="0CDEFC54" w14:textId="77777777" w:rsidR="00CB782D" w:rsidRPr="002D3F26" w:rsidRDefault="00CB782D" w:rsidP="00CB782D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3F26">
              <w:rPr>
                <w:rFonts w:ascii="Times New Roman" w:eastAsia="Times New Roman" w:hAnsi="Times New Roman" w:cs="Times New Roman"/>
                <w:sz w:val="24"/>
                <w:szCs w:val="24"/>
              </w:rPr>
              <w:t>Худякова Анна Владимировна, ФГБОУ 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«Пермский государственный гуманитарно-педагогический университет»,</w:t>
            </w:r>
            <w:r w:rsidRPr="002D3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D3F26"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2D3F26">
              <w:rPr>
                <w:rFonts w:ascii="Times New Roman" w:eastAsia="Times New Roman" w:hAnsi="Times New Roman" w:cs="Times New Roman"/>
                <w:sz w:val="24"/>
                <w:szCs w:val="24"/>
              </w:rPr>
              <w:t>. зав. кафедрой информатики и сквозных технологий, кандидат педагогических наук, доцент</w:t>
            </w:r>
          </w:p>
          <w:p w14:paraId="6182D624" w14:textId="77777777" w:rsidR="00CB782D" w:rsidRPr="00B2498B" w:rsidRDefault="00CB782D" w:rsidP="00CB782D">
            <w:pPr>
              <w:jc w:val="both"/>
            </w:pPr>
            <w:r w:rsidRPr="00B2498B">
              <w:t>«Цифровые технологии в подготовке будущих учителей физики»</w:t>
            </w:r>
          </w:p>
          <w:p w14:paraId="294322F9" w14:textId="77777777" w:rsidR="002D3F26" w:rsidRDefault="00A050FF" w:rsidP="00A050FF">
            <w:pPr>
              <w:pStyle w:val="a4"/>
              <w:numPr>
                <w:ilvl w:val="0"/>
                <w:numId w:val="9"/>
              </w:numPr>
              <w:tabs>
                <w:tab w:val="left" w:pos="326"/>
                <w:tab w:val="left" w:pos="6345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7B40">
              <w:rPr>
                <w:rFonts w:ascii="Times New Roman" w:eastAsia="Times New Roman" w:hAnsi="Times New Roman" w:cs="Times New Roman"/>
                <w:sz w:val="24"/>
                <w:szCs w:val="24"/>
              </w:rPr>
              <w:t>Моцовкина</w:t>
            </w:r>
            <w:proofErr w:type="spellEnd"/>
            <w:r w:rsidRPr="001F7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Владимировна, </w:t>
            </w:r>
            <w:r w:rsidR="002D3F26">
              <w:rPr>
                <w:rFonts w:ascii="Times New Roman" w:eastAsia="Times New Roman" w:hAnsi="Times New Roman" w:cs="Times New Roman"/>
                <w:sz w:val="24"/>
                <w:szCs w:val="24"/>
              </w:rPr>
              <w:t>ФГАОУ ВО «</w:t>
            </w:r>
            <w:r w:rsidRPr="001F7B40"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Крымский федеральный университет имени В.И Вернадского</w:t>
            </w:r>
            <w:r w:rsidR="002D3F2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F7B40">
              <w:rPr>
                <w:rFonts w:ascii="Times New Roman" w:eastAsia="Times New Roman" w:hAnsi="Times New Roman" w:cs="Times New Roman"/>
                <w:sz w:val="24"/>
                <w:szCs w:val="24"/>
              </w:rPr>
              <w:t>, канди</w:t>
            </w:r>
            <w:r w:rsidR="002D3F26">
              <w:rPr>
                <w:rFonts w:ascii="Times New Roman" w:eastAsia="Times New Roman" w:hAnsi="Times New Roman" w:cs="Times New Roman"/>
                <w:sz w:val="24"/>
                <w:szCs w:val="24"/>
              </w:rPr>
              <w:t>дат педагогических наук, доцент</w:t>
            </w:r>
          </w:p>
          <w:p w14:paraId="5AF0D6F5" w14:textId="1856C1EA" w:rsidR="00A050FF" w:rsidRPr="002D3F26" w:rsidRDefault="00A050FF" w:rsidP="002D3F26">
            <w:pPr>
              <w:tabs>
                <w:tab w:val="left" w:pos="326"/>
                <w:tab w:val="left" w:pos="6345"/>
              </w:tabs>
              <w:jc w:val="both"/>
            </w:pPr>
            <w:r w:rsidRPr="002D3F26">
              <w:t>«Организационно-педагогические основы использования искусственного интеллекта при подготовке будущих педагогов-психологов»</w:t>
            </w:r>
          </w:p>
          <w:p w14:paraId="09C43611" w14:textId="77777777" w:rsidR="002D3F26" w:rsidRDefault="00A050FF" w:rsidP="00A050FF">
            <w:pPr>
              <w:pStyle w:val="a4"/>
              <w:numPr>
                <w:ilvl w:val="0"/>
                <w:numId w:val="9"/>
              </w:numPr>
              <w:tabs>
                <w:tab w:val="left" w:pos="326"/>
                <w:tab w:val="left" w:pos="6345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Напалков Сергей Васильевич, </w:t>
            </w:r>
            <w:proofErr w:type="spellStart"/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Арзамасский</w:t>
            </w:r>
            <w:proofErr w:type="spellEnd"/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ФГАОУ ВО «Национальный исследовательский Нижегородский государственный университет им. Н.И. Лобачевского</w:t>
            </w:r>
            <w:r w:rsidR="002D3F26">
              <w:rPr>
                <w:rFonts w:ascii="Times New Roman" w:eastAsia="Times New Roman" w:hAnsi="Times New Roman" w:cs="Times New Roman"/>
                <w:sz w:val="24"/>
                <w:szCs w:val="24"/>
              </w:rPr>
              <w:t>», кандидат педагогических наук</w:t>
            </w:r>
          </w:p>
          <w:p w14:paraId="64735B34" w14:textId="32A109F5" w:rsidR="00A050FF" w:rsidRPr="002D3F26" w:rsidRDefault="00A050FF" w:rsidP="002D3F26">
            <w:pPr>
              <w:tabs>
                <w:tab w:val="left" w:pos="326"/>
                <w:tab w:val="left" w:pos="6345"/>
              </w:tabs>
              <w:jc w:val="both"/>
            </w:pPr>
            <w:r w:rsidRPr="002D3F26">
              <w:t xml:space="preserve">«Тематические образовательные </w:t>
            </w:r>
            <w:proofErr w:type="spellStart"/>
            <w:r w:rsidRPr="002D3F26">
              <w:t>Web-квесты</w:t>
            </w:r>
            <w:proofErr w:type="spellEnd"/>
            <w:r w:rsidRPr="002D3F26">
              <w:t xml:space="preserve"> как основа инновационного развития педагогического образования»</w:t>
            </w:r>
          </w:p>
          <w:p w14:paraId="758CC9F7" w14:textId="77777777" w:rsidR="002D3F26" w:rsidRDefault="00A050FF" w:rsidP="00A050FF">
            <w:pPr>
              <w:pStyle w:val="a4"/>
              <w:numPr>
                <w:ilvl w:val="0"/>
                <w:numId w:val="9"/>
              </w:numPr>
              <w:tabs>
                <w:tab w:val="left" w:pos="326"/>
                <w:tab w:val="left" w:pos="6345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Фоминых Мария Вячеславовна, ФГАОУ ВО </w:t>
            </w:r>
            <w:r w:rsidR="002D3F2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F7B40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государственный профессионально-педагогический университет</w:t>
            </w:r>
            <w:r w:rsidR="002D3F2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F7B40">
              <w:rPr>
                <w:rFonts w:ascii="Times New Roman" w:eastAsia="Times New Roman" w:hAnsi="Times New Roman" w:cs="Times New Roman"/>
                <w:sz w:val="24"/>
                <w:szCs w:val="24"/>
              </w:rPr>
              <w:t>, доцент кафедры английской филологии и профессиональной коммуникации на иностранных языках, канди</w:t>
            </w:r>
            <w:r w:rsidR="002D3F26">
              <w:rPr>
                <w:rFonts w:ascii="Times New Roman" w:eastAsia="Times New Roman" w:hAnsi="Times New Roman" w:cs="Times New Roman"/>
                <w:sz w:val="24"/>
                <w:szCs w:val="24"/>
              </w:rPr>
              <w:t>дат педагогических наук, доцент</w:t>
            </w:r>
          </w:p>
          <w:p w14:paraId="387ED0CD" w14:textId="538B2245" w:rsidR="00A050FF" w:rsidRPr="002D3F26" w:rsidRDefault="00A050FF" w:rsidP="002D3F26">
            <w:pPr>
              <w:tabs>
                <w:tab w:val="left" w:pos="326"/>
                <w:tab w:val="left" w:pos="6345"/>
              </w:tabs>
              <w:jc w:val="both"/>
            </w:pPr>
            <w:r w:rsidRPr="002D3F26">
              <w:t>«Проблемное моделирование и конвергентный подход при обучении будущих учителей»</w:t>
            </w:r>
          </w:p>
          <w:p w14:paraId="62ACCB23" w14:textId="77777777" w:rsidR="002D3F26" w:rsidRDefault="00A050FF" w:rsidP="002D3F26">
            <w:pPr>
              <w:pStyle w:val="a4"/>
              <w:numPr>
                <w:ilvl w:val="0"/>
                <w:numId w:val="9"/>
              </w:numPr>
              <w:tabs>
                <w:tab w:val="left" w:pos="326"/>
                <w:tab w:val="left" w:pos="6345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7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Шестакова Татьяна Николаевна, </w:t>
            </w:r>
            <w:r w:rsidR="002D3F26">
              <w:rPr>
                <w:rFonts w:ascii="Times New Roman" w:eastAsia="Times New Roman" w:hAnsi="Times New Roman" w:cs="Times New Roman"/>
                <w:sz w:val="24"/>
                <w:szCs w:val="24"/>
              </w:rPr>
              <w:t>ФГАОУ ВО «</w:t>
            </w:r>
            <w:r w:rsidRPr="001F7B40">
              <w:rPr>
                <w:rFonts w:ascii="Times New Roman" w:eastAsia="Times New Roman" w:hAnsi="Times New Roman" w:cs="Times New Roman"/>
                <w:sz w:val="24"/>
                <w:szCs w:val="24"/>
              </w:rPr>
              <w:t>Южный федеральный университет</w:t>
            </w:r>
            <w:r w:rsidR="002D3F2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F7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D3F26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  <w:p w14:paraId="741D2C6D" w14:textId="7842B06C" w:rsidR="00A050FF" w:rsidRPr="002D3F26" w:rsidRDefault="00A050FF" w:rsidP="002D3F26">
            <w:pPr>
              <w:tabs>
                <w:tab w:val="left" w:pos="326"/>
                <w:tab w:val="left" w:pos="6345"/>
              </w:tabs>
              <w:jc w:val="both"/>
            </w:pPr>
            <w:r w:rsidRPr="002D3F26">
              <w:t>«Подготовка управленческих кадров в сфере образования в условиях цифровой трансформации»</w:t>
            </w:r>
          </w:p>
          <w:p w14:paraId="3FC8AC24" w14:textId="77777777" w:rsidR="002D3F26" w:rsidRDefault="00A050FF" w:rsidP="00A050FF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Кичева</w:t>
            </w:r>
            <w:proofErr w:type="spellEnd"/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Инна Васильевна, </w:t>
            </w:r>
            <w:r w:rsidR="002D3F26" w:rsidRPr="00B2498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</w:t>
            </w:r>
            <w:r w:rsidR="002D3F2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Пятигорский государственный университет</w:t>
            </w:r>
            <w:r w:rsidR="002D3F2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профессор кафедры словесности и </w:t>
            </w:r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педагогических технологи</w:t>
            </w:r>
            <w:r w:rsidR="002D3F26">
              <w:rPr>
                <w:rFonts w:ascii="Times New Roman" w:eastAsia="Times New Roman" w:hAnsi="Times New Roman" w:cs="Times New Roman"/>
                <w:sz w:val="24"/>
                <w:szCs w:val="24"/>
              </w:rPr>
              <w:t>й филологического образования, д</w:t>
            </w:r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октор</w:t>
            </w:r>
            <w:r w:rsidR="002D3F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наук, профессор</w:t>
            </w:r>
          </w:p>
          <w:p w14:paraId="1E3E3747" w14:textId="36F2C991" w:rsidR="00A050FF" w:rsidRPr="002D3F26" w:rsidRDefault="00A050FF" w:rsidP="002D3F26">
            <w:pPr>
              <w:shd w:val="clear" w:color="auto" w:fill="FFFFFF"/>
              <w:tabs>
                <w:tab w:val="left" w:pos="326"/>
              </w:tabs>
              <w:jc w:val="both"/>
            </w:pPr>
            <w:r w:rsidRPr="002D3F26">
              <w:t>«Развитие личностной мобильности будущих педагогов в контексте цифровизации образования»</w:t>
            </w:r>
          </w:p>
          <w:p w14:paraId="77FC9A0D" w14:textId="77777777" w:rsidR="00FF59A4" w:rsidRDefault="00A050FF" w:rsidP="00A050FF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Коршунова Людмила Васильевна, </w:t>
            </w:r>
            <w:r w:rsidR="00FF59A4" w:rsidRPr="003F68E3">
              <w:rPr>
                <w:rFonts w:ascii="Times New Roman" w:hAnsi="Times New Roman" w:cs="Times New Roman"/>
                <w:sz w:val="24"/>
                <w:szCs w:val="24"/>
              </w:rPr>
              <w:t>ГАОУ ВО города Москвы</w:t>
            </w:r>
            <w:r w:rsidR="00FF59A4" w:rsidRPr="00487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F59A4" w:rsidRPr="003F68E3">
              <w:rPr>
                <w:rFonts w:ascii="Times New Roman" w:hAnsi="Times New Roman" w:cs="Times New Roman"/>
                <w:sz w:val="24"/>
                <w:szCs w:val="24"/>
              </w:rPr>
              <w:t>«Московский городской педагогический университет»</w:t>
            </w:r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, аспирант</w:t>
            </w:r>
          </w:p>
          <w:p w14:paraId="53DB6500" w14:textId="542C0440" w:rsidR="00A050FF" w:rsidRPr="00FF59A4" w:rsidRDefault="00A050FF" w:rsidP="00FF59A4">
            <w:pPr>
              <w:shd w:val="clear" w:color="auto" w:fill="FFFFFF"/>
              <w:tabs>
                <w:tab w:val="left" w:pos="326"/>
              </w:tabs>
              <w:jc w:val="both"/>
            </w:pPr>
            <w:r w:rsidRPr="00FF59A4">
              <w:t>«Искусственный интеллект в обучении музыке: возможности и перспективы»</w:t>
            </w:r>
          </w:p>
          <w:p w14:paraId="67BDBB5D" w14:textId="77777777" w:rsidR="00FF59A4" w:rsidRDefault="00A050FF" w:rsidP="002C488F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Фёдорова Светлана Владимировна, </w:t>
            </w:r>
            <w:proofErr w:type="spellStart"/>
            <w:r w:rsidR="00FF59A4"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Арзамасский</w:t>
            </w:r>
            <w:proofErr w:type="spellEnd"/>
            <w:r w:rsidR="00FF59A4"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ФГАОУ ВО «Национальный исследовательский Нижегородский государственный университет им. Н.И. Лобачевского</w:t>
            </w:r>
            <w:r w:rsidR="00FF59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proofErr w:type="spellStart"/>
            <w:r w:rsidR="00FF59A4" w:rsidRPr="00FF59A4">
              <w:rPr>
                <w:rFonts w:ascii="Times New Roman" w:hAnsi="Times New Roman" w:cs="Times New Roman"/>
                <w:sz w:val="24"/>
              </w:rPr>
              <w:t>Арзамасский</w:t>
            </w:r>
            <w:proofErr w:type="spellEnd"/>
            <w:r w:rsidR="00FF59A4" w:rsidRPr="00FF59A4">
              <w:rPr>
                <w:rFonts w:ascii="Times New Roman" w:hAnsi="Times New Roman" w:cs="Times New Roman"/>
                <w:sz w:val="24"/>
              </w:rPr>
              <w:t xml:space="preserve"> гуманитарно</w:t>
            </w:r>
            <w:r w:rsidR="00FF59A4">
              <w:rPr>
                <w:rFonts w:ascii="Times New Roman" w:hAnsi="Times New Roman" w:cs="Times New Roman"/>
                <w:sz w:val="24"/>
              </w:rPr>
              <w:t>-педагогический институт им. А.</w:t>
            </w:r>
            <w:r w:rsidR="00FF59A4" w:rsidRPr="00FF59A4">
              <w:rPr>
                <w:rFonts w:ascii="Times New Roman" w:hAnsi="Times New Roman" w:cs="Times New Roman"/>
                <w:sz w:val="24"/>
              </w:rPr>
              <w:t>П. Гайдара</w:t>
            </w:r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, канди</w:t>
            </w:r>
            <w:r w:rsidR="00FF59A4">
              <w:rPr>
                <w:rFonts w:ascii="Times New Roman" w:eastAsia="Times New Roman" w:hAnsi="Times New Roman" w:cs="Times New Roman"/>
                <w:sz w:val="24"/>
                <w:szCs w:val="24"/>
              </w:rPr>
              <w:t>дат педагогических наук, доцент</w:t>
            </w:r>
          </w:p>
          <w:p w14:paraId="4D57706B" w14:textId="7AA29973" w:rsidR="002C488F" w:rsidRPr="00FF59A4" w:rsidRDefault="00A050FF" w:rsidP="00FF59A4">
            <w:pPr>
              <w:shd w:val="clear" w:color="auto" w:fill="FFFFFF"/>
              <w:tabs>
                <w:tab w:val="left" w:pos="326"/>
              </w:tabs>
              <w:jc w:val="both"/>
            </w:pPr>
            <w:r w:rsidRPr="00FF59A4">
              <w:t>«Цифровые технологии как инструмент совершенствования методической подготовки будущих учителей начальной школы»</w:t>
            </w:r>
          </w:p>
          <w:p w14:paraId="5084A37E" w14:textId="77777777" w:rsidR="00FF59A4" w:rsidRDefault="00A050FF" w:rsidP="00FF59A4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Юсупова Ольга Викторовна, </w:t>
            </w:r>
            <w:r w:rsidR="00FF59A4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</w:t>
            </w:r>
            <w:r w:rsidRPr="002C488F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Самарский государственный технический университет</w:t>
            </w:r>
            <w:r w:rsidR="00FF59A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C488F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проректор по учебной работе, д</w:t>
            </w:r>
            <w:r w:rsidR="00FF59A4">
              <w:rPr>
                <w:rFonts w:ascii="Times New Roman" w:eastAsia="Times New Roman" w:hAnsi="Times New Roman" w:cs="Times New Roman"/>
                <w:sz w:val="24"/>
                <w:szCs w:val="24"/>
              </w:rPr>
              <w:t>октор педагогических наук, доцент</w:t>
            </w:r>
          </w:p>
          <w:p w14:paraId="567698F5" w14:textId="65AAB860" w:rsidR="00A050FF" w:rsidRPr="00FF59A4" w:rsidRDefault="00A050FF" w:rsidP="00FF59A4">
            <w:pPr>
              <w:shd w:val="clear" w:color="auto" w:fill="FFFFFF"/>
              <w:tabs>
                <w:tab w:val="left" w:pos="326"/>
              </w:tabs>
              <w:jc w:val="both"/>
            </w:pPr>
            <w:r w:rsidRPr="00FF59A4">
              <w:t>«Подготовка профессионально-педагогических кадров в цифровую эпоху»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6DE93" w14:textId="09B510E6" w:rsidR="00A050FF" w:rsidRPr="00C71E71" w:rsidRDefault="00981437" w:rsidP="00A050FF">
            <w:pPr>
              <w:tabs>
                <w:tab w:val="left" w:pos="1144"/>
                <w:tab w:val="left" w:pos="6345"/>
              </w:tabs>
              <w:rPr>
                <w:b/>
              </w:rPr>
            </w:pPr>
            <w:proofErr w:type="spellStart"/>
            <w:proofErr w:type="gramStart"/>
            <w:r>
              <w:lastRenderedPageBreak/>
              <w:t>ди</w:t>
            </w:r>
            <w:r w:rsidRPr="00981437">
              <w:t>стан</w:t>
            </w:r>
            <w:r>
              <w:t>-</w:t>
            </w:r>
            <w:r w:rsidRPr="00981437">
              <w:t>ционно</w:t>
            </w:r>
            <w:proofErr w:type="spellEnd"/>
            <w:proofErr w:type="gramEnd"/>
          </w:p>
        </w:tc>
      </w:tr>
      <w:tr w:rsidR="00A050FF" w:rsidRPr="00C71E71" w14:paraId="5C650AA9" w14:textId="77777777" w:rsidTr="00C83251">
        <w:trPr>
          <w:trHeight w:val="2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7F2721" w14:textId="0B810952" w:rsidR="00A050FF" w:rsidRPr="00C71E71" w:rsidRDefault="00A050FF" w:rsidP="00A050FF">
            <w:pPr>
              <w:tabs>
                <w:tab w:val="left" w:pos="1144"/>
                <w:tab w:val="left" w:pos="6345"/>
              </w:tabs>
            </w:pPr>
            <w:r w:rsidRPr="00C71E71">
              <w:lastRenderedPageBreak/>
              <w:t>14:00–16:00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E3771" w14:textId="77777777" w:rsidR="00A050FF" w:rsidRPr="00B539C1" w:rsidRDefault="00A050FF" w:rsidP="00A050FF">
            <w:pPr>
              <w:tabs>
                <w:tab w:val="left" w:pos="1144"/>
                <w:tab w:val="left" w:pos="6345"/>
              </w:tabs>
              <w:jc w:val="both"/>
              <w:rPr>
                <w:b/>
                <w:color w:val="010101"/>
              </w:rPr>
            </w:pPr>
            <w:r w:rsidRPr="00B539C1">
              <w:rPr>
                <w:b/>
                <w:color w:val="010101"/>
              </w:rPr>
              <w:t xml:space="preserve">Экспертная сессия «Преемственность среднего профессионального и высшего педагогического образования как основа подготовки кадров для региона» </w:t>
            </w:r>
          </w:p>
          <w:p w14:paraId="77B1D8A4" w14:textId="77777777" w:rsidR="00A050FF" w:rsidRPr="00B539C1" w:rsidRDefault="00A050FF" w:rsidP="00A050FF">
            <w:pPr>
              <w:tabs>
                <w:tab w:val="left" w:pos="1144"/>
                <w:tab w:val="left" w:pos="6345"/>
              </w:tabs>
              <w:jc w:val="both"/>
              <w:rPr>
                <w:b/>
                <w:color w:val="010101"/>
              </w:rPr>
            </w:pPr>
            <w:r w:rsidRPr="00B539C1">
              <w:rPr>
                <w:b/>
                <w:color w:val="010101"/>
              </w:rPr>
              <w:t xml:space="preserve">Модераторы: </w:t>
            </w:r>
          </w:p>
          <w:p w14:paraId="35B29C36" w14:textId="77777777" w:rsidR="00A050FF" w:rsidRPr="00B539C1" w:rsidRDefault="00A050FF" w:rsidP="00A050FF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FF">
              <w:rPr>
                <w:rFonts w:ascii="Times New Roman" w:eastAsia="Times New Roman" w:hAnsi="Times New Roman" w:cs="Times New Roman"/>
                <w:sz w:val="24"/>
                <w:szCs w:val="24"/>
              </w:rPr>
              <w:t>Демин Виктор Михайлович, заместитель руководителя Центра развития высшего и среднего профессионального образования Российской академии образования, доктор педагогических наук, профессор</w:t>
            </w:r>
          </w:p>
          <w:p w14:paraId="07E31CF5" w14:textId="780FDEC5" w:rsidR="00A050FF" w:rsidRPr="00B539C1" w:rsidRDefault="00A050FF" w:rsidP="00A050FF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6D7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Федотова Елена Юрьевна, директор ГБПОУ «Педагогический колледж №1 им. Н.А. Некрасова Санкт-Петербург», </w:t>
            </w:r>
            <w:proofErr w:type="spellStart"/>
            <w:r w:rsidRPr="00806D72"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806D72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председателя Федерального учебно-методического объединения по среднему профессиональному</w:t>
            </w: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6D72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педагогическому образованию</w:t>
            </w:r>
          </w:p>
          <w:p w14:paraId="2EDAA996" w14:textId="77777777" w:rsidR="00A050FF" w:rsidRPr="00B539C1" w:rsidRDefault="00A050FF" w:rsidP="00A050FF">
            <w:pPr>
              <w:tabs>
                <w:tab w:val="left" w:pos="1144"/>
                <w:tab w:val="left" w:pos="6345"/>
              </w:tabs>
              <w:jc w:val="both"/>
              <w:rPr>
                <w:b/>
                <w:color w:val="010101"/>
              </w:rPr>
            </w:pPr>
            <w:r w:rsidRPr="00B539C1">
              <w:rPr>
                <w:b/>
                <w:color w:val="010101"/>
              </w:rPr>
              <w:t>Спикеры:</w:t>
            </w:r>
          </w:p>
          <w:p w14:paraId="2229B513" w14:textId="77777777" w:rsidR="00776B1C" w:rsidRDefault="00A050FF" w:rsidP="00A050FF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Орешкина Анна Константиновна, </w:t>
            </w:r>
            <w:r w:rsidR="00776B1C"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ФГБУ </w:t>
            </w:r>
            <w:r w:rsidR="0077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«Российская академия образования», </w:t>
            </w:r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>зав. лабораторией Центра воспитания и развития личности, член-корреспондент РАО, доктор</w:t>
            </w:r>
            <w:r w:rsidR="0077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наук, профессор</w:t>
            </w:r>
          </w:p>
          <w:p w14:paraId="0E30A0EA" w14:textId="27FD6C48" w:rsidR="00A050FF" w:rsidRPr="00776B1C" w:rsidRDefault="00A050FF" w:rsidP="00776B1C">
            <w:pPr>
              <w:shd w:val="clear" w:color="auto" w:fill="FFFFFF"/>
              <w:tabs>
                <w:tab w:val="left" w:pos="326"/>
              </w:tabs>
              <w:jc w:val="both"/>
            </w:pPr>
            <w:r w:rsidRPr="00776B1C">
              <w:t>«Профессиональное самоопределение личности: теоретико-методологический аспект»</w:t>
            </w:r>
          </w:p>
          <w:p w14:paraId="03E29727" w14:textId="77777777" w:rsidR="00776B1C" w:rsidRDefault="00A050FF" w:rsidP="00A050FF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Федотова Елена Юрьевна, директор ГБПОУ «Педагогический колледж №1 им. Н.А. Некрасова Санкт-Петербурга», </w:t>
            </w:r>
            <w:proofErr w:type="spellStart"/>
            <w:r w:rsidRPr="00107A15">
              <w:rPr>
                <w:rFonts w:ascii="Times New Roman" w:eastAsia="Times New Roman" w:hAnsi="Times New Roman" w:cs="Times New Roman"/>
                <w:sz w:val="24"/>
                <w:szCs w:val="24"/>
              </w:rPr>
              <w:t>и.о</w:t>
            </w:r>
            <w:proofErr w:type="spellEnd"/>
            <w:r w:rsidRPr="00107A15">
              <w:rPr>
                <w:rFonts w:ascii="Times New Roman" w:eastAsia="Times New Roman" w:hAnsi="Times New Roman" w:cs="Times New Roman"/>
                <w:sz w:val="24"/>
                <w:szCs w:val="24"/>
              </w:rPr>
              <w:t>. председателя Федерального учебно-методического объединения по среднему профессиональному педагогическому образованию</w:t>
            </w:r>
          </w:p>
          <w:p w14:paraId="15A8BD61" w14:textId="1D0EE860" w:rsidR="00A050FF" w:rsidRPr="00776B1C" w:rsidRDefault="00A050FF" w:rsidP="00776B1C">
            <w:pPr>
              <w:shd w:val="clear" w:color="auto" w:fill="FFFFFF"/>
              <w:tabs>
                <w:tab w:val="left" w:pos="326"/>
              </w:tabs>
              <w:jc w:val="both"/>
            </w:pPr>
            <w:r w:rsidRPr="00776B1C">
              <w:t>«Ключевые вызовы и актуальные направления современной системы подготовки педагогических кадров»</w:t>
            </w:r>
          </w:p>
          <w:p w14:paraId="5F246AAD" w14:textId="52F91A21" w:rsidR="00776B1C" w:rsidRDefault="00A050FF" w:rsidP="00A050FF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7A15">
              <w:rPr>
                <w:rFonts w:ascii="Times New Roman" w:eastAsia="Times New Roman" w:hAnsi="Times New Roman" w:cs="Times New Roman"/>
                <w:sz w:val="24"/>
                <w:szCs w:val="24"/>
              </w:rPr>
              <w:t>Елькина</w:t>
            </w:r>
            <w:proofErr w:type="spellEnd"/>
            <w:r w:rsidRPr="00107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Юрьевна, </w:t>
            </w:r>
            <w:r w:rsidRPr="00776B1C">
              <w:rPr>
                <w:rFonts w:ascii="Times New Roman" w:hAnsi="Times New Roman" w:cs="Times New Roman"/>
                <w:sz w:val="24"/>
              </w:rPr>
              <w:t>Кузбасский гуманитарно-педагогический институт</w:t>
            </w:r>
            <w:r w:rsidR="00776B1C" w:rsidRPr="00776B1C">
              <w:rPr>
                <w:rFonts w:ascii="Times New Roman" w:hAnsi="Times New Roman" w:cs="Times New Roman"/>
                <w:sz w:val="24"/>
              </w:rPr>
              <w:t xml:space="preserve"> ФГБОУ ВО «Кемеровский государственный университет»</w:t>
            </w:r>
            <w:r w:rsidRPr="00776B1C">
              <w:rPr>
                <w:rFonts w:ascii="Times New Roman" w:hAnsi="Times New Roman" w:cs="Times New Roman"/>
                <w:sz w:val="24"/>
              </w:rPr>
              <w:t>,</w:t>
            </w:r>
            <w:r w:rsidRPr="00107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заместитель директора по образовательной деятельности, доктор</w:t>
            </w:r>
            <w:r w:rsidR="0077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наук, профессор</w:t>
            </w:r>
          </w:p>
          <w:p w14:paraId="0575FC92" w14:textId="069DD180" w:rsidR="00A050FF" w:rsidRPr="00776B1C" w:rsidRDefault="00A050FF" w:rsidP="00776B1C">
            <w:pPr>
              <w:shd w:val="clear" w:color="auto" w:fill="FFFFFF"/>
              <w:tabs>
                <w:tab w:val="left" w:pos="326"/>
              </w:tabs>
              <w:jc w:val="both"/>
            </w:pPr>
            <w:r w:rsidRPr="00776B1C">
              <w:lastRenderedPageBreak/>
              <w:t>«Реализация преемственности в подготовке будущих учителей начальных классов в системе «колледж – университет»</w:t>
            </w:r>
          </w:p>
          <w:p w14:paraId="195F0A9A" w14:textId="77777777" w:rsidR="00776B1C" w:rsidRDefault="00776B1C" w:rsidP="00A050FF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Лавров Михаил Евгеньевич,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ГПОАУ ЯО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, кандидат педагогических наук,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050FF"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Смирнов Владимир Евгеньевич, ГПОАУ ЯО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A050FF"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Ярославский педагогический колледж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A050FF"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, заместит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ель директора по учебной работе</w:t>
            </w:r>
          </w:p>
          <w:p w14:paraId="0A2CE0DB" w14:textId="14BAF7AC" w:rsidR="00A050FF" w:rsidRDefault="00A050FF" w:rsidP="00776B1C">
            <w:pPr>
              <w:shd w:val="clear" w:color="auto" w:fill="FFFFFF"/>
              <w:tabs>
                <w:tab w:val="left" w:pos="326"/>
              </w:tabs>
              <w:jc w:val="both"/>
            </w:pPr>
            <w:r w:rsidRPr="00776B1C">
              <w:t>«Проектно-преобразующая парадигма в развитии педагогического образования студентов на примере ГПОАУ ЯО Ярославского педагогического колледжа»</w:t>
            </w:r>
          </w:p>
          <w:p w14:paraId="7EDE224E" w14:textId="4D611FCE" w:rsidR="00E55E87" w:rsidRPr="00E72F9E" w:rsidRDefault="00E55E87" w:rsidP="00E55E87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Козлова Светлана Александровна, </w:t>
            </w:r>
            <w:r w:rsidRPr="00E72F9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ГБПОУ «Нижегородский Губернский колледж», </w:t>
            </w:r>
            <w:r w:rsidR="00E72F9E" w:rsidRPr="00E72F9E">
              <w:rPr>
                <w:rFonts w:ascii="Times New Roman" w:hAnsi="Times New Roman" w:cs="Times New Roman"/>
                <w:sz w:val="24"/>
                <w:szCs w:val="24"/>
              </w:rPr>
              <w:t>методист, преподаватель ФГБОУ ВО НГПУ им. К. Минина, аспирант</w:t>
            </w:r>
          </w:p>
          <w:p w14:paraId="2AD705AB" w14:textId="77777777" w:rsidR="00E55E87" w:rsidRPr="00380DED" w:rsidRDefault="00E55E87" w:rsidP="00E55E87">
            <w:pPr>
              <w:tabs>
                <w:tab w:val="left" w:pos="326"/>
              </w:tabs>
              <w:jc w:val="both"/>
            </w:pPr>
            <w:r w:rsidRPr="00380DED">
              <w:t>«Ценностный код будущего педагога: проектирование психолого-педагогических условий для профессионального становления»</w:t>
            </w:r>
          </w:p>
          <w:p w14:paraId="478A848E" w14:textId="77777777" w:rsidR="00776B1C" w:rsidRDefault="00A050FF" w:rsidP="00A050FF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Зизикова</w:t>
            </w:r>
            <w:proofErr w:type="spellEnd"/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Ивановна</w:t>
            </w:r>
            <w:r w:rsidRPr="00F07CCA">
              <w:rPr>
                <w:rFonts w:ascii="Times New Roman" w:eastAsia="Times New Roman" w:hAnsi="Times New Roman" w:cs="Times New Roman"/>
                <w:sz w:val="24"/>
                <w:szCs w:val="24"/>
              </w:rPr>
              <w:t>, ФГБОУ ВО «Поволжский государственный университет физической культуры, спорта и туризма», доцен</w:t>
            </w:r>
            <w:r w:rsidR="00776B1C">
              <w:rPr>
                <w:rFonts w:ascii="Times New Roman" w:eastAsia="Times New Roman" w:hAnsi="Times New Roman" w:cs="Times New Roman"/>
                <w:sz w:val="24"/>
                <w:szCs w:val="24"/>
              </w:rPr>
              <w:t>т, кандидат педагогических наук</w:t>
            </w:r>
          </w:p>
          <w:p w14:paraId="417FCFF4" w14:textId="2607B955" w:rsidR="00A050FF" w:rsidRPr="00776B1C" w:rsidRDefault="00A050FF" w:rsidP="00776B1C">
            <w:pPr>
              <w:shd w:val="clear" w:color="auto" w:fill="FFFFFF"/>
              <w:tabs>
                <w:tab w:val="left" w:pos="326"/>
              </w:tabs>
              <w:jc w:val="both"/>
            </w:pPr>
            <w:r w:rsidRPr="00776B1C">
              <w:t xml:space="preserve">«Особенности реализации непрерывного образования </w:t>
            </w:r>
            <w:r w:rsidR="00776B1C" w:rsidRPr="00776B1C">
              <w:t>в системе «колледж–университет</w:t>
            </w:r>
            <w:r w:rsidRPr="00776B1C">
              <w:t xml:space="preserve">» (на примере ФГБОУ ВО «Поволжский </w:t>
            </w:r>
            <w:proofErr w:type="spellStart"/>
            <w:r w:rsidRPr="00776B1C">
              <w:t>ГУФКСиТ</w:t>
            </w:r>
            <w:proofErr w:type="spellEnd"/>
            <w:r w:rsidRPr="00776B1C">
              <w:t>»)»</w:t>
            </w:r>
          </w:p>
          <w:p w14:paraId="77C3BEB9" w14:textId="4C6535DE" w:rsidR="00776B1C" w:rsidRDefault="00A050FF" w:rsidP="00A050FF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Фирсова Татьяна Геннадьевна, ФГБОУ ВО </w:t>
            </w:r>
            <w:r w:rsidRPr="00776B1C">
              <w:rPr>
                <w:rFonts w:ascii="Times New Roman" w:hAnsi="Times New Roman" w:cs="Times New Roman"/>
                <w:sz w:val="24"/>
              </w:rPr>
              <w:t>«</w:t>
            </w:r>
            <w:r w:rsidR="00776B1C" w:rsidRPr="00776B1C">
              <w:rPr>
                <w:rFonts w:ascii="Times New Roman" w:hAnsi="Times New Roman" w:cs="Times New Roman"/>
                <w:sz w:val="24"/>
              </w:rPr>
              <w:t>Саратовский национальный исследовательский государственный университет</w:t>
            </w:r>
            <w:r w:rsidR="00776B1C" w:rsidRPr="00776B1C">
              <w:rPr>
                <w:rStyle w:val="a7"/>
                <w:rFonts w:ascii="Arial" w:hAnsi="Arial" w:cs="Arial"/>
                <w:color w:val="333333"/>
                <w:sz w:val="24"/>
                <w:shd w:val="clear" w:color="auto" w:fill="FFFFFF"/>
              </w:rPr>
              <w:t xml:space="preserve"> </w:t>
            </w:r>
            <w:r w:rsidRPr="00107A15">
              <w:rPr>
                <w:rFonts w:ascii="Times New Roman" w:eastAsia="Times New Roman" w:hAnsi="Times New Roman" w:cs="Times New Roman"/>
                <w:sz w:val="24"/>
                <w:szCs w:val="24"/>
              </w:rPr>
              <w:t>имени Н.Г. Чернышевского», директор Педагогического института, канди</w:t>
            </w:r>
            <w:r w:rsidR="00776B1C">
              <w:rPr>
                <w:rFonts w:ascii="Times New Roman" w:eastAsia="Times New Roman" w:hAnsi="Times New Roman" w:cs="Times New Roman"/>
                <w:sz w:val="24"/>
                <w:szCs w:val="24"/>
              </w:rPr>
              <w:t>дат филологических наук, доцент</w:t>
            </w:r>
          </w:p>
          <w:p w14:paraId="026B2D37" w14:textId="63BDCB82" w:rsidR="00A050FF" w:rsidRPr="00776B1C" w:rsidRDefault="00A050FF" w:rsidP="00776B1C">
            <w:pPr>
              <w:shd w:val="clear" w:color="auto" w:fill="FFFFFF"/>
              <w:tabs>
                <w:tab w:val="left" w:pos="326"/>
              </w:tabs>
              <w:jc w:val="both"/>
            </w:pPr>
            <w:r w:rsidRPr="00776B1C">
              <w:t>«Непрерывное педагогическое образование: опыт Саратовского университета»</w:t>
            </w:r>
          </w:p>
          <w:p w14:paraId="2926E121" w14:textId="77777777" w:rsidR="00776B1C" w:rsidRDefault="00A050FF" w:rsidP="00A050FF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Шушара</w:t>
            </w:r>
            <w:proofErr w:type="spellEnd"/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Татьяна Викторовна</w:t>
            </w:r>
            <w:r w:rsidRPr="00F07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</w:t>
            </w:r>
            <w:r w:rsidRPr="00F07C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«Херсонский государственный педагогический университет», проректор по научной и инновационной деятельности, доцент, доктор педагогических наук</w:t>
            </w:r>
          </w:p>
          <w:p w14:paraId="07AA6FC7" w14:textId="2E016273" w:rsidR="00A050FF" w:rsidRPr="00776B1C" w:rsidRDefault="00A050FF" w:rsidP="00776B1C">
            <w:pPr>
              <w:shd w:val="clear" w:color="auto" w:fill="FFFFFF"/>
              <w:tabs>
                <w:tab w:val="left" w:pos="326"/>
              </w:tabs>
              <w:jc w:val="both"/>
            </w:pPr>
            <w:r w:rsidRPr="00776B1C">
              <w:t>«Подходы к развитию кадрового потенциала через взаимодействие с одаренными детьми в новых регионах в контексте их интеграции в социально-экономическое пространство Российской Федерации»</w:t>
            </w:r>
          </w:p>
          <w:p w14:paraId="2A7E41AA" w14:textId="77777777" w:rsidR="00776B1C" w:rsidRDefault="00A050FF" w:rsidP="00A050FF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Авдеева Ирина Николаевна</w:t>
            </w:r>
            <w:r w:rsidRPr="004C6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ФГАОУ ВО «Севастопольский государственный университет», директор Гуманитарно-педагогического института,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4C6F51">
              <w:rPr>
                <w:rFonts w:ascii="Times New Roman" w:eastAsia="Times New Roman" w:hAnsi="Times New Roman" w:cs="Times New Roman"/>
                <w:sz w:val="24"/>
                <w:szCs w:val="24"/>
              </w:rPr>
              <w:t>оцент</w:t>
            </w:r>
            <w:r w:rsidR="00776B1C">
              <w:rPr>
                <w:rFonts w:ascii="Times New Roman" w:eastAsia="Times New Roman" w:hAnsi="Times New Roman" w:cs="Times New Roman"/>
                <w:sz w:val="24"/>
                <w:szCs w:val="24"/>
              </w:rPr>
              <w:t>, кандидат психологических наук</w:t>
            </w:r>
          </w:p>
          <w:p w14:paraId="4261B254" w14:textId="7D743130" w:rsidR="00A050FF" w:rsidRPr="00776B1C" w:rsidRDefault="00A050FF" w:rsidP="00776B1C">
            <w:pPr>
              <w:shd w:val="clear" w:color="auto" w:fill="FFFFFF"/>
              <w:tabs>
                <w:tab w:val="left" w:pos="326"/>
              </w:tabs>
              <w:jc w:val="both"/>
            </w:pPr>
            <w:r w:rsidRPr="00776B1C">
              <w:t>«Интеграция деятельности университета и региональной системы образования в подготовке педагогических кадров»</w:t>
            </w:r>
          </w:p>
          <w:p w14:paraId="13398115" w14:textId="77777777" w:rsidR="00776B1C" w:rsidRDefault="00A050FF" w:rsidP="00A050FF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3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Васильева Людмила Ивановна, </w:t>
            </w:r>
            <w:r w:rsidR="00776B1C">
              <w:rPr>
                <w:rFonts w:ascii="Times New Roman" w:eastAsia="Times New Roman" w:hAnsi="Times New Roman" w:cs="Times New Roman"/>
                <w:sz w:val="24"/>
                <w:szCs w:val="24"/>
              </w:rPr>
              <w:t>ГОУ «</w:t>
            </w:r>
            <w:r w:rsidRPr="00113355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Приднестровский государственный университет им. Т.Г. Шевченко</w:t>
            </w:r>
            <w:r w:rsidR="00776B1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13355">
              <w:rPr>
                <w:rFonts w:ascii="Times New Roman" w:eastAsia="Times New Roman" w:hAnsi="Times New Roman" w:cs="Times New Roman"/>
                <w:sz w:val="24"/>
                <w:szCs w:val="24"/>
              </w:rPr>
              <w:t>, декан факультета педагогики и психологии, замдиректора Приднестровского научного центра РАО, кандид</w:t>
            </w:r>
            <w:r w:rsidR="00776B1C">
              <w:rPr>
                <w:rFonts w:ascii="Times New Roman" w:eastAsia="Times New Roman" w:hAnsi="Times New Roman" w:cs="Times New Roman"/>
                <w:sz w:val="24"/>
                <w:szCs w:val="24"/>
              </w:rPr>
              <w:t>ат педагогических наук, доцент</w:t>
            </w:r>
          </w:p>
          <w:p w14:paraId="2761D86E" w14:textId="61D0682D" w:rsidR="00A050FF" w:rsidRPr="00776B1C" w:rsidRDefault="00A050FF" w:rsidP="00776B1C">
            <w:pPr>
              <w:shd w:val="clear" w:color="auto" w:fill="FFFFFF"/>
              <w:tabs>
                <w:tab w:val="left" w:pos="326"/>
              </w:tabs>
              <w:jc w:val="both"/>
            </w:pPr>
            <w:r w:rsidRPr="00776B1C">
              <w:t>«Проблемы и особенности подготовки педагогических кадров в Приднестровском университете»</w:t>
            </w:r>
          </w:p>
          <w:p w14:paraId="7D5A3B81" w14:textId="77777777" w:rsidR="00776B1C" w:rsidRDefault="00A050FF" w:rsidP="00A050FF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Пермяков Анатолий Викторович, </w:t>
            </w:r>
            <w:r w:rsidR="00776B1C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«</w:t>
            </w: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Новгородский государственный университет имени Ярослава Мудрого</w:t>
            </w:r>
            <w:r w:rsidR="00776B1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, директор Педагогического института, ка</w:t>
            </w:r>
            <w:r w:rsidR="00776B1C">
              <w:rPr>
                <w:rFonts w:ascii="Times New Roman" w:eastAsia="Times New Roman" w:hAnsi="Times New Roman" w:cs="Times New Roman"/>
                <w:sz w:val="24"/>
                <w:szCs w:val="24"/>
              </w:rPr>
              <w:t>ндидат технических наук, доцент</w:t>
            </w:r>
          </w:p>
          <w:p w14:paraId="7FE10FDB" w14:textId="77777777" w:rsidR="00776B1C" w:rsidRDefault="00A050FF" w:rsidP="00776B1C">
            <w:pPr>
              <w:shd w:val="clear" w:color="auto" w:fill="FFFFFF"/>
              <w:tabs>
                <w:tab w:val="left" w:pos="326"/>
              </w:tabs>
              <w:jc w:val="both"/>
            </w:pPr>
            <w:r w:rsidRPr="00776B1C">
              <w:lastRenderedPageBreak/>
              <w:t>«Кластерный подход к педагогическому образованию в регионе: тенденции развития»</w:t>
            </w:r>
          </w:p>
          <w:p w14:paraId="0D7A87B2" w14:textId="77777777" w:rsidR="00776B1C" w:rsidRDefault="00A050FF" w:rsidP="00776B1C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76B1C">
              <w:rPr>
                <w:rFonts w:ascii="Times New Roman" w:eastAsia="Times New Roman" w:hAnsi="Times New Roman" w:cs="Times New Roman"/>
                <w:sz w:val="24"/>
                <w:szCs w:val="24"/>
              </w:rPr>
              <w:t>Налейкина</w:t>
            </w:r>
            <w:proofErr w:type="spellEnd"/>
            <w:r w:rsidRPr="0077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Викторовна, ГБПОУ </w:t>
            </w:r>
            <w:r w:rsidR="00776B1C" w:rsidRPr="00776B1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776B1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колледж г. Оренбурга</w:t>
            </w:r>
            <w:r w:rsidR="00776B1C" w:rsidRPr="00776B1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76B1C">
              <w:rPr>
                <w:rFonts w:ascii="Times New Roman" w:eastAsia="Times New Roman" w:hAnsi="Times New Roman" w:cs="Times New Roman"/>
                <w:sz w:val="24"/>
                <w:szCs w:val="24"/>
              </w:rPr>
              <w:t>, преподаватель, заведующая отделением «Музыкальное образование»</w:t>
            </w:r>
          </w:p>
          <w:p w14:paraId="140D04FE" w14:textId="30B45FC1" w:rsidR="00A050FF" w:rsidRPr="00776B1C" w:rsidRDefault="00A050FF" w:rsidP="00776B1C">
            <w:pPr>
              <w:shd w:val="clear" w:color="auto" w:fill="FFFFFF"/>
              <w:tabs>
                <w:tab w:val="left" w:pos="326"/>
              </w:tabs>
              <w:jc w:val="both"/>
            </w:pPr>
            <w:r w:rsidRPr="00776B1C">
              <w:t>«</w:t>
            </w:r>
            <w:r w:rsidR="00776B1C" w:rsidRPr="00776B1C">
              <w:t>Современное музыкально-педагогическое образование</w:t>
            </w:r>
            <w:r w:rsidRPr="00776B1C">
              <w:t>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A03D7" w14:textId="51D6CE45" w:rsidR="00AC4055" w:rsidRPr="00AC4055" w:rsidRDefault="00AC4055" w:rsidP="00AC4055">
            <w:pPr>
              <w:tabs>
                <w:tab w:val="left" w:pos="1144"/>
                <w:tab w:val="left" w:pos="6345"/>
              </w:tabs>
              <w:jc w:val="center"/>
              <w:rPr>
                <w:sz w:val="23"/>
                <w:szCs w:val="23"/>
              </w:rPr>
            </w:pPr>
            <w:r w:rsidRPr="00AC4055">
              <w:rPr>
                <w:sz w:val="23"/>
                <w:szCs w:val="23"/>
              </w:rPr>
              <w:lastRenderedPageBreak/>
              <w:t>Ауд.</w:t>
            </w:r>
          </w:p>
          <w:p w14:paraId="52853C3E" w14:textId="2AE45F55" w:rsidR="00A050FF" w:rsidRPr="00C71E71" w:rsidRDefault="00AC4055" w:rsidP="00AC4055">
            <w:pPr>
              <w:tabs>
                <w:tab w:val="left" w:pos="1144"/>
                <w:tab w:val="left" w:pos="6345"/>
              </w:tabs>
              <w:jc w:val="center"/>
              <w:rPr>
                <w:b/>
              </w:rPr>
            </w:pPr>
            <w:r w:rsidRPr="00AC4055">
              <w:rPr>
                <w:sz w:val="23"/>
                <w:szCs w:val="23"/>
              </w:rPr>
              <w:t>№ 303, этаж 3</w:t>
            </w:r>
          </w:p>
        </w:tc>
      </w:tr>
      <w:tr w:rsidR="00A050FF" w:rsidRPr="00C71E71" w14:paraId="64FBFDE6" w14:textId="77777777" w:rsidTr="00C83251">
        <w:trPr>
          <w:trHeight w:val="2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5218C3" w14:textId="64E21F47" w:rsidR="00A050FF" w:rsidRPr="00C71E71" w:rsidRDefault="00A050FF" w:rsidP="00A050FF">
            <w:pPr>
              <w:tabs>
                <w:tab w:val="left" w:pos="1144"/>
                <w:tab w:val="left" w:pos="6345"/>
              </w:tabs>
            </w:pP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ED6829" w14:textId="760B5BC9" w:rsidR="00A050FF" w:rsidRPr="008878ED" w:rsidRDefault="00A050FF" w:rsidP="00A050FF">
            <w:pPr>
              <w:tabs>
                <w:tab w:val="left" w:pos="1144"/>
                <w:tab w:val="left" w:pos="6345"/>
              </w:tabs>
              <w:jc w:val="both"/>
              <w:rPr>
                <w:b/>
                <w:color w:val="010101"/>
              </w:rPr>
            </w:pPr>
            <w:r w:rsidRPr="008878ED">
              <w:rPr>
                <w:b/>
                <w:color w:val="010101"/>
              </w:rPr>
              <w:t>Экспертная сессия «Преемственность среднего профессионального и высшего педагогического образования как основа подготовки кадров для региона» (дистанционный трек)</w:t>
            </w:r>
          </w:p>
          <w:p w14:paraId="07C1B44E" w14:textId="5E4E6A1B" w:rsidR="00A050FF" w:rsidRPr="002C488F" w:rsidRDefault="00A050FF" w:rsidP="00A050FF">
            <w:pPr>
              <w:tabs>
                <w:tab w:val="left" w:pos="1144"/>
                <w:tab w:val="left" w:pos="6345"/>
              </w:tabs>
              <w:jc w:val="both"/>
              <w:rPr>
                <w:b/>
                <w:color w:val="010101"/>
              </w:rPr>
            </w:pPr>
            <w:r w:rsidRPr="008878ED">
              <w:rPr>
                <w:b/>
                <w:color w:val="010101"/>
              </w:rPr>
              <w:t xml:space="preserve">Модератор: </w:t>
            </w:r>
            <w:r w:rsidRPr="00A050FF">
              <w:rPr>
                <w:color w:val="010101"/>
              </w:rPr>
              <w:t>Пантюхина Наталья Николаевна, заместитель руководителя Центра развития педагогического образования РАО</w:t>
            </w:r>
          </w:p>
          <w:p w14:paraId="709F39D5" w14:textId="622780C5" w:rsidR="00A050FF" w:rsidRPr="008878ED" w:rsidRDefault="00A050FF" w:rsidP="00A050FF">
            <w:pPr>
              <w:shd w:val="clear" w:color="auto" w:fill="FFFFFF"/>
              <w:tabs>
                <w:tab w:val="left" w:pos="326"/>
              </w:tabs>
              <w:jc w:val="both"/>
              <w:rPr>
                <w:b/>
              </w:rPr>
            </w:pPr>
            <w:r w:rsidRPr="008878ED">
              <w:rPr>
                <w:b/>
              </w:rPr>
              <w:t>Спикеры:</w:t>
            </w:r>
          </w:p>
          <w:p w14:paraId="60ED2A91" w14:textId="77777777" w:rsidR="00776B1C" w:rsidRDefault="00A050FF" w:rsidP="00A050FF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Михайлова Светлана Владимировна, </w:t>
            </w:r>
            <w:proofErr w:type="spellStart"/>
            <w:r w:rsidR="00776B1C"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Арзамасский</w:t>
            </w:r>
            <w:proofErr w:type="spellEnd"/>
            <w:r w:rsidR="00776B1C"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ФГАОУ ВО «Национальный исследовательский Нижегородский государственный университет им. Н.И. Лобачевского</w:t>
            </w:r>
            <w:r w:rsidR="00776B1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07A15">
              <w:rPr>
                <w:rFonts w:ascii="Times New Roman" w:eastAsia="Times New Roman" w:hAnsi="Times New Roman" w:cs="Times New Roman"/>
                <w:sz w:val="24"/>
                <w:szCs w:val="24"/>
              </w:rPr>
              <w:t>, доцент кафедры физической культуры, канд</w:t>
            </w:r>
            <w:r w:rsidR="00776B1C">
              <w:rPr>
                <w:rFonts w:ascii="Times New Roman" w:eastAsia="Times New Roman" w:hAnsi="Times New Roman" w:cs="Times New Roman"/>
                <w:sz w:val="24"/>
                <w:szCs w:val="24"/>
              </w:rPr>
              <w:t>идат биологических наук, доцент</w:t>
            </w:r>
          </w:p>
          <w:p w14:paraId="277AA262" w14:textId="2D04E92A" w:rsidR="00A050FF" w:rsidRPr="00776B1C" w:rsidRDefault="00A050FF" w:rsidP="00776B1C">
            <w:pPr>
              <w:shd w:val="clear" w:color="auto" w:fill="FFFFFF"/>
              <w:tabs>
                <w:tab w:val="left" w:pos="326"/>
              </w:tabs>
              <w:jc w:val="both"/>
            </w:pPr>
            <w:r w:rsidRPr="00776B1C">
              <w:t>«Формирование готовности к профессиональной деятельности студентов в образовательном пространстве колледжа»</w:t>
            </w:r>
          </w:p>
          <w:p w14:paraId="50042FEF" w14:textId="77777777" w:rsidR="00776B1C" w:rsidRDefault="00A050FF" w:rsidP="00A050FF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7A15">
              <w:rPr>
                <w:rFonts w:ascii="Times New Roman" w:eastAsia="Times New Roman" w:hAnsi="Times New Roman" w:cs="Times New Roman"/>
                <w:sz w:val="24"/>
                <w:szCs w:val="24"/>
              </w:rPr>
              <w:t>Берил</w:t>
            </w:r>
            <w:proofErr w:type="spellEnd"/>
            <w:r w:rsidRPr="00107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Степан </w:t>
            </w:r>
            <w:proofErr w:type="spellStart"/>
            <w:r w:rsidRPr="00107A15">
              <w:rPr>
                <w:rFonts w:ascii="Times New Roman" w:eastAsia="Times New Roman" w:hAnsi="Times New Roman" w:cs="Times New Roman"/>
                <w:sz w:val="24"/>
                <w:szCs w:val="24"/>
              </w:rPr>
              <w:t>Иорданович</w:t>
            </w:r>
            <w:proofErr w:type="spellEnd"/>
            <w:r w:rsidRPr="00107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76B1C">
              <w:rPr>
                <w:rFonts w:ascii="Times New Roman" w:eastAsia="Times New Roman" w:hAnsi="Times New Roman" w:cs="Times New Roman"/>
                <w:sz w:val="24"/>
                <w:szCs w:val="24"/>
              </w:rPr>
              <w:t>ГОУ «</w:t>
            </w:r>
            <w:r w:rsidRPr="00107A15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Приднестровский государственный университет им. Т.Г. Шевченко</w:t>
            </w:r>
            <w:r w:rsidR="00776B1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07A15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профессор, до</w:t>
            </w:r>
            <w:r w:rsidR="00776B1C">
              <w:rPr>
                <w:rFonts w:ascii="Times New Roman" w:eastAsia="Times New Roman" w:hAnsi="Times New Roman" w:cs="Times New Roman"/>
                <w:sz w:val="24"/>
                <w:szCs w:val="24"/>
              </w:rPr>
              <w:t>ктор физико-математических наук</w:t>
            </w:r>
          </w:p>
          <w:p w14:paraId="26B442C6" w14:textId="3E1C36CE" w:rsidR="00A050FF" w:rsidRPr="00776B1C" w:rsidRDefault="00A050FF" w:rsidP="00776B1C">
            <w:pPr>
              <w:shd w:val="clear" w:color="auto" w:fill="FFFFFF"/>
              <w:tabs>
                <w:tab w:val="left" w:pos="326"/>
              </w:tabs>
              <w:jc w:val="both"/>
            </w:pPr>
            <w:r w:rsidRPr="00776B1C">
              <w:t>«Проблемы и особенности подготовки педагогических кадров Приднестровья»</w:t>
            </w:r>
          </w:p>
          <w:p w14:paraId="60B0BFE5" w14:textId="1BB095B1" w:rsidR="00776B1C" w:rsidRDefault="00A050FF" w:rsidP="00A050FF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1E8C">
              <w:rPr>
                <w:rFonts w:ascii="Times New Roman" w:eastAsia="Times New Roman" w:hAnsi="Times New Roman" w:cs="Times New Roman"/>
                <w:sz w:val="24"/>
                <w:szCs w:val="24"/>
              </w:rPr>
              <w:t>Чекалева</w:t>
            </w:r>
            <w:proofErr w:type="spellEnd"/>
            <w:r w:rsidRPr="00861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Надежда Викторовна</w:t>
            </w:r>
            <w:r w:rsidRPr="00107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76B1C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«Омский государственный педагогический университет»</w:t>
            </w:r>
            <w:r w:rsidRPr="00107A15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член-корр</w:t>
            </w:r>
            <w:r w:rsidR="00776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еспондент </w:t>
            </w:r>
            <w:r w:rsidR="00861E8C">
              <w:rPr>
                <w:rFonts w:ascii="Times New Roman" w:eastAsia="Times New Roman" w:hAnsi="Times New Roman" w:cs="Times New Roman"/>
                <w:sz w:val="24"/>
                <w:szCs w:val="24"/>
              </w:rPr>
              <w:t>РАО, доктор педагогических наук, профессор</w:t>
            </w:r>
          </w:p>
          <w:p w14:paraId="6C72701B" w14:textId="5E86C2F8" w:rsidR="00A050FF" w:rsidRPr="00776B1C" w:rsidRDefault="00A050FF" w:rsidP="00776B1C">
            <w:pPr>
              <w:shd w:val="clear" w:color="auto" w:fill="FFFFFF"/>
              <w:tabs>
                <w:tab w:val="left" w:pos="326"/>
              </w:tabs>
              <w:jc w:val="both"/>
            </w:pPr>
            <w:r w:rsidRPr="00776B1C">
              <w:t>«Педагогическое образования в современных условиях социально- экономического развития региона»</w:t>
            </w:r>
          </w:p>
          <w:p w14:paraId="715B44D2" w14:textId="77777777" w:rsidR="00861E8C" w:rsidRDefault="00A050FF" w:rsidP="00A050FF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07A15">
              <w:rPr>
                <w:rFonts w:ascii="Times New Roman" w:eastAsia="Times New Roman" w:hAnsi="Times New Roman" w:cs="Times New Roman"/>
                <w:sz w:val="24"/>
                <w:szCs w:val="24"/>
              </w:rPr>
              <w:t>Габышева</w:t>
            </w:r>
            <w:proofErr w:type="spellEnd"/>
            <w:r w:rsidRPr="00107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Феодосия Васильевна, </w:t>
            </w:r>
            <w:r w:rsidR="00861E8C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педагогических наук</w:t>
            </w:r>
            <w:r w:rsidRPr="00107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профессор, действительный член АН РС(Я), руководитель Центра изучения, сохранения и развития родного языка ГБУ «Академия наук Республики </w:t>
            </w:r>
            <w:r w:rsidR="00861E8C">
              <w:rPr>
                <w:rFonts w:ascii="Times New Roman" w:eastAsia="Times New Roman" w:hAnsi="Times New Roman" w:cs="Times New Roman"/>
                <w:sz w:val="24"/>
                <w:szCs w:val="24"/>
              </w:rPr>
              <w:t>Саха (Якутия)»</w:t>
            </w:r>
          </w:p>
          <w:p w14:paraId="7D43B544" w14:textId="01493AA4" w:rsidR="00A050FF" w:rsidRPr="00861E8C" w:rsidRDefault="00A050FF" w:rsidP="00861E8C">
            <w:pPr>
              <w:shd w:val="clear" w:color="auto" w:fill="FFFFFF"/>
              <w:tabs>
                <w:tab w:val="left" w:pos="326"/>
              </w:tabs>
              <w:jc w:val="both"/>
            </w:pPr>
            <w:r w:rsidRPr="00861E8C">
              <w:t>«Подготовка педагогических кадров из числа КМНС»</w:t>
            </w:r>
          </w:p>
          <w:p w14:paraId="716080C6" w14:textId="77777777" w:rsidR="00861E8C" w:rsidRDefault="00A050FF" w:rsidP="00A050FF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Никитовская</w:t>
            </w:r>
            <w:proofErr w:type="spellEnd"/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Галина Владимировна, </w:t>
            </w:r>
            <w:r w:rsidR="00861E8C">
              <w:rPr>
                <w:rFonts w:ascii="Times New Roman" w:eastAsia="Times New Roman" w:hAnsi="Times New Roman" w:cs="Times New Roman"/>
                <w:sz w:val="24"/>
                <w:szCs w:val="24"/>
              </w:rPr>
              <w:t>ГОУ «</w:t>
            </w: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Приднестровский государственный университет им. Т.Г. Шевченко</w:t>
            </w:r>
            <w:r w:rsidR="00861E8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, кандид</w:t>
            </w:r>
            <w:r w:rsidR="00861E8C">
              <w:rPr>
                <w:rFonts w:ascii="Times New Roman" w:eastAsia="Times New Roman" w:hAnsi="Times New Roman" w:cs="Times New Roman"/>
                <w:sz w:val="24"/>
                <w:szCs w:val="24"/>
              </w:rPr>
              <w:t>ат педагогических наук, доцент</w:t>
            </w:r>
          </w:p>
          <w:p w14:paraId="298DDC7A" w14:textId="33FC4E9C" w:rsidR="00A050FF" w:rsidRPr="00861E8C" w:rsidRDefault="00A050FF" w:rsidP="00861E8C">
            <w:pPr>
              <w:shd w:val="clear" w:color="auto" w:fill="FFFFFF"/>
              <w:tabs>
                <w:tab w:val="left" w:pos="326"/>
              </w:tabs>
              <w:jc w:val="both"/>
            </w:pPr>
            <w:r w:rsidRPr="00861E8C">
              <w:t>«Особенности подготовки педагогических кадров в системе образования Приднестровья»</w:t>
            </w:r>
          </w:p>
          <w:p w14:paraId="11770C3D" w14:textId="77777777" w:rsidR="00861E8C" w:rsidRDefault="00A050FF" w:rsidP="00A050FF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Харисова Инга Геннадьевна, ФГБОУ ВО «</w:t>
            </w:r>
            <w:r w:rsidR="00861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Ярославский государственный педагогический университет </w:t>
            </w: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им. К.Д. Ушинского», кандидат педагогических наук, доцент</w:t>
            </w:r>
          </w:p>
          <w:p w14:paraId="42500804" w14:textId="1F1D2C12" w:rsidR="00A050FF" w:rsidRPr="00861E8C" w:rsidRDefault="00A050FF" w:rsidP="00861E8C">
            <w:pPr>
              <w:shd w:val="clear" w:color="auto" w:fill="FFFFFF"/>
              <w:tabs>
                <w:tab w:val="left" w:pos="326"/>
              </w:tabs>
              <w:jc w:val="both"/>
            </w:pPr>
            <w:r w:rsidRPr="00861E8C">
              <w:t>«Проектирование сопряженных образовательных программ подготовки будущих педагогов в системе «Колледж-вуз»: проблемы и перспективы»</w:t>
            </w:r>
          </w:p>
          <w:p w14:paraId="3281CA86" w14:textId="4E834DF6" w:rsidR="00861E8C" w:rsidRDefault="00A050FF" w:rsidP="00A050FF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Майбуров</w:t>
            </w:r>
            <w:proofErr w:type="spellEnd"/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Андрей Генрихович, </w:t>
            </w:r>
            <w:r w:rsidR="00861E8C"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</w:t>
            </w:r>
            <w:r w:rsidR="00861E8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Сыктывкарский государственный университет им. Питирима Сорокина</w:t>
            </w:r>
            <w:r w:rsidR="00861E8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61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кандидат педагогических наук, </w:t>
            </w:r>
            <w:r w:rsidR="00861E8C"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</w:t>
            </w:r>
            <w:r w:rsidR="00861E8C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</w:p>
          <w:p w14:paraId="1350572D" w14:textId="2BD7CD14" w:rsidR="00A050FF" w:rsidRPr="00861E8C" w:rsidRDefault="00A050FF" w:rsidP="00861E8C">
            <w:pPr>
              <w:shd w:val="clear" w:color="auto" w:fill="FFFFFF"/>
              <w:tabs>
                <w:tab w:val="left" w:pos="326"/>
              </w:tabs>
              <w:jc w:val="both"/>
            </w:pPr>
            <w:r w:rsidRPr="00861E8C">
              <w:lastRenderedPageBreak/>
              <w:t>«Региональная модель непрерывной подготовки педагогов профессионального образования»</w:t>
            </w:r>
          </w:p>
          <w:p w14:paraId="688EACC6" w14:textId="77777777" w:rsidR="00861E8C" w:rsidRDefault="00A050FF" w:rsidP="00A050FF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Паатова</w:t>
            </w:r>
            <w:proofErr w:type="spellEnd"/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Эдуардовна, ФГБОУ ВО «Адыгейский государственный университет», док</w:t>
            </w:r>
            <w:r w:rsidR="00861E8C">
              <w:rPr>
                <w:rFonts w:ascii="Times New Roman" w:eastAsia="Times New Roman" w:hAnsi="Times New Roman" w:cs="Times New Roman"/>
                <w:sz w:val="24"/>
                <w:szCs w:val="24"/>
              </w:rPr>
              <w:t>тор педагогических наук, доцент</w:t>
            </w:r>
          </w:p>
          <w:p w14:paraId="46A44164" w14:textId="05321C32" w:rsidR="00A050FF" w:rsidRPr="00861E8C" w:rsidRDefault="00A050FF" w:rsidP="00861E8C">
            <w:pPr>
              <w:shd w:val="clear" w:color="auto" w:fill="FFFFFF"/>
              <w:tabs>
                <w:tab w:val="left" w:pos="326"/>
              </w:tabs>
              <w:jc w:val="both"/>
            </w:pPr>
            <w:r w:rsidRPr="00861E8C">
              <w:t>«Подготовка педагогических кадров для непрерывного профессионального образования»</w:t>
            </w:r>
          </w:p>
          <w:p w14:paraId="71DBD0BB" w14:textId="77777777" w:rsidR="00861E8C" w:rsidRDefault="00A050FF" w:rsidP="00861E8C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Краюхина Ольга Евгеньевна, ФГ</w:t>
            </w:r>
            <w:r w:rsidR="00861E8C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Pr="00861E8C">
              <w:rPr>
                <w:rFonts w:ascii="Times New Roman" w:hAnsi="Times New Roman" w:cs="Times New Roman"/>
                <w:sz w:val="24"/>
              </w:rPr>
              <w:t xml:space="preserve">ВО </w:t>
            </w:r>
            <w:r w:rsidR="00861E8C" w:rsidRPr="00861E8C">
              <w:rPr>
                <w:rFonts w:ascii="Times New Roman" w:hAnsi="Times New Roman" w:cs="Times New Roman"/>
                <w:sz w:val="24"/>
              </w:rPr>
              <w:t>«Российский государственный педагогический университет им. А. И. Герцена»</w:t>
            </w: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, зав</w:t>
            </w:r>
            <w:r w:rsidR="00861E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едующий </w:t>
            </w: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кафедрой креативных индустрий и методики профессионального обучения, </w:t>
            </w:r>
            <w:r w:rsidR="00861E8C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педагогических наук, доцент</w:t>
            </w:r>
          </w:p>
          <w:p w14:paraId="288CD29F" w14:textId="623CF316" w:rsidR="00A050FF" w:rsidRPr="00861E8C" w:rsidRDefault="00A050FF" w:rsidP="00861E8C">
            <w:pPr>
              <w:shd w:val="clear" w:color="auto" w:fill="FFFFFF"/>
              <w:tabs>
                <w:tab w:val="left" w:pos="326"/>
              </w:tabs>
              <w:jc w:val="both"/>
            </w:pPr>
            <w:r w:rsidRPr="00861E8C">
              <w:t>«Актуальные проблемы подготовки педагогических кадров для системы СПО»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8B4E4" w14:textId="77777777" w:rsidR="00A050FF" w:rsidRDefault="00A050FF" w:rsidP="00A050FF">
            <w:pPr>
              <w:tabs>
                <w:tab w:val="left" w:pos="1144"/>
                <w:tab w:val="left" w:pos="6345"/>
              </w:tabs>
              <w:rPr>
                <w:b/>
              </w:rPr>
            </w:pPr>
          </w:p>
          <w:p w14:paraId="23706AB1" w14:textId="77777777" w:rsidR="00981437" w:rsidRDefault="00981437" w:rsidP="00A050FF">
            <w:pPr>
              <w:tabs>
                <w:tab w:val="left" w:pos="1144"/>
                <w:tab w:val="left" w:pos="6345"/>
              </w:tabs>
              <w:rPr>
                <w:b/>
              </w:rPr>
            </w:pPr>
          </w:p>
          <w:p w14:paraId="2AB9D64E" w14:textId="77777777" w:rsidR="00981437" w:rsidRDefault="00981437" w:rsidP="00A050FF">
            <w:pPr>
              <w:tabs>
                <w:tab w:val="left" w:pos="1144"/>
                <w:tab w:val="left" w:pos="6345"/>
              </w:tabs>
              <w:rPr>
                <w:b/>
              </w:rPr>
            </w:pPr>
          </w:p>
          <w:p w14:paraId="365F252F" w14:textId="77777777" w:rsidR="00981437" w:rsidRDefault="00981437" w:rsidP="00A050FF">
            <w:pPr>
              <w:tabs>
                <w:tab w:val="left" w:pos="1144"/>
                <w:tab w:val="left" w:pos="6345"/>
              </w:tabs>
              <w:rPr>
                <w:b/>
              </w:rPr>
            </w:pPr>
          </w:p>
          <w:p w14:paraId="7B225469" w14:textId="77777777" w:rsidR="00981437" w:rsidRDefault="00981437" w:rsidP="00A050FF">
            <w:pPr>
              <w:tabs>
                <w:tab w:val="left" w:pos="1144"/>
                <w:tab w:val="left" w:pos="6345"/>
              </w:tabs>
              <w:rPr>
                <w:b/>
              </w:rPr>
            </w:pPr>
          </w:p>
          <w:p w14:paraId="6F0D4643" w14:textId="77777777" w:rsidR="00981437" w:rsidRDefault="00981437" w:rsidP="00A050FF">
            <w:pPr>
              <w:tabs>
                <w:tab w:val="left" w:pos="1144"/>
                <w:tab w:val="left" w:pos="6345"/>
              </w:tabs>
              <w:rPr>
                <w:b/>
              </w:rPr>
            </w:pPr>
          </w:p>
          <w:p w14:paraId="6B4D7DEF" w14:textId="77777777" w:rsidR="00981437" w:rsidRDefault="00981437" w:rsidP="00A050FF">
            <w:pPr>
              <w:tabs>
                <w:tab w:val="left" w:pos="1144"/>
                <w:tab w:val="left" w:pos="6345"/>
              </w:tabs>
              <w:rPr>
                <w:b/>
              </w:rPr>
            </w:pPr>
          </w:p>
          <w:p w14:paraId="16E534EF" w14:textId="77777777" w:rsidR="00981437" w:rsidRDefault="00981437" w:rsidP="00A050FF">
            <w:pPr>
              <w:tabs>
                <w:tab w:val="left" w:pos="1144"/>
                <w:tab w:val="left" w:pos="6345"/>
              </w:tabs>
              <w:rPr>
                <w:b/>
              </w:rPr>
            </w:pPr>
          </w:p>
          <w:p w14:paraId="722C7915" w14:textId="77777777" w:rsidR="00981437" w:rsidRDefault="00981437" w:rsidP="00A050FF">
            <w:pPr>
              <w:tabs>
                <w:tab w:val="left" w:pos="1144"/>
                <w:tab w:val="left" w:pos="6345"/>
              </w:tabs>
              <w:rPr>
                <w:b/>
              </w:rPr>
            </w:pPr>
          </w:p>
          <w:p w14:paraId="2F2E06AD" w14:textId="77777777" w:rsidR="00981437" w:rsidRDefault="00981437" w:rsidP="00A050FF">
            <w:pPr>
              <w:tabs>
                <w:tab w:val="left" w:pos="1144"/>
                <w:tab w:val="left" w:pos="6345"/>
              </w:tabs>
              <w:rPr>
                <w:b/>
              </w:rPr>
            </w:pPr>
          </w:p>
          <w:p w14:paraId="13C2F1FE" w14:textId="77777777" w:rsidR="00981437" w:rsidRDefault="00981437" w:rsidP="00A050FF">
            <w:pPr>
              <w:tabs>
                <w:tab w:val="left" w:pos="1144"/>
                <w:tab w:val="left" w:pos="6345"/>
              </w:tabs>
              <w:rPr>
                <w:b/>
              </w:rPr>
            </w:pPr>
          </w:p>
          <w:p w14:paraId="38CA5A44" w14:textId="77777777" w:rsidR="00981437" w:rsidRDefault="00981437" w:rsidP="00A050FF">
            <w:pPr>
              <w:tabs>
                <w:tab w:val="left" w:pos="1144"/>
                <w:tab w:val="left" w:pos="6345"/>
              </w:tabs>
              <w:rPr>
                <w:b/>
              </w:rPr>
            </w:pPr>
          </w:p>
          <w:p w14:paraId="45F5B6FF" w14:textId="77777777" w:rsidR="00981437" w:rsidRDefault="00981437" w:rsidP="00A050FF">
            <w:pPr>
              <w:tabs>
                <w:tab w:val="left" w:pos="1144"/>
                <w:tab w:val="left" w:pos="6345"/>
              </w:tabs>
              <w:rPr>
                <w:b/>
              </w:rPr>
            </w:pPr>
          </w:p>
          <w:p w14:paraId="7E7A3BBC" w14:textId="77777777" w:rsidR="00981437" w:rsidRDefault="00981437" w:rsidP="00A050FF">
            <w:pPr>
              <w:tabs>
                <w:tab w:val="left" w:pos="1144"/>
                <w:tab w:val="left" w:pos="6345"/>
              </w:tabs>
              <w:rPr>
                <w:b/>
              </w:rPr>
            </w:pPr>
          </w:p>
          <w:p w14:paraId="3252991A" w14:textId="77777777" w:rsidR="00981437" w:rsidRDefault="00981437" w:rsidP="00A050FF">
            <w:pPr>
              <w:tabs>
                <w:tab w:val="left" w:pos="1144"/>
                <w:tab w:val="left" w:pos="6345"/>
              </w:tabs>
              <w:rPr>
                <w:b/>
              </w:rPr>
            </w:pPr>
          </w:p>
          <w:p w14:paraId="25C85363" w14:textId="77777777" w:rsidR="00981437" w:rsidRDefault="00981437" w:rsidP="00A050FF">
            <w:pPr>
              <w:tabs>
                <w:tab w:val="left" w:pos="1144"/>
                <w:tab w:val="left" w:pos="6345"/>
              </w:tabs>
              <w:rPr>
                <w:b/>
              </w:rPr>
            </w:pPr>
          </w:p>
          <w:p w14:paraId="1133C7BF" w14:textId="77777777" w:rsidR="00981437" w:rsidRDefault="00981437" w:rsidP="00A050FF">
            <w:pPr>
              <w:tabs>
                <w:tab w:val="left" w:pos="1144"/>
                <w:tab w:val="left" w:pos="6345"/>
              </w:tabs>
              <w:rPr>
                <w:b/>
              </w:rPr>
            </w:pPr>
          </w:p>
          <w:p w14:paraId="0A82A882" w14:textId="77777777" w:rsidR="00981437" w:rsidRDefault="00981437" w:rsidP="00A050FF">
            <w:pPr>
              <w:tabs>
                <w:tab w:val="left" w:pos="1144"/>
                <w:tab w:val="left" w:pos="6345"/>
              </w:tabs>
              <w:rPr>
                <w:b/>
              </w:rPr>
            </w:pPr>
          </w:p>
          <w:p w14:paraId="51872698" w14:textId="77777777" w:rsidR="00981437" w:rsidRDefault="00981437" w:rsidP="00A050FF">
            <w:pPr>
              <w:tabs>
                <w:tab w:val="left" w:pos="1144"/>
                <w:tab w:val="left" w:pos="6345"/>
              </w:tabs>
              <w:rPr>
                <w:b/>
              </w:rPr>
            </w:pPr>
          </w:p>
          <w:p w14:paraId="48E064DE" w14:textId="77777777" w:rsidR="00981437" w:rsidRDefault="00981437" w:rsidP="00A050FF">
            <w:pPr>
              <w:tabs>
                <w:tab w:val="left" w:pos="1144"/>
                <w:tab w:val="left" w:pos="6345"/>
              </w:tabs>
              <w:rPr>
                <w:b/>
              </w:rPr>
            </w:pPr>
          </w:p>
          <w:p w14:paraId="638A75B5" w14:textId="77777777" w:rsidR="00981437" w:rsidRDefault="00981437" w:rsidP="00A050FF">
            <w:pPr>
              <w:tabs>
                <w:tab w:val="left" w:pos="1144"/>
                <w:tab w:val="left" w:pos="6345"/>
              </w:tabs>
              <w:rPr>
                <w:b/>
              </w:rPr>
            </w:pPr>
          </w:p>
          <w:p w14:paraId="51D29185" w14:textId="77777777" w:rsidR="00981437" w:rsidRDefault="00981437" w:rsidP="00A050FF">
            <w:pPr>
              <w:tabs>
                <w:tab w:val="left" w:pos="1144"/>
                <w:tab w:val="left" w:pos="6345"/>
              </w:tabs>
              <w:rPr>
                <w:b/>
              </w:rPr>
            </w:pPr>
          </w:p>
          <w:p w14:paraId="3D78F92D" w14:textId="13F2C690" w:rsidR="00981437" w:rsidRPr="00981437" w:rsidRDefault="00981437" w:rsidP="00981437">
            <w:pPr>
              <w:tabs>
                <w:tab w:val="left" w:pos="1144"/>
                <w:tab w:val="left" w:pos="6345"/>
              </w:tabs>
              <w:jc w:val="center"/>
            </w:pPr>
            <w:proofErr w:type="spellStart"/>
            <w:proofErr w:type="gramStart"/>
            <w:r>
              <w:t>ди</w:t>
            </w:r>
            <w:r w:rsidRPr="00981437">
              <w:t>стан</w:t>
            </w:r>
            <w:r>
              <w:t>-</w:t>
            </w:r>
            <w:r w:rsidRPr="00981437">
              <w:t>ционно</w:t>
            </w:r>
            <w:proofErr w:type="spellEnd"/>
            <w:proofErr w:type="gramEnd"/>
          </w:p>
        </w:tc>
      </w:tr>
      <w:tr w:rsidR="00A050FF" w:rsidRPr="00C71E71" w14:paraId="03895921" w14:textId="77777777" w:rsidTr="00C83251">
        <w:trPr>
          <w:trHeight w:val="2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B27918" w14:textId="18E39D2F" w:rsidR="00A050FF" w:rsidRPr="00C71E71" w:rsidRDefault="00A050FF" w:rsidP="00A050FF">
            <w:pPr>
              <w:tabs>
                <w:tab w:val="left" w:pos="1144"/>
                <w:tab w:val="left" w:pos="6345"/>
              </w:tabs>
            </w:pPr>
            <w:r w:rsidRPr="00C71E71">
              <w:t>14:00–16:00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DDBF95" w14:textId="3B9C294C" w:rsidR="00A050FF" w:rsidRPr="008878ED" w:rsidRDefault="00A050FF" w:rsidP="00A050FF">
            <w:pPr>
              <w:tabs>
                <w:tab w:val="left" w:pos="1144"/>
                <w:tab w:val="left" w:pos="6345"/>
              </w:tabs>
              <w:jc w:val="both"/>
              <w:rPr>
                <w:b/>
              </w:rPr>
            </w:pPr>
            <w:r w:rsidRPr="008878ED">
              <w:rPr>
                <w:b/>
              </w:rPr>
              <w:t xml:space="preserve">Экспертная сессия «Ранняя профориентация на профессию педагога: ресурсы психолого-педагогических классов» </w:t>
            </w:r>
          </w:p>
          <w:p w14:paraId="7BE4BFEA" w14:textId="32D4B75C" w:rsidR="00A050FF" w:rsidRPr="008878ED" w:rsidRDefault="00A050FF" w:rsidP="00A050FF">
            <w:pPr>
              <w:pStyle w:val="a4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Модератор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ы</w:t>
            </w:r>
            <w:r w:rsidRPr="00887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: </w:t>
            </w:r>
          </w:p>
          <w:p w14:paraId="7DB2AFC6" w14:textId="77777777" w:rsidR="00A050FF" w:rsidRDefault="00A050FF" w:rsidP="00A050FF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2C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Садовникова Жанна Витальевна, заместитель президента РАО, кандидат педагогических наук </w:t>
            </w:r>
          </w:p>
          <w:p w14:paraId="61D75981" w14:textId="4D6C7E3C" w:rsidR="00A050FF" w:rsidRDefault="00A050FF" w:rsidP="00A050FF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Брель Елена Юрьевна, </w:t>
            </w:r>
            <w:r w:rsidRPr="001B412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исполняющий обязанности академика-секретаря Отделения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общего среднего </w:t>
            </w:r>
            <w:r w:rsidRPr="001B412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r w:rsidRPr="00C71E71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член-корреспондент РАО, доктор психологических наук</w:t>
            </w:r>
          </w:p>
          <w:p w14:paraId="1D9181E8" w14:textId="77777777" w:rsidR="00A050FF" w:rsidRPr="008878ED" w:rsidRDefault="00A050FF" w:rsidP="00A050FF">
            <w:pPr>
              <w:pStyle w:val="a4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4BFD933F" w14:textId="77777777" w:rsidR="00861E8C" w:rsidRDefault="00A050FF" w:rsidP="00A050FF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Ярычев </w:t>
            </w:r>
            <w:proofErr w:type="spellStart"/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>Насруди</w:t>
            </w:r>
            <w:proofErr w:type="spellEnd"/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>Увайсович</w:t>
            </w:r>
            <w:proofErr w:type="spellEnd"/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член-корреспондент РАО, доктор философских наук, доктор педагогических наук, </w:t>
            </w:r>
            <w:r w:rsidR="00861E8C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культурологии, профессор</w:t>
            </w:r>
          </w:p>
          <w:p w14:paraId="471DE953" w14:textId="69EC679B" w:rsidR="00A050FF" w:rsidRPr="00861E8C" w:rsidRDefault="00A050FF" w:rsidP="00861E8C">
            <w:pPr>
              <w:tabs>
                <w:tab w:val="left" w:pos="326"/>
              </w:tabs>
              <w:jc w:val="both"/>
            </w:pPr>
            <w:r w:rsidRPr="00861E8C">
              <w:t>«Популяризация ценностей педагогической профессии среди старшеклассников через системы профильных психолого-педагогических классов»</w:t>
            </w:r>
          </w:p>
          <w:p w14:paraId="3F9F9DDD" w14:textId="034BD863" w:rsidR="00861E8C" w:rsidRDefault="00A050FF" w:rsidP="00A050FF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Камка Светлана Васильевна, </w:t>
            </w:r>
            <w:r w:rsidR="00861E8C">
              <w:rPr>
                <w:rFonts w:ascii="Times New Roman" w:eastAsia="Times New Roman" w:hAnsi="Times New Roman" w:cs="Times New Roman"/>
                <w:sz w:val="24"/>
                <w:szCs w:val="24"/>
              </w:rPr>
              <w:t>ФГАОУ ВО</w:t>
            </w:r>
            <w:r w:rsidR="00861E8C">
              <w:rPr>
                <w:rStyle w:val="a7"/>
                <w:rFonts w:ascii="Arial" w:hAnsi="Arial" w:cs="Arial"/>
                <w:color w:val="333333"/>
                <w:shd w:val="clear" w:color="auto" w:fill="FFFFFF"/>
              </w:rPr>
              <w:t> </w:t>
            </w:r>
            <w:r w:rsidR="00861E8C" w:rsidRPr="00861E8C">
              <w:rPr>
                <w:rFonts w:ascii="Times New Roman" w:hAnsi="Times New Roman" w:cs="Times New Roman"/>
                <w:sz w:val="24"/>
              </w:rPr>
              <w:t>«Уральский федеральный университет имени первого Президента России Б.Н. Ельцина»</w:t>
            </w:r>
            <w:r w:rsidRPr="00861E8C">
              <w:rPr>
                <w:rFonts w:ascii="Times New Roman" w:hAnsi="Times New Roman" w:cs="Times New Roman"/>
                <w:sz w:val="24"/>
              </w:rPr>
              <w:t>,</w:t>
            </w:r>
            <w:r w:rsidRPr="00861E8C">
              <w:rPr>
                <w:rFonts w:ascii="Times New Roman" w:eastAsia="Times New Roman" w:hAnsi="Times New Roman" w:cs="Times New Roman"/>
                <w:sz w:val="32"/>
                <w:szCs w:val="24"/>
              </w:rPr>
              <w:t xml:space="preserve"> </w:t>
            </w:r>
            <w:r w:rsidR="00861E8C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  <w:p w14:paraId="76D616A6" w14:textId="53BB9A2E" w:rsidR="00A050FF" w:rsidRPr="00861E8C" w:rsidRDefault="00A050FF" w:rsidP="00861E8C">
            <w:pPr>
              <w:tabs>
                <w:tab w:val="left" w:pos="326"/>
              </w:tabs>
              <w:jc w:val="both"/>
            </w:pPr>
            <w:r w:rsidRPr="00861E8C">
              <w:t>«Формирование новой кадровой политики: исследование оттока педагогических кадров»</w:t>
            </w:r>
          </w:p>
          <w:p w14:paraId="49564EC0" w14:textId="77777777" w:rsidR="00861E8C" w:rsidRDefault="00A050FF" w:rsidP="00A050FF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Попова Светлана Игоревна, </w:t>
            </w:r>
            <w:r w:rsidR="00861E8C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«Череповецкий государственный университет»</w:t>
            </w: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доцент, </w:t>
            </w:r>
            <w:r w:rsidR="00861E8C"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педагогических наук</w:t>
            </w:r>
          </w:p>
          <w:p w14:paraId="1058D4C1" w14:textId="5BFDF965" w:rsidR="00A050FF" w:rsidRPr="00861E8C" w:rsidRDefault="00A050FF" w:rsidP="00861E8C">
            <w:pPr>
              <w:tabs>
                <w:tab w:val="left" w:pos="326"/>
              </w:tabs>
              <w:jc w:val="both"/>
            </w:pPr>
            <w:r w:rsidRPr="00861E8C">
              <w:t>«Ожидания учащихся психолого-педагогических классов»</w:t>
            </w:r>
          </w:p>
          <w:p w14:paraId="0BEBCE17" w14:textId="77777777" w:rsidR="00861E8C" w:rsidRDefault="00A050FF" w:rsidP="00A050FF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Трегубова Татьяна Моисеевна, </w:t>
            </w:r>
            <w:r w:rsidR="00861E8C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</w:t>
            </w:r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>Поволжский государственный университет ФК, спорта и туризма</w:t>
            </w:r>
            <w:r w:rsidR="00861E8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>, кафедра Педагогики и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сихологии в сфере ФК и спорта, п</w:t>
            </w:r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</w:t>
            </w:r>
            <w:r w:rsidR="00861E8C">
              <w:rPr>
                <w:rFonts w:ascii="Times New Roman" w:eastAsia="Times New Roman" w:hAnsi="Times New Roman" w:cs="Times New Roman"/>
                <w:sz w:val="24"/>
                <w:szCs w:val="24"/>
              </w:rPr>
              <w:t>сор, доктор педагогических наук</w:t>
            </w:r>
          </w:p>
          <w:p w14:paraId="0E2FDB37" w14:textId="5D82B53D" w:rsidR="00A050FF" w:rsidRPr="00861E8C" w:rsidRDefault="00A050FF" w:rsidP="00861E8C">
            <w:pPr>
              <w:tabs>
                <w:tab w:val="left" w:pos="326"/>
              </w:tabs>
              <w:jc w:val="both"/>
            </w:pPr>
            <w:r w:rsidRPr="00861E8C">
              <w:t xml:space="preserve">«Традиционность и </w:t>
            </w:r>
            <w:proofErr w:type="spellStart"/>
            <w:r w:rsidRPr="00861E8C">
              <w:t>инновационность</w:t>
            </w:r>
            <w:proofErr w:type="spellEnd"/>
            <w:r w:rsidRPr="00861E8C">
              <w:t xml:space="preserve"> в научно-методологическом обеспечении привлечения молодежи к педагогической профессии»</w:t>
            </w:r>
          </w:p>
          <w:p w14:paraId="0E3B5A6B" w14:textId="77777777" w:rsidR="00861E8C" w:rsidRDefault="00A050FF" w:rsidP="00A050FF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Щелина Тамара Тимофеевна</w:t>
            </w:r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861E8C"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Арзамасский</w:t>
            </w:r>
            <w:proofErr w:type="spellEnd"/>
            <w:r w:rsidR="00861E8C"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ФГАОУ ВО «Национальный исследовательский Нижегородский государственный университет им. Н.И. Лобачевского</w:t>
            </w:r>
            <w:r w:rsidR="00861E8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>, директор, профес</w:t>
            </w:r>
            <w:r w:rsidR="00861E8C">
              <w:rPr>
                <w:rFonts w:ascii="Times New Roman" w:eastAsia="Times New Roman" w:hAnsi="Times New Roman" w:cs="Times New Roman"/>
                <w:sz w:val="24"/>
                <w:szCs w:val="24"/>
              </w:rPr>
              <w:t>сор, доктор педагогических наук</w:t>
            </w:r>
          </w:p>
          <w:p w14:paraId="120222F1" w14:textId="1DD72169" w:rsidR="00A050FF" w:rsidRPr="00861E8C" w:rsidRDefault="00A050FF" w:rsidP="00861E8C">
            <w:pPr>
              <w:tabs>
                <w:tab w:val="left" w:pos="326"/>
              </w:tabs>
              <w:jc w:val="both"/>
            </w:pPr>
            <w:r w:rsidRPr="00861E8C">
              <w:t>«Психолого-педагогические проблемы привлечения молодежи к педагогической профессии»</w:t>
            </w:r>
          </w:p>
          <w:p w14:paraId="10329F2A" w14:textId="77777777" w:rsidR="00861E8C" w:rsidRDefault="00A050FF" w:rsidP="00A050FF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Кудинова Юлия Валерьевна, ФГБОУ ВО «Воронежский государственный педагогический университет», кан</w:t>
            </w:r>
            <w:r w:rsidR="00861E8C">
              <w:rPr>
                <w:rFonts w:ascii="Times New Roman" w:eastAsia="Times New Roman" w:hAnsi="Times New Roman" w:cs="Times New Roman"/>
                <w:sz w:val="24"/>
                <w:szCs w:val="24"/>
              </w:rPr>
              <w:t>дидат исторических наук, доцент</w:t>
            </w:r>
          </w:p>
          <w:p w14:paraId="6996E7A0" w14:textId="35175C12" w:rsidR="00A050FF" w:rsidRPr="00861E8C" w:rsidRDefault="00A050FF" w:rsidP="00861E8C">
            <w:pPr>
              <w:tabs>
                <w:tab w:val="left" w:pos="326"/>
              </w:tabs>
              <w:jc w:val="both"/>
            </w:pPr>
            <w:r w:rsidRPr="00861E8C">
              <w:t xml:space="preserve">«Проблемы готовности педагогов к реализации </w:t>
            </w:r>
            <w:proofErr w:type="spellStart"/>
            <w:r w:rsidRPr="00861E8C">
              <w:t>допрофессиональной</w:t>
            </w:r>
            <w:proofErr w:type="spellEnd"/>
            <w:r w:rsidRPr="00861E8C">
              <w:t xml:space="preserve"> педагогической подготовки»</w:t>
            </w:r>
          </w:p>
          <w:p w14:paraId="51D4E703" w14:textId="77777777" w:rsidR="00861E8C" w:rsidRDefault="00A050FF" w:rsidP="00A050FF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Михайленко Ольга Ивановна</w:t>
            </w:r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ФГБОУ ВО «Кабардино-Балкарский государственный университет имени Х. М. </w:t>
            </w:r>
            <w:proofErr w:type="spellStart"/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>Бербекова</w:t>
            </w:r>
            <w:proofErr w:type="spellEnd"/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кандидат психологических наук, доктор </w:t>
            </w:r>
            <w:proofErr w:type="spellStart"/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>акмеологии</w:t>
            </w:r>
            <w:proofErr w:type="spellEnd"/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>, доцент</w:t>
            </w:r>
          </w:p>
          <w:p w14:paraId="5D40C51B" w14:textId="1E6766D5" w:rsidR="00A050FF" w:rsidRPr="00861E8C" w:rsidRDefault="00A050FF" w:rsidP="00861E8C">
            <w:pPr>
              <w:tabs>
                <w:tab w:val="left" w:pos="326"/>
              </w:tabs>
              <w:jc w:val="both"/>
            </w:pPr>
            <w:r w:rsidRPr="00861E8C">
              <w:t xml:space="preserve">«Психолого-педагогическое сопровождение </w:t>
            </w:r>
            <w:proofErr w:type="spellStart"/>
            <w:r w:rsidRPr="00861E8C">
              <w:t>предпрофильного</w:t>
            </w:r>
            <w:proofErr w:type="spellEnd"/>
            <w:r w:rsidRPr="00861E8C">
              <w:t xml:space="preserve"> обучения как условие качественной подготовки будущих педагогов»</w:t>
            </w:r>
          </w:p>
          <w:p w14:paraId="2242377B" w14:textId="77777777" w:rsidR="00861E8C" w:rsidRDefault="00A050FF" w:rsidP="00A050FF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Рахматуллина Лэйла </w:t>
            </w:r>
            <w:proofErr w:type="spellStart"/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Вагизовна</w:t>
            </w:r>
            <w:proofErr w:type="spellEnd"/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ФГБОУ ВО </w:t>
            </w:r>
            <w:r w:rsidR="00861E8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>Набережноче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>нинский государственный педагогический университет</w:t>
            </w:r>
            <w:r w:rsidR="00861E8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зав. базовой кафедрой педагогического и методического сопровождения,</w:t>
            </w:r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кандидат педагогических наук, </w:t>
            </w:r>
            <w:r w:rsidR="00861E8C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  <w:p w14:paraId="18D690CD" w14:textId="6157356F" w:rsidR="00A050FF" w:rsidRPr="00861E8C" w:rsidRDefault="00A050FF" w:rsidP="00861E8C">
            <w:pPr>
              <w:tabs>
                <w:tab w:val="left" w:pos="326"/>
              </w:tabs>
              <w:jc w:val="both"/>
            </w:pPr>
            <w:r w:rsidRPr="00861E8C">
              <w:t>«Опыт научно-методического сопровождения психолого-педагогических классов в НГПУ»</w:t>
            </w:r>
          </w:p>
          <w:p w14:paraId="0D9FE19C" w14:textId="77777777" w:rsidR="00380DED" w:rsidRDefault="00A050FF" w:rsidP="00A050FF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Костин Александр Константинович</w:t>
            </w:r>
            <w:r w:rsidRPr="00CE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ФГБОУ ВО </w:t>
            </w:r>
            <w:r w:rsidR="00861E8C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CE203C">
              <w:rPr>
                <w:rFonts w:ascii="Times New Roman" w:eastAsia="Times New Roman" w:hAnsi="Times New Roman" w:cs="Times New Roman"/>
                <w:sz w:val="24"/>
                <w:szCs w:val="24"/>
              </w:rPr>
              <w:t>Иркутск</w:t>
            </w:r>
            <w:r w:rsidR="00380DED">
              <w:rPr>
                <w:rFonts w:ascii="Times New Roman" w:eastAsia="Times New Roman" w:hAnsi="Times New Roman" w:cs="Times New Roman"/>
                <w:sz w:val="24"/>
                <w:szCs w:val="24"/>
              </w:rPr>
              <w:t>ий</w:t>
            </w:r>
            <w:r w:rsidRPr="00CE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</w:t>
            </w:r>
            <w:r w:rsidR="00380DED">
              <w:rPr>
                <w:rFonts w:ascii="Times New Roman" w:eastAsia="Times New Roman" w:hAnsi="Times New Roman" w:cs="Times New Roman"/>
                <w:sz w:val="24"/>
                <w:szCs w:val="24"/>
              </w:rPr>
              <w:t>ый</w:t>
            </w:r>
            <w:r w:rsidRPr="00CE203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университет</w:t>
            </w:r>
            <w:r w:rsidR="00861E8C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380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80DED" w:rsidRPr="00CE203C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Педагогический институт</w:t>
            </w:r>
            <w:r w:rsidRPr="00CE203C">
              <w:rPr>
                <w:rFonts w:ascii="Times New Roman" w:eastAsia="Times New Roman" w:hAnsi="Times New Roman" w:cs="Times New Roman"/>
                <w:sz w:val="24"/>
                <w:szCs w:val="24"/>
              </w:rPr>
              <w:t>, доктор</w:t>
            </w:r>
            <w:r w:rsidR="00380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наук, профессор</w:t>
            </w:r>
          </w:p>
          <w:p w14:paraId="00BAD20C" w14:textId="15712753" w:rsidR="00A050FF" w:rsidRPr="00380DED" w:rsidRDefault="00A050FF" w:rsidP="00380DED">
            <w:pPr>
              <w:tabs>
                <w:tab w:val="left" w:pos="326"/>
              </w:tabs>
              <w:jc w:val="both"/>
            </w:pPr>
            <w:r w:rsidRPr="00380DED">
              <w:t>«Научно-исследовательская деятельность школьников психолого-педагогических классов»</w:t>
            </w:r>
          </w:p>
          <w:p w14:paraId="29153167" w14:textId="77777777" w:rsidR="00380DED" w:rsidRDefault="00A050FF" w:rsidP="00A050FF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Дудка Галина Николаевна</w:t>
            </w:r>
            <w:r w:rsidRPr="00040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40F71">
              <w:rPr>
                <w:rFonts w:ascii="Times New Roman" w:eastAsia="Times New Roman" w:hAnsi="Times New Roman" w:cs="Times New Roman"/>
                <w:sz w:val="24"/>
                <w:szCs w:val="24"/>
              </w:rPr>
              <w:t>ИППи</w:t>
            </w:r>
            <w:proofErr w:type="spellEnd"/>
            <w:r w:rsidRPr="00040F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ФСО КБГ</w:t>
            </w:r>
            <w:r w:rsidR="00380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У, МКОУ «СОШ с. </w:t>
            </w:r>
            <w:proofErr w:type="spellStart"/>
            <w:r w:rsidR="00380DED">
              <w:rPr>
                <w:rFonts w:ascii="Times New Roman" w:eastAsia="Times New Roman" w:hAnsi="Times New Roman" w:cs="Times New Roman"/>
                <w:sz w:val="24"/>
                <w:szCs w:val="24"/>
              </w:rPr>
              <w:t>Прималкинского</w:t>
            </w:r>
            <w:proofErr w:type="spellEnd"/>
            <w:r w:rsidR="00380DE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2B7C181A" w14:textId="65290C18" w:rsidR="00A050FF" w:rsidRPr="00380DED" w:rsidRDefault="00A050FF" w:rsidP="00380DED">
            <w:pPr>
              <w:tabs>
                <w:tab w:val="left" w:pos="326"/>
              </w:tabs>
              <w:jc w:val="both"/>
            </w:pPr>
            <w:r w:rsidRPr="00380DED">
              <w:t xml:space="preserve">«Мастерские роста как средство развития </w:t>
            </w:r>
            <w:proofErr w:type="spellStart"/>
            <w:r w:rsidRPr="00380DED">
              <w:t>мотивациив</w:t>
            </w:r>
            <w:proofErr w:type="spellEnd"/>
            <w:r w:rsidRPr="00380DED">
              <w:t xml:space="preserve"> профильных психолого-педагогических классах»</w:t>
            </w:r>
          </w:p>
          <w:p w14:paraId="5490B831" w14:textId="77777777" w:rsidR="00380DED" w:rsidRPr="00380DED" w:rsidRDefault="00A050FF" w:rsidP="00A050FF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</w:pP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Михайлов Алексей Александрович, ФГБОУ ВО «Ивановский государственный университет», директор Шуйского филиала, доктор</w:t>
            </w:r>
            <w:r w:rsidR="00380D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наук, профессор</w:t>
            </w:r>
          </w:p>
          <w:p w14:paraId="62DC4EE8" w14:textId="6EF48C42" w:rsidR="00A050FF" w:rsidRPr="004A3E5E" w:rsidRDefault="00A050FF" w:rsidP="00380DED">
            <w:pPr>
              <w:tabs>
                <w:tab w:val="left" w:pos="326"/>
              </w:tabs>
              <w:jc w:val="both"/>
            </w:pPr>
            <w:r w:rsidRPr="00380DED">
              <w:t xml:space="preserve">«Работа Шуйского филиала </w:t>
            </w:r>
            <w:proofErr w:type="spellStart"/>
            <w:r w:rsidRPr="00380DED">
              <w:t>ИвГУ</w:t>
            </w:r>
            <w:proofErr w:type="spellEnd"/>
            <w:r w:rsidRPr="00380DED">
              <w:t xml:space="preserve"> с психолого-педагогическими классами Ивановского региона»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BF52C" w14:textId="57E3331A" w:rsidR="00A050FF" w:rsidRPr="00657739" w:rsidRDefault="00657739" w:rsidP="00657739">
            <w:pPr>
              <w:tabs>
                <w:tab w:val="left" w:pos="1144"/>
                <w:tab w:val="left" w:pos="6345"/>
              </w:tabs>
              <w:jc w:val="center"/>
              <w:rPr>
                <w:b/>
              </w:rPr>
            </w:pPr>
            <w:r w:rsidRPr="00657739">
              <w:rPr>
                <w:sz w:val="23"/>
                <w:szCs w:val="23"/>
              </w:rPr>
              <w:lastRenderedPageBreak/>
              <w:t xml:space="preserve">ИЦ «Библиотека им. </w:t>
            </w:r>
            <w:r w:rsidRPr="00657739">
              <w:rPr>
                <w:sz w:val="23"/>
                <w:szCs w:val="23"/>
              </w:rPr>
              <w:br/>
              <w:t xml:space="preserve">К.Д. Ушинского», </w:t>
            </w:r>
            <w:r>
              <w:rPr>
                <w:sz w:val="23"/>
                <w:szCs w:val="23"/>
              </w:rPr>
              <w:t xml:space="preserve">3 </w:t>
            </w:r>
            <w:r w:rsidRPr="00657739">
              <w:rPr>
                <w:sz w:val="23"/>
                <w:szCs w:val="23"/>
              </w:rPr>
              <w:t xml:space="preserve">этаж </w:t>
            </w:r>
            <w:r>
              <w:rPr>
                <w:sz w:val="23"/>
                <w:szCs w:val="23"/>
              </w:rPr>
              <w:t>(РАО)</w:t>
            </w:r>
          </w:p>
        </w:tc>
      </w:tr>
      <w:tr w:rsidR="00A050FF" w:rsidRPr="00C71E71" w14:paraId="549AFCB0" w14:textId="77777777" w:rsidTr="00C83251">
        <w:trPr>
          <w:trHeight w:val="2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D4F7F48" w14:textId="4EF712DB" w:rsidR="00A050FF" w:rsidRPr="00C71E71" w:rsidRDefault="00A050FF" w:rsidP="00A050FF">
            <w:pPr>
              <w:tabs>
                <w:tab w:val="left" w:pos="1144"/>
                <w:tab w:val="left" w:pos="6345"/>
              </w:tabs>
            </w:pP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19D805" w14:textId="2F927BE8" w:rsidR="00A050FF" w:rsidRPr="008878ED" w:rsidRDefault="00A050FF" w:rsidP="00A050FF">
            <w:pPr>
              <w:tabs>
                <w:tab w:val="left" w:pos="1144"/>
                <w:tab w:val="left" w:pos="6345"/>
              </w:tabs>
              <w:jc w:val="both"/>
              <w:rPr>
                <w:b/>
              </w:rPr>
            </w:pPr>
            <w:r w:rsidRPr="008878ED">
              <w:rPr>
                <w:b/>
              </w:rPr>
              <w:t>Экспертная сессия «Ранняя профориентация на профессию педагога: ресурсы психолого-педагогических классов» (дистанционный трек)</w:t>
            </w:r>
          </w:p>
          <w:p w14:paraId="39810B96" w14:textId="74D21EB7" w:rsidR="00A050FF" w:rsidRPr="00FB4DD4" w:rsidRDefault="00A050FF" w:rsidP="00A050FF">
            <w:pPr>
              <w:tabs>
                <w:tab w:val="left" w:pos="1144"/>
                <w:tab w:val="left" w:pos="6345"/>
              </w:tabs>
              <w:jc w:val="both"/>
            </w:pPr>
            <w:r w:rsidRPr="008878ED">
              <w:rPr>
                <w:b/>
              </w:rPr>
              <w:t xml:space="preserve">Модератор: </w:t>
            </w:r>
            <w:r w:rsidR="00FB4DD4">
              <w:t>Замараева Алена Юрьевна, главный аналитик ФРЦ психологической службы в системе высшего образования РАО</w:t>
            </w:r>
          </w:p>
          <w:p w14:paraId="4C274088" w14:textId="07EA1BC0" w:rsidR="00A050FF" w:rsidRPr="008878ED" w:rsidRDefault="00A050FF" w:rsidP="00A050FF">
            <w:pPr>
              <w:tabs>
                <w:tab w:val="left" w:pos="1144"/>
                <w:tab w:val="left" w:pos="6345"/>
              </w:tabs>
              <w:jc w:val="both"/>
              <w:rPr>
                <w:b/>
              </w:rPr>
            </w:pPr>
            <w:r>
              <w:rPr>
                <w:b/>
              </w:rPr>
              <w:t>С</w:t>
            </w:r>
            <w:r w:rsidRPr="008878ED">
              <w:rPr>
                <w:b/>
              </w:rPr>
              <w:t>пикеры:</w:t>
            </w:r>
          </w:p>
          <w:p w14:paraId="033EFAA8" w14:textId="77777777" w:rsidR="006933F6" w:rsidRDefault="00A050FF" w:rsidP="00A050FF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>Бурганов</w:t>
            </w:r>
            <w:proofErr w:type="spellEnd"/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>Рафис</w:t>
            </w:r>
            <w:proofErr w:type="spellEnd"/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>Тимерханович</w:t>
            </w:r>
            <w:proofErr w:type="spellEnd"/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933F6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>ектор</w:t>
            </w:r>
            <w:r w:rsidR="00693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ФГБОУ ВО «</w:t>
            </w:r>
            <w:r w:rsidR="006933F6"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>Поволжский государственный университет ФК, спорта и туризма</w:t>
            </w:r>
            <w:r w:rsidR="006933F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член-корреспондент РАО, до</w:t>
            </w:r>
            <w:r w:rsidR="006933F6">
              <w:rPr>
                <w:rFonts w:ascii="Times New Roman" w:eastAsia="Times New Roman" w:hAnsi="Times New Roman" w:cs="Times New Roman"/>
                <w:sz w:val="24"/>
                <w:szCs w:val="24"/>
              </w:rPr>
              <w:t>ктор экономических наук, доцент</w:t>
            </w:r>
          </w:p>
          <w:p w14:paraId="18E39087" w14:textId="6B61099B" w:rsidR="00A050FF" w:rsidRPr="006933F6" w:rsidRDefault="00A050FF" w:rsidP="006933F6">
            <w:pPr>
              <w:tabs>
                <w:tab w:val="left" w:pos="326"/>
              </w:tabs>
              <w:jc w:val="both"/>
            </w:pPr>
            <w:r w:rsidRPr="006933F6">
              <w:t xml:space="preserve">«Традиционность и </w:t>
            </w:r>
            <w:proofErr w:type="spellStart"/>
            <w:r w:rsidRPr="006933F6">
              <w:t>инновационность</w:t>
            </w:r>
            <w:proofErr w:type="spellEnd"/>
            <w:r w:rsidRPr="006933F6">
              <w:t xml:space="preserve"> в научно-методологическом обеспечении привлечения молодежи к педагогической профессии»</w:t>
            </w:r>
          </w:p>
          <w:p w14:paraId="4ED9FBAC" w14:textId="77777777" w:rsidR="006933F6" w:rsidRDefault="00A050FF" w:rsidP="00A050FF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Рогов Евгений Иванович, </w:t>
            </w:r>
            <w:r w:rsidR="006933F6" w:rsidRPr="004878BE">
              <w:rPr>
                <w:rFonts w:ascii="Times New Roman" w:hAnsi="Times New Roman" w:cs="Times New Roman"/>
                <w:sz w:val="24"/>
                <w:szCs w:val="24"/>
              </w:rPr>
              <w:t>ФГАОУ ВО «Южный федеральный университет»</w:t>
            </w:r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профессор кафедры организационной и прикладной психологии образования, профессор, доктор педагогических наук</w:t>
            </w:r>
          </w:p>
          <w:p w14:paraId="6D2C4CD4" w14:textId="361E45E7" w:rsidR="00A050FF" w:rsidRPr="006933F6" w:rsidRDefault="00A050FF" w:rsidP="006933F6">
            <w:pPr>
              <w:tabs>
                <w:tab w:val="left" w:pos="326"/>
              </w:tabs>
              <w:jc w:val="both"/>
            </w:pPr>
            <w:r w:rsidRPr="006933F6">
              <w:t>«Образ учителя как фактор самоопределения школьников на педагогические профессии»</w:t>
            </w:r>
          </w:p>
          <w:p w14:paraId="1FBD7E3D" w14:textId="77777777" w:rsidR="006933F6" w:rsidRDefault="00A050FF" w:rsidP="00A050FF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Кочина</w:t>
            </w:r>
            <w:proofErr w:type="spellEnd"/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Александровна, </w:t>
            </w:r>
            <w:r w:rsidR="006933F6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</w:t>
            </w:r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>Х</w:t>
            </w:r>
            <w:r w:rsidR="006933F6">
              <w:rPr>
                <w:rFonts w:ascii="Times New Roman" w:eastAsia="Times New Roman" w:hAnsi="Times New Roman" w:cs="Times New Roman"/>
                <w:sz w:val="24"/>
                <w:szCs w:val="24"/>
              </w:rPr>
              <w:t>акасский государственный университет</w:t>
            </w:r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Н.Ф. Катанова</w:t>
            </w:r>
            <w:r w:rsidR="006933F6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933F6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>ав</w:t>
            </w:r>
            <w:r w:rsidR="006933F6">
              <w:rPr>
                <w:rFonts w:ascii="Times New Roman" w:eastAsia="Times New Roman" w:hAnsi="Times New Roman" w:cs="Times New Roman"/>
                <w:sz w:val="24"/>
                <w:szCs w:val="24"/>
              </w:rPr>
              <w:t>едующий</w:t>
            </w:r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кафедрой педагогики и психологии, доцент, канд</w:t>
            </w:r>
            <w:r w:rsidR="006933F6">
              <w:rPr>
                <w:rFonts w:ascii="Times New Roman" w:eastAsia="Times New Roman" w:hAnsi="Times New Roman" w:cs="Times New Roman"/>
                <w:sz w:val="24"/>
                <w:szCs w:val="24"/>
              </w:rPr>
              <w:t>идат</w:t>
            </w:r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социол</w:t>
            </w:r>
            <w:r w:rsidR="006933F6">
              <w:rPr>
                <w:rFonts w:ascii="Times New Roman" w:eastAsia="Times New Roman" w:hAnsi="Times New Roman" w:cs="Times New Roman"/>
                <w:sz w:val="24"/>
                <w:szCs w:val="24"/>
              </w:rPr>
              <w:t>огических наук</w:t>
            </w:r>
          </w:p>
          <w:p w14:paraId="578C4D49" w14:textId="0453A708" w:rsidR="00A050FF" w:rsidRPr="006933F6" w:rsidRDefault="00A050FF" w:rsidP="006933F6">
            <w:pPr>
              <w:tabs>
                <w:tab w:val="left" w:pos="326"/>
              </w:tabs>
              <w:jc w:val="both"/>
            </w:pPr>
            <w:r w:rsidRPr="006933F6">
              <w:t>«Педагогические классы как элемент системы непрерывного педагогического образования»</w:t>
            </w:r>
          </w:p>
          <w:p w14:paraId="76FA17AC" w14:textId="77777777" w:rsidR="006933F6" w:rsidRDefault="00A050FF" w:rsidP="00A050FF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Анисимова Людмила Сергеевна</w:t>
            </w:r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>, ФГБОУ ВО «Херсонский государственный педагогический университет», помощник проректора по научной и инновационной деятельност</w:t>
            </w:r>
            <w:r w:rsidR="006933F6">
              <w:rPr>
                <w:rFonts w:ascii="Times New Roman" w:eastAsia="Times New Roman" w:hAnsi="Times New Roman" w:cs="Times New Roman"/>
                <w:sz w:val="24"/>
                <w:szCs w:val="24"/>
              </w:rPr>
              <w:t>и, кандидат педагогических наук</w:t>
            </w:r>
          </w:p>
          <w:p w14:paraId="46D66896" w14:textId="6FFC2EFB" w:rsidR="00A050FF" w:rsidRPr="006933F6" w:rsidRDefault="00A050FF" w:rsidP="006933F6">
            <w:pPr>
              <w:tabs>
                <w:tab w:val="left" w:pos="326"/>
              </w:tabs>
              <w:jc w:val="both"/>
            </w:pPr>
            <w:r w:rsidRPr="006933F6">
              <w:t>«Специфика организации деятельности Малой академии наук как средства формирования положительной мотивации выбора педагогической профессии»</w:t>
            </w:r>
          </w:p>
          <w:p w14:paraId="67966600" w14:textId="77777777" w:rsidR="006933F6" w:rsidRDefault="00A050FF" w:rsidP="00A050FF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Пяткова Светлана Геннадьевна, </w:t>
            </w:r>
            <w:r w:rsidR="006933F6">
              <w:rPr>
                <w:rFonts w:ascii="Times New Roman" w:eastAsia="Times New Roman" w:hAnsi="Times New Roman" w:cs="Times New Roman"/>
                <w:sz w:val="24"/>
                <w:szCs w:val="24"/>
              </w:rPr>
              <w:t>БУ ВО ХМАО-Югры «</w:t>
            </w:r>
            <w:proofErr w:type="spellStart"/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государственный педагогический университет</w:t>
            </w:r>
            <w:r w:rsidR="006933F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декан социально-гуманитарного факультета, доцент, кандидат исторических наук, </w:t>
            </w:r>
            <w:proofErr w:type="spellStart"/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Боровинская</w:t>
            </w:r>
            <w:proofErr w:type="spellEnd"/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Дарья Николаевна, </w:t>
            </w:r>
            <w:r w:rsidR="006933F6">
              <w:rPr>
                <w:rFonts w:ascii="Times New Roman" w:eastAsia="Times New Roman" w:hAnsi="Times New Roman" w:cs="Times New Roman"/>
                <w:sz w:val="24"/>
                <w:szCs w:val="24"/>
              </w:rPr>
              <w:t>БУ ВО ХМАО-Югры «</w:t>
            </w:r>
            <w:proofErr w:type="spellStart"/>
            <w:r w:rsidR="006933F6"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Сургутский</w:t>
            </w:r>
            <w:proofErr w:type="spellEnd"/>
            <w:r w:rsidR="006933F6"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государственный педагогический университет</w:t>
            </w:r>
            <w:r w:rsidR="006933F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профессор кафедры социально-гуманитарного образования, доцент, доктор философских наук</w:t>
            </w:r>
          </w:p>
          <w:p w14:paraId="0EE19CDE" w14:textId="22CAA8DB" w:rsidR="00A050FF" w:rsidRPr="006933F6" w:rsidRDefault="00A050FF" w:rsidP="006933F6">
            <w:pPr>
              <w:tabs>
                <w:tab w:val="left" w:pos="326"/>
              </w:tabs>
              <w:jc w:val="both"/>
            </w:pPr>
            <w:r w:rsidRPr="006933F6">
              <w:t>«</w:t>
            </w:r>
            <w:proofErr w:type="spellStart"/>
            <w:r w:rsidRPr="006933F6">
              <w:t>Форумная</w:t>
            </w:r>
            <w:proofErr w:type="spellEnd"/>
            <w:r w:rsidRPr="006933F6">
              <w:t xml:space="preserve"> кампания «Польза» как способ привлечения молодёжи к педагогической профессии»</w:t>
            </w:r>
          </w:p>
          <w:p w14:paraId="0FD13B2C" w14:textId="77777777" w:rsidR="006933F6" w:rsidRDefault="00A050FF" w:rsidP="00A050FF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Калинина Лариса Юрьевна, </w:t>
            </w:r>
            <w:r w:rsidR="006933F6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</w:t>
            </w:r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Самарский государственный социально-педагогический университет</w:t>
            </w:r>
            <w:r w:rsidR="006933F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>, доцент кафедры дошкольного образования, кандидат педагогических наук</w:t>
            </w:r>
          </w:p>
          <w:p w14:paraId="5AF3D602" w14:textId="68D7B4EA" w:rsidR="00A050FF" w:rsidRPr="006933F6" w:rsidRDefault="00A050FF" w:rsidP="006933F6">
            <w:pPr>
              <w:tabs>
                <w:tab w:val="left" w:pos="326"/>
              </w:tabs>
              <w:jc w:val="both"/>
            </w:pPr>
            <w:r w:rsidRPr="006933F6">
              <w:t>«Подготовка будущего педагога к раннему выявлению одаренности»</w:t>
            </w:r>
          </w:p>
          <w:p w14:paraId="7B3D872E" w14:textId="77777777" w:rsidR="006933F6" w:rsidRDefault="00A050FF" w:rsidP="00A050FF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Кунгурова</w:t>
            </w:r>
            <w:proofErr w:type="spellEnd"/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Михайловна, </w:t>
            </w:r>
            <w:proofErr w:type="spellStart"/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Ишимский</w:t>
            </w:r>
            <w:proofErr w:type="spellEnd"/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педагогический институт им. П.П. Ершова (филиала) ФГАОУ ВО «Тюменский государственный университет», начальник научного отдела, доцент кафедры гуманитарных дисциплин и методик их преподавания, </w:t>
            </w:r>
            <w:r w:rsidR="00E63579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  <w:p w14:paraId="3441ABC6" w14:textId="3E9BDAC5" w:rsidR="00A050FF" w:rsidRPr="006933F6" w:rsidRDefault="00A050FF" w:rsidP="006933F6">
            <w:pPr>
              <w:tabs>
                <w:tab w:val="left" w:pos="326"/>
              </w:tabs>
              <w:jc w:val="both"/>
            </w:pPr>
            <w:r w:rsidRPr="006933F6">
              <w:t xml:space="preserve">«Психолого-педагогический класс как элемент системы непрерывного профессионально-педагогического образования в вузе (на примере ИПИ им. П.П. Ершова (филиала) </w:t>
            </w:r>
            <w:proofErr w:type="spellStart"/>
            <w:r w:rsidRPr="006933F6">
              <w:t>ТюмГУ</w:t>
            </w:r>
            <w:proofErr w:type="spellEnd"/>
            <w:r w:rsidRPr="006933F6">
              <w:t>»</w:t>
            </w:r>
          </w:p>
          <w:p w14:paraId="768BDBEE" w14:textId="77777777" w:rsidR="006933F6" w:rsidRDefault="00A050FF" w:rsidP="006933F6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Горбунова </w:t>
            </w:r>
            <w:r w:rsidR="006933F6">
              <w:rPr>
                <w:rFonts w:ascii="Times New Roman" w:eastAsia="Times New Roman" w:hAnsi="Times New Roman" w:cs="Times New Roman"/>
                <w:sz w:val="24"/>
                <w:szCs w:val="24"/>
              </w:rPr>
              <w:t>Наталья Владимировна, ФГАОУ ВО «</w:t>
            </w: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Крымский федеральный университет им. В.И. Вернадского</w:t>
            </w:r>
            <w:r w:rsidR="006933F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, директор Гуманитарно-педагогической академии, заведующий кафедрой педагогики и педагогического мастерства, доктор</w:t>
            </w:r>
            <w:r w:rsidR="00693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наук, профессор</w:t>
            </w:r>
          </w:p>
          <w:p w14:paraId="0DD2B624" w14:textId="5222275A" w:rsidR="00A050FF" w:rsidRPr="006933F6" w:rsidRDefault="00A050FF" w:rsidP="006933F6">
            <w:pPr>
              <w:tabs>
                <w:tab w:val="left" w:pos="326"/>
              </w:tabs>
              <w:jc w:val="both"/>
            </w:pPr>
            <w:r w:rsidRPr="006933F6">
              <w:t>«Организация профориентационной работы и популяризация педагогических направлений подготовки»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23368" w14:textId="373BB733" w:rsidR="00A050FF" w:rsidRPr="00C71E71" w:rsidRDefault="00981437" w:rsidP="00A050FF">
            <w:pPr>
              <w:tabs>
                <w:tab w:val="left" w:pos="1144"/>
                <w:tab w:val="left" w:pos="6345"/>
              </w:tabs>
              <w:rPr>
                <w:b/>
              </w:rPr>
            </w:pPr>
            <w:proofErr w:type="spellStart"/>
            <w:proofErr w:type="gramStart"/>
            <w:r>
              <w:lastRenderedPageBreak/>
              <w:t>ди</w:t>
            </w:r>
            <w:r w:rsidRPr="00981437">
              <w:t>стан</w:t>
            </w:r>
            <w:r>
              <w:t>-</w:t>
            </w:r>
            <w:r w:rsidRPr="00981437">
              <w:t>ционно</w:t>
            </w:r>
            <w:proofErr w:type="spellEnd"/>
            <w:proofErr w:type="gramEnd"/>
          </w:p>
        </w:tc>
      </w:tr>
      <w:tr w:rsidR="00A050FF" w:rsidRPr="00C71E71" w14:paraId="38841FBA" w14:textId="77777777" w:rsidTr="00C83251">
        <w:trPr>
          <w:trHeight w:val="2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CBABD1" w14:textId="6E81335E" w:rsidR="00A050FF" w:rsidRPr="00C71E71" w:rsidRDefault="00A050FF" w:rsidP="00A050FF">
            <w:pPr>
              <w:tabs>
                <w:tab w:val="left" w:pos="1144"/>
                <w:tab w:val="left" w:pos="6345"/>
              </w:tabs>
            </w:pPr>
            <w:r w:rsidRPr="00C71E71">
              <w:t>14:00–16:00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BFB422" w14:textId="77777777" w:rsidR="00A050FF" w:rsidRPr="007C7083" w:rsidRDefault="00A050FF" w:rsidP="00A050FF">
            <w:pPr>
              <w:tabs>
                <w:tab w:val="left" w:pos="326"/>
              </w:tabs>
              <w:ind w:left="42"/>
              <w:jc w:val="both"/>
              <w:rPr>
                <w:b/>
              </w:rPr>
            </w:pPr>
            <w:r w:rsidRPr="007C7083">
              <w:rPr>
                <w:b/>
              </w:rPr>
              <w:t>Дистанционная сессия «Актуальные проблемы педагогического образования»</w:t>
            </w:r>
          </w:p>
          <w:p w14:paraId="7D6E519E" w14:textId="77777777" w:rsidR="00A050FF" w:rsidRPr="007C7083" w:rsidRDefault="00A050FF" w:rsidP="00A050FF">
            <w:pPr>
              <w:tabs>
                <w:tab w:val="left" w:pos="326"/>
              </w:tabs>
              <w:ind w:left="42"/>
              <w:jc w:val="both"/>
              <w:rPr>
                <w:b/>
              </w:rPr>
            </w:pPr>
            <w:r w:rsidRPr="007C7083">
              <w:rPr>
                <w:b/>
              </w:rPr>
              <w:t xml:space="preserve">Модератор: </w:t>
            </w:r>
          </w:p>
          <w:p w14:paraId="0C3E0F5D" w14:textId="361081BD" w:rsidR="00A050FF" w:rsidRDefault="00A050FF" w:rsidP="002C488F">
            <w:pPr>
              <w:pStyle w:val="a4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Илалтдинова Елена Юрьевна</w:t>
            </w:r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зав. лабораторией ФГБУ </w:t>
            </w:r>
            <w:r w:rsidR="00E85531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академия образования</w:t>
            </w:r>
            <w:r w:rsidR="00E8553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доктор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наук, доцент</w:t>
            </w:r>
          </w:p>
          <w:p w14:paraId="43E02B17" w14:textId="77777777" w:rsidR="00A050FF" w:rsidRPr="007C7083" w:rsidRDefault="00A050FF" w:rsidP="00A050FF">
            <w:pPr>
              <w:tabs>
                <w:tab w:val="left" w:pos="326"/>
              </w:tabs>
              <w:ind w:left="42"/>
              <w:jc w:val="both"/>
              <w:rPr>
                <w:b/>
              </w:rPr>
            </w:pPr>
            <w:r w:rsidRPr="007C7083">
              <w:rPr>
                <w:b/>
              </w:rPr>
              <w:t>Спикеры:</w:t>
            </w:r>
          </w:p>
          <w:p w14:paraId="43FBE05F" w14:textId="77777777" w:rsidR="006933F6" w:rsidRDefault="00B057F2" w:rsidP="00B057F2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Конюшенко С</w:t>
            </w:r>
            <w:r w:rsidR="006933F6">
              <w:rPr>
                <w:rFonts w:ascii="Times New Roman" w:eastAsia="Times New Roman" w:hAnsi="Times New Roman" w:cs="Times New Roman"/>
                <w:sz w:val="24"/>
                <w:szCs w:val="24"/>
              </w:rPr>
              <w:t>ветлана Михайловна</w:t>
            </w:r>
            <w:r w:rsidRPr="007C7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693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ФГАОУ </w:t>
            </w:r>
            <w:r w:rsidR="006933F6" w:rsidRPr="00FF746C">
              <w:rPr>
                <w:rFonts w:ascii="Times New Roman" w:hAnsi="Times New Roman" w:cs="Times New Roman"/>
                <w:sz w:val="24"/>
              </w:rPr>
              <w:t>ВО «Балтийский федеральный университет имени Иммануила Канта»</w:t>
            </w:r>
            <w:r w:rsidRPr="007C7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профессор, </w:t>
            </w:r>
            <w:r w:rsidR="006933F6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педагогических наук</w:t>
            </w:r>
          </w:p>
          <w:p w14:paraId="3793FDAF" w14:textId="549A183E" w:rsidR="00B057F2" w:rsidRPr="006933F6" w:rsidRDefault="00B057F2" w:rsidP="006933F6">
            <w:pPr>
              <w:tabs>
                <w:tab w:val="left" w:pos="326"/>
              </w:tabs>
              <w:jc w:val="both"/>
            </w:pPr>
            <w:r w:rsidRPr="006933F6">
              <w:t>«Универсальные компетенции педагога: как развивать»</w:t>
            </w:r>
          </w:p>
          <w:p w14:paraId="588348D5" w14:textId="77777777" w:rsidR="006933F6" w:rsidRDefault="00B057F2" w:rsidP="00B057F2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03A5">
              <w:rPr>
                <w:rFonts w:ascii="Times New Roman" w:eastAsia="Times New Roman" w:hAnsi="Times New Roman" w:cs="Times New Roman"/>
                <w:sz w:val="24"/>
                <w:szCs w:val="24"/>
              </w:rPr>
              <w:t>Гутерман</w:t>
            </w:r>
            <w:proofErr w:type="spellEnd"/>
            <w:r w:rsidRPr="001F0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Александровна, ФГАОУ ВО «Южный федеральный университет», кандидат биологических наук, доцент</w:t>
            </w:r>
          </w:p>
          <w:p w14:paraId="4377F55F" w14:textId="3F8E0412" w:rsidR="00B057F2" w:rsidRPr="006933F6" w:rsidRDefault="00B057F2" w:rsidP="006933F6">
            <w:pPr>
              <w:tabs>
                <w:tab w:val="left" w:pos="326"/>
              </w:tabs>
              <w:jc w:val="both"/>
            </w:pPr>
            <w:r w:rsidRPr="006933F6">
              <w:t>«Подготовка педагогов для работы в условиях неопределенности»</w:t>
            </w:r>
          </w:p>
          <w:p w14:paraId="08BF9323" w14:textId="77777777" w:rsidR="006933F6" w:rsidRDefault="00B057F2" w:rsidP="00B057F2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Федулова Ксения Анатольевна, ФГАОУ ВО «Российский государственный профессионально-педагогический университет», доцент, </w:t>
            </w:r>
            <w:r w:rsidR="006933F6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педагогических наук</w:t>
            </w:r>
            <w:r w:rsidR="006933F6" w:rsidRPr="007C7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6C0D0C55" w14:textId="387C68A0" w:rsidR="00B057F2" w:rsidRPr="006933F6" w:rsidRDefault="00B057F2" w:rsidP="006933F6">
            <w:pPr>
              <w:tabs>
                <w:tab w:val="left" w:pos="326"/>
              </w:tabs>
              <w:jc w:val="both"/>
            </w:pPr>
            <w:r w:rsidRPr="006933F6">
              <w:t>«Интеграция педагогического и отраслевого (инженерного) содержания подготовки педагога профессионального обучения в условиях цифровизации образования»</w:t>
            </w:r>
          </w:p>
          <w:p w14:paraId="2A1C2367" w14:textId="77777777" w:rsidR="006933F6" w:rsidRDefault="00B057F2" w:rsidP="00B057F2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7083">
              <w:rPr>
                <w:rFonts w:ascii="Times New Roman" w:eastAsia="Times New Roman" w:hAnsi="Times New Roman" w:cs="Times New Roman"/>
                <w:sz w:val="24"/>
                <w:szCs w:val="24"/>
              </w:rPr>
              <w:t>Занина</w:t>
            </w:r>
            <w:proofErr w:type="spellEnd"/>
            <w:r w:rsidRPr="007C7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Лариса Витольдовна, </w:t>
            </w:r>
            <w:r w:rsidR="006933F6" w:rsidRPr="004878BE">
              <w:rPr>
                <w:rFonts w:ascii="Times New Roman" w:hAnsi="Times New Roman" w:cs="Times New Roman"/>
                <w:sz w:val="24"/>
                <w:szCs w:val="24"/>
              </w:rPr>
              <w:t>ФГАОУ ВО «Южный федеральный университет»</w:t>
            </w:r>
            <w:r w:rsidR="006933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C7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профессор, </w:t>
            </w:r>
            <w:r w:rsidR="006933F6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педагогических наук</w:t>
            </w:r>
            <w:r w:rsidR="006933F6" w:rsidRPr="007C7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B9F1C61" w14:textId="1486EC2E" w:rsidR="00B057F2" w:rsidRPr="006933F6" w:rsidRDefault="00B057F2" w:rsidP="006933F6">
            <w:pPr>
              <w:tabs>
                <w:tab w:val="left" w:pos="326"/>
              </w:tabs>
              <w:jc w:val="both"/>
            </w:pPr>
            <w:r w:rsidRPr="006933F6">
              <w:t>«Социально-педагогическое сопровождение участников локальных военных действий в образовательном пространстве вуза»</w:t>
            </w:r>
          </w:p>
          <w:p w14:paraId="52DB0C1D" w14:textId="77777777" w:rsidR="006933F6" w:rsidRDefault="00B057F2" w:rsidP="00B057F2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66E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Воробьева Ирина Владимировна, ФГАОУ ВО «Уральский государственный педагогический университет», начальник управления научных исследований и проектной деятельности, доцент, кандидат психологических наук</w:t>
            </w:r>
          </w:p>
          <w:p w14:paraId="321086B0" w14:textId="386C957E" w:rsidR="00B057F2" w:rsidRPr="006933F6" w:rsidRDefault="00B057F2" w:rsidP="006933F6">
            <w:pPr>
              <w:tabs>
                <w:tab w:val="left" w:pos="326"/>
              </w:tabs>
              <w:jc w:val="both"/>
            </w:pPr>
            <w:r w:rsidRPr="006933F6">
              <w:t>«Эмоциональное выгорание молодых педагогов: причины и профилактика»</w:t>
            </w:r>
          </w:p>
          <w:p w14:paraId="364E2FCD" w14:textId="25F1B4A4" w:rsidR="00311406" w:rsidRDefault="00B057F2" w:rsidP="00B057F2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Фоменко Светлана Леонидовна, </w:t>
            </w:r>
            <w:r w:rsidR="006933F6" w:rsidRPr="006933F6">
              <w:rPr>
                <w:rFonts w:ascii="Times New Roman" w:hAnsi="Times New Roman" w:cs="Times New Roman"/>
                <w:sz w:val="24"/>
              </w:rPr>
              <w:t>ФГАОУ ВО «Российский государственный профессионально-педагогический университет»</w:t>
            </w:r>
            <w:r w:rsidRPr="007C7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11406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педагогических наук, доцент</w:t>
            </w:r>
          </w:p>
          <w:p w14:paraId="3F0BD26C" w14:textId="708CA742" w:rsidR="00B057F2" w:rsidRPr="00311406" w:rsidRDefault="00B057F2" w:rsidP="00311406">
            <w:pPr>
              <w:tabs>
                <w:tab w:val="left" w:pos="326"/>
              </w:tabs>
              <w:jc w:val="both"/>
            </w:pPr>
            <w:r w:rsidRPr="00311406">
              <w:t>«Исторические и современные формы профессиональной подготовки и адаптации молодого работника в условиях корпоративного образования»</w:t>
            </w:r>
          </w:p>
          <w:p w14:paraId="1414FCF9" w14:textId="77777777" w:rsidR="00311406" w:rsidRDefault="00B057F2" w:rsidP="00B057F2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66E">
              <w:rPr>
                <w:rFonts w:ascii="Times New Roman" w:eastAsia="Times New Roman" w:hAnsi="Times New Roman" w:cs="Times New Roman"/>
                <w:sz w:val="24"/>
                <w:szCs w:val="24"/>
              </w:rPr>
              <w:t>Горбуно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ва Валерия Романовна, ФГАОУ ВО «</w:t>
            </w:r>
            <w:r w:rsidRPr="008E566E">
              <w:rPr>
                <w:rFonts w:ascii="Times New Roman" w:eastAsia="Times New Roman" w:hAnsi="Times New Roman" w:cs="Times New Roman"/>
                <w:sz w:val="24"/>
                <w:szCs w:val="24"/>
              </w:rPr>
              <w:t>Крымский федеральный 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ниверситет им. В.И. Вернадского»</w:t>
            </w:r>
            <w:r w:rsidRPr="008E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ассистент </w:t>
            </w:r>
            <w:r w:rsidR="0031140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кафедры здоровья и реабилитации</w:t>
            </w:r>
          </w:p>
          <w:p w14:paraId="439453D3" w14:textId="6E50CBD6" w:rsidR="00B057F2" w:rsidRPr="00311406" w:rsidRDefault="00B057F2" w:rsidP="00311406">
            <w:pPr>
              <w:tabs>
                <w:tab w:val="left" w:pos="326"/>
              </w:tabs>
              <w:jc w:val="both"/>
            </w:pPr>
            <w:r w:rsidRPr="00311406">
              <w:t xml:space="preserve">«Формирование </w:t>
            </w:r>
            <w:proofErr w:type="spellStart"/>
            <w:r w:rsidRPr="00311406">
              <w:t>здоровьесберегающей</w:t>
            </w:r>
            <w:proofErr w:type="spellEnd"/>
            <w:r w:rsidRPr="00311406">
              <w:t xml:space="preserve"> позиции будущих педагогов на основе личностно-ориентированного подхода»</w:t>
            </w:r>
          </w:p>
          <w:p w14:paraId="69190355" w14:textId="77777777" w:rsidR="00311406" w:rsidRPr="00311406" w:rsidRDefault="00B057F2" w:rsidP="00B057F2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325AE">
              <w:rPr>
                <w:rFonts w:ascii="Times New Roman" w:hAnsi="Times New Roman" w:cs="Times New Roman"/>
                <w:sz w:val="24"/>
                <w:szCs w:val="24"/>
              </w:rPr>
              <w:t xml:space="preserve">Булыгина Юлия Владимировна, </w:t>
            </w:r>
            <w:r w:rsidR="00311406">
              <w:rPr>
                <w:rFonts w:ascii="Times New Roman" w:eastAsia="Times New Roman" w:hAnsi="Times New Roman" w:cs="Times New Roman"/>
                <w:sz w:val="24"/>
                <w:szCs w:val="24"/>
              </w:rPr>
              <w:t>ФГАОУ ВО «Тюменский государственный</w:t>
            </w:r>
            <w:r w:rsidR="00311406" w:rsidRPr="008E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</w:t>
            </w:r>
            <w:r w:rsidR="00311406">
              <w:rPr>
                <w:rFonts w:ascii="Times New Roman" w:eastAsia="Times New Roman" w:hAnsi="Times New Roman" w:cs="Times New Roman"/>
                <w:sz w:val="24"/>
                <w:szCs w:val="24"/>
              </w:rPr>
              <w:t>ниверситет»,</w:t>
            </w:r>
            <w:r w:rsidR="00311406" w:rsidRPr="003325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25AE">
              <w:rPr>
                <w:rFonts w:ascii="Times New Roman" w:hAnsi="Times New Roman" w:cs="Times New Roman"/>
                <w:sz w:val="24"/>
                <w:szCs w:val="24"/>
              </w:rPr>
              <w:t>старший преподаватель</w:t>
            </w:r>
          </w:p>
          <w:p w14:paraId="2C609048" w14:textId="400A8BBF" w:rsidR="00B057F2" w:rsidRPr="00311406" w:rsidRDefault="00B057F2" w:rsidP="00311406">
            <w:pPr>
              <w:tabs>
                <w:tab w:val="left" w:pos="326"/>
              </w:tabs>
              <w:jc w:val="both"/>
            </w:pPr>
            <w:r w:rsidRPr="00311406">
              <w:t>«Социальное здоровье педагога как условие его готовности к формирования социального здоровья обучающихся»</w:t>
            </w:r>
          </w:p>
          <w:p w14:paraId="178A9893" w14:textId="77777777" w:rsidR="00311406" w:rsidRDefault="00B057F2" w:rsidP="00B057F2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03A5">
              <w:rPr>
                <w:rFonts w:ascii="Times New Roman" w:eastAsia="Times New Roman" w:hAnsi="Times New Roman" w:cs="Times New Roman"/>
                <w:sz w:val="24"/>
                <w:szCs w:val="24"/>
              </w:rPr>
              <w:t>Милькевич</w:t>
            </w:r>
            <w:proofErr w:type="spellEnd"/>
            <w:r w:rsidRPr="001F0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Оксана Анатольевна, </w:t>
            </w:r>
            <w:r w:rsidR="00311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ФГКОУ ВО </w:t>
            </w:r>
            <w:r w:rsidR="00311406" w:rsidRPr="00311406">
              <w:rPr>
                <w:rFonts w:ascii="Times New Roman" w:hAnsi="Times New Roman" w:cs="Times New Roman"/>
                <w:sz w:val="24"/>
              </w:rPr>
              <w:t>«Академия управления Министерства внутренних дел Российской Федерации»</w:t>
            </w:r>
            <w:r w:rsidRPr="001F03A5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профессор кафедры психологии, педагогики и организации работы с кадрами, доцент, доктор педагогических наук</w:t>
            </w:r>
          </w:p>
          <w:p w14:paraId="0F8BF0B4" w14:textId="4B95E58B" w:rsidR="00B057F2" w:rsidRPr="00311406" w:rsidRDefault="00B057F2" w:rsidP="00311406">
            <w:pPr>
              <w:tabs>
                <w:tab w:val="left" w:pos="326"/>
              </w:tabs>
              <w:jc w:val="both"/>
            </w:pPr>
            <w:r w:rsidRPr="00311406">
              <w:t>«Образование для экономики будущего» и «Образование для человека». Смыслы и контексты современного образования»</w:t>
            </w:r>
          </w:p>
          <w:p w14:paraId="0F06AD23" w14:textId="77777777" w:rsidR="00311406" w:rsidRDefault="00B057F2" w:rsidP="00311406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03A5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Колобкова</w:t>
            </w:r>
            <w:proofErr w:type="spellEnd"/>
            <w:r w:rsidRPr="001F0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Анатольевна, </w:t>
            </w:r>
            <w:r w:rsidR="00311406" w:rsidRPr="00311406">
              <w:rPr>
                <w:rFonts w:ascii="Times New Roman" w:hAnsi="Times New Roman" w:cs="Times New Roman"/>
                <w:sz w:val="24"/>
              </w:rPr>
              <w:t>АНОО ВПО Центросоюза Российской Федерации «</w:t>
            </w:r>
            <w:r w:rsidRPr="00311406">
              <w:rPr>
                <w:rFonts w:ascii="Times New Roman" w:hAnsi="Times New Roman" w:cs="Times New Roman"/>
                <w:sz w:val="24"/>
              </w:rPr>
              <w:t>Российский университет кооперации</w:t>
            </w:r>
            <w:r w:rsidR="00311406" w:rsidRPr="00311406">
              <w:rPr>
                <w:rFonts w:ascii="Times New Roman" w:hAnsi="Times New Roman" w:cs="Times New Roman"/>
                <w:sz w:val="24"/>
              </w:rPr>
              <w:t>»</w:t>
            </w:r>
            <w:r w:rsidRPr="00311406">
              <w:rPr>
                <w:rFonts w:ascii="Times New Roman" w:hAnsi="Times New Roman" w:cs="Times New Roman"/>
                <w:sz w:val="24"/>
              </w:rPr>
              <w:t xml:space="preserve">, доцент кафедры гуманитарных дисциплин и иностранных языков, </w:t>
            </w:r>
            <w:r w:rsidR="00311406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педагогических наук</w:t>
            </w:r>
            <w:r w:rsidR="00311406" w:rsidRPr="007C7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69DD501" w14:textId="6902D6E2" w:rsidR="00B057F2" w:rsidRPr="00311406" w:rsidRDefault="00B057F2" w:rsidP="00311406">
            <w:pPr>
              <w:tabs>
                <w:tab w:val="left" w:pos="326"/>
              </w:tabs>
              <w:jc w:val="both"/>
            </w:pPr>
            <w:r w:rsidRPr="00311406">
              <w:lastRenderedPageBreak/>
              <w:t>«Традиционные ценности как компонент содержания обучения (по материалам учебной литературы периода Российской империи)»</w:t>
            </w:r>
          </w:p>
          <w:p w14:paraId="0F4F4BCC" w14:textId="77777777" w:rsidR="00311406" w:rsidRDefault="00B057F2" w:rsidP="00B057F2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Седых Анна Ивановна, </w:t>
            </w:r>
            <w:r w:rsidR="00311406" w:rsidRPr="007C7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</w:t>
            </w:r>
            <w:r w:rsidR="00311406">
              <w:rPr>
                <w:rFonts w:ascii="Times New Roman" w:eastAsia="Times New Roman" w:hAnsi="Times New Roman" w:cs="Times New Roman"/>
                <w:sz w:val="24"/>
                <w:szCs w:val="24"/>
              </w:rPr>
              <w:t>э</w:t>
            </w:r>
            <w:r w:rsidRPr="007C7083">
              <w:rPr>
                <w:rFonts w:ascii="Times New Roman" w:eastAsia="Times New Roman" w:hAnsi="Times New Roman" w:cs="Times New Roman"/>
                <w:sz w:val="24"/>
                <w:szCs w:val="24"/>
              </w:rPr>
              <w:t>кономико-гуманитарн</w:t>
            </w:r>
            <w:r w:rsidR="00311406">
              <w:rPr>
                <w:rFonts w:ascii="Times New Roman" w:eastAsia="Times New Roman" w:hAnsi="Times New Roman" w:cs="Times New Roman"/>
                <w:sz w:val="24"/>
                <w:szCs w:val="24"/>
              </w:rPr>
              <w:t>ого</w:t>
            </w:r>
            <w:r w:rsidRPr="007C7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колледж</w:t>
            </w:r>
            <w:r w:rsidR="0031140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7C7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11406">
              <w:rPr>
                <w:rFonts w:ascii="Times New Roman" w:eastAsia="Times New Roman" w:hAnsi="Times New Roman" w:cs="Times New Roman"/>
                <w:sz w:val="24"/>
                <w:szCs w:val="24"/>
              </w:rPr>
              <w:t>Г</w:t>
            </w:r>
            <w:r w:rsidRPr="007C7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уманитарно-педагогической академии ФГАОУ ВО «КФУ им. В.И. Вернадского», </w:t>
            </w:r>
            <w:r w:rsidR="00311406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7C7083">
              <w:rPr>
                <w:rFonts w:ascii="Times New Roman" w:eastAsia="Times New Roman" w:hAnsi="Times New Roman" w:cs="Times New Roman"/>
                <w:sz w:val="24"/>
                <w:szCs w:val="24"/>
              </w:rPr>
              <w:t>оцент</w:t>
            </w:r>
            <w:r w:rsidR="00311406">
              <w:rPr>
                <w:rFonts w:ascii="Times New Roman" w:eastAsia="Times New Roman" w:hAnsi="Times New Roman" w:cs="Times New Roman"/>
                <w:sz w:val="24"/>
                <w:szCs w:val="24"/>
              </w:rPr>
              <w:t>, кандидат филологических наук</w:t>
            </w:r>
          </w:p>
          <w:p w14:paraId="70012FE6" w14:textId="2DA0DD1C" w:rsidR="00B057F2" w:rsidRPr="00311406" w:rsidRDefault="00B057F2" w:rsidP="00311406">
            <w:pPr>
              <w:tabs>
                <w:tab w:val="left" w:pos="326"/>
              </w:tabs>
              <w:jc w:val="both"/>
            </w:pPr>
            <w:r w:rsidRPr="00311406">
              <w:t>«Основные принципы формирования экосистемы образовательной организации»</w:t>
            </w:r>
          </w:p>
          <w:p w14:paraId="72C87403" w14:textId="77777777" w:rsidR="00311406" w:rsidRDefault="00B057F2" w:rsidP="00B057F2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7083">
              <w:rPr>
                <w:rFonts w:ascii="Times New Roman" w:eastAsia="Times New Roman" w:hAnsi="Times New Roman" w:cs="Times New Roman"/>
                <w:sz w:val="24"/>
                <w:szCs w:val="24"/>
              </w:rPr>
              <w:t>Аммосова</w:t>
            </w:r>
            <w:proofErr w:type="spellEnd"/>
            <w:r w:rsidRPr="007C7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1406">
              <w:rPr>
                <w:rFonts w:ascii="Times New Roman" w:eastAsia="Times New Roman" w:hAnsi="Times New Roman" w:cs="Times New Roman"/>
                <w:sz w:val="24"/>
                <w:szCs w:val="24"/>
              </w:rPr>
              <w:t>Марита</w:t>
            </w:r>
            <w:proofErr w:type="spellEnd"/>
            <w:r w:rsidR="0031140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311406">
              <w:rPr>
                <w:rFonts w:ascii="Times New Roman" w:eastAsia="Times New Roman" w:hAnsi="Times New Roman" w:cs="Times New Roman"/>
                <w:sz w:val="24"/>
                <w:szCs w:val="24"/>
              </w:rPr>
              <w:t>Саввична</w:t>
            </w:r>
            <w:proofErr w:type="spellEnd"/>
            <w:r w:rsidRPr="007C7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11406" w:rsidRPr="00311406">
              <w:rPr>
                <w:rFonts w:ascii="Times New Roman" w:hAnsi="Times New Roman" w:cs="Times New Roman"/>
                <w:sz w:val="24"/>
              </w:rPr>
              <w:t xml:space="preserve">ФГАОУ ВО </w:t>
            </w:r>
            <w:r w:rsidR="00311406">
              <w:rPr>
                <w:rFonts w:ascii="Times New Roman" w:hAnsi="Times New Roman" w:cs="Times New Roman"/>
                <w:sz w:val="24"/>
              </w:rPr>
              <w:t>«</w:t>
            </w:r>
            <w:r w:rsidR="00311406" w:rsidRPr="00311406">
              <w:rPr>
                <w:rFonts w:ascii="Times New Roman" w:hAnsi="Times New Roman" w:cs="Times New Roman"/>
                <w:sz w:val="24"/>
              </w:rPr>
              <w:t xml:space="preserve">Северо-Восточный федеральный университет имени М.К. </w:t>
            </w:r>
            <w:proofErr w:type="spellStart"/>
            <w:r w:rsidR="00311406" w:rsidRPr="00311406">
              <w:rPr>
                <w:rFonts w:ascii="Times New Roman" w:hAnsi="Times New Roman" w:cs="Times New Roman"/>
                <w:sz w:val="24"/>
              </w:rPr>
              <w:t>Аммосова</w:t>
            </w:r>
            <w:proofErr w:type="spellEnd"/>
            <w:r w:rsidR="00311406" w:rsidRPr="00311406">
              <w:rPr>
                <w:rFonts w:ascii="Times New Roman" w:hAnsi="Times New Roman" w:cs="Times New Roman"/>
                <w:sz w:val="24"/>
              </w:rPr>
              <w:t>»,</w:t>
            </w:r>
            <w:r w:rsidR="00311406" w:rsidRPr="00311406">
              <w:rPr>
                <w:rFonts w:asciiTheme="minorHAnsi" w:hAnsiTheme="minorHAnsi"/>
                <w:color w:val="555555"/>
                <w:szCs w:val="21"/>
                <w:shd w:val="clear" w:color="auto" w:fill="FFFFFF"/>
              </w:rPr>
              <w:t xml:space="preserve"> </w:t>
            </w:r>
            <w:r w:rsidR="00311406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педагогических наук, доцент</w:t>
            </w:r>
          </w:p>
          <w:p w14:paraId="78976EA8" w14:textId="076B55E5" w:rsidR="00B057F2" w:rsidRPr="00311406" w:rsidRDefault="00B057F2" w:rsidP="00311406">
            <w:pPr>
              <w:tabs>
                <w:tab w:val="left" w:pos="326"/>
              </w:tabs>
              <w:jc w:val="both"/>
            </w:pPr>
            <w:r w:rsidRPr="00311406">
              <w:t>«Интеграция формального и неформального образования в условиях развития цифровой образовательной среды в Арктической зоне России»</w:t>
            </w:r>
          </w:p>
          <w:p w14:paraId="35422830" w14:textId="77777777" w:rsidR="00311406" w:rsidRDefault="00B057F2" w:rsidP="00B057F2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03A5">
              <w:rPr>
                <w:rFonts w:ascii="Times New Roman" w:eastAsia="Times New Roman" w:hAnsi="Times New Roman" w:cs="Times New Roman"/>
                <w:sz w:val="24"/>
                <w:szCs w:val="24"/>
              </w:rPr>
              <w:t>Захаровский</w:t>
            </w:r>
            <w:proofErr w:type="spellEnd"/>
            <w:r w:rsidRPr="001F0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Леонид Владимирович, ФГАОУ ВО </w:t>
            </w:r>
            <w:r w:rsidR="00311406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1F03A5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Российский государственный профессионально-педагогический университет</w:t>
            </w:r>
            <w:r w:rsidR="0031140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F03A5">
              <w:rPr>
                <w:rFonts w:ascii="Times New Roman" w:eastAsia="Times New Roman" w:hAnsi="Times New Roman" w:cs="Times New Roman"/>
                <w:sz w:val="24"/>
                <w:szCs w:val="24"/>
              </w:rPr>
              <w:t>, доц</w:t>
            </w:r>
            <w:r w:rsidR="00311406">
              <w:rPr>
                <w:rFonts w:ascii="Times New Roman" w:eastAsia="Times New Roman" w:hAnsi="Times New Roman" w:cs="Times New Roman"/>
                <w:sz w:val="24"/>
                <w:szCs w:val="24"/>
              </w:rPr>
              <w:t>ент, кандидат исторических наук</w:t>
            </w:r>
          </w:p>
          <w:p w14:paraId="647D16A5" w14:textId="386C0D42" w:rsidR="00B057F2" w:rsidRPr="00311406" w:rsidRDefault="00B057F2" w:rsidP="00311406">
            <w:pPr>
              <w:tabs>
                <w:tab w:val="left" w:pos="326"/>
              </w:tabs>
              <w:jc w:val="both"/>
            </w:pPr>
            <w:r w:rsidRPr="00311406">
              <w:t xml:space="preserve">«Интеграция инноваций и традиций (обеспечение исторической преемственности) в развитии Российского профессионального образования: на примере анализа наставничества в горнозаводских школах Урала и учебных заведениях </w:t>
            </w:r>
            <w:proofErr w:type="spellStart"/>
            <w:r w:rsidRPr="00311406">
              <w:t>профтехобразования</w:t>
            </w:r>
            <w:proofErr w:type="spellEnd"/>
            <w:r w:rsidRPr="00311406">
              <w:t xml:space="preserve"> ХХ века - определение оснований для </w:t>
            </w:r>
            <w:proofErr w:type="spellStart"/>
            <w:r w:rsidRPr="00311406">
              <w:t>реин</w:t>
            </w:r>
            <w:r w:rsidR="00311406">
              <w:t>н</w:t>
            </w:r>
            <w:r w:rsidRPr="00311406">
              <w:t>оваций</w:t>
            </w:r>
            <w:proofErr w:type="spellEnd"/>
            <w:r w:rsidRPr="00311406">
              <w:t xml:space="preserve"> в профессионально-педагогическом образовании»</w:t>
            </w:r>
          </w:p>
          <w:p w14:paraId="1725AA86" w14:textId="77777777" w:rsidR="00311406" w:rsidRPr="00311406" w:rsidRDefault="00B057F2" w:rsidP="00311406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F03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Илалтдинова Елена Юрьевна, ФГБУ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004A3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академия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1F03A5">
              <w:rPr>
                <w:rFonts w:ascii="Times New Roman" w:eastAsia="Times New Roman" w:hAnsi="Times New Roman" w:cs="Times New Roman"/>
                <w:sz w:val="24"/>
                <w:szCs w:val="24"/>
              </w:rPr>
              <w:t>, доктор педагогических наук, доцент</w:t>
            </w:r>
          </w:p>
          <w:p w14:paraId="7D8B1556" w14:textId="6699E5D0" w:rsidR="00A050FF" w:rsidRPr="00311406" w:rsidRDefault="00B057F2" w:rsidP="00311406">
            <w:pPr>
              <w:tabs>
                <w:tab w:val="left" w:pos="326"/>
              </w:tabs>
              <w:jc w:val="both"/>
              <w:rPr>
                <w:b/>
              </w:rPr>
            </w:pPr>
            <w:r w:rsidRPr="00311406">
              <w:t>«Историческое просвещение и историко-педагогическая подготовка будущего педагога»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8F16" w14:textId="19E364D1" w:rsidR="00A050FF" w:rsidRPr="00C71E71" w:rsidRDefault="00661F04" w:rsidP="00A050FF">
            <w:pPr>
              <w:tabs>
                <w:tab w:val="left" w:pos="1144"/>
                <w:tab w:val="left" w:pos="6345"/>
              </w:tabs>
              <w:rPr>
                <w:b/>
              </w:rPr>
            </w:pPr>
            <w:proofErr w:type="spellStart"/>
            <w:proofErr w:type="gramStart"/>
            <w:r>
              <w:lastRenderedPageBreak/>
              <w:t>ди</w:t>
            </w:r>
            <w:r w:rsidRPr="00981437">
              <w:t>стан</w:t>
            </w:r>
            <w:r>
              <w:t>-</w:t>
            </w:r>
            <w:r w:rsidRPr="00981437">
              <w:t>ционно</w:t>
            </w:r>
            <w:proofErr w:type="spellEnd"/>
            <w:proofErr w:type="gramEnd"/>
          </w:p>
        </w:tc>
      </w:tr>
      <w:tr w:rsidR="00A050FF" w:rsidRPr="00C71E71" w14:paraId="0EC4A79C" w14:textId="77777777" w:rsidTr="00C83251">
        <w:trPr>
          <w:trHeight w:val="2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2DE051" w14:textId="460C9BBE" w:rsidR="00A050FF" w:rsidRPr="00C71E71" w:rsidRDefault="00A050FF" w:rsidP="00A050FF">
            <w:pPr>
              <w:tabs>
                <w:tab w:val="left" w:pos="1144"/>
                <w:tab w:val="left" w:pos="6345"/>
              </w:tabs>
            </w:pPr>
            <w:r w:rsidRPr="00C71E71">
              <w:lastRenderedPageBreak/>
              <w:t>14:00–16:00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EB68D" w14:textId="77777777" w:rsidR="00A050FF" w:rsidRPr="008878ED" w:rsidRDefault="00A050FF" w:rsidP="0008181A">
            <w:pPr>
              <w:tabs>
                <w:tab w:val="left" w:pos="326"/>
              </w:tabs>
              <w:jc w:val="both"/>
              <w:rPr>
                <w:b/>
                <w:color w:val="010101"/>
              </w:rPr>
            </w:pPr>
            <w:r w:rsidRPr="008878ED">
              <w:rPr>
                <w:b/>
                <w:color w:val="010101"/>
              </w:rPr>
              <w:t>Дистанционная сессия «Современные технологии педагогического образования»</w:t>
            </w:r>
          </w:p>
          <w:p w14:paraId="49DE3768" w14:textId="77777777" w:rsidR="00A050FF" w:rsidRPr="008878ED" w:rsidRDefault="00A050FF" w:rsidP="0008181A">
            <w:pPr>
              <w:tabs>
                <w:tab w:val="left" w:pos="326"/>
              </w:tabs>
              <w:jc w:val="both"/>
              <w:rPr>
                <w:b/>
                <w:color w:val="010101"/>
              </w:rPr>
            </w:pPr>
            <w:r w:rsidRPr="008878ED">
              <w:rPr>
                <w:b/>
                <w:color w:val="010101"/>
              </w:rPr>
              <w:t xml:space="preserve">Модератор: </w:t>
            </w:r>
          </w:p>
          <w:p w14:paraId="6D00781B" w14:textId="77777777" w:rsidR="00A050FF" w:rsidRPr="0008181A" w:rsidRDefault="00A050FF" w:rsidP="0008181A">
            <w:pPr>
              <w:tabs>
                <w:tab w:val="left" w:pos="326"/>
              </w:tabs>
              <w:jc w:val="both"/>
            </w:pPr>
            <w:r w:rsidRPr="0008181A">
              <w:t xml:space="preserve">Леоненко Наталия Олеговна, главный аналитик Центра междисциплинарных исследований в сфере наук об образовании, кандидат психологических наук, доцент  </w:t>
            </w:r>
          </w:p>
          <w:p w14:paraId="460C9028" w14:textId="77777777" w:rsidR="00A050FF" w:rsidRPr="008878ED" w:rsidRDefault="00A050FF" w:rsidP="00A050FF">
            <w:pPr>
              <w:tabs>
                <w:tab w:val="left" w:pos="326"/>
              </w:tabs>
              <w:ind w:left="84"/>
              <w:jc w:val="both"/>
              <w:rPr>
                <w:b/>
                <w:color w:val="010101"/>
              </w:rPr>
            </w:pPr>
            <w:r w:rsidRPr="008878ED">
              <w:rPr>
                <w:b/>
                <w:color w:val="010101"/>
              </w:rPr>
              <w:t>Спикеры:</w:t>
            </w:r>
          </w:p>
          <w:p w14:paraId="0DE25557" w14:textId="77777777" w:rsidR="0008181A" w:rsidRDefault="00A050FF" w:rsidP="00A050FF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03212">
              <w:rPr>
                <w:rFonts w:ascii="Times New Roman" w:eastAsia="Times New Roman" w:hAnsi="Times New Roman" w:cs="Times New Roman"/>
                <w:sz w:val="24"/>
                <w:szCs w:val="24"/>
              </w:rPr>
              <w:t>Андрюхина</w:t>
            </w:r>
            <w:proofErr w:type="spellEnd"/>
            <w:r w:rsidRPr="00C032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Михайловна, </w:t>
            </w:r>
            <w:r w:rsidR="0008181A">
              <w:rPr>
                <w:rFonts w:ascii="Times New Roman" w:eastAsia="Times New Roman" w:hAnsi="Times New Roman" w:cs="Times New Roman"/>
                <w:sz w:val="24"/>
                <w:szCs w:val="24"/>
              </w:rPr>
              <w:t>ФГАОУ ВО</w:t>
            </w:r>
            <w:r w:rsidR="0008181A"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«Российский государственный профессионально-педагогически</w:t>
            </w:r>
            <w:r w:rsidR="0008181A">
              <w:rPr>
                <w:rFonts w:ascii="Times New Roman" w:eastAsia="Times New Roman" w:hAnsi="Times New Roman" w:cs="Times New Roman"/>
                <w:sz w:val="24"/>
                <w:szCs w:val="24"/>
              </w:rPr>
              <w:t>й университет»</w:t>
            </w:r>
            <w:r w:rsidRPr="00C03212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профессор, сотрудник НЦ РАО РГППУ, проф</w:t>
            </w:r>
            <w:r w:rsidR="0008181A">
              <w:rPr>
                <w:rFonts w:ascii="Times New Roman" w:eastAsia="Times New Roman" w:hAnsi="Times New Roman" w:cs="Times New Roman"/>
                <w:sz w:val="24"/>
                <w:szCs w:val="24"/>
              </w:rPr>
              <w:t>ессор, доктор философских наук</w:t>
            </w:r>
          </w:p>
          <w:p w14:paraId="6B031B2E" w14:textId="6266694B" w:rsidR="00A050FF" w:rsidRPr="0008181A" w:rsidRDefault="00A050FF" w:rsidP="0008181A">
            <w:pPr>
              <w:tabs>
                <w:tab w:val="left" w:pos="326"/>
              </w:tabs>
              <w:ind w:left="42"/>
              <w:jc w:val="both"/>
            </w:pPr>
            <w:r w:rsidRPr="0008181A">
              <w:t>«Конвергентное образование как платформа подготовки педагогических кадров для креативных индустрий»</w:t>
            </w:r>
          </w:p>
          <w:p w14:paraId="033B5583" w14:textId="77777777" w:rsidR="0008181A" w:rsidRDefault="00A050FF" w:rsidP="00A050FF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Мирная </w:t>
            </w:r>
            <w:proofErr w:type="spellStart"/>
            <w:r w:rsidRPr="0047660B">
              <w:rPr>
                <w:rFonts w:ascii="Times New Roman" w:eastAsia="Times New Roman" w:hAnsi="Times New Roman" w:cs="Times New Roman"/>
                <w:sz w:val="24"/>
                <w:szCs w:val="24"/>
              </w:rPr>
              <w:t>Раушания</w:t>
            </w:r>
            <w:proofErr w:type="spellEnd"/>
            <w:r w:rsidRPr="0047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47660B">
              <w:rPr>
                <w:rFonts w:ascii="Times New Roman" w:eastAsia="Times New Roman" w:hAnsi="Times New Roman" w:cs="Times New Roman"/>
                <w:sz w:val="24"/>
                <w:szCs w:val="24"/>
              </w:rPr>
              <w:t>Рафисовна</w:t>
            </w:r>
            <w:proofErr w:type="spellEnd"/>
            <w:r w:rsidRPr="0047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8181A" w:rsidRPr="0047660B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«Казанский государственный институт культуры»</w:t>
            </w:r>
            <w:r w:rsidR="00081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7660B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 кафедры музыкального искусства</w:t>
            </w:r>
          </w:p>
          <w:p w14:paraId="7136ACF1" w14:textId="6F8E09B6" w:rsidR="00A050FF" w:rsidRPr="0008181A" w:rsidRDefault="00A050FF" w:rsidP="0008181A">
            <w:pPr>
              <w:tabs>
                <w:tab w:val="left" w:pos="326"/>
              </w:tabs>
              <w:ind w:left="42"/>
              <w:jc w:val="both"/>
            </w:pPr>
            <w:r w:rsidRPr="0008181A">
              <w:t xml:space="preserve">«Роль креативности и дизайн-мышления в </w:t>
            </w:r>
            <w:proofErr w:type="spellStart"/>
            <w:r w:rsidRPr="0008181A">
              <w:t>фиджитал</w:t>
            </w:r>
            <w:proofErr w:type="spellEnd"/>
            <w:r w:rsidRPr="0008181A">
              <w:t>-образовании»</w:t>
            </w:r>
          </w:p>
          <w:p w14:paraId="178C86FB" w14:textId="77777777" w:rsidR="0008181A" w:rsidRDefault="00A050FF" w:rsidP="00A050FF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7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Кудряшова Екатерина Валерьевна, </w:t>
            </w:r>
            <w:r w:rsidR="0008181A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47660B">
              <w:rPr>
                <w:rFonts w:ascii="Times New Roman" w:eastAsia="Times New Roman" w:hAnsi="Times New Roman" w:cs="Times New Roman"/>
                <w:sz w:val="24"/>
                <w:szCs w:val="24"/>
              </w:rPr>
              <w:t>Сибирский университет потребительской кооперации</w:t>
            </w:r>
            <w:r w:rsidR="0008181A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7660B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профессор, доктор юри</w:t>
            </w:r>
            <w:r w:rsidR="0008181A">
              <w:rPr>
                <w:rFonts w:ascii="Times New Roman" w:eastAsia="Times New Roman" w:hAnsi="Times New Roman" w:cs="Times New Roman"/>
                <w:sz w:val="24"/>
                <w:szCs w:val="24"/>
              </w:rPr>
              <w:t>дических наук</w:t>
            </w:r>
          </w:p>
          <w:p w14:paraId="599595DB" w14:textId="5A9250B2" w:rsidR="00A050FF" w:rsidRPr="0008181A" w:rsidRDefault="00A050FF" w:rsidP="0008181A">
            <w:pPr>
              <w:tabs>
                <w:tab w:val="left" w:pos="326"/>
              </w:tabs>
              <w:ind w:left="42"/>
              <w:jc w:val="both"/>
            </w:pPr>
            <w:r w:rsidRPr="0008181A">
              <w:t>«Игровые технологии в современном образовании»</w:t>
            </w:r>
          </w:p>
          <w:p w14:paraId="23CE5A01" w14:textId="77777777" w:rsidR="0008181A" w:rsidRDefault="00A050FF" w:rsidP="00A050FF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8181A">
              <w:rPr>
                <w:rFonts w:ascii="Times New Roman" w:hAnsi="Times New Roman" w:cs="Times New Roman"/>
                <w:sz w:val="24"/>
              </w:rPr>
              <w:lastRenderedPageBreak/>
              <w:t xml:space="preserve">Федорова Татьяна Викторовна, </w:t>
            </w:r>
            <w:r w:rsidR="0008181A" w:rsidRPr="0008181A">
              <w:rPr>
                <w:rFonts w:ascii="Times New Roman" w:hAnsi="Times New Roman" w:cs="Times New Roman"/>
                <w:sz w:val="24"/>
              </w:rPr>
              <w:t>ФГБОУ ВО «Самарский государственный социально-педагогический университет»</w:t>
            </w:r>
            <w:r w:rsidRPr="008E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доцент кафедры начального образования, </w:t>
            </w:r>
            <w:r w:rsidR="00E63579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  <w:p w14:paraId="5AA2D995" w14:textId="3368F643" w:rsidR="00A050FF" w:rsidRPr="0008181A" w:rsidRDefault="00A050FF" w:rsidP="0008181A">
            <w:pPr>
              <w:tabs>
                <w:tab w:val="left" w:pos="326"/>
              </w:tabs>
              <w:ind w:left="42"/>
              <w:jc w:val="both"/>
            </w:pPr>
            <w:r w:rsidRPr="0008181A">
              <w:t>«Подготовка будущих педагогов к развитию креативности младших школьников»</w:t>
            </w:r>
          </w:p>
          <w:p w14:paraId="53EFDC55" w14:textId="77777777" w:rsidR="0008181A" w:rsidRDefault="00A050FF" w:rsidP="00A050FF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66E">
              <w:rPr>
                <w:rFonts w:ascii="Times New Roman" w:eastAsia="Times New Roman" w:hAnsi="Times New Roman" w:cs="Times New Roman"/>
                <w:sz w:val="24"/>
                <w:szCs w:val="24"/>
              </w:rPr>
              <w:t>Гитман</w:t>
            </w:r>
            <w:proofErr w:type="spellEnd"/>
            <w:r w:rsidRPr="008E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Ко</w:t>
            </w:r>
            <w:r w:rsidR="0008181A">
              <w:rPr>
                <w:rFonts w:ascii="Times New Roman" w:eastAsia="Times New Roman" w:hAnsi="Times New Roman" w:cs="Times New Roman"/>
                <w:sz w:val="24"/>
                <w:szCs w:val="24"/>
              </w:rPr>
              <w:t>нстантиновна,</w:t>
            </w:r>
            <w:r w:rsidRPr="008E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1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</w:t>
            </w:r>
            <w:r w:rsidR="0008181A" w:rsidRPr="0008181A">
              <w:rPr>
                <w:rFonts w:ascii="Times New Roman" w:hAnsi="Times New Roman" w:cs="Times New Roman"/>
                <w:sz w:val="24"/>
              </w:rPr>
              <w:t>«Пермский государственный гуманитарно-педагогический университет»</w:t>
            </w:r>
            <w:r w:rsidRPr="008E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профессор кафедры педагогики и психологии; </w:t>
            </w:r>
            <w:r w:rsidR="0008181A" w:rsidRPr="008E566E">
              <w:rPr>
                <w:rFonts w:ascii="Times New Roman" w:eastAsia="Times New Roman" w:hAnsi="Times New Roman" w:cs="Times New Roman"/>
                <w:sz w:val="24"/>
                <w:szCs w:val="24"/>
              </w:rPr>
              <w:t>Рыбин Никита Павлович,</w:t>
            </w:r>
            <w:r w:rsidR="00081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ФГБОУ ВО </w:t>
            </w:r>
            <w:r w:rsidR="0008181A" w:rsidRPr="0008181A">
              <w:rPr>
                <w:rFonts w:ascii="Times New Roman" w:hAnsi="Times New Roman" w:cs="Times New Roman"/>
                <w:sz w:val="24"/>
              </w:rPr>
              <w:t>«Пермский государственный гуманитарно-педагогический университет»</w:t>
            </w:r>
            <w:r w:rsidR="0008181A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8E566E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 кафедры культурологии, музыковедения и музыкального образования</w:t>
            </w:r>
          </w:p>
          <w:p w14:paraId="34821FF7" w14:textId="7B1A57F3" w:rsidR="00A050FF" w:rsidRPr="0008181A" w:rsidRDefault="00A050FF" w:rsidP="0008181A">
            <w:pPr>
              <w:tabs>
                <w:tab w:val="left" w:pos="326"/>
              </w:tabs>
              <w:ind w:left="42"/>
              <w:jc w:val="both"/>
            </w:pPr>
            <w:r w:rsidRPr="0008181A">
              <w:t>«Выявление педагогических условий эффективного функционирования модели подготовки будущих педагогов к сопровождению деятельности людей третьего возраста в музейно-образовательном пространстве»</w:t>
            </w:r>
          </w:p>
          <w:p w14:paraId="549872C7" w14:textId="77777777" w:rsidR="0008181A" w:rsidRDefault="00A050FF" w:rsidP="00A050FF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660B">
              <w:rPr>
                <w:rFonts w:ascii="Times New Roman" w:eastAsia="Times New Roman" w:hAnsi="Times New Roman" w:cs="Times New Roman"/>
                <w:sz w:val="24"/>
                <w:szCs w:val="24"/>
              </w:rPr>
              <w:t>Батаева</w:t>
            </w:r>
            <w:proofErr w:type="spellEnd"/>
            <w:r w:rsidRPr="0047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Александровна, ФГБОУ ВО «Набережночелнинский государственный педагогический университет», </w:t>
            </w:r>
            <w:r w:rsidR="00E63579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  <w:p w14:paraId="7F1123B7" w14:textId="5AE3D63E" w:rsidR="00A050FF" w:rsidRPr="0008181A" w:rsidRDefault="00A050FF" w:rsidP="0008181A">
            <w:pPr>
              <w:tabs>
                <w:tab w:val="left" w:pos="326"/>
              </w:tabs>
              <w:ind w:left="42"/>
              <w:jc w:val="both"/>
            </w:pPr>
            <w:r w:rsidRPr="0008181A">
              <w:t>«Специфика   подготовки будущих учителей изобразительного искусства к профессиональной и творческой деятельности»</w:t>
            </w:r>
          </w:p>
          <w:p w14:paraId="5331AAE2" w14:textId="77777777" w:rsidR="0008181A" w:rsidRDefault="00A050FF" w:rsidP="00A050FF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Орлова Галина Владимировна, ФГБОУ ВО </w:t>
            </w:r>
            <w:r w:rsidR="0008181A">
              <w:rPr>
                <w:rFonts w:ascii="Times New Roman" w:eastAsia="Times New Roman" w:hAnsi="Times New Roman" w:cs="Times New Roman"/>
                <w:sz w:val="24"/>
                <w:szCs w:val="24"/>
              </w:rPr>
              <w:t>«Воронежский государственный педагогический университет»</w:t>
            </w:r>
            <w:r w:rsidRPr="008E566E">
              <w:rPr>
                <w:rFonts w:ascii="Times New Roman" w:eastAsia="Times New Roman" w:hAnsi="Times New Roman" w:cs="Times New Roman"/>
                <w:sz w:val="24"/>
                <w:szCs w:val="24"/>
              </w:rPr>
              <w:t>, кандидат психологических наук</w:t>
            </w:r>
          </w:p>
          <w:p w14:paraId="7DCE48E9" w14:textId="15D9508A" w:rsidR="00A050FF" w:rsidRPr="0008181A" w:rsidRDefault="00A050FF" w:rsidP="0008181A">
            <w:pPr>
              <w:tabs>
                <w:tab w:val="left" w:pos="326"/>
              </w:tabs>
              <w:ind w:left="42"/>
              <w:jc w:val="both"/>
            </w:pPr>
            <w:r w:rsidRPr="0008181A">
              <w:t>«Формирование педагогического опыта у студента средствами личностно развивающего образования»</w:t>
            </w:r>
          </w:p>
          <w:p w14:paraId="684477D6" w14:textId="77777777" w:rsidR="0008181A" w:rsidRDefault="00A050FF" w:rsidP="00A050FF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E566E">
              <w:rPr>
                <w:rFonts w:ascii="Times New Roman" w:eastAsia="Times New Roman" w:hAnsi="Times New Roman" w:cs="Times New Roman"/>
                <w:sz w:val="24"/>
                <w:szCs w:val="24"/>
              </w:rPr>
              <w:t>Кагермазова</w:t>
            </w:r>
            <w:proofErr w:type="spellEnd"/>
            <w:r w:rsidRPr="008E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Лаура </w:t>
            </w:r>
            <w:proofErr w:type="spellStart"/>
            <w:r w:rsidRPr="008E566E">
              <w:rPr>
                <w:rFonts w:ascii="Times New Roman" w:eastAsia="Times New Roman" w:hAnsi="Times New Roman" w:cs="Times New Roman"/>
                <w:sz w:val="24"/>
                <w:szCs w:val="24"/>
              </w:rPr>
              <w:t>Цраевна</w:t>
            </w:r>
            <w:proofErr w:type="spellEnd"/>
            <w:r w:rsidRPr="008E566E">
              <w:rPr>
                <w:rFonts w:ascii="Times New Roman" w:eastAsia="Times New Roman" w:hAnsi="Times New Roman" w:cs="Times New Roman"/>
                <w:sz w:val="24"/>
                <w:szCs w:val="24"/>
              </w:rPr>
              <w:t>, доцент, профессор РАО, д</w:t>
            </w:r>
            <w:r w:rsidR="00081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октор </w:t>
            </w:r>
            <w:r w:rsidRPr="008E566E"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</w:t>
            </w:r>
            <w:r w:rsidR="00081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огических </w:t>
            </w:r>
            <w:r w:rsidRPr="008E566E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08181A">
              <w:rPr>
                <w:rFonts w:ascii="Times New Roman" w:eastAsia="Times New Roman" w:hAnsi="Times New Roman" w:cs="Times New Roman"/>
                <w:sz w:val="24"/>
                <w:szCs w:val="24"/>
              </w:rPr>
              <w:t>аук</w:t>
            </w:r>
          </w:p>
          <w:p w14:paraId="6DD016F7" w14:textId="4A8C9FD5" w:rsidR="00A050FF" w:rsidRPr="0008181A" w:rsidRDefault="00A050FF" w:rsidP="0008181A">
            <w:pPr>
              <w:tabs>
                <w:tab w:val="left" w:pos="326"/>
              </w:tabs>
              <w:ind w:left="42"/>
              <w:jc w:val="both"/>
            </w:pPr>
            <w:r w:rsidRPr="0008181A">
              <w:t>«Особенности ценностно-смысловой сферы личности студентов-будущих педагогов в процессе формирования коммуникативной компетентности»</w:t>
            </w:r>
          </w:p>
          <w:p w14:paraId="6183FA08" w14:textId="77777777" w:rsidR="0008181A" w:rsidRDefault="00A050FF" w:rsidP="00A050FF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Гладкая Ирина Вячеславовна, </w:t>
            </w:r>
            <w:r w:rsidR="0008181A" w:rsidRPr="00C71E71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«Российский государственный педагогический университет имени А.И. Герцена»</w:t>
            </w:r>
            <w:r w:rsidRPr="0047660B">
              <w:rPr>
                <w:rFonts w:ascii="Times New Roman" w:eastAsia="Times New Roman" w:hAnsi="Times New Roman" w:cs="Times New Roman"/>
                <w:sz w:val="24"/>
                <w:szCs w:val="24"/>
              </w:rPr>
              <w:t>, кандидат педагогических наук, доцент</w:t>
            </w:r>
          </w:p>
          <w:p w14:paraId="630DF98A" w14:textId="0950F322" w:rsidR="00A050FF" w:rsidRPr="0008181A" w:rsidRDefault="00A050FF" w:rsidP="0008181A">
            <w:pPr>
              <w:tabs>
                <w:tab w:val="left" w:pos="326"/>
              </w:tabs>
              <w:ind w:left="42"/>
              <w:jc w:val="both"/>
            </w:pPr>
            <w:r w:rsidRPr="0008181A">
              <w:t>«Профессиональное становление студентов в рамках освоения педагогических дисциплин»</w:t>
            </w:r>
          </w:p>
          <w:p w14:paraId="1C13FD62" w14:textId="252F0B09" w:rsidR="00424FDB" w:rsidRDefault="00A050FF" w:rsidP="002C488F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E56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Никифорова Татьяна Ивановна, </w:t>
            </w:r>
            <w:r w:rsidR="00424FDB" w:rsidRPr="00311406">
              <w:rPr>
                <w:rFonts w:ascii="Times New Roman" w:hAnsi="Times New Roman" w:cs="Times New Roman"/>
                <w:sz w:val="24"/>
              </w:rPr>
              <w:t xml:space="preserve">ФГАОУ ВО </w:t>
            </w:r>
            <w:r w:rsidR="00424FDB">
              <w:rPr>
                <w:rFonts w:ascii="Times New Roman" w:hAnsi="Times New Roman" w:cs="Times New Roman"/>
                <w:sz w:val="24"/>
              </w:rPr>
              <w:t>«</w:t>
            </w:r>
            <w:r w:rsidR="00424FDB" w:rsidRPr="00311406">
              <w:rPr>
                <w:rFonts w:ascii="Times New Roman" w:hAnsi="Times New Roman" w:cs="Times New Roman"/>
                <w:sz w:val="24"/>
              </w:rPr>
              <w:t xml:space="preserve">Северо-Восточный федеральный университет имени М.К. </w:t>
            </w:r>
            <w:proofErr w:type="spellStart"/>
            <w:r w:rsidR="00424FDB" w:rsidRPr="00311406">
              <w:rPr>
                <w:rFonts w:ascii="Times New Roman" w:hAnsi="Times New Roman" w:cs="Times New Roman"/>
                <w:sz w:val="24"/>
              </w:rPr>
              <w:t>Аммосова</w:t>
            </w:r>
            <w:proofErr w:type="spellEnd"/>
            <w:r w:rsidR="00424FDB" w:rsidRPr="00311406">
              <w:rPr>
                <w:rFonts w:ascii="Times New Roman" w:hAnsi="Times New Roman" w:cs="Times New Roman"/>
                <w:sz w:val="24"/>
              </w:rPr>
              <w:t>»</w:t>
            </w:r>
            <w:r w:rsidR="00081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E566E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 кафедры п</w:t>
            </w:r>
            <w:r w:rsidR="0008181A"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едагогики и психологии</w:t>
            </w:r>
          </w:p>
          <w:p w14:paraId="26E49CB7" w14:textId="77777777" w:rsidR="00424FDB" w:rsidRDefault="00424FDB" w:rsidP="00424FDB">
            <w:pPr>
              <w:tabs>
                <w:tab w:val="left" w:pos="326"/>
              </w:tabs>
              <w:ind w:left="42"/>
              <w:jc w:val="both"/>
            </w:pPr>
            <w:r>
              <w:t>«</w:t>
            </w:r>
            <w:r w:rsidRPr="00424FDB">
              <w:t>Интеграция формального и неформального образования в условиях развития цифровой образовательной среды в Арктической зоне России</w:t>
            </w:r>
            <w:r>
              <w:t>»</w:t>
            </w:r>
          </w:p>
          <w:p w14:paraId="52518A46" w14:textId="2B5CED60" w:rsidR="0008181A" w:rsidRPr="00424FDB" w:rsidRDefault="00A050FF" w:rsidP="00424FDB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4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Голованова Виктория Сергеевна, </w:t>
            </w:r>
            <w:r w:rsidR="00424FDB" w:rsidRPr="00424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ФГАОУ ВО «Волгоградский государственный университет», </w:t>
            </w:r>
            <w:r w:rsidR="0008181A" w:rsidRPr="00424FDB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</w:t>
            </w:r>
          </w:p>
          <w:p w14:paraId="64C1B1BF" w14:textId="2835C700" w:rsidR="002C488F" w:rsidRDefault="00A050FF" w:rsidP="0008181A">
            <w:pPr>
              <w:tabs>
                <w:tab w:val="left" w:pos="326"/>
              </w:tabs>
              <w:ind w:left="42"/>
              <w:jc w:val="both"/>
            </w:pPr>
            <w:r w:rsidRPr="0008181A">
              <w:t>«</w:t>
            </w:r>
            <w:proofErr w:type="spellStart"/>
            <w:r w:rsidRPr="0008181A">
              <w:t>Компетентностный</w:t>
            </w:r>
            <w:proofErr w:type="spellEnd"/>
            <w:r w:rsidRPr="0008181A">
              <w:t xml:space="preserve"> подход в формировании </w:t>
            </w:r>
            <w:proofErr w:type="spellStart"/>
            <w:r w:rsidRPr="0008181A">
              <w:t>темпоральной</w:t>
            </w:r>
            <w:proofErr w:type="spellEnd"/>
            <w:r w:rsidRPr="0008181A">
              <w:t xml:space="preserve"> культуры лидера-наставника в условиях студенческого общественного объединения»</w:t>
            </w:r>
          </w:p>
          <w:p w14:paraId="515F4D3B" w14:textId="77777777" w:rsidR="0003737C" w:rsidRDefault="0003737C" w:rsidP="0003737C">
            <w:pPr>
              <w:pStyle w:val="a4"/>
              <w:numPr>
                <w:ilvl w:val="0"/>
                <w:numId w:val="9"/>
              </w:numPr>
              <w:tabs>
                <w:tab w:val="left" w:pos="326"/>
                <w:tab w:val="left" w:pos="6345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Артамонова Елизавета Игоревна, </w:t>
            </w:r>
            <w:proofErr w:type="spellStart"/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Годорозя</w:t>
            </w:r>
            <w:proofErr w:type="spellEnd"/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Александровна, ГАОУ ДПО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Корпоративный университет Московского образования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4BFD597F" w14:textId="5022A015" w:rsidR="0003737C" w:rsidRPr="0008181A" w:rsidRDefault="0003737C" w:rsidP="0003737C">
            <w:pPr>
              <w:tabs>
                <w:tab w:val="left" w:pos="326"/>
              </w:tabs>
              <w:ind w:left="42"/>
              <w:jc w:val="both"/>
            </w:pPr>
            <w:r w:rsidRPr="00BB5A66">
              <w:t>«Развитие лидерских компетенций педагогов как перспективы развития педагогического образования»</w:t>
            </w:r>
          </w:p>
          <w:p w14:paraId="2F1EED6A" w14:textId="77777777" w:rsidR="00424FDB" w:rsidRDefault="00A050FF" w:rsidP="002C488F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8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</w:t>
            </w:r>
            <w:r w:rsidR="00424F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брамова Елена Васильевна, МБОУ «СОШ №26 им. В. И. </w:t>
            </w:r>
            <w:proofErr w:type="spellStart"/>
            <w:r w:rsidR="00424FDB">
              <w:rPr>
                <w:rFonts w:ascii="Times New Roman" w:eastAsia="Times New Roman" w:hAnsi="Times New Roman" w:cs="Times New Roman"/>
                <w:sz w:val="24"/>
                <w:szCs w:val="24"/>
              </w:rPr>
              <w:t>Кугаева</w:t>
            </w:r>
            <w:proofErr w:type="spellEnd"/>
            <w:r w:rsidR="00424FDB">
              <w:rPr>
                <w:rFonts w:ascii="Times New Roman" w:eastAsia="Times New Roman" w:hAnsi="Times New Roman" w:cs="Times New Roman"/>
                <w:sz w:val="24"/>
                <w:szCs w:val="24"/>
              </w:rPr>
              <w:t>» г. Брянска</w:t>
            </w:r>
          </w:p>
          <w:p w14:paraId="7303655B" w14:textId="0A8F843C" w:rsidR="00A050FF" w:rsidRPr="00424FDB" w:rsidRDefault="00A050FF" w:rsidP="00424FDB">
            <w:pPr>
              <w:tabs>
                <w:tab w:val="left" w:pos="326"/>
              </w:tabs>
              <w:ind w:left="42"/>
              <w:jc w:val="both"/>
            </w:pPr>
            <w:r w:rsidRPr="00424FDB">
              <w:t>«Формирование трудовых навыков у подростков»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3D68" w14:textId="439F58F4" w:rsidR="00A050FF" w:rsidRPr="00C71E71" w:rsidRDefault="00661F04" w:rsidP="00A050FF">
            <w:pPr>
              <w:tabs>
                <w:tab w:val="left" w:pos="1144"/>
                <w:tab w:val="left" w:pos="6345"/>
              </w:tabs>
              <w:rPr>
                <w:b/>
              </w:rPr>
            </w:pPr>
            <w:proofErr w:type="spellStart"/>
            <w:proofErr w:type="gramStart"/>
            <w:r>
              <w:lastRenderedPageBreak/>
              <w:t>ди</w:t>
            </w:r>
            <w:r w:rsidRPr="00981437">
              <w:t>стан</w:t>
            </w:r>
            <w:r>
              <w:t>-</w:t>
            </w:r>
            <w:r w:rsidRPr="00981437">
              <w:t>ционно</w:t>
            </w:r>
            <w:proofErr w:type="spellEnd"/>
            <w:proofErr w:type="gramEnd"/>
          </w:p>
        </w:tc>
      </w:tr>
      <w:tr w:rsidR="00A050FF" w:rsidRPr="00C71E71" w14:paraId="723CFA20" w14:textId="77777777" w:rsidTr="00C83251">
        <w:trPr>
          <w:trHeight w:val="2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912933" w14:textId="5086D0B3" w:rsidR="00A050FF" w:rsidRPr="00C71E71" w:rsidRDefault="00A050FF" w:rsidP="00A050FF">
            <w:pPr>
              <w:tabs>
                <w:tab w:val="left" w:pos="1144"/>
                <w:tab w:val="left" w:pos="6345"/>
              </w:tabs>
            </w:pPr>
            <w:r w:rsidRPr="00C71E71">
              <w:lastRenderedPageBreak/>
              <w:t>14:00–16:00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553792" w14:textId="128A7777" w:rsidR="00A050FF" w:rsidRPr="00C71E71" w:rsidRDefault="00A050FF" w:rsidP="00A050FF">
            <w:pPr>
              <w:tabs>
                <w:tab w:val="left" w:pos="1144"/>
                <w:tab w:val="left" w:pos="6345"/>
              </w:tabs>
              <w:jc w:val="both"/>
              <w:rPr>
                <w:b/>
                <w:color w:val="010101"/>
              </w:rPr>
            </w:pPr>
            <w:r w:rsidRPr="007C7083">
              <w:rPr>
                <w:b/>
              </w:rPr>
              <w:t xml:space="preserve">Дистанционная сессия </w:t>
            </w:r>
            <w:r w:rsidRPr="00605F27">
              <w:rPr>
                <w:b/>
              </w:rPr>
              <w:t>«</w:t>
            </w:r>
            <w:r>
              <w:rPr>
                <w:b/>
              </w:rPr>
              <w:t>Подготовка к межкультурному взаимодействию в педагогическом образовании</w:t>
            </w:r>
            <w:r w:rsidRPr="00605F27">
              <w:rPr>
                <w:b/>
              </w:rPr>
              <w:t>»</w:t>
            </w:r>
            <w:r w:rsidRPr="0037678E">
              <w:rPr>
                <w:b/>
              </w:rPr>
              <w:t xml:space="preserve"> </w:t>
            </w:r>
          </w:p>
          <w:p w14:paraId="6D5E466C" w14:textId="77777777" w:rsidR="00A050FF" w:rsidRDefault="00A050FF" w:rsidP="00A050FF">
            <w:pPr>
              <w:pStyle w:val="a4"/>
              <w:shd w:val="clear" w:color="auto" w:fill="FFFFFF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5F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Модератор:</w:t>
            </w:r>
            <w:r w:rsidRPr="00605F2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4C09BA3" w14:textId="77777777" w:rsidR="00A050FF" w:rsidRDefault="00A050FF" w:rsidP="002C488F">
            <w:pPr>
              <w:pStyle w:val="a4"/>
              <w:shd w:val="clear" w:color="auto" w:fill="FFFFFF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FF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Андрей Николаевич, руководитель Аналитического центра РАО, кандидат педагогических наук, доцент</w:t>
            </w:r>
          </w:p>
          <w:p w14:paraId="23A97A5A" w14:textId="088A42BF" w:rsidR="00A050FF" w:rsidRPr="00075696" w:rsidRDefault="00A050FF" w:rsidP="00A050FF">
            <w:pPr>
              <w:pStyle w:val="a4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5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Спикеры:</w:t>
            </w:r>
          </w:p>
          <w:p w14:paraId="1451643C" w14:textId="77777777" w:rsidR="0004010D" w:rsidRDefault="00A050FF" w:rsidP="00A050FF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0B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Константинов Всеволод Валентинович, ФГБОУ ВО «Пензенский государственный университет», заведующий кафедрой «Общая психология», доктор психологических наук, профессор</w:t>
            </w:r>
          </w:p>
          <w:p w14:paraId="6544CC4E" w14:textId="3DAF5F5B" w:rsidR="00A050FF" w:rsidRPr="0004010D" w:rsidRDefault="00A050FF" w:rsidP="0004010D">
            <w:pPr>
              <w:tabs>
                <w:tab w:val="left" w:pos="326"/>
              </w:tabs>
              <w:ind w:left="42"/>
              <w:jc w:val="both"/>
            </w:pPr>
            <w:r w:rsidRPr="0004010D">
              <w:t>«Опыт Пензенского государственного университета в организации сопровождения адаптационного процесса иностранных студентов»</w:t>
            </w:r>
          </w:p>
          <w:p w14:paraId="2A733B40" w14:textId="77777777" w:rsidR="00F23135" w:rsidRDefault="00A050FF" w:rsidP="00A050FF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7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Щербакова Марина Викторовна, ФГБОУ ВО «Воронежский государственный университет», доцент, </w:t>
            </w:r>
            <w:r w:rsidR="00E63579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  <w:p w14:paraId="1B5EB3F7" w14:textId="2713864F" w:rsidR="00A050FF" w:rsidRPr="00F23135" w:rsidRDefault="00A050FF" w:rsidP="00F23135">
            <w:pPr>
              <w:tabs>
                <w:tab w:val="left" w:pos="326"/>
              </w:tabs>
              <w:ind w:left="42"/>
              <w:jc w:val="both"/>
            </w:pPr>
            <w:r w:rsidRPr="00F23135">
              <w:t xml:space="preserve">«Профессионально-педагогическая компетентность будущего учителя иностранного языка: феномен, структура, критерии </w:t>
            </w:r>
            <w:proofErr w:type="spellStart"/>
            <w:r w:rsidRPr="00F23135">
              <w:t>сформированности</w:t>
            </w:r>
            <w:proofErr w:type="spellEnd"/>
            <w:r w:rsidRPr="00F23135">
              <w:t>»</w:t>
            </w:r>
          </w:p>
          <w:p w14:paraId="07A1C9D4" w14:textId="77777777" w:rsidR="00F23135" w:rsidRDefault="00A050FF" w:rsidP="00A050FF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660B">
              <w:rPr>
                <w:rFonts w:ascii="Times New Roman" w:eastAsia="Times New Roman" w:hAnsi="Times New Roman" w:cs="Times New Roman"/>
                <w:sz w:val="24"/>
                <w:szCs w:val="24"/>
              </w:rPr>
              <w:t>Корбачкова</w:t>
            </w:r>
            <w:proofErr w:type="spellEnd"/>
            <w:r w:rsidRPr="0047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Анатольевна, ФГБОУ ВО </w:t>
            </w:r>
            <w:r w:rsidR="00F23135">
              <w:rPr>
                <w:rFonts w:ascii="Times New Roman" w:eastAsia="Times New Roman" w:hAnsi="Times New Roman" w:cs="Times New Roman"/>
                <w:sz w:val="24"/>
                <w:szCs w:val="24"/>
              </w:rPr>
              <w:t>«Тихоокеанский государственный университет»</w:t>
            </w:r>
            <w:r w:rsidRPr="0047660B">
              <w:rPr>
                <w:rFonts w:ascii="Times New Roman" w:eastAsia="Times New Roman" w:hAnsi="Times New Roman" w:cs="Times New Roman"/>
                <w:sz w:val="24"/>
                <w:szCs w:val="24"/>
              </w:rPr>
              <w:t>, доцент, руководитель высшей школы лингводидактики, канди</w:t>
            </w:r>
            <w:r w:rsidR="00F23135">
              <w:rPr>
                <w:rFonts w:ascii="Times New Roman" w:eastAsia="Times New Roman" w:hAnsi="Times New Roman" w:cs="Times New Roman"/>
                <w:sz w:val="24"/>
                <w:szCs w:val="24"/>
              </w:rPr>
              <w:t>дат педагогических наук, доцент</w:t>
            </w:r>
          </w:p>
          <w:p w14:paraId="53035B16" w14:textId="1B04012B" w:rsidR="00A050FF" w:rsidRPr="00F23135" w:rsidRDefault="00A050FF" w:rsidP="00F23135">
            <w:pPr>
              <w:tabs>
                <w:tab w:val="left" w:pos="326"/>
              </w:tabs>
              <w:ind w:left="42"/>
              <w:jc w:val="both"/>
            </w:pPr>
            <w:r w:rsidRPr="00F23135">
              <w:t>«Методические основы подготовки педагогических кадров для дополнительного образования по иностранным языкам представителей третьего возраста»</w:t>
            </w:r>
          </w:p>
          <w:p w14:paraId="4C9A17FC" w14:textId="77777777" w:rsidR="00F23135" w:rsidRDefault="00A050FF" w:rsidP="002C488F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Морозов Дмитрий Леонидович, </w:t>
            </w:r>
            <w:proofErr w:type="spellStart"/>
            <w:r w:rsidR="00F23135" w:rsidRPr="00FF59A4">
              <w:rPr>
                <w:rFonts w:ascii="Times New Roman" w:hAnsi="Times New Roman" w:cs="Times New Roman"/>
                <w:sz w:val="24"/>
              </w:rPr>
              <w:t>Арзамасский</w:t>
            </w:r>
            <w:proofErr w:type="spellEnd"/>
            <w:r w:rsidR="00F23135" w:rsidRPr="00FF59A4">
              <w:rPr>
                <w:rFonts w:ascii="Times New Roman" w:hAnsi="Times New Roman" w:cs="Times New Roman"/>
                <w:sz w:val="24"/>
              </w:rPr>
              <w:t xml:space="preserve"> гуманитарно</w:t>
            </w:r>
            <w:r w:rsidR="00F23135">
              <w:rPr>
                <w:rFonts w:ascii="Times New Roman" w:hAnsi="Times New Roman" w:cs="Times New Roman"/>
                <w:sz w:val="24"/>
              </w:rPr>
              <w:t>-педагогический институт им. А.</w:t>
            </w:r>
            <w:r w:rsidR="00F23135" w:rsidRPr="00FF59A4">
              <w:rPr>
                <w:rFonts w:ascii="Times New Roman" w:hAnsi="Times New Roman" w:cs="Times New Roman"/>
                <w:sz w:val="24"/>
              </w:rPr>
              <w:t>П. Гайдара</w:t>
            </w:r>
            <w:r w:rsidR="00F2313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F23135"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Арзамасский</w:t>
            </w:r>
            <w:proofErr w:type="spellEnd"/>
            <w:r w:rsidR="00F23135"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ФГАОУ ВО «Национальный исследовательский Нижегородский государственный университет им. Н.И. Лобачевского</w:t>
            </w:r>
            <w:r w:rsidR="00F2313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C4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старший преподаватель кафедры иностранных языков и культур историко-филологического факультета, </w:t>
            </w:r>
            <w:r w:rsidR="00E63579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  <w:p w14:paraId="1F1AEF74" w14:textId="7616E1BC" w:rsidR="00A050FF" w:rsidRPr="00F23135" w:rsidRDefault="00A050FF" w:rsidP="00F23135">
            <w:pPr>
              <w:tabs>
                <w:tab w:val="left" w:pos="326"/>
              </w:tabs>
              <w:ind w:left="42"/>
              <w:jc w:val="both"/>
            </w:pPr>
            <w:r w:rsidRPr="00F23135">
              <w:t>«Трансформация традиционных средств обучения иностранным языкам в условиях информатизации»</w:t>
            </w:r>
          </w:p>
          <w:p w14:paraId="3471DF99" w14:textId="77777777" w:rsidR="00F23135" w:rsidRDefault="00A050FF" w:rsidP="002C488F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Мамедов Саид </w:t>
            </w:r>
            <w:proofErr w:type="spellStart"/>
            <w:r w:rsidRPr="002C488F">
              <w:rPr>
                <w:rFonts w:ascii="Times New Roman" w:eastAsia="Times New Roman" w:hAnsi="Times New Roman" w:cs="Times New Roman"/>
                <w:sz w:val="24"/>
                <w:szCs w:val="24"/>
              </w:rPr>
              <w:t>Заур</w:t>
            </w:r>
            <w:proofErr w:type="spellEnd"/>
            <w:r w:rsidRPr="002C4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C488F">
              <w:rPr>
                <w:rFonts w:ascii="Times New Roman" w:eastAsia="Times New Roman" w:hAnsi="Times New Roman" w:cs="Times New Roman"/>
                <w:sz w:val="24"/>
                <w:szCs w:val="24"/>
              </w:rPr>
              <w:t>оглы</w:t>
            </w:r>
            <w:proofErr w:type="spellEnd"/>
            <w:r w:rsidRPr="002C4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="00F23135" w:rsidRPr="00FF59A4">
              <w:rPr>
                <w:rFonts w:ascii="Times New Roman" w:hAnsi="Times New Roman" w:cs="Times New Roman"/>
                <w:sz w:val="24"/>
              </w:rPr>
              <w:t>Арзамасский</w:t>
            </w:r>
            <w:proofErr w:type="spellEnd"/>
            <w:r w:rsidR="00F23135" w:rsidRPr="00FF59A4">
              <w:rPr>
                <w:rFonts w:ascii="Times New Roman" w:hAnsi="Times New Roman" w:cs="Times New Roman"/>
                <w:sz w:val="24"/>
              </w:rPr>
              <w:t xml:space="preserve"> гуманитарно</w:t>
            </w:r>
            <w:r w:rsidR="00F23135">
              <w:rPr>
                <w:rFonts w:ascii="Times New Roman" w:hAnsi="Times New Roman" w:cs="Times New Roman"/>
                <w:sz w:val="24"/>
              </w:rPr>
              <w:t>-педагогический институт им. А.</w:t>
            </w:r>
            <w:r w:rsidR="00F23135" w:rsidRPr="00FF59A4">
              <w:rPr>
                <w:rFonts w:ascii="Times New Roman" w:hAnsi="Times New Roman" w:cs="Times New Roman"/>
                <w:sz w:val="24"/>
              </w:rPr>
              <w:t>П. Гайдара</w:t>
            </w:r>
            <w:r w:rsidR="00F23135">
              <w:rPr>
                <w:rFonts w:ascii="Times New Roman" w:hAnsi="Times New Roman" w:cs="Times New Roman"/>
                <w:sz w:val="24"/>
              </w:rPr>
              <w:t xml:space="preserve">, </w:t>
            </w:r>
            <w:proofErr w:type="spellStart"/>
            <w:r w:rsidR="00F23135"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Арзамасский</w:t>
            </w:r>
            <w:proofErr w:type="spellEnd"/>
            <w:r w:rsidR="00F23135"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ФГАОУ ВО «Национальный исследовательский Нижегородский государственный университет им. Н.И. Лобачевского</w:t>
            </w:r>
            <w:r w:rsidR="00F2313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C4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преподаватель кафедры иностранных языков и культур историко-филологического факультета, </w:t>
            </w:r>
            <w:r w:rsidR="00F23135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филологических наук</w:t>
            </w:r>
          </w:p>
          <w:p w14:paraId="6760EF0F" w14:textId="0F9BCDDF" w:rsidR="00A050FF" w:rsidRPr="00F23135" w:rsidRDefault="00A050FF" w:rsidP="00F23135">
            <w:pPr>
              <w:tabs>
                <w:tab w:val="left" w:pos="326"/>
              </w:tabs>
              <w:ind w:left="42"/>
              <w:jc w:val="both"/>
            </w:pPr>
            <w:r w:rsidRPr="00F23135">
              <w:t>«Обучение переводу и навыкам межкультурной коммуникации в условиях современных реалий»</w:t>
            </w:r>
          </w:p>
          <w:p w14:paraId="4E830947" w14:textId="1E6501D6" w:rsidR="00F23135" w:rsidRDefault="00A050FF" w:rsidP="002C488F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C4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Шараева Гульнара </w:t>
            </w:r>
            <w:proofErr w:type="spellStart"/>
            <w:r w:rsidRPr="002C488F">
              <w:rPr>
                <w:rFonts w:ascii="Times New Roman" w:eastAsia="Times New Roman" w:hAnsi="Times New Roman" w:cs="Times New Roman"/>
                <w:sz w:val="24"/>
                <w:szCs w:val="24"/>
              </w:rPr>
              <w:t>Замировна</w:t>
            </w:r>
            <w:proofErr w:type="spellEnd"/>
            <w:r w:rsidRPr="002C4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ФГБОУ ВО «Набережночелнинский государственный педагогический университет», </w:t>
            </w:r>
            <w:r w:rsidR="00F231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кандидат филологических наук, </w:t>
            </w:r>
            <w:r w:rsidRPr="002C4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</w:t>
            </w:r>
          </w:p>
          <w:p w14:paraId="09923DE9" w14:textId="1407D36B" w:rsidR="00A050FF" w:rsidRPr="00F23135" w:rsidRDefault="00A050FF" w:rsidP="00F23135">
            <w:pPr>
              <w:tabs>
                <w:tab w:val="left" w:pos="326"/>
              </w:tabs>
              <w:jc w:val="both"/>
            </w:pPr>
            <w:r w:rsidRPr="00F23135">
              <w:t xml:space="preserve">«Критерии отбора интернет-технологий при обучении </w:t>
            </w:r>
            <w:proofErr w:type="spellStart"/>
            <w:r w:rsidRPr="00F23135">
              <w:t>аудированию</w:t>
            </w:r>
            <w:proofErr w:type="spellEnd"/>
            <w:r w:rsidRPr="00F23135">
              <w:t xml:space="preserve"> на уроках иностранного языка»</w:t>
            </w:r>
          </w:p>
          <w:p w14:paraId="23B4DF10" w14:textId="77777777" w:rsidR="00F23135" w:rsidRPr="00F23135" w:rsidRDefault="00A050FF" w:rsidP="00F23135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bCs/>
              </w:rPr>
            </w:pPr>
            <w:r w:rsidRPr="002C488F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Синь Жужуй, </w:t>
            </w:r>
            <w:r w:rsidR="00F23135" w:rsidRPr="004878BE">
              <w:rPr>
                <w:rFonts w:ascii="Times New Roman" w:hAnsi="Times New Roman" w:cs="Times New Roman"/>
                <w:sz w:val="24"/>
                <w:szCs w:val="24"/>
              </w:rPr>
              <w:t>ФГАОУ ВО «Южный федеральный университет»</w:t>
            </w:r>
            <w:r w:rsidRPr="002C488F">
              <w:rPr>
                <w:rFonts w:ascii="Times New Roman" w:eastAsia="Times New Roman" w:hAnsi="Times New Roman" w:cs="Times New Roman"/>
                <w:sz w:val="24"/>
                <w:szCs w:val="24"/>
              </w:rPr>
              <w:t>, аспирант 2 курса</w:t>
            </w:r>
          </w:p>
          <w:p w14:paraId="7CE63E0C" w14:textId="585103D1" w:rsidR="00A050FF" w:rsidRPr="00F23135" w:rsidRDefault="00A050FF" w:rsidP="00F23135">
            <w:pPr>
              <w:tabs>
                <w:tab w:val="left" w:pos="326"/>
              </w:tabs>
              <w:ind w:left="42"/>
              <w:jc w:val="both"/>
              <w:rPr>
                <w:bCs/>
              </w:rPr>
            </w:pPr>
            <w:r w:rsidRPr="00F23135">
              <w:t>«Билингвизм в цифровом контексте»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75F3A" w14:textId="532456DD" w:rsidR="00A050FF" w:rsidRPr="00C71E71" w:rsidRDefault="00661F04" w:rsidP="00A050FF">
            <w:pPr>
              <w:tabs>
                <w:tab w:val="left" w:pos="1144"/>
                <w:tab w:val="left" w:pos="6345"/>
              </w:tabs>
              <w:rPr>
                <w:b/>
              </w:rPr>
            </w:pPr>
            <w:proofErr w:type="spellStart"/>
            <w:proofErr w:type="gramStart"/>
            <w:r>
              <w:lastRenderedPageBreak/>
              <w:t>ди</w:t>
            </w:r>
            <w:r w:rsidRPr="00981437">
              <w:t>стан</w:t>
            </w:r>
            <w:r>
              <w:t>-</w:t>
            </w:r>
            <w:r w:rsidRPr="00981437">
              <w:t>ционно</w:t>
            </w:r>
            <w:proofErr w:type="spellEnd"/>
            <w:proofErr w:type="gramEnd"/>
          </w:p>
        </w:tc>
      </w:tr>
      <w:tr w:rsidR="00A050FF" w:rsidRPr="00C71E71" w14:paraId="35BFC6CF" w14:textId="77777777" w:rsidTr="00C83251">
        <w:trPr>
          <w:trHeight w:val="20"/>
        </w:trPr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192F1E" w14:textId="64C88116" w:rsidR="00A050FF" w:rsidRPr="00C71E71" w:rsidRDefault="00A050FF" w:rsidP="00A050FF">
            <w:pPr>
              <w:tabs>
                <w:tab w:val="left" w:pos="1144"/>
                <w:tab w:val="left" w:pos="6345"/>
              </w:tabs>
            </w:pPr>
            <w:r w:rsidRPr="00C71E71">
              <w:t>16:00–17:00</w:t>
            </w:r>
          </w:p>
        </w:tc>
        <w:tc>
          <w:tcPr>
            <w:tcW w:w="3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F68D4C" w14:textId="77777777" w:rsidR="00A050FF" w:rsidRDefault="00A050FF" w:rsidP="00A050FF">
            <w:pPr>
              <w:pStyle w:val="a4"/>
              <w:shd w:val="clear" w:color="auto" w:fill="FFFFFF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1D5E">
              <w:rPr>
                <w:rFonts w:ascii="Times New Roman" w:hAnsi="Times New Roman" w:cs="Times New Roman"/>
                <w:b/>
                <w:sz w:val="24"/>
                <w:szCs w:val="24"/>
              </w:rPr>
              <w:t>Открытый диалог о развитии педагогического образования</w:t>
            </w:r>
          </w:p>
          <w:p w14:paraId="4A531E55" w14:textId="77777777" w:rsidR="00A050FF" w:rsidRDefault="00A050FF" w:rsidP="00A050FF">
            <w:pPr>
              <w:tabs>
                <w:tab w:val="left" w:pos="6345"/>
              </w:tabs>
              <w:jc w:val="both"/>
            </w:pPr>
            <w:r w:rsidRPr="00C71E71">
              <w:rPr>
                <w:b/>
              </w:rPr>
              <w:t>Модератор:</w:t>
            </w:r>
            <w:r w:rsidRPr="00C71E71">
              <w:t xml:space="preserve"> </w:t>
            </w:r>
          </w:p>
          <w:p w14:paraId="13317DE0" w14:textId="2454A752" w:rsidR="00A050FF" w:rsidRPr="00E85531" w:rsidRDefault="00A050FF" w:rsidP="00E85531">
            <w:pPr>
              <w:pStyle w:val="a4"/>
              <w:shd w:val="clear" w:color="auto" w:fill="FFFFFF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E5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Елена Ивановна, научный руководитель Центра развития педагогического образования РАО, директор Института педагогики ФГБОУ ВО «Санкт-Петербургский государственный университет», председатель Федерального учебно-методического объединения высшего образования по УГСН 44.00.00 «Образование и педагогические науки», член-корреспондент РАО, доктор педагогических наук, профессор</w:t>
            </w:r>
          </w:p>
        </w:tc>
        <w:tc>
          <w:tcPr>
            <w:tcW w:w="6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6A408" w14:textId="630CF260" w:rsidR="00A050FF" w:rsidRPr="00661F04" w:rsidRDefault="00661F04" w:rsidP="00661F04">
            <w:pPr>
              <w:tabs>
                <w:tab w:val="left" w:pos="1144"/>
                <w:tab w:val="left" w:pos="6345"/>
              </w:tabs>
              <w:jc w:val="center"/>
            </w:pPr>
            <w:r w:rsidRPr="00661F04">
              <w:t xml:space="preserve">1 этаж, </w:t>
            </w:r>
            <w:proofErr w:type="spellStart"/>
            <w:r w:rsidRPr="00661F04">
              <w:t>Лофт</w:t>
            </w:r>
            <w:proofErr w:type="spellEnd"/>
          </w:p>
        </w:tc>
      </w:tr>
    </w:tbl>
    <w:p w14:paraId="4518AEDE" w14:textId="438ACF58" w:rsidR="001014BC" w:rsidRDefault="001014BC">
      <w:pPr>
        <w:spacing w:after="200" w:line="276" w:lineRule="auto"/>
        <w:rPr>
          <w:b/>
          <w:bCs/>
          <w:lang w:eastAsia="en-US"/>
        </w:rPr>
      </w:pPr>
    </w:p>
    <w:p w14:paraId="521B6BD8" w14:textId="285AF93F" w:rsidR="00A341A3" w:rsidRPr="00C71E71" w:rsidRDefault="00311331" w:rsidP="00DD5B45">
      <w:pPr>
        <w:pStyle w:val="a4"/>
        <w:ind w:left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</w:pPr>
      <w:r w:rsidRPr="00C71E7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1</w:t>
      </w:r>
      <w:r w:rsidR="006158D0" w:rsidRPr="00C71E7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>4</w:t>
      </w:r>
      <w:r w:rsidR="00C96B96" w:rsidRPr="00C71E71">
        <w:rPr>
          <w:rFonts w:ascii="Times New Roman" w:eastAsia="Times New Roman" w:hAnsi="Times New Roman" w:cs="Times New Roman"/>
          <w:b/>
          <w:bCs/>
          <w:sz w:val="24"/>
          <w:szCs w:val="24"/>
          <w:lang w:eastAsia="en-US"/>
        </w:rPr>
        <w:t xml:space="preserve"> МАРТА</w:t>
      </w:r>
    </w:p>
    <w:p w14:paraId="5E7D7322" w14:textId="77777777" w:rsidR="00DB4B26" w:rsidRPr="00C71E71" w:rsidRDefault="00DB4B26" w:rsidP="00DB4B26">
      <w:pPr>
        <w:pStyle w:val="a4"/>
        <w:shd w:val="clear" w:color="auto" w:fill="FFFFFF"/>
        <w:tabs>
          <w:tab w:val="left" w:pos="326"/>
        </w:tabs>
        <w:spacing w:after="0" w:line="240" w:lineRule="auto"/>
        <w:ind w:left="42"/>
        <w:jc w:val="center"/>
        <w:rPr>
          <w:sz w:val="24"/>
          <w:szCs w:val="24"/>
        </w:rPr>
      </w:pPr>
    </w:p>
    <w:tbl>
      <w:tblPr>
        <w:tblStyle w:val="af3"/>
        <w:tblW w:w="5118" w:type="pct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126"/>
        <w:gridCol w:w="7087"/>
        <w:gridCol w:w="1346"/>
      </w:tblGrid>
      <w:tr w:rsidR="003E006B" w:rsidRPr="00C71E71" w14:paraId="30878B13" w14:textId="7D5744E3" w:rsidTr="00C83251">
        <w:trPr>
          <w:trHeight w:val="20"/>
        </w:trPr>
        <w:tc>
          <w:tcPr>
            <w:tcW w:w="58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050E3F" w14:textId="77777777" w:rsidR="003E006B" w:rsidRPr="00C71E71" w:rsidRDefault="003E006B" w:rsidP="00C71E71">
            <w:pPr>
              <w:tabs>
                <w:tab w:val="left" w:pos="6345"/>
              </w:tabs>
              <w:jc w:val="center"/>
              <w:rPr>
                <w:b/>
              </w:rPr>
            </w:pPr>
            <w:r w:rsidRPr="00C71E71">
              <w:rPr>
                <w:b/>
              </w:rPr>
              <w:t>Время</w:t>
            </w:r>
          </w:p>
        </w:tc>
        <w:tc>
          <w:tcPr>
            <w:tcW w:w="370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03305" w14:textId="77777777" w:rsidR="003E006B" w:rsidRPr="00C71E71" w:rsidRDefault="003E006B" w:rsidP="00C71E71">
            <w:pPr>
              <w:tabs>
                <w:tab w:val="left" w:pos="6345"/>
              </w:tabs>
              <w:jc w:val="center"/>
              <w:rPr>
                <w:b/>
              </w:rPr>
            </w:pPr>
            <w:r w:rsidRPr="00C71E71">
              <w:rPr>
                <w:b/>
              </w:rPr>
              <w:t>Мероприятия</w:t>
            </w:r>
          </w:p>
        </w:tc>
        <w:tc>
          <w:tcPr>
            <w:tcW w:w="704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7FAB17A" w14:textId="16F1527B" w:rsidR="00CA5C0E" w:rsidRPr="00C71E71" w:rsidRDefault="003E006B" w:rsidP="00C71E71">
            <w:pPr>
              <w:tabs>
                <w:tab w:val="left" w:pos="6345"/>
              </w:tabs>
              <w:jc w:val="center"/>
              <w:rPr>
                <w:b/>
              </w:rPr>
            </w:pPr>
            <w:r w:rsidRPr="00C71E71">
              <w:rPr>
                <w:b/>
              </w:rPr>
              <w:t>Место</w:t>
            </w:r>
          </w:p>
        </w:tc>
      </w:tr>
      <w:tr w:rsidR="003E006B" w:rsidRPr="00C71E71" w14:paraId="7D7ACF77" w14:textId="07775649" w:rsidTr="00C83251">
        <w:trPr>
          <w:trHeight w:val="20"/>
        </w:trPr>
        <w:tc>
          <w:tcPr>
            <w:tcW w:w="58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957441" w14:textId="480CC946" w:rsidR="003E006B" w:rsidRPr="00C71E71" w:rsidRDefault="00E51A39" w:rsidP="0073597A">
            <w:pPr>
              <w:tabs>
                <w:tab w:val="left" w:pos="6345"/>
              </w:tabs>
            </w:pPr>
            <w:r w:rsidRPr="00C71E71">
              <w:t>1</w:t>
            </w:r>
            <w:r w:rsidR="003714FE">
              <w:t>0</w:t>
            </w:r>
            <w:r w:rsidR="0034060A" w:rsidRPr="00C71E71">
              <w:t>:</w:t>
            </w:r>
            <w:r w:rsidRPr="00C71E71">
              <w:t>00–1</w:t>
            </w:r>
            <w:r w:rsidR="003714FE">
              <w:t>2</w:t>
            </w:r>
            <w:r w:rsidR="0034060A" w:rsidRPr="00C71E71">
              <w:t>:</w:t>
            </w:r>
            <w:r w:rsidR="0073597A">
              <w:t>0</w:t>
            </w:r>
            <w:r w:rsidRPr="00C71E71">
              <w:t>0</w:t>
            </w:r>
          </w:p>
        </w:tc>
        <w:tc>
          <w:tcPr>
            <w:tcW w:w="3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1AC643" w14:textId="7F98BCD0" w:rsidR="00006B1C" w:rsidRPr="00C71E71" w:rsidRDefault="004A0972" w:rsidP="00006B1C">
            <w:pPr>
              <w:tabs>
                <w:tab w:val="left" w:pos="1144"/>
                <w:tab w:val="left" w:pos="6345"/>
              </w:tabs>
              <w:jc w:val="both"/>
              <w:rPr>
                <w:b/>
                <w:color w:val="010101"/>
              </w:rPr>
            </w:pPr>
            <w:r w:rsidRPr="00C71E71">
              <w:rPr>
                <w:b/>
                <w:color w:val="010101"/>
              </w:rPr>
              <w:t xml:space="preserve">Расширенное заседание Федерального учебно-методического объединения высшего образования по УГСН 44.00.00 «Образование и педагогические науки» </w:t>
            </w:r>
          </w:p>
          <w:p w14:paraId="23112053" w14:textId="77777777" w:rsidR="001014BC" w:rsidRDefault="00006B1C" w:rsidP="00DF5B8E">
            <w:pPr>
              <w:tabs>
                <w:tab w:val="left" w:pos="6345"/>
              </w:tabs>
              <w:jc w:val="both"/>
            </w:pPr>
            <w:r w:rsidRPr="00C71E71">
              <w:rPr>
                <w:b/>
              </w:rPr>
              <w:t>Модератор:</w:t>
            </w:r>
            <w:r w:rsidRPr="00C71E71">
              <w:t xml:space="preserve"> </w:t>
            </w:r>
          </w:p>
          <w:p w14:paraId="4FA29A4B" w14:textId="38154552" w:rsidR="000D440B" w:rsidRPr="00C71E71" w:rsidRDefault="00006B1C" w:rsidP="00BD32E5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</w:pPr>
            <w:r w:rsidRPr="00BD3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Казакова Елена Ивановна, научный руководитель Центра развития педагогического образования РАО, директор Института педагогики ФГБОУ ВО «Санкт-Петербургский государственный университет», председатель </w:t>
            </w:r>
            <w:r w:rsidR="00412865" w:rsidRPr="00BD32E5">
              <w:rPr>
                <w:rFonts w:ascii="Times New Roman" w:eastAsia="Times New Roman" w:hAnsi="Times New Roman" w:cs="Times New Roman"/>
                <w:sz w:val="24"/>
                <w:szCs w:val="24"/>
              </w:rPr>
              <w:t>Федерального учебно-методического объединения высшего образования по УГСН 44.00.00 «Образование и педагогические науки»</w:t>
            </w:r>
            <w:r w:rsidRPr="00BD32E5">
              <w:rPr>
                <w:rFonts w:ascii="Times New Roman" w:eastAsia="Times New Roman" w:hAnsi="Times New Roman" w:cs="Times New Roman"/>
                <w:sz w:val="24"/>
                <w:szCs w:val="24"/>
              </w:rPr>
              <w:t>, член-корреспондент РАО, доктор педагогических наук, профессор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0835F482" w14:textId="5251AB5A" w:rsidR="00CA5C0E" w:rsidRPr="00C71E71" w:rsidRDefault="00661F04" w:rsidP="00661F04">
            <w:pPr>
              <w:tabs>
                <w:tab w:val="left" w:pos="6345"/>
              </w:tabs>
              <w:jc w:val="center"/>
              <w:rPr>
                <w:b/>
              </w:rPr>
            </w:pPr>
            <w:r w:rsidRPr="00661F04">
              <w:t xml:space="preserve">1 этаж, </w:t>
            </w:r>
            <w:proofErr w:type="spellStart"/>
            <w:r w:rsidRPr="00661F04">
              <w:t>Лофт</w:t>
            </w:r>
            <w:proofErr w:type="spellEnd"/>
          </w:p>
        </w:tc>
      </w:tr>
      <w:tr w:rsidR="0037678E" w:rsidRPr="00C71E71" w14:paraId="1283D4E0" w14:textId="77777777" w:rsidTr="00C83251">
        <w:trPr>
          <w:trHeight w:val="20"/>
        </w:trPr>
        <w:tc>
          <w:tcPr>
            <w:tcW w:w="58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3CEB53" w14:textId="29CE92F5" w:rsidR="0037678E" w:rsidRPr="00C71E71" w:rsidRDefault="0037678E" w:rsidP="0037678E">
            <w:pPr>
              <w:tabs>
                <w:tab w:val="left" w:pos="6345"/>
              </w:tabs>
            </w:pPr>
            <w:r w:rsidRPr="00C71E71">
              <w:t>1</w:t>
            </w:r>
            <w:r>
              <w:t>0:00–12</w:t>
            </w:r>
            <w:r w:rsidRPr="00C71E71">
              <w:t>:00</w:t>
            </w:r>
          </w:p>
        </w:tc>
        <w:tc>
          <w:tcPr>
            <w:tcW w:w="3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E898F8" w14:textId="77777777" w:rsidR="0037678E" w:rsidRPr="008878ED" w:rsidRDefault="0037678E" w:rsidP="0037678E">
            <w:pPr>
              <w:tabs>
                <w:tab w:val="left" w:pos="6345"/>
              </w:tabs>
              <w:jc w:val="both"/>
              <w:rPr>
                <w:b/>
              </w:rPr>
            </w:pPr>
            <w:r w:rsidRPr="008878ED">
              <w:rPr>
                <w:b/>
              </w:rPr>
              <w:t>Панельная дискуссия «Перспективные направления подготовки педагогических кадров с учетом профессиональных стандартов и изменений в системе педагогического образования»</w:t>
            </w:r>
          </w:p>
          <w:p w14:paraId="747D86C0" w14:textId="77777777" w:rsidR="006B466C" w:rsidRPr="008878ED" w:rsidRDefault="006B466C" w:rsidP="006B466C">
            <w:pPr>
              <w:pStyle w:val="a4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Модератор: </w:t>
            </w:r>
          </w:p>
          <w:p w14:paraId="0EA76C50" w14:textId="69CBCFA8" w:rsidR="006B466C" w:rsidRDefault="006B466C" w:rsidP="006B466C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Савенков Александр Ильич</w:t>
            </w:r>
            <w:r w:rsidRPr="005A13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F5CC3" w:rsidRPr="006B466C">
              <w:rPr>
                <w:rFonts w:ascii="Times New Roman" w:eastAsia="Times New Roman" w:hAnsi="Times New Roman" w:cs="Times New Roman"/>
                <w:sz w:val="24"/>
                <w:szCs w:val="24"/>
              </w:rPr>
              <w:t>ГАОУ ВО города Москвы «Московский городской педагогический университет»</w:t>
            </w:r>
            <w:r w:rsidR="000F5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0F5CC3" w:rsidRPr="006B466C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института педагогики и психологии образования</w:t>
            </w:r>
            <w:r w:rsidR="000F5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научный руководитель лаборатории проблем непрерывного развития педагогических кадров </w:t>
            </w:r>
            <w:r w:rsidR="000F5CC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ЦРПО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РАО, </w:t>
            </w:r>
            <w:r w:rsidRPr="006B466C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академик РАО, доктор педагогических наук, доктор психологических наук, профессор</w:t>
            </w:r>
          </w:p>
          <w:p w14:paraId="00A303D0" w14:textId="78ED9B04" w:rsidR="008878ED" w:rsidRDefault="003C18F0" w:rsidP="006B466C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Лельчиц</w:t>
            </w:r>
            <w:r w:rsid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кий Игорь Давыдович, </w:t>
            </w:r>
            <w:r w:rsidR="002127F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«Тверской государственный университет», </w:t>
            </w:r>
            <w:r w:rsid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8878ED"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 Института педагогического образования и социальных технологий</w:t>
            </w:r>
            <w:r w:rsidR="002127FF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878ED" w:rsidRPr="006B466C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академик РАО, доктор педагогических наук, профессор</w:t>
            </w:r>
          </w:p>
          <w:p w14:paraId="45480C9F" w14:textId="77777777" w:rsidR="0037678E" w:rsidRPr="008878ED" w:rsidRDefault="0037678E" w:rsidP="0037678E">
            <w:pPr>
              <w:pStyle w:val="a4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878E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2A5B099E" w14:textId="77777777" w:rsidR="009C16F3" w:rsidRDefault="004878BE" w:rsidP="004878BE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Ильина Нина Федоровна, </w:t>
            </w:r>
            <w:r w:rsidR="009C16F3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</w:t>
            </w:r>
            <w:r w:rsidRPr="00107A1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«Красноярский государственный педагогический университет им. В. П. Астафьева», профес</w:t>
            </w:r>
            <w:r w:rsidR="009C16F3">
              <w:rPr>
                <w:rFonts w:ascii="Times New Roman" w:eastAsia="Times New Roman" w:hAnsi="Times New Roman" w:cs="Times New Roman"/>
                <w:sz w:val="24"/>
                <w:szCs w:val="24"/>
              </w:rPr>
              <w:t>сор, доктор педагогических наук</w:t>
            </w:r>
          </w:p>
          <w:p w14:paraId="4C036C88" w14:textId="7956F55F" w:rsidR="004878BE" w:rsidRPr="009C16F3" w:rsidRDefault="004878BE" w:rsidP="009C16F3">
            <w:pPr>
              <w:shd w:val="clear" w:color="auto" w:fill="FFFFFF"/>
              <w:tabs>
                <w:tab w:val="left" w:pos="326"/>
              </w:tabs>
              <w:jc w:val="both"/>
            </w:pPr>
            <w:r w:rsidRPr="009C16F3">
              <w:lastRenderedPageBreak/>
              <w:t>«Подходы и механизмы развития непрерывного педагогического образования в условиях цифровой трансформации»</w:t>
            </w:r>
          </w:p>
          <w:p w14:paraId="4374A4DF" w14:textId="77777777" w:rsidR="009C16F3" w:rsidRDefault="0037678E" w:rsidP="0037678E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Куликова Светлана Вячеславовна, </w:t>
            </w:r>
            <w:r w:rsidR="009C16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ректор </w:t>
            </w:r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ГАУ ДПО «Волгоградская государственная академия последипломного образования», </w:t>
            </w:r>
            <w:r w:rsidR="009C16F3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рофессор, доктор педагогических наук</w:t>
            </w:r>
          </w:p>
          <w:p w14:paraId="781902B4" w14:textId="422A0E28" w:rsidR="0037678E" w:rsidRPr="009C16F3" w:rsidRDefault="0037678E" w:rsidP="009C16F3">
            <w:pPr>
              <w:tabs>
                <w:tab w:val="left" w:pos="326"/>
              </w:tabs>
              <w:jc w:val="both"/>
            </w:pPr>
            <w:r w:rsidRPr="009C16F3">
              <w:t>«Проектный подход в преодолении профессионального дефицита в сфере образования»</w:t>
            </w:r>
          </w:p>
          <w:p w14:paraId="30BD08E6" w14:textId="77777777" w:rsidR="009C16F3" w:rsidRDefault="0037678E" w:rsidP="0037678E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Богданова Светлана Анатольевна</w:t>
            </w:r>
            <w:r w:rsidRPr="00F07CCA">
              <w:rPr>
                <w:rFonts w:ascii="Times New Roman" w:eastAsia="Times New Roman" w:hAnsi="Times New Roman" w:cs="Times New Roman"/>
                <w:sz w:val="24"/>
                <w:szCs w:val="24"/>
              </w:rPr>
              <w:t>, Управление образованием Асбестовского муниципального округа Свердловской област</w:t>
            </w:r>
            <w:r w:rsidR="009C16F3">
              <w:rPr>
                <w:rFonts w:ascii="Times New Roman" w:eastAsia="Times New Roman" w:hAnsi="Times New Roman" w:cs="Times New Roman"/>
                <w:sz w:val="24"/>
                <w:szCs w:val="24"/>
              </w:rPr>
              <w:t>и, кандидат педагогических наук</w:t>
            </w:r>
          </w:p>
          <w:p w14:paraId="7289B683" w14:textId="0AE63D84" w:rsidR="0037678E" w:rsidRPr="009C16F3" w:rsidRDefault="0037678E" w:rsidP="009C16F3">
            <w:pPr>
              <w:shd w:val="clear" w:color="auto" w:fill="FFFFFF"/>
              <w:tabs>
                <w:tab w:val="left" w:pos="326"/>
              </w:tabs>
              <w:jc w:val="both"/>
            </w:pPr>
            <w:r w:rsidRPr="009C16F3">
              <w:t>«Перспективы построения будущей профессиональной траектории молодого педагога»</w:t>
            </w:r>
          </w:p>
          <w:p w14:paraId="1402797B" w14:textId="77777777" w:rsidR="00BB5A66" w:rsidRDefault="0037678E" w:rsidP="0037678E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Казакова Анна Федоровна, </w:t>
            </w:r>
            <w:r w:rsidR="00BB5A66">
              <w:rPr>
                <w:rFonts w:ascii="Times New Roman" w:eastAsia="Times New Roman" w:hAnsi="Times New Roman" w:cs="Times New Roman"/>
                <w:sz w:val="24"/>
                <w:szCs w:val="24"/>
              </w:rPr>
              <w:t>ФГАОУ ВО «</w:t>
            </w:r>
            <w:r w:rsidR="00BB5A66" w:rsidRPr="00040F71">
              <w:rPr>
                <w:rFonts w:ascii="Times New Roman" w:eastAsia="Times New Roman" w:hAnsi="Times New Roman" w:cs="Times New Roman"/>
                <w:sz w:val="24"/>
                <w:szCs w:val="24"/>
              </w:rPr>
              <w:t>Волгоградский государственный университет</w:t>
            </w:r>
            <w:r w:rsidR="00BB5A66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>, доцент кафедры педагогики, психологии и социальной работы, кандидат педагогических наук</w:t>
            </w:r>
          </w:p>
          <w:p w14:paraId="282BBB00" w14:textId="3DFB13F0" w:rsidR="0037678E" w:rsidRPr="00BB5A66" w:rsidRDefault="0037678E" w:rsidP="00BB5A66">
            <w:pPr>
              <w:shd w:val="clear" w:color="auto" w:fill="FFFFFF"/>
              <w:tabs>
                <w:tab w:val="left" w:pos="326"/>
              </w:tabs>
              <w:jc w:val="both"/>
            </w:pPr>
            <w:r w:rsidRPr="00BB5A66">
              <w:t>«Формирование готовности профессионалов к передаче опыта: педагогический аспект»</w:t>
            </w:r>
          </w:p>
          <w:p w14:paraId="78D8FF46" w14:textId="462CCA70" w:rsidR="00BB5A66" w:rsidRDefault="0037678E" w:rsidP="0037678E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13355">
              <w:rPr>
                <w:rFonts w:ascii="Times New Roman" w:eastAsia="Times New Roman" w:hAnsi="Times New Roman" w:cs="Times New Roman"/>
                <w:sz w:val="24"/>
                <w:szCs w:val="24"/>
              </w:rPr>
              <w:t>Терова</w:t>
            </w:r>
            <w:proofErr w:type="spellEnd"/>
            <w:r w:rsidRPr="001133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Антонина Андреевна, </w:t>
            </w:r>
            <w:r w:rsidR="00BB5A66">
              <w:rPr>
                <w:rFonts w:ascii="Times New Roman" w:eastAsia="Times New Roman" w:hAnsi="Times New Roman" w:cs="Times New Roman"/>
                <w:sz w:val="24"/>
                <w:szCs w:val="24"/>
              </w:rPr>
              <w:t>ФГБУ «Российская академия образования»</w:t>
            </w:r>
            <w:r w:rsidRPr="00113355">
              <w:rPr>
                <w:rFonts w:ascii="Times New Roman" w:eastAsia="Times New Roman" w:hAnsi="Times New Roman" w:cs="Times New Roman"/>
                <w:sz w:val="24"/>
                <w:szCs w:val="24"/>
              </w:rPr>
              <w:t>, аспирант</w:t>
            </w:r>
          </w:p>
          <w:p w14:paraId="30B1A8C5" w14:textId="32C870A6" w:rsidR="0037678E" w:rsidRDefault="0037678E" w:rsidP="00BB5A66">
            <w:pPr>
              <w:shd w:val="clear" w:color="auto" w:fill="FFFFFF"/>
              <w:tabs>
                <w:tab w:val="left" w:pos="326"/>
              </w:tabs>
              <w:jc w:val="both"/>
            </w:pPr>
            <w:r w:rsidRPr="00BB5A66">
              <w:t>«Подготовка кадрового резерва системы общего образования»</w:t>
            </w:r>
          </w:p>
          <w:p w14:paraId="44BF1FBF" w14:textId="77777777" w:rsidR="000F3D75" w:rsidRDefault="000F3D75" w:rsidP="000F3D75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502C">
              <w:rPr>
                <w:rFonts w:ascii="Times New Roman" w:eastAsia="Times New Roman" w:hAnsi="Times New Roman" w:cs="Times New Roman"/>
                <w:sz w:val="24"/>
                <w:szCs w:val="24"/>
              </w:rPr>
              <w:t>Михальченкова</w:t>
            </w:r>
            <w:proofErr w:type="spellEnd"/>
            <w:r w:rsidRPr="00995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Алексеевна, ФГБОУ ВО «Российский государственный социальный университет», кандидат экономических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наук, доктор политических наук</w:t>
            </w:r>
          </w:p>
          <w:p w14:paraId="7331ACF0" w14:textId="77777777" w:rsidR="000F3D75" w:rsidRPr="00583852" w:rsidRDefault="000F3D75" w:rsidP="000F3D75">
            <w:pPr>
              <w:tabs>
                <w:tab w:val="left" w:pos="326"/>
              </w:tabs>
              <w:ind w:left="42"/>
              <w:jc w:val="both"/>
            </w:pPr>
            <w:r w:rsidRPr="00583852">
              <w:t>«Некоторые направления развития квалификаций в системе подготовки педагогических кадров»</w:t>
            </w:r>
          </w:p>
          <w:p w14:paraId="6E2D168F" w14:textId="77777777" w:rsidR="00BB5A66" w:rsidRDefault="0037678E" w:rsidP="0037678E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>Шевцова Мария Александровна, ФГБОУ ВО «Воронежский государственный педагогический университет», заведующий кафедрой английского языка, кандидат педагогических наук, доцент</w:t>
            </w:r>
          </w:p>
          <w:p w14:paraId="482D0904" w14:textId="100068FC" w:rsidR="0037678E" w:rsidRPr="00BB5A66" w:rsidRDefault="0037678E" w:rsidP="00BB5A66">
            <w:pPr>
              <w:shd w:val="clear" w:color="auto" w:fill="FFFFFF"/>
              <w:tabs>
                <w:tab w:val="left" w:pos="326"/>
              </w:tabs>
              <w:jc w:val="both"/>
            </w:pPr>
            <w:r w:rsidRPr="00BB5A66">
              <w:t xml:space="preserve">«Формирование </w:t>
            </w:r>
            <w:proofErr w:type="spellStart"/>
            <w:r w:rsidRPr="00BB5A66">
              <w:t>поликультурно</w:t>
            </w:r>
            <w:proofErr w:type="spellEnd"/>
            <w:r w:rsidRPr="00BB5A66">
              <w:t>-медиативной компетенции будущих педагогов как необходимость для глобального цивилизационного обновления»</w:t>
            </w:r>
          </w:p>
          <w:p w14:paraId="71F25AA6" w14:textId="77777777" w:rsidR="00BB5A66" w:rsidRDefault="0037678E" w:rsidP="0037678E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Наталия Витальевна, ФГБОУ ВО «Череповецкий государственный университет», профессор кафедры дошкольного образования, доктор педагогических наук, доклад в соавторстве с аспирантом Борисовой Марией Вячеславовной, старшим преподавателем кафедры дошкольного образования</w:t>
            </w:r>
          </w:p>
          <w:p w14:paraId="02BFB54D" w14:textId="3AB4D54A" w:rsidR="0037678E" w:rsidRPr="00BB5A66" w:rsidRDefault="0037678E" w:rsidP="00BB5A66">
            <w:pPr>
              <w:tabs>
                <w:tab w:val="left" w:pos="326"/>
              </w:tabs>
              <w:jc w:val="both"/>
            </w:pPr>
            <w:r w:rsidRPr="00BB5A66">
              <w:t>«Формирование у студентов профессиональных компетенций в области персонифицированного методического сопровождения педагогов дошкольных образовательных организаций»</w:t>
            </w:r>
          </w:p>
          <w:p w14:paraId="019ABBB5" w14:textId="77777777" w:rsidR="00BB5A66" w:rsidRDefault="0037678E" w:rsidP="0037678E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>Пешкова Ирина Александровна, ФГБОУ ВО «Воронежский государственный педагогический университет</w:t>
            </w:r>
            <w:r w:rsidR="00BB5A66">
              <w:rPr>
                <w:rFonts w:ascii="Times New Roman" w:eastAsia="Times New Roman" w:hAnsi="Times New Roman" w:cs="Times New Roman"/>
                <w:sz w:val="24"/>
                <w:szCs w:val="24"/>
              </w:rPr>
              <w:t>», кандидат педагогических наук</w:t>
            </w:r>
          </w:p>
          <w:p w14:paraId="0F9AFA7B" w14:textId="0D9096D1" w:rsidR="0037678E" w:rsidRPr="00BB5A66" w:rsidRDefault="0037678E" w:rsidP="00BB5A66">
            <w:pPr>
              <w:shd w:val="clear" w:color="auto" w:fill="FFFFFF"/>
              <w:tabs>
                <w:tab w:val="left" w:pos="326"/>
              </w:tabs>
              <w:jc w:val="both"/>
            </w:pPr>
            <w:r w:rsidRPr="00BB5A66">
              <w:t>«</w:t>
            </w:r>
            <w:proofErr w:type="spellStart"/>
            <w:r w:rsidRPr="00BB5A66">
              <w:t>Здоровьесберегающий</w:t>
            </w:r>
            <w:proofErr w:type="spellEnd"/>
            <w:r w:rsidRPr="00BB5A66">
              <w:t xml:space="preserve"> аспект реализации </w:t>
            </w:r>
            <w:proofErr w:type="spellStart"/>
            <w:r w:rsidRPr="00BB5A66">
              <w:t>деятельностного</w:t>
            </w:r>
            <w:proofErr w:type="spellEnd"/>
            <w:r w:rsidRPr="00BB5A66">
              <w:t xml:space="preserve"> и личностно ориентированного подходов в образовании»</w:t>
            </w:r>
          </w:p>
          <w:p w14:paraId="072F0078" w14:textId="77777777" w:rsidR="00BB5A66" w:rsidRDefault="0037678E" w:rsidP="0037678E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Ряполов</w:t>
            </w:r>
            <w:r w:rsidR="00BB5A66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BB5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Евгения Николаевна, ФГБОУ ВО «</w:t>
            </w:r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Воронежский государственный педагогический университет</w:t>
            </w:r>
            <w:r w:rsidR="00BB5A66">
              <w:rPr>
                <w:rFonts w:ascii="Times New Roman" w:eastAsia="Times New Roman" w:hAnsi="Times New Roman" w:cs="Times New Roman"/>
                <w:sz w:val="24"/>
                <w:szCs w:val="24"/>
              </w:rPr>
              <w:t>», ассистент</w:t>
            </w:r>
          </w:p>
          <w:p w14:paraId="4787FA4E" w14:textId="68340B5F" w:rsidR="0037678E" w:rsidRPr="00BB5A66" w:rsidRDefault="0037678E" w:rsidP="00BB5A66">
            <w:pPr>
              <w:shd w:val="clear" w:color="auto" w:fill="FFFFFF"/>
              <w:tabs>
                <w:tab w:val="left" w:pos="326"/>
              </w:tabs>
              <w:jc w:val="both"/>
            </w:pPr>
            <w:r w:rsidRPr="00BB5A66">
              <w:t>«О формировании профессиональной готовности к индивидуализации обучения у будущих педагогов»</w:t>
            </w:r>
          </w:p>
          <w:p w14:paraId="6C3C4356" w14:textId="77777777" w:rsidR="00BB5A66" w:rsidRDefault="0029601C" w:rsidP="00981734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Волошко</w:t>
            </w:r>
            <w:proofErr w:type="spellEnd"/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Александровна, главный специалист Федерального ресурсного центра психологической службы в </w:t>
            </w:r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системе высшего образования Российской Академии образован</w:t>
            </w:r>
            <w:r w:rsidR="00BB5A66">
              <w:rPr>
                <w:rFonts w:ascii="Times New Roman" w:eastAsia="Times New Roman" w:hAnsi="Times New Roman" w:cs="Times New Roman"/>
                <w:sz w:val="24"/>
                <w:szCs w:val="24"/>
              </w:rPr>
              <w:t>ия, аспирант</w:t>
            </w:r>
          </w:p>
          <w:p w14:paraId="08C16801" w14:textId="6BB72309" w:rsidR="00981734" w:rsidRPr="00BB5A66" w:rsidRDefault="0029601C" w:rsidP="00BB5A66">
            <w:pPr>
              <w:shd w:val="clear" w:color="auto" w:fill="FFFFFF"/>
              <w:tabs>
                <w:tab w:val="left" w:pos="326"/>
              </w:tabs>
              <w:jc w:val="both"/>
            </w:pPr>
            <w:r w:rsidRPr="00BB5A66">
              <w:t>«Педагогические условия формирования профессиональных мотивационных установок студентов педагогических направлений подготовки»</w:t>
            </w:r>
          </w:p>
          <w:p w14:paraId="738D666D" w14:textId="77777777" w:rsidR="00BB5A66" w:rsidRDefault="0029601C" w:rsidP="00BB5A66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Миронова Марина </w:t>
            </w:r>
            <w:proofErr w:type="spellStart"/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Олегердовна</w:t>
            </w:r>
            <w:proofErr w:type="spellEnd"/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, эксперт общественной палаты Свердловской области, педагог-психолог высшей категории</w:t>
            </w:r>
          </w:p>
          <w:p w14:paraId="641CB7AD" w14:textId="019E30D9" w:rsidR="0029601C" w:rsidRPr="00BB5A66" w:rsidRDefault="0029601C" w:rsidP="00BB5A66">
            <w:pPr>
              <w:shd w:val="clear" w:color="auto" w:fill="FFFFFF"/>
              <w:tabs>
                <w:tab w:val="left" w:pos="326"/>
              </w:tabs>
              <w:jc w:val="both"/>
            </w:pPr>
            <w:r w:rsidRPr="00BB5A66">
              <w:t>«Форсайт сессия. Секреты эффективного взаимодействия участников образовательных отношений»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CBF5099" w14:textId="6294C14F" w:rsidR="0037678E" w:rsidRPr="00661F04" w:rsidRDefault="00661F04" w:rsidP="00FD3C2B">
            <w:pPr>
              <w:tabs>
                <w:tab w:val="left" w:pos="1144"/>
                <w:tab w:val="left" w:pos="6345"/>
              </w:tabs>
              <w:jc w:val="center"/>
              <w:rPr>
                <w:b/>
              </w:rPr>
            </w:pPr>
            <w:r w:rsidRPr="00661F04">
              <w:lastRenderedPageBreak/>
              <w:t>Ауд.</w:t>
            </w:r>
            <w:r>
              <w:t xml:space="preserve"> </w:t>
            </w:r>
            <w:r w:rsidRPr="00661F04">
              <w:t>№213, этаж 2</w:t>
            </w:r>
          </w:p>
        </w:tc>
      </w:tr>
      <w:tr w:rsidR="0037678E" w:rsidRPr="00C71E71" w14:paraId="08F50DC7" w14:textId="77777777" w:rsidTr="00C83251">
        <w:trPr>
          <w:trHeight w:val="20"/>
        </w:trPr>
        <w:tc>
          <w:tcPr>
            <w:tcW w:w="589" w:type="pct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9CEC17" w14:textId="6BF079DB" w:rsidR="0037678E" w:rsidRPr="007400FB" w:rsidRDefault="0037678E" w:rsidP="00A00685">
            <w:pPr>
              <w:pStyle w:val="a4"/>
              <w:tabs>
                <w:tab w:val="left" w:pos="326"/>
                <w:tab w:val="left" w:pos="6345"/>
              </w:tabs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10:</w:t>
            </w:r>
            <w:r w:rsidR="00A00685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0–12</w:t>
            </w:r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>:00</w:t>
            </w:r>
          </w:p>
        </w:tc>
        <w:tc>
          <w:tcPr>
            <w:tcW w:w="3707" w:type="pct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4B358428" w14:textId="77777777" w:rsidR="0037678E" w:rsidRPr="007400FB" w:rsidRDefault="0037678E" w:rsidP="0037678E">
            <w:pPr>
              <w:tabs>
                <w:tab w:val="left" w:pos="1144"/>
                <w:tab w:val="left" w:pos="6345"/>
              </w:tabs>
              <w:jc w:val="both"/>
              <w:rPr>
                <w:b/>
                <w:color w:val="010101"/>
              </w:rPr>
            </w:pPr>
            <w:r w:rsidRPr="007400FB">
              <w:rPr>
                <w:b/>
                <w:color w:val="010101"/>
              </w:rPr>
              <w:t>Панельная дискуссия «Когнитивные исследования проблем современного образования: перспективные направления исследований»</w:t>
            </w:r>
          </w:p>
          <w:p w14:paraId="7017AE5A" w14:textId="77777777" w:rsidR="0037678E" w:rsidRPr="007400FB" w:rsidRDefault="0037678E" w:rsidP="0037678E">
            <w:pPr>
              <w:tabs>
                <w:tab w:val="left" w:pos="1144"/>
                <w:tab w:val="left" w:pos="6345"/>
              </w:tabs>
              <w:jc w:val="both"/>
              <w:rPr>
                <w:b/>
                <w:color w:val="010101"/>
              </w:rPr>
            </w:pPr>
            <w:r w:rsidRPr="007400FB">
              <w:rPr>
                <w:b/>
                <w:color w:val="010101"/>
              </w:rPr>
              <w:t xml:space="preserve">Модератор: </w:t>
            </w:r>
          </w:p>
          <w:p w14:paraId="743806E0" w14:textId="1BED2F9E" w:rsidR="0037678E" w:rsidRDefault="0037678E" w:rsidP="00082292">
            <w:pPr>
              <w:pStyle w:val="a4"/>
              <w:tabs>
                <w:tab w:val="left" w:pos="326"/>
                <w:tab w:val="left" w:pos="6345"/>
              </w:tabs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C71E71">
              <w:rPr>
                <w:rFonts w:ascii="Times New Roman" w:eastAsia="Times New Roman" w:hAnsi="Times New Roman" w:cs="Times New Roman"/>
                <w:sz w:val="24"/>
                <w:szCs w:val="24"/>
              </w:rPr>
              <w:t>Микляева</w:t>
            </w:r>
            <w:proofErr w:type="spellEnd"/>
            <w:r w:rsidRPr="00C71E7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Анастасия Владимировна, </w:t>
            </w:r>
            <w:r w:rsidR="00082292"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ФГ</w:t>
            </w:r>
            <w:r w:rsidR="00082292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="00082292"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="00082292" w:rsidRPr="00861E8C">
              <w:rPr>
                <w:rFonts w:ascii="Times New Roman" w:hAnsi="Times New Roman" w:cs="Times New Roman"/>
                <w:sz w:val="24"/>
              </w:rPr>
              <w:t>ВО «Российский государственный педагогический университет им. А. И. Герцена»</w:t>
            </w:r>
            <w:r w:rsidR="00082292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C71E7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 кафедры общей и социальной, доктор психологических наук, доцент</w:t>
            </w:r>
          </w:p>
          <w:p w14:paraId="5C40E9D8" w14:textId="77777777" w:rsidR="0037678E" w:rsidRPr="007400FB" w:rsidRDefault="0037678E" w:rsidP="0037678E">
            <w:pPr>
              <w:tabs>
                <w:tab w:val="left" w:pos="1144"/>
                <w:tab w:val="left" w:pos="6345"/>
              </w:tabs>
              <w:jc w:val="both"/>
              <w:rPr>
                <w:b/>
                <w:color w:val="010101"/>
              </w:rPr>
            </w:pPr>
            <w:r w:rsidRPr="007400FB">
              <w:rPr>
                <w:b/>
                <w:color w:val="010101"/>
              </w:rPr>
              <w:t>Спикеры:</w:t>
            </w:r>
          </w:p>
          <w:p w14:paraId="72CC4842" w14:textId="77777777" w:rsidR="00082292" w:rsidRDefault="0037678E" w:rsidP="0037678E">
            <w:pPr>
              <w:pStyle w:val="a4"/>
              <w:numPr>
                <w:ilvl w:val="0"/>
                <w:numId w:val="9"/>
              </w:numPr>
              <w:tabs>
                <w:tab w:val="left" w:pos="326"/>
                <w:tab w:val="left" w:pos="6345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0732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Тарханова Ирина Юрьевна, </w:t>
            </w:r>
            <w:r w:rsidR="00082292"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</w:t>
            </w:r>
            <w:r w:rsidR="0008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Ярославский государственный педагогический университет </w:t>
            </w:r>
            <w:r w:rsidR="00082292"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им. К.Д. Ушинского»</w:t>
            </w:r>
            <w:r w:rsidR="00082292"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 w:rsidRPr="00107320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 института педагогики и психологии, руководитель НЦ РАО, доктор педагогических наук, профессор РАО</w:t>
            </w:r>
          </w:p>
          <w:p w14:paraId="540E1DAB" w14:textId="4E87BF39" w:rsidR="0037678E" w:rsidRPr="00082292" w:rsidRDefault="0037678E" w:rsidP="00082292">
            <w:pPr>
              <w:tabs>
                <w:tab w:val="left" w:pos="326"/>
                <w:tab w:val="left" w:pos="6345"/>
              </w:tabs>
              <w:jc w:val="both"/>
            </w:pPr>
            <w:r w:rsidRPr="00082292">
              <w:t>«Роль дидактических исследований в определении векторов развития педагогического образования в условиях цифровой трансформации»</w:t>
            </w:r>
          </w:p>
          <w:p w14:paraId="18DAD0F1" w14:textId="77777777" w:rsidR="0037678E" w:rsidRPr="007400FB" w:rsidRDefault="0037678E" w:rsidP="0037678E">
            <w:pPr>
              <w:pStyle w:val="a4"/>
              <w:numPr>
                <w:ilvl w:val="0"/>
                <w:numId w:val="9"/>
              </w:numPr>
              <w:tabs>
                <w:tab w:val="left" w:pos="326"/>
                <w:tab w:val="left" w:pos="6345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Леоненко Наталия Олеговна, кандидат психол. наук, доцент, гл. аналитик Центра междисциплинарных исследований РАО.</w:t>
            </w:r>
          </w:p>
          <w:p w14:paraId="794FC52B" w14:textId="766E4657" w:rsidR="0037678E" w:rsidRPr="007400FB" w:rsidRDefault="0037678E" w:rsidP="0037678E">
            <w:pPr>
              <w:pStyle w:val="a4"/>
              <w:numPr>
                <w:ilvl w:val="0"/>
                <w:numId w:val="9"/>
              </w:numPr>
              <w:tabs>
                <w:tab w:val="left" w:pos="326"/>
                <w:tab w:val="left" w:pos="6345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>Сокольская</w:t>
            </w:r>
            <w:proofErr w:type="spellEnd"/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Вячеславовна, </w:t>
            </w:r>
            <w:r w:rsidR="0008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ФГАОУ ВО </w:t>
            </w:r>
            <w:r w:rsidR="00082292" w:rsidRPr="006C3FC0">
              <w:rPr>
                <w:rFonts w:ascii="Times New Roman" w:hAnsi="Times New Roman" w:cs="Times New Roman"/>
                <w:sz w:val="24"/>
              </w:rPr>
              <w:t>«Национальный исследовательский ядерный университет «МИФИ»</w:t>
            </w:r>
            <w:r w:rsidR="00082292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профессор кафедры психологии, социологии и антропологии </w:t>
            </w:r>
          </w:p>
          <w:p w14:paraId="044C0CCB" w14:textId="79AA3F74" w:rsidR="0037678E" w:rsidRPr="007400FB" w:rsidRDefault="0037678E" w:rsidP="0037678E">
            <w:pPr>
              <w:pStyle w:val="a4"/>
              <w:numPr>
                <w:ilvl w:val="0"/>
                <w:numId w:val="9"/>
              </w:numPr>
              <w:tabs>
                <w:tab w:val="left" w:pos="326"/>
                <w:tab w:val="left" w:pos="6345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Чернышев Борис Владимирович, </w:t>
            </w:r>
            <w:r w:rsidR="008059B8" w:rsidRPr="008059B8">
              <w:rPr>
                <w:rFonts w:ascii="Times New Roman" w:hAnsi="Times New Roman" w:cs="Times New Roman"/>
                <w:sz w:val="24"/>
              </w:rPr>
              <w:t>ФГБОУ ВО «Московский государственный психолого-педагогический университет»,</w:t>
            </w:r>
            <w:r w:rsidR="008059B8" w:rsidRPr="008059B8">
              <w:rPr>
                <w:rFonts w:ascii="Times New Roman" w:eastAsia="Times New Roman" w:hAnsi="Times New Roman" w:cs="Times New Roman"/>
                <w:sz w:val="28"/>
                <w:szCs w:val="24"/>
              </w:rPr>
              <w:t xml:space="preserve"> </w:t>
            </w:r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Центр</w:t>
            </w:r>
            <w:r w:rsidR="00805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 </w:t>
            </w:r>
            <w:proofErr w:type="spellStart"/>
            <w:r w:rsidR="008059B8">
              <w:rPr>
                <w:rFonts w:ascii="Times New Roman" w:eastAsia="Times New Roman" w:hAnsi="Times New Roman" w:cs="Times New Roman"/>
                <w:sz w:val="24"/>
                <w:szCs w:val="24"/>
              </w:rPr>
              <w:t>нейрокогнитивных</w:t>
            </w:r>
            <w:proofErr w:type="spellEnd"/>
            <w:r w:rsidR="00805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исследований</w:t>
            </w:r>
          </w:p>
          <w:p w14:paraId="7493791F" w14:textId="77777777" w:rsidR="0037678E" w:rsidRPr="007400FB" w:rsidRDefault="0037678E" w:rsidP="0037678E">
            <w:pPr>
              <w:pStyle w:val="a4"/>
              <w:numPr>
                <w:ilvl w:val="0"/>
                <w:numId w:val="9"/>
              </w:numPr>
              <w:tabs>
                <w:tab w:val="left" w:pos="326"/>
                <w:tab w:val="left" w:pos="6345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Степанюк</w:t>
            </w:r>
            <w:proofErr w:type="spellEnd"/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Ивановна, и. о. ректора ФГБОУ ВО «Азовский государственный педагогический университет»</w:t>
            </w:r>
          </w:p>
          <w:p w14:paraId="589A8F00" w14:textId="79A99B3C" w:rsidR="0037678E" w:rsidRPr="007400FB" w:rsidRDefault="0037678E" w:rsidP="0037678E">
            <w:pPr>
              <w:pStyle w:val="a4"/>
              <w:numPr>
                <w:ilvl w:val="0"/>
                <w:numId w:val="9"/>
              </w:numPr>
              <w:tabs>
                <w:tab w:val="left" w:pos="326"/>
                <w:tab w:val="left" w:pos="6345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>Кочетова</w:t>
            </w:r>
            <w:proofErr w:type="spellEnd"/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Александровна, ректор</w:t>
            </w:r>
            <w:r w:rsidR="0008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082292"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</w:t>
            </w:r>
            <w:r w:rsidR="0008229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82292"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>Донецкий государственный педагогический университет им. В. Шаталова</w:t>
            </w:r>
            <w:r w:rsidR="0008229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руководитель НЦ РА</w:t>
            </w:r>
            <w:r w:rsidR="00082292">
              <w:rPr>
                <w:rFonts w:ascii="Times New Roman" w:eastAsia="Times New Roman" w:hAnsi="Times New Roman" w:cs="Times New Roman"/>
                <w:sz w:val="24"/>
                <w:szCs w:val="24"/>
              </w:rPr>
              <w:t>О ДНР при ДГПУ им. В. Шаталова</w:t>
            </w:r>
          </w:p>
          <w:p w14:paraId="3C6CCCD7" w14:textId="1480E699" w:rsidR="0037678E" w:rsidRPr="007400FB" w:rsidRDefault="0037678E" w:rsidP="0037678E">
            <w:pPr>
              <w:pStyle w:val="a4"/>
              <w:numPr>
                <w:ilvl w:val="0"/>
                <w:numId w:val="9"/>
              </w:numPr>
              <w:tabs>
                <w:tab w:val="left" w:pos="326"/>
                <w:tab w:val="left" w:pos="6345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>Маник</w:t>
            </w:r>
            <w:proofErr w:type="spellEnd"/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Андреевна,</w:t>
            </w:r>
            <w:r w:rsidR="00805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059B8">
              <w:rPr>
                <w:rFonts w:ascii="Times New Roman" w:hAnsi="Times New Roman" w:cs="Times New Roman"/>
                <w:sz w:val="24"/>
                <w:szCs w:val="24"/>
              </w:rPr>
              <w:t>ФГБОУ ВО «Ивановский государственный университет»,</w:t>
            </w:r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директор института гуманитарных наук </w:t>
            </w:r>
          </w:p>
          <w:p w14:paraId="34FB25C7" w14:textId="6943B1BE" w:rsidR="0037678E" w:rsidRPr="007400FB" w:rsidRDefault="0037678E" w:rsidP="0037678E">
            <w:pPr>
              <w:pStyle w:val="a4"/>
              <w:numPr>
                <w:ilvl w:val="0"/>
                <w:numId w:val="9"/>
              </w:numPr>
              <w:tabs>
                <w:tab w:val="left" w:pos="326"/>
                <w:tab w:val="left" w:pos="6345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>Уварина</w:t>
            </w:r>
            <w:proofErr w:type="spellEnd"/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Наталья Викторовна, </w:t>
            </w:r>
            <w:r w:rsidR="008059B8">
              <w:rPr>
                <w:rFonts w:ascii="Times New Roman" w:hAnsi="Times New Roman" w:cs="Times New Roman"/>
                <w:sz w:val="24"/>
                <w:szCs w:val="24"/>
              </w:rPr>
              <w:t>ФГБОУ ВО «</w:t>
            </w:r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>Южно-Уральский государственный гуманитарно-педагогический университет</w:t>
            </w:r>
            <w:r w:rsidR="008059B8">
              <w:rPr>
                <w:rFonts w:ascii="Times New Roman" w:eastAsia="Times New Roman" w:hAnsi="Times New Roman" w:cs="Times New Roman"/>
                <w:sz w:val="24"/>
                <w:szCs w:val="24"/>
              </w:rPr>
              <w:t>», профессор</w:t>
            </w:r>
          </w:p>
          <w:p w14:paraId="21E51CAF" w14:textId="186A899C" w:rsidR="0037678E" w:rsidRPr="00082292" w:rsidRDefault="0037678E" w:rsidP="00082292">
            <w:pPr>
              <w:pStyle w:val="a4"/>
              <w:numPr>
                <w:ilvl w:val="0"/>
                <w:numId w:val="9"/>
              </w:numPr>
              <w:tabs>
                <w:tab w:val="left" w:pos="326"/>
                <w:tab w:val="left" w:pos="6345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>Севенюк</w:t>
            </w:r>
            <w:proofErr w:type="spellEnd"/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Александровна, </w:t>
            </w:r>
            <w:r w:rsidR="00082292"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</w:t>
            </w:r>
            <w:r w:rsidR="00082292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="00082292"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>Самарский государственный социально-педагогический университет</w:t>
            </w:r>
            <w:r w:rsidR="0008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082292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 w:rsidR="00082292">
              <w:rPr>
                <w:rFonts w:ascii="Times New Roman" w:eastAsia="Times New Roman" w:hAnsi="Times New Roman" w:cs="Times New Roman"/>
                <w:sz w:val="24"/>
                <w:szCs w:val="24"/>
              </w:rPr>
              <w:t>едующий</w:t>
            </w:r>
            <w:r w:rsidRPr="0008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кафедрой психологии и социальной педагогики </w:t>
            </w:r>
          </w:p>
          <w:p w14:paraId="6D8A33CC" w14:textId="77777777" w:rsidR="0037678E" w:rsidRPr="007400FB" w:rsidRDefault="0037678E" w:rsidP="0037678E">
            <w:pPr>
              <w:pStyle w:val="a4"/>
              <w:numPr>
                <w:ilvl w:val="0"/>
                <w:numId w:val="9"/>
              </w:numPr>
              <w:tabs>
                <w:tab w:val="left" w:pos="326"/>
                <w:tab w:val="left" w:pos="6345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Овчинникова</w:t>
            </w:r>
            <w:proofErr w:type="spellEnd"/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Николаевна, методист МКУ «Информационно-методическая служба» г. Юрьевец, Ивановская область</w:t>
            </w:r>
          </w:p>
          <w:p w14:paraId="69F20B39" w14:textId="1A6164AA" w:rsidR="0037678E" w:rsidRPr="007400FB" w:rsidRDefault="0037678E" w:rsidP="0037678E">
            <w:pPr>
              <w:pStyle w:val="a4"/>
              <w:numPr>
                <w:ilvl w:val="0"/>
                <w:numId w:val="9"/>
              </w:numPr>
              <w:tabs>
                <w:tab w:val="left" w:pos="326"/>
                <w:tab w:val="left" w:pos="6345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Фоминых Светлана Олеговна, </w:t>
            </w:r>
            <w:r w:rsidR="00082292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</w:t>
            </w:r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>Чувашский государственный педагогиче</w:t>
            </w:r>
            <w:r w:rsidR="0008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ский университет», </w:t>
            </w:r>
            <w:r w:rsidR="00082292"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>зав</w:t>
            </w:r>
            <w:r w:rsidR="00082292">
              <w:rPr>
                <w:rFonts w:ascii="Times New Roman" w:eastAsia="Times New Roman" w:hAnsi="Times New Roman" w:cs="Times New Roman"/>
                <w:sz w:val="24"/>
                <w:szCs w:val="24"/>
              </w:rPr>
              <w:t>едующий</w:t>
            </w:r>
            <w:r w:rsidR="00082292"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кафедро</w:t>
            </w:r>
            <w:r w:rsidR="00082292">
              <w:rPr>
                <w:rFonts w:ascii="Times New Roman" w:eastAsia="Times New Roman" w:hAnsi="Times New Roman" w:cs="Times New Roman"/>
                <w:sz w:val="24"/>
                <w:szCs w:val="24"/>
              </w:rPr>
              <w:t>й математики и физики</w:t>
            </w:r>
          </w:p>
          <w:p w14:paraId="05A57C20" w14:textId="02FDEDA5" w:rsidR="0037678E" w:rsidRPr="007400FB" w:rsidRDefault="0037678E" w:rsidP="0037678E">
            <w:pPr>
              <w:pStyle w:val="a4"/>
              <w:numPr>
                <w:ilvl w:val="0"/>
                <w:numId w:val="9"/>
              </w:numPr>
              <w:tabs>
                <w:tab w:val="left" w:pos="326"/>
                <w:tab w:val="left" w:pos="6345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>Вольсков</w:t>
            </w:r>
            <w:proofErr w:type="spellEnd"/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Дмитрий Геннадьевич, </w:t>
            </w:r>
            <w:r w:rsidR="00082292"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</w:t>
            </w:r>
            <w:r w:rsidR="00082292">
              <w:rPr>
                <w:rFonts w:ascii="Times New Roman" w:eastAsia="Times New Roman" w:hAnsi="Times New Roman" w:cs="Times New Roman"/>
                <w:sz w:val="24"/>
                <w:szCs w:val="24"/>
              </w:rPr>
              <w:t>ВО «</w:t>
            </w:r>
            <w:proofErr w:type="spellStart"/>
            <w:r w:rsidR="00082292"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>УлГПУ</w:t>
            </w:r>
            <w:proofErr w:type="spellEnd"/>
            <w:r w:rsidR="00082292"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И. Н. Ульянова</w:t>
            </w:r>
            <w:r w:rsidR="00082292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="00082292"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кафедры информатики </w:t>
            </w:r>
          </w:p>
          <w:p w14:paraId="3897991D" w14:textId="7473367A" w:rsidR="0037678E" w:rsidRPr="007400FB" w:rsidRDefault="0037678E" w:rsidP="0037678E">
            <w:pPr>
              <w:pStyle w:val="a4"/>
              <w:numPr>
                <w:ilvl w:val="0"/>
                <w:numId w:val="9"/>
              </w:numPr>
              <w:tabs>
                <w:tab w:val="left" w:pos="326"/>
                <w:tab w:val="left" w:pos="6345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Николаева Зинаида Георгиевна, </w:t>
            </w:r>
            <w:r w:rsidR="00082292"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</w:t>
            </w:r>
            <w:r w:rsidR="00082292">
              <w:rPr>
                <w:rFonts w:ascii="Times New Roman" w:eastAsia="Times New Roman" w:hAnsi="Times New Roman" w:cs="Times New Roman"/>
                <w:sz w:val="24"/>
                <w:szCs w:val="24"/>
              </w:rPr>
              <w:t>ВО «</w:t>
            </w:r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>РГУ нефти и газа (НИУ) имени И.М. Губкина</w:t>
            </w:r>
            <w:r w:rsidR="00082292">
              <w:rPr>
                <w:rFonts w:ascii="Times New Roman" w:eastAsia="Times New Roman" w:hAnsi="Times New Roman" w:cs="Times New Roman"/>
                <w:sz w:val="24"/>
                <w:szCs w:val="24"/>
              </w:rPr>
              <w:t>», психолог</w:t>
            </w:r>
          </w:p>
          <w:p w14:paraId="2AD9BDEF" w14:textId="006758F9" w:rsidR="0037678E" w:rsidRPr="007400FB" w:rsidRDefault="0037678E" w:rsidP="0037678E">
            <w:pPr>
              <w:pStyle w:val="a4"/>
              <w:numPr>
                <w:ilvl w:val="0"/>
                <w:numId w:val="9"/>
              </w:numPr>
              <w:tabs>
                <w:tab w:val="left" w:pos="326"/>
                <w:tab w:val="left" w:pos="6345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>Акбаев</w:t>
            </w:r>
            <w:proofErr w:type="spellEnd"/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Рамазан </w:t>
            </w:r>
            <w:proofErr w:type="spellStart"/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>Магаметович</w:t>
            </w:r>
            <w:proofErr w:type="spellEnd"/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059B8" w:rsidRPr="008059B8">
              <w:rPr>
                <w:rFonts w:ascii="Times New Roman" w:hAnsi="Times New Roman" w:cs="Times New Roman"/>
                <w:sz w:val="24"/>
              </w:rPr>
              <w:t>ФГБОУ ВО </w:t>
            </w:r>
            <w:proofErr w:type="spellStart"/>
            <w:r w:rsidR="008059B8" w:rsidRPr="008059B8">
              <w:rPr>
                <w:rFonts w:ascii="Times New Roman" w:hAnsi="Times New Roman" w:cs="Times New Roman"/>
                <w:sz w:val="24"/>
              </w:rPr>
              <w:t>МГАВМиБ</w:t>
            </w:r>
            <w:proofErr w:type="spellEnd"/>
            <w:r w:rsidR="008059B8" w:rsidRPr="008059B8">
              <w:rPr>
                <w:rFonts w:ascii="Times New Roman" w:hAnsi="Times New Roman" w:cs="Times New Roman"/>
                <w:sz w:val="24"/>
              </w:rPr>
              <w:t> – МВА имени К.И. Скрябина</w:t>
            </w:r>
            <w:r w:rsidR="00805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>доц</w:t>
            </w:r>
            <w:r w:rsidR="008059B8">
              <w:rPr>
                <w:rFonts w:ascii="Times New Roman" w:eastAsia="Times New Roman" w:hAnsi="Times New Roman" w:cs="Times New Roman"/>
                <w:sz w:val="24"/>
                <w:szCs w:val="24"/>
              </w:rPr>
              <w:t>ент кафедры паразитологии и ВСЭ</w:t>
            </w:r>
          </w:p>
          <w:p w14:paraId="7E584FD7" w14:textId="3A8E9C78" w:rsidR="0037678E" w:rsidRPr="008059B8" w:rsidRDefault="0037678E" w:rsidP="008059B8">
            <w:pPr>
              <w:pStyle w:val="a4"/>
              <w:numPr>
                <w:ilvl w:val="0"/>
                <w:numId w:val="9"/>
              </w:numPr>
              <w:tabs>
                <w:tab w:val="left" w:pos="326"/>
                <w:tab w:val="left" w:pos="6345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>Полупан</w:t>
            </w:r>
            <w:proofErr w:type="spellEnd"/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Ксения Леонидовна, </w:t>
            </w:r>
            <w:r w:rsidR="008059B8"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«Московский авиационный институт (национальный исследовательский)»</w:t>
            </w:r>
            <w:r w:rsidR="00805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05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заместитель директора дирекции Цифровая кадровая платформа </w:t>
            </w:r>
          </w:p>
          <w:p w14:paraId="1CFBD907" w14:textId="0ADBDCA5" w:rsidR="0037678E" w:rsidRPr="007400FB" w:rsidRDefault="0037678E" w:rsidP="0037678E">
            <w:pPr>
              <w:pStyle w:val="a4"/>
              <w:numPr>
                <w:ilvl w:val="0"/>
                <w:numId w:val="9"/>
              </w:numPr>
              <w:tabs>
                <w:tab w:val="left" w:pos="326"/>
                <w:tab w:val="left" w:pos="6345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>Клещунова</w:t>
            </w:r>
            <w:proofErr w:type="spellEnd"/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Анна Алексеевна, </w:t>
            </w:r>
            <w:r w:rsidR="008059B8" w:rsidRPr="008059B8">
              <w:rPr>
                <w:rFonts w:ascii="Times New Roman" w:hAnsi="Times New Roman" w:cs="Times New Roman"/>
                <w:sz w:val="24"/>
              </w:rPr>
              <w:t>ФГБОУ ВО </w:t>
            </w:r>
            <w:proofErr w:type="spellStart"/>
            <w:r w:rsidR="008059B8" w:rsidRPr="008059B8">
              <w:rPr>
                <w:rFonts w:ascii="Times New Roman" w:hAnsi="Times New Roman" w:cs="Times New Roman"/>
                <w:sz w:val="24"/>
              </w:rPr>
              <w:t>МГАВМиБ</w:t>
            </w:r>
            <w:proofErr w:type="spellEnd"/>
            <w:r w:rsidR="008059B8" w:rsidRPr="008059B8">
              <w:rPr>
                <w:rFonts w:ascii="Times New Roman" w:hAnsi="Times New Roman" w:cs="Times New Roman"/>
                <w:sz w:val="24"/>
              </w:rPr>
              <w:t> – МВА имени К.И. Скрябина</w:t>
            </w:r>
            <w:r w:rsidR="008059B8">
              <w:rPr>
                <w:rFonts w:ascii="Times New Roman" w:hAnsi="Times New Roman" w:cs="Times New Roman"/>
                <w:sz w:val="24"/>
              </w:rPr>
              <w:t>,</w:t>
            </w:r>
            <w:r w:rsidR="008059B8"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>ассистент кафедры паразитологии</w:t>
            </w:r>
            <w:r w:rsidR="00805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ВСЭ</w:t>
            </w:r>
          </w:p>
          <w:p w14:paraId="04C1A701" w14:textId="6D98D2FB" w:rsidR="0037678E" w:rsidRPr="007400FB" w:rsidRDefault="0037678E" w:rsidP="0037678E">
            <w:pPr>
              <w:pStyle w:val="a4"/>
              <w:numPr>
                <w:ilvl w:val="0"/>
                <w:numId w:val="9"/>
              </w:numPr>
              <w:tabs>
                <w:tab w:val="left" w:pos="326"/>
                <w:tab w:val="left" w:pos="6345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Белозерова Лилия </w:t>
            </w:r>
            <w:proofErr w:type="spellStart"/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>Алмазовна</w:t>
            </w:r>
            <w:proofErr w:type="spellEnd"/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059B8"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</w:t>
            </w:r>
            <w:proofErr w:type="spellStart"/>
            <w:r w:rsidR="008059B8"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>УлГПУ</w:t>
            </w:r>
            <w:proofErr w:type="spellEnd"/>
            <w:r w:rsidR="008059B8"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И.Н. Ульянова»</w:t>
            </w:r>
            <w:r w:rsidR="00805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кафедры психологии, руководитель лаборатории психофизиологии и психодиагностики </w:t>
            </w:r>
          </w:p>
          <w:p w14:paraId="14309374" w14:textId="77777777" w:rsidR="0037678E" w:rsidRPr="007400FB" w:rsidRDefault="0037678E" w:rsidP="0037678E">
            <w:pPr>
              <w:pStyle w:val="a4"/>
              <w:numPr>
                <w:ilvl w:val="0"/>
                <w:numId w:val="9"/>
              </w:numPr>
              <w:tabs>
                <w:tab w:val="left" w:pos="326"/>
                <w:tab w:val="left" w:pos="6345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>Миронец Софья Анатольевна, главный специалист Центра междисциплинарных исследований РАО</w:t>
            </w:r>
          </w:p>
          <w:p w14:paraId="26958490" w14:textId="47AF1248" w:rsidR="0037678E" w:rsidRPr="008059B8" w:rsidRDefault="0037678E" w:rsidP="008059B8">
            <w:pPr>
              <w:pStyle w:val="a4"/>
              <w:numPr>
                <w:ilvl w:val="0"/>
                <w:numId w:val="9"/>
              </w:numPr>
              <w:tabs>
                <w:tab w:val="left" w:pos="326"/>
                <w:tab w:val="left" w:pos="6345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>Комкова</w:t>
            </w:r>
            <w:proofErr w:type="spellEnd"/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Юлия Николаевна, </w:t>
            </w:r>
            <w:r w:rsidR="008059B8"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>ФГБНУ «Институт развития, здоровья и адаптации ребёнка»</w:t>
            </w:r>
            <w:r w:rsidR="00805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05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старший научный сотрудник </w:t>
            </w:r>
          </w:p>
          <w:p w14:paraId="510B3D5C" w14:textId="50C0CA01" w:rsidR="0037678E" w:rsidRPr="007400FB" w:rsidRDefault="0037678E" w:rsidP="0037678E">
            <w:pPr>
              <w:pStyle w:val="a4"/>
              <w:numPr>
                <w:ilvl w:val="0"/>
                <w:numId w:val="9"/>
              </w:numPr>
              <w:tabs>
                <w:tab w:val="left" w:pos="326"/>
                <w:tab w:val="left" w:pos="6345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Богдашкина</w:t>
            </w:r>
            <w:proofErr w:type="spellEnd"/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Владимировна, </w:t>
            </w:r>
            <w:r w:rsidR="008059B8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</w:t>
            </w:r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Мордовский государственный педагогический университет имени М. Е. </w:t>
            </w:r>
            <w:proofErr w:type="spellStart"/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>Ев</w:t>
            </w:r>
            <w:r w:rsidR="008059B8">
              <w:rPr>
                <w:rFonts w:ascii="Times New Roman" w:eastAsia="Times New Roman" w:hAnsi="Times New Roman" w:cs="Times New Roman"/>
                <w:sz w:val="24"/>
                <w:szCs w:val="24"/>
              </w:rPr>
              <w:t>севьева</w:t>
            </w:r>
            <w:proofErr w:type="spellEnd"/>
            <w:r w:rsidR="008059B8">
              <w:rPr>
                <w:rFonts w:ascii="Times New Roman" w:eastAsia="Times New Roman" w:hAnsi="Times New Roman" w:cs="Times New Roman"/>
                <w:sz w:val="24"/>
                <w:szCs w:val="24"/>
              </w:rPr>
              <w:t>», доцент</w:t>
            </w:r>
          </w:p>
          <w:p w14:paraId="373DE357" w14:textId="22C12C18" w:rsidR="0037678E" w:rsidRPr="008059B8" w:rsidRDefault="0037678E" w:rsidP="008059B8">
            <w:pPr>
              <w:pStyle w:val="a4"/>
              <w:numPr>
                <w:ilvl w:val="0"/>
                <w:numId w:val="9"/>
              </w:numPr>
              <w:tabs>
                <w:tab w:val="left" w:pos="326"/>
                <w:tab w:val="left" w:pos="6345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Валиев Равиль </w:t>
            </w:r>
            <w:proofErr w:type="spellStart"/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>Азатович</w:t>
            </w:r>
            <w:proofErr w:type="spellEnd"/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8059B8">
              <w:rPr>
                <w:rFonts w:ascii="Times New Roman" w:eastAsia="Times New Roman" w:hAnsi="Times New Roman" w:cs="Times New Roman"/>
                <w:sz w:val="24"/>
                <w:szCs w:val="24"/>
              </w:rPr>
              <w:t>ФГАОУ ВО «</w:t>
            </w:r>
            <w:proofErr w:type="spellStart"/>
            <w:r w:rsidR="008059B8">
              <w:rPr>
                <w:rFonts w:ascii="Times New Roman" w:eastAsia="Times New Roman" w:hAnsi="Times New Roman" w:cs="Times New Roman"/>
                <w:sz w:val="24"/>
                <w:szCs w:val="24"/>
              </w:rPr>
              <w:t>УрГПУ</w:t>
            </w:r>
            <w:proofErr w:type="spellEnd"/>
            <w:r w:rsidR="00805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8059B8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доцент, зав</w:t>
            </w:r>
            <w:r w:rsidR="008059B8">
              <w:rPr>
                <w:rFonts w:ascii="Times New Roman" w:eastAsia="Times New Roman" w:hAnsi="Times New Roman" w:cs="Times New Roman"/>
                <w:sz w:val="24"/>
                <w:szCs w:val="24"/>
              </w:rPr>
              <w:t>едующий</w:t>
            </w:r>
            <w:r w:rsidRPr="00805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кафедрой </w:t>
            </w:r>
          </w:p>
          <w:p w14:paraId="5C47502E" w14:textId="7FE0EA1B" w:rsidR="0037678E" w:rsidRPr="007400FB" w:rsidRDefault="0037678E" w:rsidP="0037678E">
            <w:pPr>
              <w:pStyle w:val="a4"/>
              <w:numPr>
                <w:ilvl w:val="0"/>
                <w:numId w:val="9"/>
              </w:numPr>
              <w:tabs>
                <w:tab w:val="left" w:pos="326"/>
                <w:tab w:val="left" w:pos="6345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>Бугрова Виктория,</w:t>
            </w:r>
            <w:r w:rsidR="00805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ФГАОУ ВО «Казанский (</w:t>
            </w:r>
            <w:proofErr w:type="spellStart"/>
            <w:r w:rsidR="008059B8">
              <w:rPr>
                <w:rFonts w:ascii="Times New Roman" w:eastAsia="Times New Roman" w:hAnsi="Times New Roman" w:cs="Times New Roman"/>
                <w:sz w:val="24"/>
                <w:szCs w:val="24"/>
              </w:rPr>
              <w:t>Привожский</w:t>
            </w:r>
            <w:proofErr w:type="spellEnd"/>
            <w:r w:rsidR="008059B8">
              <w:rPr>
                <w:rFonts w:ascii="Times New Roman" w:eastAsia="Times New Roman" w:hAnsi="Times New Roman" w:cs="Times New Roman"/>
                <w:sz w:val="24"/>
                <w:szCs w:val="24"/>
              </w:rPr>
              <w:t>) федеральный университет», преподаватель</w:t>
            </w:r>
          </w:p>
          <w:p w14:paraId="36DBCACE" w14:textId="34559004" w:rsidR="0037678E" w:rsidRPr="007400FB" w:rsidRDefault="0037678E" w:rsidP="0037678E">
            <w:pPr>
              <w:pStyle w:val="a4"/>
              <w:numPr>
                <w:ilvl w:val="0"/>
                <w:numId w:val="9"/>
              </w:numPr>
              <w:tabs>
                <w:tab w:val="left" w:pos="326"/>
                <w:tab w:val="left" w:pos="6345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>Щавелева</w:t>
            </w:r>
            <w:proofErr w:type="spellEnd"/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Николаевна, </w:t>
            </w:r>
            <w:r w:rsidR="008059B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ФГАОУ ВО </w:t>
            </w:r>
            <w:r w:rsidR="008059B8" w:rsidRPr="00B24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«Национальный исследовательский технологический университет «МИСИС»</w:t>
            </w:r>
            <w:r w:rsidR="008059B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="008059B8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  <w:p w14:paraId="5519EFC4" w14:textId="4791A6D5" w:rsidR="0037678E" w:rsidRPr="008A0E50" w:rsidRDefault="0037678E" w:rsidP="008059B8">
            <w:pPr>
              <w:pStyle w:val="a4"/>
              <w:numPr>
                <w:ilvl w:val="0"/>
                <w:numId w:val="9"/>
              </w:numPr>
              <w:tabs>
                <w:tab w:val="left" w:pos="326"/>
                <w:tab w:val="left" w:pos="6345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Игнатьева Эмилия Анатольевна, </w:t>
            </w:r>
            <w:r w:rsidR="008059B8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</w:t>
            </w:r>
            <w:r w:rsidR="008059B8"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>Ч</w:t>
            </w:r>
            <w:r w:rsidR="008059B8">
              <w:rPr>
                <w:rFonts w:ascii="Times New Roman" w:eastAsia="Times New Roman" w:hAnsi="Times New Roman" w:cs="Times New Roman"/>
                <w:sz w:val="24"/>
                <w:szCs w:val="24"/>
              </w:rPr>
              <w:t>увашский государственный педагогический университет</w:t>
            </w:r>
            <w:r w:rsidR="008059B8"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им. И.Я. Яковлева</w:t>
            </w:r>
            <w:r w:rsidR="008059B8"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="008059B8"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7400FB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 кафедры информати</w:t>
            </w:r>
            <w:r w:rsidR="008059B8">
              <w:rPr>
                <w:rFonts w:ascii="Times New Roman" w:eastAsia="Times New Roman" w:hAnsi="Times New Roman" w:cs="Times New Roman"/>
                <w:sz w:val="24"/>
                <w:szCs w:val="24"/>
              </w:rPr>
              <w:t>ки и технологий</w:t>
            </w:r>
          </w:p>
        </w:tc>
        <w:tc>
          <w:tcPr>
            <w:tcW w:w="704" w:type="pct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99BEA53" w14:textId="77777777" w:rsidR="00661F04" w:rsidRPr="00661F04" w:rsidRDefault="00661F04" w:rsidP="00661F04">
            <w:pPr>
              <w:tabs>
                <w:tab w:val="left" w:pos="1144"/>
                <w:tab w:val="left" w:pos="6345"/>
              </w:tabs>
              <w:jc w:val="center"/>
            </w:pPr>
            <w:r w:rsidRPr="00661F04">
              <w:lastRenderedPageBreak/>
              <w:t xml:space="preserve">Ауд. </w:t>
            </w:r>
          </w:p>
          <w:p w14:paraId="5F1021FF" w14:textId="6D795CB3" w:rsidR="0037678E" w:rsidRPr="00661F04" w:rsidRDefault="00661F04" w:rsidP="00661F04">
            <w:pPr>
              <w:tabs>
                <w:tab w:val="left" w:pos="1144"/>
                <w:tab w:val="left" w:pos="6345"/>
              </w:tabs>
              <w:jc w:val="center"/>
              <w:rPr>
                <w:i/>
              </w:rPr>
            </w:pPr>
            <w:r w:rsidRPr="00661F04">
              <w:t>№ 303, этаж 3</w:t>
            </w:r>
          </w:p>
        </w:tc>
      </w:tr>
      <w:tr w:rsidR="0037678E" w:rsidRPr="00C71E71" w14:paraId="748C96E8" w14:textId="77777777" w:rsidTr="00C83251">
        <w:trPr>
          <w:trHeight w:val="20"/>
        </w:trPr>
        <w:tc>
          <w:tcPr>
            <w:tcW w:w="589" w:type="pct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8F571" w14:textId="4A259ACB" w:rsidR="0037678E" w:rsidRPr="00C71E71" w:rsidRDefault="0037678E" w:rsidP="0037678E">
            <w:pPr>
              <w:tabs>
                <w:tab w:val="left" w:pos="1144"/>
                <w:tab w:val="left" w:pos="6345"/>
              </w:tabs>
            </w:pPr>
            <w:r w:rsidRPr="00C71E71">
              <w:t>1</w:t>
            </w:r>
            <w:r>
              <w:t>0</w:t>
            </w:r>
            <w:r w:rsidRPr="00C71E71">
              <w:t>:00–1</w:t>
            </w:r>
            <w:r>
              <w:t>2</w:t>
            </w:r>
            <w:r w:rsidRPr="00C71E71">
              <w:t>:</w:t>
            </w:r>
            <w:r>
              <w:t>0</w:t>
            </w:r>
            <w:r w:rsidRPr="00C71E71">
              <w:t>0</w:t>
            </w:r>
          </w:p>
        </w:tc>
        <w:tc>
          <w:tcPr>
            <w:tcW w:w="3707" w:type="pct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C624E29" w14:textId="384F6F5A" w:rsidR="0037678E" w:rsidRPr="0004010D" w:rsidRDefault="0037678E" w:rsidP="0004010D">
            <w:pPr>
              <w:pStyle w:val="a4"/>
              <w:tabs>
                <w:tab w:val="left" w:pos="326"/>
                <w:tab w:val="left" w:pos="6345"/>
              </w:tabs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0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Панельная дискуссия «Современные цифровые технологии в педагогическом образовании: вызовы, риски, задачи»</w:t>
            </w:r>
          </w:p>
          <w:p w14:paraId="1EC4E531" w14:textId="49EFC2C1" w:rsidR="0037678E" w:rsidRPr="0004010D" w:rsidRDefault="0037678E" w:rsidP="0004010D">
            <w:pPr>
              <w:pStyle w:val="a4"/>
              <w:tabs>
                <w:tab w:val="left" w:pos="326"/>
                <w:tab w:val="left" w:pos="6345"/>
              </w:tabs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0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Модератор: </w:t>
            </w:r>
          </w:p>
          <w:p w14:paraId="13BCACF0" w14:textId="77777777" w:rsidR="0037678E" w:rsidRDefault="0037678E" w:rsidP="00277E51">
            <w:pPr>
              <w:pStyle w:val="a4"/>
              <w:numPr>
                <w:ilvl w:val="0"/>
                <w:numId w:val="9"/>
              </w:numPr>
              <w:tabs>
                <w:tab w:val="left" w:pos="326"/>
                <w:tab w:val="left" w:pos="6345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A13FF">
              <w:rPr>
                <w:rFonts w:ascii="Times New Roman" w:eastAsia="Times New Roman" w:hAnsi="Times New Roman" w:cs="Times New Roman"/>
                <w:sz w:val="24"/>
                <w:szCs w:val="24"/>
              </w:rPr>
              <w:t>Кузнецов Андрей Николаевич, руководитель Аналитического центра РАО, кандидат педагогических наук, доцент</w:t>
            </w:r>
          </w:p>
          <w:p w14:paraId="4843295C" w14:textId="77777777" w:rsidR="0037678E" w:rsidRPr="0004010D" w:rsidRDefault="0037678E" w:rsidP="0004010D">
            <w:pPr>
              <w:pStyle w:val="a4"/>
              <w:tabs>
                <w:tab w:val="left" w:pos="326"/>
                <w:tab w:val="left" w:pos="6345"/>
              </w:tabs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4010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1BB3631B" w14:textId="77777777" w:rsidR="0028227B" w:rsidRDefault="0037678E" w:rsidP="00277E51">
            <w:pPr>
              <w:pStyle w:val="a4"/>
              <w:numPr>
                <w:ilvl w:val="0"/>
                <w:numId w:val="9"/>
              </w:numPr>
              <w:tabs>
                <w:tab w:val="left" w:pos="326"/>
                <w:tab w:val="left" w:pos="6345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1F7B40">
              <w:rPr>
                <w:rFonts w:ascii="Times New Roman" w:eastAsia="Times New Roman" w:hAnsi="Times New Roman" w:cs="Times New Roman"/>
                <w:sz w:val="24"/>
                <w:szCs w:val="24"/>
              </w:rPr>
              <w:t>Яроцкая</w:t>
            </w:r>
            <w:proofErr w:type="spellEnd"/>
            <w:r w:rsidRPr="001F7B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Владимировна, </w:t>
            </w:r>
            <w:r w:rsidR="0008229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ФГАОУ ВО </w:t>
            </w:r>
            <w:r w:rsidR="00082292" w:rsidRPr="006C3FC0">
              <w:rPr>
                <w:rFonts w:ascii="Times New Roman" w:hAnsi="Times New Roman" w:cs="Times New Roman"/>
                <w:sz w:val="24"/>
              </w:rPr>
              <w:t>«Национальный исследовательский ядерный университет «МИФИ»</w:t>
            </w:r>
            <w:r w:rsidRPr="001F7B40">
              <w:rPr>
                <w:rFonts w:ascii="Times New Roman" w:eastAsia="Times New Roman" w:hAnsi="Times New Roman" w:cs="Times New Roman"/>
                <w:sz w:val="24"/>
                <w:szCs w:val="24"/>
              </w:rPr>
              <w:t>, ведущий эксперт центра анализа и прогнозирования мирового научно-</w:t>
            </w:r>
            <w:r w:rsidRPr="001F7B4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технологического развития ИМО, профессор кафедры специальной лингвистической подготовки, доктор педагогических н</w:t>
            </w:r>
            <w:r w:rsidR="0028227B">
              <w:rPr>
                <w:rFonts w:ascii="Times New Roman" w:eastAsia="Times New Roman" w:hAnsi="Times New Roman" w:cs="Times New Roman"/>
                <w:sz w:val="24"/>
                <w:szCs w:val="24"/>
              </w:rPr>
              <w:t>аук, доцент</w:t>
            </w:r>
          </w:p>
          <w:p w14:paraId="539694C6" w14:textId="6F0B3313" w:rsidR="0037678E" w:rsidRPr="0028227B" w:rsidRDefault="0037678E" w:rsidP="0028227B">
            <w:pPr>
              <w:tabs>
                <w:tab w:val="left" w:pos="326"/>
                <w:tab w:val="left" w:pos="6345"/>
              </w:tabs>
              <w:jc w:val="both"/>
            </w:pPr>
            <w:r w:rsidRPr="0028227B">
              <w:t>«Смысловое взаимодействие субъектов образовательного процесса при работе с интеллектуальными системами»</w:t>
            </w:r>
          </w:p>
          <w:p w14:paraId="264FB602" w14:textId="77777777" w:rsidR="007B1FA0" w:rsidRDefault="0037678E" w:rsidP="00277E51">
            <w:pPr>
              <w:pStyle w:val="a4"/>
              <w:numPr>
                <w:ilvl w:val="0"/>
                <w:numId w:val="9"/>
              </w:numPr>
              <w:tabs>
                <w:tab w:val="left" w:pos="326"/>
                <w:tab w:val="left" w:pos="6345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F3E91">
              <w:rPr>
                <w:rFonts w:ascii="Times New Roman" w:eastAsia="Times New Roman" w:hAnsi="Times New Roman" w:cs="Times New Roman"/>
                <w:sz w:val="24"/>
                <w:szCs w:val="24"/>
              </w:rPr>
              <w:t>Щавелева</w:t>
            </w:r>
            <w:proofErr w:type="spellEnd"/>
            <w:r w:rsidRPr="00CF3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Екатерина Николаевна, </w:t>
            </w:r>
            <w:r w:rsidR="0028227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ФГАОУ ВО </w:t>
            </w:r>
            <w:r w:rsidR="0028227B" w:rsidRPr="00B24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«Национальный исследовательский технологический университет «МИСИС»</w:t>
            </w:r>
            <w:r w:rsidR="0028227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CF3E91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</w:t>
            </w:r>
            <w:r w:rsidR="0028227B">
              <w:rPr>
                <w:rFonts w:ascii="Times New Roman" w:eastAsia="Times New Roman" w:hAnsi="Times New Roman" w:cs="Times New Roman"/>
                <w:sz w:val="24"/>
                <w:szCs w:val="24"/>
              </w:rPr>
              <w:t>одитель магистерской программы «</w:t>
            </w:r>
            <w:r w:rsidRPr="00CF3E91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иностранным языкам и педагогическое проектирование в цифровой среде</w:t>
            </w:r>
            <w:r w:rsidR="0028227B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CF3E9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28227B"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кандидат педагогических наук</w:t>
            </w:r>
            <w:r w:rsidRPr="00CF3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доцент, Толстых Олеся Михайловна, доцент кафедры иностранных языков и коммуникативных технологий, </w:t>
            </w:r>
            <w:r w:rsidR="007B1FA0"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  <w:p w14:paraId="52D64E6A" w14:textId="48517ED1" w:rsidR="0037678E" w:rsidRPr="007B1FA0" w:rsidRDefault="0037678E" w:rsidP="007B1FA0">
            <w:pPr>
              <w:tabs>
                <w:tab w:val="left" w:pos="326"/>
                <w:tab w:val="left" w:pos="6345"/>
              </w:tabs>
              <w:jc w:val="both"/>
            </w:pPr>
            <w:r w:rsidRPr="007B1FA0">
              <w:t>«Комплексная модель проектирования онлайн-курсов как стратегия разработки образовательной программы по подготовке педагогических дизайнеров»</w:t>
            </w:r>
          </w:p>
          <w:p w14:paraId="5B623249" w14:textId="77777777" w:rsidR="007B1FA0" w:rsidRDefault="0037678E" w:rsidP="00277E51">
            <w:pPr>
              <w:pStyle w:val="a4"/>
              <w:numPr>
                <w:ilvl w:val="0"/>
                <w:numId w:val="9"/>
              </w:numPr>
              <w:tabs>
                <w:tab w:val="left" w:pos="326"/>
                <w:tab w:val="left" w:pos="6345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3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Толстых Олеся Михайловна, </w:t>
            </w:r>
            <w:r w:rsidR="007B1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ФГАОУ ВО </w:t>
            </w:r>
            <w:r w:rsidR="007B1FA0" w:rsidRPr="00B2498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«Национальный исследовательский технологический университет «МИСИС»</w:t>
            </w:r>
            <w:r w:rsidR="007B1FA0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, </w:t>
            </w:r>
            <w:r w:rsidRPr="00CF3E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доцент кафедры иностранных языков и коммуникативных технологий, </w:t>
            </w:r>
            <w:r w:rsidR="007B1FA0"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педагогических наук</w:t>
            </w:r>
          </w:p>
          <w:p w14:paraId="33FC4CAD" w14:textId="157733C0" w:rsidR="0037678E" w:rsidRPr="007B1FA0" w:rsidRDefault="0037678E" w:rsidP="007B1FA0">
            <w:pPr>
              <w:tabs>
                <w:tab w:val="left" w:pos="326"/>
                <w:tab w:val="left" w:pos="6345"/>
              </w:tabs>
              <w:jc w:val="both"/>
            </w:pPr>
            <w:r w:rsidRPr="007B1FA0">
              <w:t xml:space="preserve">«Дополнительное профессиональное образование преподавателей иностранных языков в области использования инструментов ИИ» </w:t>
            </w:r>
          </w:p>
          <w:p w14:paraId="0DC4D2BA" w14:textId="77777777" w:rsidR="007B1FA0" w:rsidRDefault="00DC3A22" w:rsidP="00277E51">
            <w:pPr>
              <w:pStyle w:val="a4"/>
              <w:numPr>
                <w:ilvl w:val="0"/>
                <w:numId w:val="9"/>
              </w:numPr>
              <w:tabs>
                <w:tab w:val="left" w:pos="326"/>
                <w:tab w:val="left" w:pos="6345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Сысоев Павел Викторович</w:t>
            </w:r>
            <w:r w:rsidRPr="00902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B1FA0" w:rsidRPr="00902B8A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«Тамбовский государственный университет имени Г.Р. Державина»</w:t>
            </w:r>
            <w:r w:rsidR="007B1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902B8A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Тамбовского Научного центра РАО, профессор кафедры лингвистики и лингводидактики, доктор</w:t>
            </w:r>
            <w:r w:rsidR="007B1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педагогических наук, профессор</w:t>
            </w:r>
          </w:p>
          <w:p w14:paraId="4AA83C69" w14:textId="057F374A" w:rsidR="00DC3A22" w:rsidRPr="007B1FA0" w:rsidRDefault="00DC3A22" w:rsidP="007B1FA0">
            <w:pPr>
              <w:tabs>
                <w:tab w:val="left" w:pos="326"/>
                <w:tab w:val="left" w:pos="6345"/>
              </w:tabs>
              <w:jc w:val="both"/>
            </w:pPr>
            <w:r w:rsidRPr="007B1FA0">
              <w:t>«Разработка методической системы лингвометодической подготовки будущих учителей иностранного языка на основе технологий искусственного интеллекта»</w:t>
            </w:r>
          </w:p>
          <w:p w14:paraId="20C4F21E" w14:textId="77777777" w:rsidR="007B1FA0" w:rsidRDefault="00DC3A22" w:rsidP="00277E51">
            <w:pPr>
              <w:pStyle w:val="a4"/>
              <w:numPr>
                <w:ilvl w:val="0"/>
                <w:numId w:val="9"/>
              </w:numPr>
              <w:tabs>
                <w:tab w:val="left" w:pos="326"/>
                <w:tab w:val="left" w:pos="6345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Евстигнеев Максим Николаевич</w:t>
            </w:r>
            <w:r w:rsidR="007B1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B1FA0" w:rsidRPr="00902B8A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«Тамбовский государственный университет имени Г.Р. Державина»</w:t>
            </w:r>
            <w:r w:rsidR="007B1FA0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Pr="00902B8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кандидат педагогических наук, доцент, зам. руководителя Тамбовского НЦ РАО</w:t>
            </w:r>
          </w:p>
          <w:p w14:paraId="332255B2" w14:textId="0FA6B4B4" w:rsidR="00DC3A22" w:rsidRPr="007B1FA0" w:rsidRDefault="00DC3A22" w:rsidP="007B1FA0">
            <w:pPr>
              <w:tabs>
                <w:tab w:val="left" w:pos="326"/>
                <w:tab w:val="left" w:pos="6345"/>
              </w:tabs>
              <w:jc w:val="both"/>
            </w:pPr>
            <w:r w:rsidRPr="007B1FA0">
              <w:t>«Применение методической связи от генеративного искусственного интеллекта в педагогической практике студентов-лингвистов»</w:t>
            </w:r>
          </w:p>
          <w:p w14:paraId="5526DF2E" w14:textId="77777777" w:rsidR="007B1FA0" w:rsidRDefault="00DC3A22" w:rsidP="00277E51">
            <w:pPr>
              <w:pStyle w:val="a4"/>
              <w:numPr>
                <w:ilvl w:val="0"/>
                <w:numId w:val="9"/>
              </w:numPr>
              <w:tabs>
                <w:tab w:val="left" w:pos="326"/>
                <w:tab w:val="left" w:pos="6345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B4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Савельева </w:t>
            </w:r>
            <w:proofErr w:type="spellStart"/>
            <w:r w:rsidRPr="00BB45F2">
              <w:rPr>
                <w:rFonts w:ascii="Times New Roman" w:eastAsia="Times New Roman" w:hAnsi="Times New Roman" w:cs="Times New Roman"/>
                <w:sz w:val="24"/>
                <w:szCs w:val="24"/>
              </w:rPr>
              <w:t>Нэлли</w:t>
            </w:r>
            <w:proofErr w:type="spellEnd"/>
            <w:r w:rsidRPr="00BB4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B45F2">
              <w:rPr>
                <w:rFonts w:ascii="Times New Roman" w:eastAsia="Times New Roman" w:hAnsi="Times New Roman" w:cs="Times New Roman"/>
                <w:sz w:val="24"/>
                <w:szCs w:val="24"/>
              </w:rPr>
              <w:t>Хисматуллаевна</w:t>
            </w:r>
            <w:proofErr w:type="spellEnd"/>
            <w:r w:rsidRPr="00BB45F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B1FA0">
              <w:rPr>
                <w:rFonts w:ascii="Times New Roman" w:eastAsia="Times New Roman" w:hAnsi="Times New Roman" w:cs="Times New Roman"/>
                <w:sz w:val="24"/>
                <w:szCs w:val="24"/>
              </w:rPr>
              <w:t>ФГАОУ ВО «</w:t>
            </w:r>
            <w:r w:rsidRPr="00BB45F2">
              <w:rPr>
                <w:rFonts w:ascii="Times New Roman" w:eastAsia="Times New Roman" w:hAnsi="Times New Roman" w:cs="Times New Roman"/>
                <w:sz w:val="24"/>
                <w:szCs w:val="24"/>
              </w:rPr>
              <w:t>Уральский федеральный университет</w:t>
            </w:r>
            <w:r w:rsidR="007B1FA0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BB45F2">
              <w:rPr>
                <w:rFonts w:ascii="Times New Roman" w:eastAsia="Times New Roman" w:hAnsi="Times New Roman" w:cs="Times New Roman"/>
                <w:sz w:val="24"/>
                <w:szCs w:val="24"/>
              </w:rPr>
              <w:t>, кандидат педагогических наук, доцент</w:t>
            </w:r>
          </w:p>
          <w:p w14:paraId="13BDA4D2" w14:textId="159C3023" w:rsidR="00277E51" w:rsidRPr="007B1FA0" w:rsidRDefault="00DC3A22" w:rsidP="007B1FA0">
            <w:pPr>
              <w:tabs>
                <w:tab w:val="left" w:pos="326"/>
                <w:tab w:val="left" w:pos="6345"/>
              </w:tabs>
              <w:jc w:val="both"/>
            </w:pPr>
            <w:r w:rsidRPr="007B1FA0">
              <w:t xml:space="preserve">«Ключевые компетенции педагогов для эффективной работы в цифровой </w:t>
            </w:r>
            <w:proofErr w:type="spellStart"/>
            <w:r w:rsidRPr="007B1FA0">
              <w:t>мультикультурной</w:t>
            </w:r>
            <w:proofErr w:type="spellEnd"/>
            <w:r w:rsidRPr="007B1FA0">
              <w:t xml:space="preserve"> образовательной среде»</w:t>
            </w:r>
          </w:p>
          <w:p w14:paraId="310CC9AE" w14:textId="77777777" w:rsidR="007B1FA0" w:rsidRDefault="0037678E" w:rsidP="00277E51">
            <w:pPr>
              <w:pStyle w:val="a4"/>
              <w:numPr>
                <w:ilvl w:val="0"/>
                <w:numId w:val="9"/>
              </w:numPr>
              <w:tabs>
                <w:tab w:val="left" w:pos="326"/>
                <w:tab w:val="left" w:pos="6345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Баринов Владимир Иванович</w:t>
            </w:r>
            <w:r w:rsidRPr="00917A66">
              <w:rPr>
                <w:rFonts w:ascii="Times New Roman" w:eastAsia="Times New Roman" w:hAnsi="Times New Roman" w:cs="Times New Roman"/>
                <w:sz w:val="24"/>
                <w:szCs w:val="24"/>
              </w:rPr>
              <w:t>, МОУ «Ряжская СШ №4», учитель инфо</w:t>
            </w:r>
            <w:r w:rsidR="007B1FA0">
              <w:rPr>
                <w:rFonts w:ascii="Times New Roman" w:eastAsia="Times New Roman" w:hAnsi="Times New Roman" w:cs="Times New Roman"/>
                <w:sz w:val="24"/>
                <w:szCs w:val="24"/>
              </w:rPr>
              <w:t>рматики, кандидат культурологии</w:t>
            </w:r>
          </w:p>
          <w:p w14:paraId="6A4EC8CF" w14:textId="5F9B9ABA" w:rsidR="0037678E" w:rsidRPr="007B1FA0" w:rsidRDefault="0037678E" w:rsidP="007B1FA0">
            <w:pPr>
              <w:tabs>
                <w:tab w:val="left" w:pos="326"/>
                <w:tab w:val="left" w:pos="6345"/>
              </w:tabs>
              <w:jc w:val="both"/>
            </w:pPr>
            <w:r w:rsidRPr="007B1FA0">
              <w:t>«Тенденции трансформации деятельности учителя в смарт-цифровой образовательной среде»</w:t>
            </w:r>
          </w:p>
          <w:p w14:paraId="380D942E" w14:textId="77777777" w:rsidR="007B1FA0" w:rsidRDefault="00277E51" w:rsidP="007B1FA0">
            <w:pPr>
              <w:pStyle w:val="a4"/>
              <w:numPr>
                <w:ilvl w:val="0"/>
                <w:numId w:val="9"/>
              </w:numPr>
              <w:tabs>
                <w:tab w:val="left" w:pos="326"/>
                <w:tab w:val="left" w:pos="6345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E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Ковалев Андрей Максимович, </w:t>
            </w:r>
            <w:r w:rsidR="007B1FA0" w:rsidRPr="00277E51">
              <w:rPr>
                <w:rFonts w:ascii="Times New Roman" w:eastAsia="Times New Roman" w:hAnsi="Times New Roman" w:cs="Times New Roman"/>
                <w:sz w:val="24"/>
                <w:szCs w:val="24"/>
              </w:rPr>
              <w:t>ФГАОУ ВО «Севастопольский государственный университет»</w:t>
            </w:r>
            <w:r w:rsidR="007B1F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77E51">
              <w:rPr>
                <w:rFonts w:ascii="Times New Roman" w:eastAsia="Times New Roman" w:hAnsi="Times New Roman" w:cs="Times New Roman"/>
                <w:sz w:val="24"/>
                <w:szCs w:val="24"/>
              </w:rPr>
              <w:t>аспирант РАО, преподаватель  </w:t>
            </w:r>
          </w:p>
          <w:p w14:paraId="30FCCF5C" w14:textId="7BFA7A01" w:rsidR="00277E51" w:rsidRPr="007B1FA0" w:rsidRDefault="00277E51" w:rsidP="007B1FA0">
            <w:pPr>
              <w:tabs>
                <w:tab w:val="left" w:pos="326"/>
                <w:tab w:val="left" w:pos="6345"/>
              </w:tabs>
              <w:jc w:val="both"/>
            </w:pPr>
            <w:r w:rsidRPr="007B1FA0">
              <w:t>«Цифровизация региональной системы образования: проблема подготовки педагогов»</w:t>
            </w:r>
          </w:p>
        </w:tc>
        <w:tc>
          <w:tcPr>
            <w:tcW w:w="704" w:type="pct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6AD8B0E" w14:textId="77777777" w:rsidR="00661F04" w:rsidRPr="00661F04" w:rsidRDefault="00661F04" w:rsidP="00661F04">
            <w:pPr>
              <w:pStyle w:val="TableParagraph"/>
              <w:jc w:val="center"/>
              <w:rPr>
                <w:sz w:val="24"/>
                <w:szCs w:val="24"/>
              </w:rPr>
            </w:pPr>
            <w:r w:rsidRPr="00661F04">
              <w:rPr>
                <w:sz w:val="24"/>
                <w:szCs w:val="24"/>
              </w:rPr>
              <w:lastRenderedPageBreak/>
              <w:t xml:space="preserve">ИЦ «Библиотека </w:t>
            </w:r>
            <w:r w:rsidRPr="00661F04">
              <w:rPr>
                <w:sz w:val="24"/>
                <w:szCs w:val="24"/>
              </w:rPr>
              <w:br/>
              <w:t>им. К.Д. Ушинского»,</w:t>
            </w:r>
          </w:p>
          <w:p w14:paraId="6DABD80F" w14:textId="0D5BB730" w:rsidR="0037678E" w:rsidRPr="00C71E71" w:rsidRDefault="00661F04" w:rsidP="00661F04">
            <w:pPr>
              <w:tabs>
                <w:tab w:val="left" w:pos="1144"/>
                <w:tab w:val="left" w:pos="6345"/>
              </w:tabs>
              <w:jc w:val="center"/>
              <w:rPr>
                <w:b/>
              </w:rPr>
            </w:pPr>
            <w:r w:rsidRPr="00661F04">
              <w:t>этаж 3</w:t>
            </w:r>
            <w:r>
              <w:t xml:space="preserve"> (РАО)</w:t>
            </w:r>
          </w:p>
        </w:tc>
      </w:tr>
      <w:tr w:rsidR="0037678E" w:rsidRPr="00C71E71" w14:paraId="49002B5F" w14:textId="77777777" w:rsidTr="00C83251">
        <w:trPr>
          <w:trHeight w:val="20"/>
        </w:trPr>
        <w:tc>
          <w:tcPr>
            <w:tcW w:w="589" w:type="pct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D66C9D" w14:textId="52A1F798" w:rsidR="0037678E" w:rsidRPr="00C71E71" w:rsidRDefault="0037678E" w:rsidP="0037678E">
            <w:pPr>
              <w:tabs>
                <w:tab w:val="left" w:pos="1144"/>
                <w:tab w:val="left" w:pos="6345"/>
              </w:tabs>
            </w:pPr>
          </w:p>
        </w:tc>
        <w:tc>
          <w:tcPr>
            <w:tcW w:w="3707" w:type="pct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0119B13" w14:textId="0A468F1F" w:rsidR="0037678E" w:rsidRPr="00C71E71" w:rsidRDefault="0037678E" w:rsidP="0037678E">
            <w:pPr>
              <w:tabs>
                <w:tab w:val="left" w:pos="1144"/>
                <w:tab w:val="left" w:pos="6345"/>
              </w:tabs>
              <w:jc w:val="both"/>
              <w:rPr>
                <w:b/>
                <w:color w:val="010101"/>
              </w:rPr>
            </w:pPr>
          </w:p>
        </w:tc>
        <w:tc>
          <w:tcPr>
            <w:tcW w:w="704" w:type="pct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4E771226" w14:textId="77777777" w:rsidR="0037678E" w:rsidRPr="00C71E71" w:rsidRDefault="0037678E" w:rsidP="0037678E">
            <w:pPr>
              <w:tabs>
                <w:tab w:val="left" w:pos="1144"/>
                <w:tab w:val="left" w:pos="6345"/>
              </w:tabs>
              <w:rPr>
                <w:b/>
              </w:rPr>
            </w:pPr>
          </w:p>
        </w:tc>
      </w:tr>
      <w:tr w:rsidR="0037678E" w:rsidRPr="00C71E71" w14:paraId="480D8197" w14:textId="77777777" w:rsidTr="00C83251">
        <w:trPr>
          <w:trHeight w:val="20"/>
        </w:trPr>
        <w:tc>
          <w:tcPr>
            <w:tcW w:w="589" w:type="pct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410EA0C" w14:textId="770E0FEB" w:rsidR="0037678E" w:rsidRPr="00C71E71" w:rsidRDefault="0037678E" w:rsidP="0037678E">
            <w:pPr>
              <w:tabs>
                <w:tab w:val="left" w:pos="1144"/>
                <w:tab w:val="left" w:pos="6345"/>
              </w:tabs>
            </w:pPr>
            <w:r>
              <w:lastRenderedPageBreak/>
              <w:t>10:00–12</w:t>
            </w:r>
            <w:r w:rsidRPr="00C71E71">
              <w:t>:00</w:t>
            </w:r>
          </w:p>
        </w:tc>
        <w:tc>
          <w:tcPr>
            <w:tcW w:w="3707" w:type="pct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6654C1F4" w14:textId="42A91BB6" w:rsidR="0037678E" w:rsidRPr="00C71E71" w:rsidRDefault="0037678E" w:rsidP="0037678E">
            <w:pPr>
              <w:pStyle w:val="a4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</w:pPr>
            <w:r w:rsidRPr="00C71E71">
              <w:rPr>
                <w:rFonts w:ascii="Times New Roman" w:eastAsia="Times New Roman" w:hAnsi="Times New Roman" w:cs="Times New Roman"/>
                <w:b/>
                <w:color w:val="010101"/>
                <w:sz w:val="24"/>
                <w:szCs w:val="24"/>
              </w:rPr>
              <w:t>Панельная дискуссия «Русский язык в образовательных программах подготовки педагогов»</w:t>
            </w:r>
          </w:p>
          <w:p w14:paraId="333042C7" w14:textId="651E2C1D" w:rsidR="0037678E" w:rsidRDefault="0037678E" w:rsidP="0037678E">
            <w:pPr>
              <w:pStyle w:val="1"/>
              <w:shd w:val="clear" w:color="auto" w:fill="FFFFFF"/>
              <w:spacing w:before="0" w:line="240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C71E71">
              <w:rPr>
                <w:rFonts w:ascii="Times New Roman" w:eastAsia="Times New Roman" w:hAnsi="Times New Roman" w:cs="Times New Roman"/>
                <w:b/>
                <w:color w:val="auto"/>
                <w:sz w:val="24"/>
                <w:szCs w:val="24"/>
              </w:rPr>
              <w:t>Модератор:</w:t>
            </w:r>
            <w:r w:rsidRPr="00C71E7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</w:t>
            </w:r>
          </w:p>
          <w:p w14:paraId="3F2CABA4" w14:textId="77777777" w:rsidR="0037678E" w:rsidRDefault="0037678E" w:rsidP="0004010D">
            <w:pPr>
              <w:pStyle w:val="a4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71">
              <w:rPr>
                <w:rFonts w:ascii="Times New Roman" w:eastAsia="Times New Roman" w:hAnsi="Times New Roman" w:cs="Times New Roman"/>
                <w:sz w:val="24"/>
                <w:szCs w:val="24"/>
              </w:rPr>
              <w:t>Богданов Сергей Игоревич, исполняющий обязанности академика-секретаря Отделения российской словесности, член-корреспондент РАО, доктор филологических наук, профессор</w:t>
            </w:r>
          </w:p>
          <w:p w14:paraId="2FC18167" w14:textId="77777777" w:rsidR="0037678E" w:rsidRPr="00417CB0" w:rsidRDefault="0037678E" w:rsidP="0037678E">
            <w:pPr>
              <w:pStyle w:val="a4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417CB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Спикеры:</w:t>
            </w:r>
          </w:p>
          <w:p w14:paraId="6F094F92" w14:textId="77777777" w:rsidR="00E541A3" w:rsidRDefault="0037678E" w:rsidP="008878ED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Боженкова Наталья Александровна, </w:t>
            </w:r>
            <w:r w:rsidR="00E541A3" w:rsidRPr="00E541A3">
              <w:rPr>
                <w:rFonts w:ascii="Times New Roman" w:hAnsi="Times New Roman" w:cs="Times New Roman"/>
                <w:sz w:val="24"/>
              </w:rPr>
              <w:t>ФГБОУ ВО «Государственный институт русского языка им. А.С. Пушкина»</w:t>
            </w:r>
            <w:r w:rsidR="00E541A3">
              <w:rPr>
                <w:rFonts w:ascii="Times New Roman" w:hAnsi="Times New Roman" w:cs="Times New Roman"/>
                <w:sz w:val="24"/>
              </w:rPr>
              <w:t>, д</w:t>
            </w:r>
            <w:r w:rsidRPr="001D4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октор филологических наук, профессор, профессор кафедры общего и русского языкознания </w:t>
            </w:r>
          </w:p>
          <w:p w14:paraId="2D8E298E" w14:textId="533E82DB" w:rsidR="0037678E" w:rsidRPr="00E541A3" w:rsidRDefault="0037678E" w:rsidP="00E541A3">
            <w:pPr>
              <w:shd w:val="clear" w:color="auto" w:fill="FFFFFF"/>
              <w:tabs>
                <w:tab w:val="left" w:pos="326"/>
              </w:tabs>
              <w:jc w:val="both"/>
            </w:pPr>
            <w:r w:rsidRPr="00E541A3">
              <w:t>«Полиэтническая образовательная среда: дискуссионные вопросы и точки сопряжения методических подходов»</w:t>
            </w:r>
          </w:p>
          <w:p w14:paraId="473C622B" w14:textId="77777777" w:rsidR="00E541A3" w:rsidRDefault="0037678E" w:rsidP="008878ED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17CB0">
              <w:rPr>
                <w:rFonts w:ascii="Times New Roman" w:eastAsia="Times New Roman" w:hAnsi="Times New Roman" w:cs="Times New Roman"/>
                <w:sz w:val="24"/>
                <w:szCs w:val="24"/>
              </w:rPr>
              <w:t>Лешутина</w:t>
            </w:r>
            <w:proofErr w:type="spellEnd"/>
            <w:r w:rsidRPr="00417C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Анатольевна, </w:t>
            </w:r>
            <w:r w:rsidR="00E541A3" w:rsidRPr="00E541A3">
              <w:rPr>
                <w:rFonts w:ascii="Times New Roman" w:hAnsi="Times New Roman" w:cs="Times New Roman"/>
                <w:sz w:val="24"/>
              </w:rPr>
              <w:t>ФГБОУ ВО «Государственный институт русского языка им. А.С. Пушкина»</w:t>
            </w:r>
            <w:r w:rsidR="00E541A3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417CB0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филологических наук, доцент, профессор кафедры методики преподавания РКИ</w:t>
            </w:r>
          </w:p>
          <w:p w14:paraId="41DCFDF5" w14:textId="5ED913B0" w:rsidR="0037678E" w:rsidRPr="00E541A3" w:rsidRDefault="0037678E" w:rsidP="00E541A3">
            <w:pPr>
              <w:shd w:val="clear" w:color="auto" w:fill="FFFFFF"/>
              <w:tabs>
                <w:tab w:val="left" w:pos="326"/>
              </w:tabs>
              <w:jc w:val="both"/>
            </w:pPr>
            <w:r w:rsidRPr="00E541A3">
              <w:t>«Реализация концепции 4К средствами образовательных игровых технологий»</w:t>
            </w:r>
          </w:p>
          <w:p w14:paraId="2E87D9A3" w14:textId="77777777" w:rsidR="00E541A3" w:rsidRDefault="0037678E" w:rsidP="008878ED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Катышев Павел Алексеевич, </w:t>
            </w:r>
            <w:r w:rsidR="00E541A3" w:rsidRPr="00E541A3">
              <w:rPr>
                <w:rFonts w:ascii="Times New Roman" w:hAnsi="Times New Roman" w:cs="Times New Roman"/>
                <w:sz w:val="24"/>
              </w:rPr>
              <w:t>ФГБОУ ВО «Государственный институт русского языка им. А.С. Пушкина»</w:t>
            </w:r>
            <w:r w:rsidR="00E541A3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D4DE6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филологических наук, профессор, профессор кафедры общего и русского языкознания</w:t>
            </w:r>
          </w:p>
          <w:p w14:paraId="560783E2" w14:textId="69FA493E" w:rsidR="0037678E" w:rsidRPr="00E541A3" w:rsidRDefault="0037678E" w:rsidP="00E541A3">
            <w:pPr>
              <w:shd w:val="clear" w:color="auto" w:fill="FFFFFF"/>
              <w:tabs>
                <w:tab w:val="left" w:pos="326"/>
              </w:tabs>
              <w:jc w:val="both"/>
            </w:pPr>
            <w:r w:rsidRPr="00E541A3">
              <w:t>«Риторическая культура современного педагога в условиях новой реальности»</w:t>
            </w:r>
          </w:p>
          <w:p w14:paraId="648473CD" w14:textId="77777777" w:rsidR="00E541A3" w:rsidRDefault="0037678E" w:rsidP="008878ED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D4DE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Ольховская Александра Игоревна, </w:t>
            </w:r>
            <w:r w:rsidR="00E541A3" w:rsidRPr="00E541A3">
              <w:rPr>
                <w:rFonts w:ascii="Times New Roman" w:hAnsi="Times New Roman" w:cs="Times New Roman"/>
                <w:sz w:val="24"/>
              </w:rPr>
              <w:t>ФГБОУ ВО «Государственный институт русского языка им. А.С. Пушкина»</w:t>
            </w:r>
            <w:r w:rsidR="00E541A3"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1D4DE6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филологических наук, заведующая лабораторией филологических исследований</w:t>
            </w:r>
          </w:p>
          <w:p w14:paraId="354E3CCD" w14:textId="5A859B87" w:rsidR="0037678E" w:rsidRDefault="0037678E" w:rsidP="00E541A3">
            <w:pPr>
              <w:shd w:val="clear" w:color="auto" w:fill="FFFFFF"/>
              <w:tabs>
                <w:tab w:val="left" w:pos="326"/>
              </w:tabs>
              <w:jc w:val="both"/>
            </w:pPr>
            <w:r w:rsidRPr="00E541A3">
              <w:t xml:space="preserve">«Новые словарные проекты в образовательном процессе: словарь бумажный </w:t>
            </w:r>
            <w:proofErr w:type="spellStart"/>
            <w:r w:rsidRPr="00E541A3">
              <w:t>vs</w:t>
            </w:r>
            <w:proofErr w:type="spellEnd"/>
            <w:r w:rsidRPr="00E541A3">
              <w:t xml:space="preserve"> словарь цифровой»</w:t>
            </w:r>
          </w:p>
          <w:p w14:paraId="0CB3828D" w14:textId="77777777" w:rsidR="000F3D75" w:rsidRDefault="000F3D75" w:rsidP="000F3D75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502C">
              <w:rPr>
                <w:rFonts w:ascii="Times New Roman" w:eastAsia="Times New Roman" w:hAnsi="Times New Roman" w:cs="Times New Roman"/>
                <w:sz w:val="24"/>
                <w:szCs w:val="24"/>
              </w:rPr>
              <w:t>Спыну</w:t>
            </w:r>
            <w:proofErr w:type="spellEnd"/>
            <w:r w:rsidRPr="00995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Юрьевна,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ФГАОУ ВО «</w:t>
            </w:r>
            <w:r w:rsidRPr="0099502C">
              <w:rPr>
                <w:rFonts w:ascii="Times New Roman" w:eastAsia="Times New Roman" w:hAnsi="Times New Roman" w:cs="Times New Roman"/>
                <w:sz w:val="24"/>
                <w:szCs w:val="24"/>
              </w:rPr>
              <w:t>Южный Федеральный университет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9502C">
              <w:rPr>
                <w:rFonts w:ascii="Times New Roman" w:eastAsia="Times New Roman" w:hAnsi="Times New Roman" w:cs="Times New Roman"/>
                <w:sz w:val="24"/>
                <w:szCs w:val="24"/>
              </w:rPr>
              <w:t>, канди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 педагогических наук, доцент</w:t>
            </w:r>
          </w:p>
          <w:p w14:paraId="54920E39" w14:textId="44DCEBC5" w:rsidR="000F3D75" w:rsidRPr="00E541A3" w:rsidRDefault="000F3D75" w:rsidP="000F3D75">
            <w:pPr>
              <w:tabs>
                <w:tab w:val="left" w:pos="326"/>
              </w:tabs>
              <w:ind w:left="42"/>
              <w:jc w:val="both"/>
            </w:pPr>
            <w:r w:rsidRPr="00583852">
              <w:t xml:space="preserve">«Технология преподавания курса «Педагогика» в контексте </w:t>
            </w:r>
            <w:proofErr w:type="spellStart"/>
            <w:r w:rsidRPr="00583852">
              <w:t>деятельностного</w:t>
            </w:r>
            <w:proofErr w:type="spellEnd"/>
            <w:r w:rsidRPr="00583852">
              <w:t>, личностно-ориентированного и междисциплинарного подходов». Методика экспресс подготовки педагога ораторского мастерства и речевой коммуникации в дополнительном образовании»</w:t>
            </w:r>
          </w:p>
          <w:p w14:paraId="7D224C68" w14:textId="77777777" w:rsidR="0037678E" w:rsidRPr="00E53DEA" w:rsidRDefault="0037678E" w:rsidP="0037678E">
            <w:pPr>
              <w:tabs>
                <w:tab w:val="left" w:pos="184"/>
              </w:tabs>
              <w:jc w:val="both"/>
              <w:rPr>
                <w:b/>
                <w:bCs/>
              </w:rPr>
            </w:pPr>
            <w:r w:rsidRPr="00E53DEA">
              <w:rPr>
                <w:b/>
                <w:bCs/>
              </w:rPr>
              <w:t>Дистанционные спикеры:</w:t>
            </w:r>
          </w:p>
          <w:p w14:paraId="3E495B31" w14:textId="77777777" w:rsidR="00E541A3" w:rsidRDefault="0037678E" w:rsidP="0037678E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Александрова-Осокина Ольга Николаевна, ФГБОУ ВО «Тихоокеанский государственный университет», профессор высшей школы русской филологии, институт лингвистики и межкультурной коммуникации, докт</w:t>
            </w:r>
            <w:r w:rsidR="00E541A3">
              <w:rPr>
                <w:rFonts w:ascii="Times New Roman" w:eastAsia="Times New Roman" w:hAnsi="Times New Roman" w:cs="Times New Roman"/>
                <w:sz w:val="24"/>
                <w:szCs w:val="24"/>
              </w:rPr>
              <w:t>ор филологических наук, доцент</w:t>
            </w:r>
          </w:p>
          <w:p w14:paraId="730C4303" w14:textId="52AC7D22" w:rsidR="0037678E" w:rsidRPr="00E541A3" w:rsidRDefault="0037678E" w:rsidP="00E541A3">
            <w:pPr>
              <w:tabs>
                <w:tab w:val="left" w:pos="326"/>
              </w:tabs>
              <w:jc w:val="both"/>
            </w:pPr>
            <w:r w:rsidRPr="00E541A3">
              <w:t>«Конференция «Книжная культура Дальневосточного региона» - как пространство профессионального диалога и воспитания педагогов-словесников Хабаровского края»</w:t>
            </w:r>
          </w:p>
          <w:p w14:paraId="016B8326" w14:textId="77777777" w:rsidR="00E541A3" w:rsidRDefault="0037678E" w:rsidP="0037678E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Южакова Юлия Александровна, </w:t>
            </w:r>
            <w:r w:rsidR="00E541A3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</w:t>
            </w:r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Рязанский государственный университет имени С.А. Есенина</w:t>
            </w:r>
            <w:r w:rsidR="00E541A3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профессор, док</w:t>
            </w:r>
            <w:r w:rsidR="00E541A3">
              <w:rPr>
                <w:rFonts w:ascii="Times New Roman" w:eastAsia="Times New Roman" w:hAnsi="Times New Roman" w:cs="Times New Roman"/>
                <w:sz w:val="24"/>
                <w:szCs w:val="24"/>
              </w:rPr>
              <w:t>тор филологических наук, доцент</w:t>
            </w:r>
          </w:p>
          <w:p w14:paraId="07EFA86D" w14:textId="79989115" w:rsidR="0037678E" w:rsidRPr="00E541A3" w:rsidRDefault="0037678E" w:rsidP="00E541A3">
            <w:pPr>
              <w:tabs>
                <w:tab w:val="left" w:pos="326"/>
              </w:tabs>
              <w:jc w:val="both"/>
            </w:pPr>
            <w:r w:rsidRPr="00E541A3">
              <w:lastRenderedPageBreak/>
              <w:t>«Интерактивные технологии в системе филологического образования»</w:t>
            </w:r>
          </w:p>
        </w:tc>
        <w:tc>
          <w:tcPr>
            <w:tcW w:w="704" w:type="pct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55F62908" w14:textId="77777777" w:rsidR="00E96DB6" w:rsidRDefault="00E96DB6" w:rsidP="00E96DB6">
            <w:pPr>
              <w:tabs>
                <w:tab w:val="left" w:pos="6345"/>
              </w:tabs>
              <w:jc w:val="center"/>
            </w:pPr>
            <w:r w:rsidRPr="00661F04">
              <w:lastRenderedPageBreak/>
              <w:t>Ауд.</w:t>
            </w:r>
          </w:p>
          <w:p w14:paraId="101D1DD1" w14:textId="3E5E9900" w:rsidR="0037678E" w:rsidRPr="00C71E71" w:rsidRDefault="00E96DB6" w:rsidP="00E96DB6">
            <w:pPr>
              <w:tabs>
                <w:tab w:val="left" w:pos="1144"/>
                <w:tab w:val="left" w:pos="6345"/>
              </w:tabs>
              <w:jc w:val="center"/>
              <w:rPr>
                <w:b/>
              </w:rPr>
            </w:pPr>
            <w:r w:rsidRPr="00661F04">
              <w:t>№ 519</w:t>
            </w:r>
            <w:r>
              <w:t>а</w:t>
            </w:r>
            <w:r w:rsidRPr="00661F04">
              <w:t>, этаж 5</w:t>
            </w:r>
          </w:p>
        </w:tc>
      </w:tr>
      <w:tr w:rsidR="0037678E" w:rsidRPr="00C71E71" w14:paraId="31E599C6" w14:textId="77777777" w:rsidTr="00C83251">
        <w:trPr>
          <w:trHeight w:val="20"/>
        </w:trPr>
        <w:tc>
          <w:tcPr>
            <w:tcW w:w="589" w:type="pct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6C7966" w14:textId="1493092C" w:rsidR="0037678E" w:rsidRPr="00C71E71" w:rsidRDefault="0037678E" w:rsidP="0037678E">
            <w:pPr>
              <w:tabs>
                <w:tab w:val="left" w:pos="1144"/>
                <w:tab w:val="left" w:pos="6345"/>
              </w:tabs>
            </w:pPr>
            <w:r w:rsidRPr="00C71E71">
              <w:t>1</w:t>
            </w:r>
            <w:r>
              <w:t>0</w:t>
            </w:r>
            <w:r w:rsidRPr="00C71E71">
              <w:t>:00–1</w:t>
            </w:r>
            <w:r>
              <w:t>2</w:t>
            </w:r>
            <w:r w:rsidRPr="00C71E71">
              <w:t>:00</w:t>
            </w:r>
          </w:p>
        </w:tc>
        <w:tc>
          <w:tcPr>
            <w:tcW w:w="3707" w:type="pct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0B2AA6A1" w14:textId="77777777" w:rsidR="0037678E" w:rsidRPr="00FF3EEC" w:rsidRDefault="0037678E" w:rsidP="0037678E">
            <w:pPr>
              <w:tabs>
                <w:tab w:val="left" w:pos="1144"/>
                <w:tab w:val="left" w:pos="6345"/>
              </w:tabs>
              <w:jc w:val="both"/>
              <w:rPr>
                <w:b/>
                <w:color w:val="010101"/>
              </w:rPr>
            </w:pPr>
            <w:r w:rsidRPr="00C71E71">
              <w:rPr>
                <w:b/>
                <w:color w:val="010101"/>
              </w:rPr>
              <w:t>Панельная дискуссия «</w:t>
            </w:r>
            <w:r w:rsidRPr="00FF3EEC">
              <w:rPr>
                <w:b/>
                <w:color w:val="010101"/>
              </w:rPr>
              <w:t xml:space="preserve">Научно-методическое сопровождение </w:t>
            </w:r>
            <w:r w:rsidRPr="00FF3EEC">
              <w:rPr>
                <w:b/>
                <w:shd w:val="clear" w:color="auto" w:fill="FFFFFF"/>
              </w:rPr>
              <w:t>специального и инклюзивного образования педагога</w:t>
            </w:r>
            <w:r w:rsidRPr="00FF3EEC">
              <w:rPr>
                <w:b/>
                <w:color w:val="010101"/>
              </w:rPr>
              <w:t>»</w:t>
            </w:r>
          </w:p>
          <w:p w14:paraId="689EFA45" w14:textId="77777777" w:rsidR="0037678E" w:rsidRDefault="0037678E" w:rsidP="0037678E">
            <w:pPr>
              <w:tabs>
                <w:tab w:val="left" w:pos="326"/>
              </w:tabs>
              <w:jc w:val="both"/>
            </w:pPr>
            <w:r w:rsidRPr="00C71E71">
              <w:rPr>
                <w:b/>
                <w:bCs/>
              </w:rPr>
              <w:t>Модератор:</w:t>
            </w:r>
            <w:r w:rsidRPr="00C71E71">
              <w:t xml:space="preserve"> </w:t>
            </w:r>
          </w:p>
          <w:p w14:paraId="2328E6A4" w14:textId="55896D28" w:rsidR="0037678E" w:rsidRPr="0004010D" w:rsidRDefault="0037678E" w:rsidP="0004010D">
            <w:pPr>
              <w:tabs>
                <w:tab w:val="left" w:pos="326"/>
              </w:tabs>
              <w:jc w:val="both"/>
            </w:pPr>
            <w:r w:rsidRPr="0004010D">
              <w:t>Лазуренко Светлана Борисовна, руководитель центра развития инклюзивного образования, член-корреспондент РАО, доктор педагогических наук</w:t>
            </w:r>
          </w:p>
          <w:p w14:paraId="35F41065" w14:textId="77777777" w:rsidR="0037678E" w:rsidRDefault="0037678E" w:rsidP="0037678E">
            <w:pPr>
              <w:tabs>
                <w:tab w:val="left" w:pos="326"/>
              </w:tabs>
              <w:jc w:val="both"/>
              <w:rPr>
                <w:b/>
                <w:bCs/>
              </w:rPr>
            </w:pPr>
            <w:r w:rsidRPr="0092657E">
              <w:rPr>
                <w:b/>
                <w:bCs/>
              </w:rPr>
              <w:t>Спикеры:</w:t>
            </w:r>
          </w:p>
          <w:p w14:paraId="2C428C84" w14:textId="77777777" w:rsidR="00E541A3" w:rsidRDefault="0037678E" w:rsidP="0037678E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0F18CC">
              <w:rPr>
                <w:rFonts w:ascii="Times New Roman" w:eastAsia="Times New Roman" w:hAnsi="Times New Roman" w:cs="Times New Roman"/>
                <w:sz w:val="24"/>
                <w:szCs w:val="24"/>
              </w:rPr>
              <w:t>Екжанова</w:t>
            </w:r>
            <w:proofErr w:type="spellEnd"/>
            <w:r w:rsidRPr="000F1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Анатольевна, </w:t>
            </w:r>
            <w:r w:rsidR="00E541A3" w:rsidRPr="000F18CC">
              <w:rPr>
                <w:rFonts w:ascii="Times New Roman" w:eastAsia="Times New Roman" w:hAnsi="Times New Roman" w:cs="Times New Roman"/>
                <w:sz w:val="24"/>
                <w:szCs w:val="24"/>
              </w:rPr>
              <w:t>ГАОУ ВО города Москвы «Московский городской педагогический университет»</w:t>
            </w:r>
            <w:r w:rsidR="00E54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F18CC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педагогических наук, профессор департамента социально-педагогических технологий и коррекционно-развивающих методик института психологии и комплексной реабилитации</w:t>
            </w:r>
          </w:p>
          <w:p w14:paraId="6F25B8AC" w14:textId="341D1DDB" w:rsidR="0037678E" w:rsidRPr="00E541A3" w:rsidRDefault="0037678E" w:rsidP="00E541A3">
            <w:pPr>
              <w:tabs>
                <w:tab w:val="left" w:pos="326"/>
              </w:tabs>
              <w:ind w:left="42"/>
              <w:jc w:val="both"/>
            </w:pPr>
            <w:r w:rsidRPr="00E541A3">
              <w:t>«Инновационные тренды в развитии специального и инклюзивного образовании»</w:t>
            </w:r>
          </w:p>
          <w:p w14:paraId="57879F70" w14:textId="77777777" w:rsidR="00E541A3" w:rsidRDefault="0037678E" w:rsidP="0037678E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CC">
              <w:rPr>
                <w:rFonts w:ascii="Times New Roman" w:eastAsia="Times New Roman" w:hAnsi="Times New Roman" w:cs="Times New Roman"/>
                <w:sz w:val="24"/>
                <w:szCs w:val="24"/>
              </w:rPr>
              <w:t>Денисова Ольга Александровна, директор ресурсного учебно-методического центра Северо-Западного Федерального округа по обучению лиц с ОВЗ и инвалидностью на базе Череповецкого государственного университета (РУМЦ СЗФО ЧГУ),</w:t>
            </w:r>
            <w:r w:rsidR="00E54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541A3" w:rsidRPr="000F1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доктор педагогических наук, профессор, заведующий кафедрой </w:t>
            </w:r>
            <w:r w:rsidR="00E541A3">
              <w:rPr>
                <w:rFonts w:ascii="Times New Roman" w:eastAsia="Times New Roman" w:hAnsi="Times New Roman" w:cs="Times New Roman"/>
                <w:sz w:val="24"/>
                <w:szCs w:val="24"/>
              </w:rPr>
              <w:t>дефектологического образования</w:t>
            </w:r>
          </w:p>
          <w:p w14:paraId="152A915A" w14:textId="4ADB27AE" w:rsidR="0037678E" w:rsidRPr="00E541A3" w:rsidRDefault="0037678E" w:rsidP="00E541A3">
            <w:pPr>
              <w:tabs>
                <w:tab w:val="left" w:pos="326"/>
              </w:tabs>
              <w:ind w:left="42"/>
              <w:jc w:val="both"/>
            </w:pPr>
            <w:r w:rsidRPr="00E541A3">
              <w:t>«Формирование цифровой культуры у будущих педагогов - как новая реальность в образовании»</w:t>
            </w:r>
          </w:p>
          <w:p w14:paraId="6D739768" w14:textId="77777777" w:rsidR="00E541A3" w:rsidRDefault="0037678E" w:rsidP="0037678E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1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Боженкова Ксения Алексеевна, кандидат психологических наук, ведущий аналитик Центра развития инклюзивного образования ФГБУ «Российская академия образования», старший научный сотрудник лаборатории технологий и средств психолого-педагогической </w:t>
            </w:r>
            <w:proofErr w:type="spellStart"/>
            <w:r w:rsidRPr="000F18CC">
              <w:rPr>
                <w:rFonts w:ascii="Times New Roman" w:eastAsia="Times New Roman" w:hAnsi="Times New Roman" w:cs="Times New Roman"/>
                <w:sz w:val="24"/>
                <w:szCs w:val="24"/>
              </w:rPr>
              <w:t>абилитации</w:t>
            </w:r>
            <w:proofErr w:type="spellEnd"/>
            <w:r w:rsidRPr="000F18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ФГБНУ «Институт коррекционной педагогики»</w:t>
            </w:r>
          </w:p>
          <w:p w14:paraId="1D16EEB5" w14:textId="5DB02372" w:rsidR="0037678E" w:rsidRPr="00E541A3" w:rsidRDefault="0037678E" w:rsidP="00E541A3">
            <w:pPr>
              <w:tabs>
                <w:tab w:val="left" w:pos="326"/>
              </w:tabs>
              <w:ind w:left="42"/>
              <w:jc w:val="both"/>
            </w:pPr>
            <w:r w:rsidRPr="00E541A3">
              <w:t>«Эффективные модели организации обучения лиц третьего возраста»</w:t>
            </w:r>
          </w:p>
          <w:p w14:paraId="13D05466" w14:textId="77777777" w:rsidR="0037678E" w:rsidRPr="00E1236B" w:rsidRDefault="0037678E" w:rsidP="0037678E">
            <w:pPr>
              <w:tabs>
                <w:tab w:val="left" w:pos="1144"/>
                <w:tab w:val="left" w:pos="6345"/>
              </w:tabs>
              <w:jc w:val="both"/>
              <w:rPr>
                <w:b/>
                <w:color w:val="222222"/>
                <w:szCs w:val="28"/>
                <w:shd w:val="clear" w:color="auto" w:fill="FFFFFF"/>
              </w:rPr>
            </w:pPr>
            <w:r w:rsidRPr="00E1236B">
              <w:rPr>
                <w:b/>
                <w:color w:val="222222"/>
                <w:szCs w:val="28"/>
                <w:shd w:val="clear" w:color="auto" w:fill="FFFFFF"/>
              </w:rPr>
              <w:t>Дистанционные спикеры:</w:t>
            </w:r>
          </w:p>
          <w:p w14:paraId="1DEAA764" w14:textId="77777777" w:rsidR="004219A5" w:rsidRDefault="0037678E" w:rsidP="008878ED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Казакова Лариса Александровна, </w:t>
            </w:r>
            <w:r w:rsidR="004219A5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</w:t>
            </w:r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>Ульяновский государственный педагогический университет имени И.Н. Ульянова</w:t>
            </w:r>
            <w:r w:rsidR="004219A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>, доцент кафедры педагогики и социальной рабо</w:t>
            </w:r>
            <w:r w:rsidR="004219A5">
              <w:rPr>
                <w:rFonts w:ascii="Times New Roman" w:eastAsia="Times New Roman" w:hAnsi="Times New Roman" w:cs="Times New Roman"/>
                <w:sz w:val="24"/>
                <w:szCs w:val="24"/>
              </w:rPr>
              <w:t>ты, кандидат биологических наук</w:t>
            </w:r>
          </w:p>
          <w:p w14:paraId="531641D4" w14:textId="513F8FE0" w:rsidR="00FB6707" w:rsidRPr="004219A5" w:rsidRDefault="0037678E" w:rsidP="004219A5">
            <w:pPr>
              <w:tabs>
                <w:tab w:val="left" w:pos="326"/>
              </w:tabs>
              <w:jc w:val="both"/>
            </w:pPr>
            <w:r w:rsidRPr="004219A5">
              <w:t>«</w:t>
            </w:r>
            <w:r w:rsidR="003E0F52">
              <w:t>Подготовка</w:t>
            </w:r>
            <w:r w:rsidRPr="004219A5">
              <w:t xml:space="preserve"> студентов педагогического ВУЗа к воспитательной деятельности обучающихся с ОВЗ»</w:t>
            </w:r>
          </w:p>
          <w:p w14:paraId="0F335B6F" w14:textId="77777777" w:rsidR="004219A5" w:rsidRDefault="00FB6707" w:rsidP="008878ED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Дельцова</w:t>
            </w:r>
            <w:proofErr w:type="spellEnd"/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Алексеевна, </w:t>
            </w:r>
            <w:r w:rsidR="004219A5">
              <w:rPr>
                <w:rFonts w:ascii="Times New Roman" w:hAnsi="Times New Roman" w:cs="Times New Roman"/>
                <w:sz w:val="24"/>
                <w:szCs w:val="24"/>
              </w:rPr>
              <w:t>ФГБОУ ВО «Ивановский государственный университет»</w:t>
            </w:r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, доцент кафедры НППО, доцент, кандидат педаг</w:t>
            </w:r>
            <w:r w:rsidR="004219A5">
              <w:rPr>
                <w:rFonts w:ascii="Times New Roman" w:eastAsia="Times New Roman" w:hAnsi="Times New Roman" w:cs="Times New Roman"/>
                <w:sz w:val="24"/>
                <w:szCs w:val="24"/>
              </w:rPr>
              <w:t>огических наук</w:t>
            </w:r>
          </w:p>
          <w:p w14:paraId="4279FFD8" w14:textId="1CD0A113" w:rsidR="00FB6707" w:rsidRPr="004219A5" w:rsidRDefault="00FB6707" w:rsidP="004219A5">
            <w:pPr>
              <w:tabs>
                <w:tab w:val="left" w:pos="326"/>
              </w:tabs>
              <w:jc w:val="both"/>
            </w:pPr>
            <w:r w:rsidRPr="004219A5">
              <w:t>«Поведенческие инструменты для сопровождения людей с ОВЗ»</w:t>
            </w:r>
          </w:p>
        </w:tc>
        <w:tc>
          <w:tcPr>
            <w:tcW w:w="704" w:type="pct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AD98C69" w14:textId="77777777" w:rsidR="0037678E" w:rsidRDefault="0037678E" w:rsidP="0037678E">
            <w:pPr>
              <w:tabs>
                <w:tab w:val="left" w:pos="6345"/>
              </w:tabs>
              <w:rPr>
                <w:b/>
              </w:rPr>
            </w:pPr>
          </w:p>
          <w:p w14:paraId="56EC61CC" w14:textId="77777777" w:rsidR="00E96DB6" w:rsidRDefault="00E96DB6" w:rsidP="0037678E">
            <w:pPr>
              <w:tabs>
                <w:tab w:val="left" w:pos="6345"/>
              </w:tabs>
              <w:rPr>
                <w:b/>
              </w:rPr>
            </w:pPr>
          </w:p>
          <w:p w14:paraId="4570BE27" w14:textId="77777777" w:rsidR="00E96DB6" w:rsidRDefault="00E96DB6" w:rsidP="0037678E">
            <w:pPr>
              <w:tabs>
                <w:tab w:val="left" w:pos="6345"/>
              </w:tabs>
              <w:rPr>
                <w:b/>
              </w:rPr>
            </w:pPr>
          </w:p>
          <w:p w14:paraId="113BBF5A" w14:textId="77777777" w:rsidR="00E96DB6" w:rsidRDefault="00E96DB6" w:rsidP="0037678E">
            <w:pPr>
              <w:tabs>
                <w:tab w:val="left" w:pos="6345"/>
              </w:tabs>
              <w:rPr>
                <w:b/>
              </w:rPr>
            </w:pPr>
          </w:p>
          <w:p w14:paraId="3C28A9BA" w14:textId="77777777" w:rsidR="00E96DB6" w:rsidRDefault="00E96DB6" w:rsidP="0037678E">
            <w:pPr>
              <w:tabs>
                <w:tab w:val="left" w:pos="6345"/>
              </w:tabs>
              <w:rPr>
                <w:b/>
              </w:rPr>
            </w:pPr>
          </w:p>
          <w:p w14:paraId="7F0409BA" w14:textId="77777777" w:rsidR="00E96DB6" w:rsidRDefault="00E96DB6" w:rsidP="0037678E">
            <w:pPr>
              <w:tabs>
                <w:tab w:val="left" w:pos="6345"/>
              </w:tabs>
              <w:rPr>
                <w:b/>
              </w:rPr>
            </w:pPr>
          </w:p>
          <w:p w14:paraId="58F61782" w14:textId="77777777" w:rsidR="00E96DB6" w:rsidRDefault="00E96DB6" w:rsidP="0037678E">
            <w:pPr>
              <w:tabs>
                <w:tab w:val="left" w:pos="6345"/>
              </w:tabs>
              <w:rPr>
                <w:b/>
              </w:rPr>
            </w:pPr>
          </w:p>
          <w:p w14:paraId="73F0C8A4" w14:textId="77777777" w:rsidR="00E96DB6" w:rsidRDefault="00E96DB6" w:rsidP="0037678E">
            <w:pPr>
              <w:tabs>
                <w:tab w:val="left" w:pos="6345"/>
              </w:tabs>
              <w:rPr>
                <w:b/>
              </w:rPr>
            </w:pPr>
          </w:p>
          <w:p w14:paraId="774E236D" w14:textId="77777777" w:rsidR="00E96DB6" w:rsidRDefault="00E96DB6" w:rsidP="0037678E">
            <w:pPr>
              <w:tabs>
                <w:tab w:val="left" w:pos="6345"/>
              </w:tabs>
              <w:rPr>
                <w:b/>
              </w:rPr>
            </w:pPr>
          </w:p>
          <w:p w14:paraId="0BB20383" w14:textId="77777777" w:rsidR="00E96DB6" w:rsidRDefault="00E96DB6" w:rsidP="0037678E">
            <w:pPr>
              <w:tabs>
                <w:tab w:val="left" w:pos="6345"/>
              </w:tabs>
              <w:rPr>
                <w:b/>
              </w:rPr>
            </w:pPr>
          </w:p>
          <w:p w14:paraId="473D7641" w14:textId="77777777" w:rsidR="00E96DB6" w:rsidRDefault="00E96DB6" w:rsidP="0037678E">
            <w:pPr>
              <w:tabs>
                <w:tab w:val="left" w:pos="6345"/>
              </w:tabs>
              <w:rPr>
                <w:b/>
              </w:rPr>
            </w:pPr>
          </w:p>
          <w:p w14:paraId="1BEE8843" w14:textId="77777777" w:rsidR="00E96DB6" w:rsidRDefault="00E96DB6" w:rsidP="0037678E">
            <w:pPr>
              <w:tabs>
                <w:tab w:val="left" w:pos="6345"/>
              </w:tabs>
              <w:rPr>
                <w:b/>
              </w:rPr>
            </w:pPr>
          </w:p>
          <w:p w14:paraId="28EE345A" w14:textId="77777777" w:rsidR="00E96DB6" w:rsidRDefault="00E96DB6" w:rsidP="0037678E">
            <w:pPr>
              <w:tabs>
                <w:tab w:val="left" w:pos="6345"/>
              </w:tabs>
              <w:rPr>
                <w:b/>
              </w:rPr>
            </w:pPr>
          </w:p>
          <w:p w14:paraId="555B3B82" w14:textId="77777777" w:rsidR="00E96DB6" w:rsidRDefault="00E96DB6" w:rsidP="0037678E">
            <w:pPr>
              <w:tabs>
                <w:tab w:val="left" w:pos="6345"/>
              </w:tabs>
              <w:rPr>
                <w:b/>
              </w:rPr>
            </w:pPr>
          </w:p>
          <w:p w14:paraId="2806C9C3" w14:textId="77777777" w:rsidR="00E96DB6" w:rsidRDefault="00E96DB6" w:rsidP="0037678E">
            <w:pPr>
              <w:tabs>
                <w:tab w:val="left" w:pos="6345"/>
              </w:tabs>
              <w:rPr>
                <w:b/>
              </w:rPr>
            </w:pPr>
          </w:p>
          <w:p w14:paraId="27770805" w14:textId="77777777" w:rsidR="00E96DB6" w:rsidRDefault="00E96DB6" w:rsidP="0037678E">
            <w:pPr>
              <w:tabs>
                <w:tab w:val="left" w:pos="6345"/>
              </w:tabs>
              <w:rPr>
                <w:b/>
              </w:rPr>
            </w:pPr>
          </w:p>
          <w:p w14:paraId="1C7B7AEA" w14:textId="77777777" w:rsidR="00E96DB6" w:rsidRPr="00E96DB6" w:rsidRDefault="00E96DB6" w:rsidP="0037678E">
            <w:pPr>
              <w:tabs>
                <w:tab w:val="left" w:pos="6345"/>
              </w:tabs>
              <w:rPr>
                <w:b/>
              </w:rPr>
            </w:pPr>
          </w:p>
          <w:p w14:paraId="5D58C760" w14:textId="48272758" w:rsidR="00E96DB6" w:rsidRPr="00C71E71" w:rsidRDefault="00E96DB6" w:rsidP="00E96DB6">
            <w:pPr>
              <w:tabs>
                <w:tab w:val="left" w:pos="6345"/>
              </w:tabs>
              <w:jc w:val="center"/>
              <w:rPr>
                <w:b/>
              </w:rPr>
            </w:pPr>
            <w:r w:rsidRPr="00E96DB6">
              <w:rPr>
                <w:sz w:val="23"/>
                <w:szCs w:val="23"/>
              </w:rPr>
              <w:t>Большой зал, этаж 8</w:t>
            </w:r>
          </w:p>
        </w:tc>
      </w:tr>
      <w:tr w:rsidR="0029601C" w:rsidRPr="00C71E71" w14:paraId="30BF3520" w14:textId="77777777" w:rsidTr="00C83251">
        <w:trPr>
          <w:trHeight w:val="20"/>
        </w:trPr>
        <w:tc>
          <w:tcPr>
            <w:tcW w:w="589" w:type="pct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AB89FC" w14:textId="40477C7A" w:rsidR="0029601C" w:rsidRPr="00C71E71" w:rsidRDefault="0029601C" w:rsidP="0029601C">
            <w:pPr>
              <w:tabs>
                <w:tab w:val="left" w:pos="1144"/>
                <w:tab w:val="left" w:pos="6345"/>
              </w:tabs>
            </w:pPr>
            <w:r>
              <w:t>10:00–12</w:t>
            </w:r>
            <w:r w:rsidRPr="007400FB">
              <w:t>:00</w:t>
            </w:r>
          </w:p>
        </w:tc>
        <w:tc>
          <w:tcPr>
            <w:tcW w:w="3707" w:type="pct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5F216C4" w14:textId="21FEBB69" w:rsidR="0029601C" w:rsidRPr="0047660B" w:rsidRDefault="0029601C" w:rsidP="0029601C">
            <w:pPr>
              <w:tabs>
                <w:tab w:val="left" w:pos="6345"/>
              </w:tabs>
              <w:jc w:val="both"/>
              <w:rPr>
                <w:b/>
              </w:rPr>
            </w:pPr>
            <w:r w:rsidRPr="003152E3">
              <w:rPr>
                <w:b/>
              </w:rPr>
              <w:t>Панельная дискуссия</w:t>
            </w:r>
            <w:r w:rsidRPr="003152E3">
              <w:rPr>
                <w:color w:val="FF0000"/>
              </w:rPr>
              <w:t xml:space="preserve"> </w:t>
            </w:r>
            <w:r w:rsidRPr="003152E3">
              <w:rPr>
                <w:b/>
              </w:rPr>
              <w:t>«Перспективные направления подго</w:t>
            </w:r>
            <w:r w:rsidR="003152E3" w:rsidRPr="003152E3">
              <w:rPr>
                <w:b/>
              </w:rPr>
              <w:t>товки педагогических кадров в непрофильных вузах</w:t>
            </w:r>
            <w:r w:rsidRPr="003152E3">
              <w:rPr>
                <w:b/>
              </w:rPr>
              <w:t>»</w:t>
            </w:r>
          </w:p>
          <w:p w14:paraId="036007B1" w14:textId="77777777" w:rsidR="0029601C" w:rsidRPr="0077658F" w:rsidRDefault="0029601C" w:rsidP="0029601C">
            <w:pPr>
              <w:tabs>
                <w:tab w:val="left" w:pos="326"/>
              </w:tabs>
              <w:jc w:val="both"/>
              <w:rPr>
                <w:b/>
              </w:rPr>
            </w:pPr>
            <w:r w:rsidRPr="0077658F">
              <w:rPr>
                <w:b/>
              </w:rPr>
              <w:t xml:space="preserve">Модератор: </w:t>
            </w:r>
          </w:p>
          <w:p w14:paraId="1613C468" w14:textId="08EEC978" w:rsidR="0029601C" w:rsidRDefault="0029601C" w:rsidP="002C488F">
            <w:pPr>
              <w:pStyle w:val="a4"/>
              <w:tabs>
                <w:tab w:val="left" w:pos="326"/>
                <w:tab w:val="left" w:pos="6345"/>
              </w:tabs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10117">
              <w:rPr>
                <w:rFonts w:ascii="Times New Roman" w:eastAsia="Times New Roman" w:hAnsi="Times New Roman" w:cs="Times New Roman"/>
                <w:sz w:val="24"/>
                <w:szCs w:val="24"/>
              </w:rPr>
              <w:t>Малыгин Алексей Александрович</w:t>
            </w:r>
            <w:r w:rsidRPr="00182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ректор </w:t>
            </w:r>
            <w:r w:rsidR="004219A5">
              <w:rPr>
                <w:rFonts w:ascii="Times New Roman" w:hAnsi="Times New Roman" w:cs="Times New Roman"/>
                <w:sz w:val="24"/>
                <w:szCs w:val="24"/>
              </w:rPr>
              <w:t>ФГБОУ ВО «Ивановский государственный университет»</w:t>
            </w:r>
            <w:r w:rsidRPr="00182F9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председатель Совета ректоров вузов Ивановской области, руководитель Ивановского </w:t>
            </w:r>
            <w:r w:rsidRPr="00182F9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научного центра Российской академии образования,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кандидат </w:t>
            </w:r>
            <w:r w:rsidRPr="00182F9D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педагогических наук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доцент</w:t>
            </w:r>
          </w:p>
          <w:p w14:paraId="0F62789D" w14:textId="77777777" w:rsidR="0029601C" w:rsidRPr="00075696" w:rsidRDefault="0029601C" w:rsidP="0029601C">
            <w:pPr>
              <w:pStyle w:val="a4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5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Спикеры:</w:t>
            </w:r>
          </w:p>
          <w:p w14:paraId="28DD41FE" w14:textId="77777777" w:rsidR="004219A5" w:rsidRDefault="0029601C" w:rsidP="008878ED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Сорокоумова Светлана Николаевна</w:t>
            </w:r>
            <w:r w:rsidRPr="004C6F51">
              <w:rPr>
                <w:rFonts w:ascii="Times New Roman" w:eastAsia="Times New Roman" w:hAnsi="Times New Roman" w:cs="Times New Roman"/>
                <w:sz w:val="24"/>
                <w:szCs w:val="24"/>
              </w:rPr>
              <w:t>, ФКУ Научно-исследовательский институт Федеральной службы исполнения наказания России, главный научный сотрудник, доктор психологических наук, профессор; чл</w:t>
            </w:r>
            <w:r w:rsidR="004219A5">
              <w:rPr>
                <w:rFonts w:ascii="Times New Roman" w:eastAsia="Times New Roman" w:hAnsi="Times New Roman" w:cs="Times New Roman"/>
                <w:sz w:val="24"/>
                <w:szCs w:val="24"/>
              </w:rPr>
              <w:t>ен-корреспондент</w:t>
            </w:r>
            <w:r w:rsidRPr="004C6F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РАО</w:t>
            </w:r>
          </w:p>
          <w:p w14:paraId="4FB9E6AA" w14:textId="7EC77576" w:rsidR="0029601C" w:rsidRPr="004219A5" w:rsidRDefault="0029601C" w:rsidP="004219A5">
            <w:pPr>
              <w:tabs>
                <w:tab w:val="left" w:pos="326"/>
              </w:tabs>
              <w:jc w:val="both"/>
            </w:pPr>
            <w:r w:rsidRPr="004219A5">
              <w:t>«Профессиональная подготовка педагогов для силовых вузов»</w:t>
            </w:r>
          </w:p>
          <w:p w14:paraId="5F6871C5" w14:textId="77777777" w:rsidR="004219A5" w:rsidRDefault="0029601C" w:rsidP="008878ED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Ерофеева Мария Александровна</w:t>
            </w:r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219A5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Московский университет МВД России имени В.Я. </w:t>
            </w:r>
            <w:proofErr w:type="spellStart"/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>Кикотя</w:t>
            </w:r>
            <w:proofErr w:type="spellEnd"/>
            <w:r w:rsidR="004219A5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4219A5">
              <w:rPr>
                <w:rFonts w:ascii="Times New Roman" w:eastAsia="Times New Roman" w:hAnsi="Times New Roman" w:cs="Times New Roman"/>
                <w:sz w:val="24"/>
                <w:szCs w:val="24"/>
              </w:rPr>
              <w:t>доктор педагогических наук, профессор</w:t>
            </w:r>
          </w:p>
          <w:p w14:paraId="29D2FA7A" w14:textId="01D4A4AF" w:rsidR="0029601C" w:rsidRPr="004219A5" w:rsidRDefault="0029601C" w:rsidP="004219A5">
            <w:pPr>
              <w:tabs>
                <w:tab w:val="left" w:pos="326"/>
              </w:tabs>
              <w:ind w:left="42"/>
              <w:jc w:val="both"/>
            </w:pPr>
            <w:r w:rsidRPr="004219A5">
              <w:t>«</w:t>
            </w:r>
            <w:proofErr w:type="spellStart"/>
            <w:r w:rsidRPr="004219A5">
              <w:t>Soft</w:t>
            </w:r>
            <w:proofErr w:type="spellEnd"/>
            <w:r w:rsidRPr="004219A5">
              <w:t xml:space="preserve"> </w:t>
            </w:r>
            <w:proofErr w:type="spellStart"/>
            <w:r w:rsidRPr="004219A5">
              <w:t>skills</w:t>
            </w:r>
            <w:proofErr w:type="spellEnd"/>
            <w:r w:rsidRPr="004219A5">
              <w:t>-компетенции в профессиональной деятельности преподавателя ведомственного вуза МВД России в условиях повышения профессиональных требований»</w:t>
            </w:r>
          </w:p>
          <w:p w14:paraId="088C1FD9" w14:textId="77777777" w:rsidR="004219A5" w:rsidRDefault="0029601C" w:rsidP="008878ED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Козлов Николай Владимирович, ООО АГРОПЕРСПЕКТИВА</w:t>
            </w:r>
          </w:p>
          <w:p w14:paraId="0E7A5A1E" w14:textId="3E4FB00C" w:rsidR="0029601C" w:rsidRPr="004219A5" w:rsidRDefault="0029601C" w:rsidP="004219A5">
            <w:pPr>
              <w:tabs>
                <w:tab w:val="left" w:pos="326"/>
              </w:tabs>
              <w:ind w:left="42"/>
              <w:jc w:val="both"/>
            </w:pPr>
            <w:r w:rsidRPr="004219A5">
              <w:t>«Образовательные программы для сельского хозяйства с применением летательных аппаратов»</w:t>
            </w:r>
          </w:p>
          <w:p w14:paraId="2E46CBCB" w14:textId="77777777" w:rsidR="004219A5" w:rsidRDefault="0029601C" w:rsidP="008878ED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Кириллова Татьяна Васильевна</w:t>
            </w:r>
            <w:r w:rsidRPr="009F5FF9">
              <w:rPr>
                <w:rFonts w:ascii="Times New Roman" w:eastAsia="Times New Roman" w:hAnsi="Times New Roman" w:cs="Times New Roman"/>
                <w:sz w:val="24"/>
                <w:szCs w:val="24"/>
              </w:rPr>
              <w:t>, ФКУ НИИ ФСИН России, доктор педагогических наук, профессор</w:t>
            </w:r>
          </w:p>
          <w:p w14:paraId="06DFF097" w14:textId="4A23C2EE" w:rsidR="0029601C" w:rsidRPr="004219A5" w:rsidRDefault="0029601C" w:rsidP="004219A5">
            <w:pPr>
              <w:tabs>
                <w:tab w:val="left" w:pos="326"/>
              </w:tabs>
              <w:ind w:left="42"/>
              <w:jc w:val="both"/>
            </w:pPr>
            <w:r w:rsidRPr="004219A5">
              <w:t>«Проблемы подготовки сотрудников уголовно-исполнительной системы к воспитательной работе с осужденными»</w:t>
            </w:r>
          </w:p>
          <w:p w14:paraId="36D006D9" w14:textId="77777777" w:rsidR="0029601C" w:rsidRPr="008878ED" w:rsidRDefault="0029601C" w:rsidP="008878ED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Еремеева</w:t>
            </w:r>
            <w:proofErr w:type="spellEnd"/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Елизавета Юрьевна, УФИЦ ИК-29 УФСИН России по Самарской области, инспектор, «Ценностный подход к формированию патриотической позиции будущих учителей»</w:t>
            </w:r>
          </w:p>
          <w:p w14:paraId="29D6A6FA" w14:textId="77777777" w:rsidR="004219A5" w:rsidRDefault="0029601C" w:rsidP="004219A5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Алексеева Елена Валентиновна, </w:t>
            </w:r>
            <w:r w:rsidR="004219A5"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«Студии предпринимательства» Университета «Синергия»</w:t>
            </w:r>
            <w:r w:rsidR="004219A5">
              <w:rPr>
                <w:rFonts w:ascii="Times New Roman" w:eastAsia="Times New Roman" w:hAnsi="Times New Roman" w:cs="Times New Roman"/>
                <w:sz w:val="24"/>
                <w:szCs w:val="24"/>
              </w:rPr>
              <w:t>, д</w:t>
            </w:r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оцент кафедры «Пред</w:t>
            </w:r>
            <w:r w:rsidR="004219A5">
              <w:rPr>
                <w:rFonts w:ascii="Times New Roman" w:eastAsia="Times New Roman" w:hAnsi="Times New Roman" w:cs="Times New Roman"/>
                <w:sz w:val="24"/>
                <w:szCs w:val="24"/>
              </w:rPr>
              <w:t>принимательства и конкуренции»</w:t>
            </w:r>
          </w:p>
          <w:p w14:paraId="5AD94E27" w14:textId="638A4EC9" w:rsidR="0003737C" w:rsidRPr="004219A5" w:rsidRDefault="0029601C" w:rsidP="0003737C">
            <w:pPr>
              <w:tabs>
                <w:tab w:val="left" w:pos="326"/>
              </w:tabs>
              <w:ind w:left="42"/>
              <w:jc w:val="both"/>
            </w:pPr>
            <w:r w:rsidRPr="004219A5">
              <w:t>«Привлечение молодых предпринимателей в образовательный процесс с целью формирования экономической культуры у обучающихся средней школы»</w:t>
            </w:r>
          </w:p>
        </w:tc>
        <w:tc>
          <w:tcPr>
            <w:tcW w:w="704" w:type="pct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1BE0AAAE" w14:textId="55512284" w:rsidR="00661F04" w:rsidRDefault="00661F04" w:rsidP="00661F04">
            <w:pPr>
              <w:tabs>
                <w:tab w:val="left" w:pos="6345"/>
              </w:tabs>
              <w:jc w:val="center"/>
            </w:pPr>
            <w:r w:rsidRPr="00661F04">
              <w:lastRenderedPageBreak/>
              <w:t>Ауд.</w:t>
            </w:r>
          </w:p>
          <w:p w14:paraId="5D98248E" w14:textId="1500A89C" w:rsidR="0029601C" w:rsidRPr="00661F04" w:rsidRDefault="00661F04" w:rsidP="00661F04">
            <w:pPr>
              <w:tabs>
                <w:tab w:val="left" w:pos="6345"/>
              </w:tabs>
              <w:jc w:val="center"/>
            </w:pPr>
            <w:r w:rsidRPr="00661F04">
              <w:t>№ 519б, этаж 5</w:t>
            </w:r>
          </w:p>
        </w:tc>
      </w:tr>
      <w:tr w:rsidR="0029601C" w:rsidRPr="00C71E71" w14:paraId="3F476706" w14:textId="77777777" w:rsidTr="00C83251">
        <w:trPr>
          <w:trHeight w:val="20"/>
        </w:trPr>
        <w:tc>
          <w:tcPr>
            <w:tcW w:w="589" w:type="pct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2A5CB8" w14:textId="2AD09CA3" w:rsidR="0029601C" w:rsidRPr="00C71E71" w:rsidRDefault="0029601C" w:rsidP="0029601C">
            <w:pPr>
              <w:tabs>
                <w:tab w:val="left" w:pos="1144"/>
                <w:tab w:val="left" w:pos="6345"/>
              </w:tabs>
            </w:pPr>
            <w:r w:rsidRPr="00C71E71">
              <w:t>1</w:t>
            </w:r>
            <w:r>
              <w:t>0</w:t>
            </w:r>
            <w:r w:rsidRPr="00C71E71">
              <w:t>:00–1</w:t>
            </w:r>
            <w:r>
              <w:t>2</w:t>
            </w:r>
            <w:r w:rsidRPr="00C71E71">
              <w:t>:00</w:t>
            </w:r>
          </w:p>
        </w:tc>
        <w:tc>
          <w:tcPr>
            <w:tcW w:w="3707" w:type="pct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2EB42DAA" w14:textId="77777777" w:rsidR="0029601C" w:rsidRPr="00C71E71" w:rsidRDefault="0029601C" w:rsidP="0029601C">
            <w:pPr>
              <w:tabs>
                <w:tab w:val="left" w:pos="1144"/>
                <w:tab w:val="left" w:pos="6345"/>
              </w:tabs>
              <w:jc w:val="both"/>
            </w:pPr>
            <w:r w:rsidRPr="00C71E71">
              <w:rPr>
                <w:b/>
                <w:color w:val="010101"/>
              </w:rPr>
              <w:t>Панельная дискуссия</w:t>
            </w:r>
            <w:r w:rsidRPr="00C71E71">
              <w:rPr>
                <w:color w:val="010101"/>
              </w:rPr>
              <w:t xml:space="preserve"> </w:t>
            </w:r>
            <w:r w:rsidRPr="00C71E71">
              <w:rPr>
                <w:b/>
              </w:rPr>
              <w:t xml:space="preserve">«Дополнительное образование, олимпиадное и конкурсное движение </w:t>
            </w:r>
            <w:r w:rsidRPr="00C71E71">
              <w:rPr>
                <w:b/>
                <w:color w:val="010101"/>
              </w:rPr>
              <w:t>как ресурс развития мастерства педагога</w:t>
            </w:r>
            <w:r w:rsidRPr="00C71E71">
              <w:rPr>
                <w:b/>
              </w:rPr>
              <w:t>»</w:t>
            </w:r>
          </w:p>
          <w:p w14:paraId="26B8EBC0" w14:textId="157CF248" w:rsidR="0029601C" w:rsidRDefault="0029601C" w:rsidP="0029601C">
            <w:pPr>
              <w:tabs>
                <w:tab w:val="left" w:pos="326"/>
              </w:tabs>
              <w:jc w:val="both"/>
            </w:pPr>
            <w:r w:rsidRPr="00C71E71">
              <w:rPr>
                <w:b/>
                <w:bCs/>
              </w:rPr>
              <w:t>Модератор</w:t>
            </w:r>
            <w:r>
              <w:rPr>
                <w:b/>
                <w:bCs/>
              </w:rPr>
              <w:t>ы</w:t>
            </w:r>
            <w:r w:rsidRPr="00C71E71">
              <w:rPr>
                <w:b/>
                <w:bCs/>
              </w:rPr>
              <w:t>:</w:t>
            </w:r>
            <w:r w:rsidRPr="00C71E71">
              <w:t xml:space="preserve"> </w:t>
            </w:r>
          </w:p>
          <w:p w14:paraId="43355D08" w14:textId="77777777" w:rsidR="003376DA" w:rsidRPr="00583852" w:rsidRDefault="003376DA" w:rsidP="003376DA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D32E5">
              <w:rPr>
                <w:rFonts w:ascii="Times New Roman" w:eastAsia="Times New Roman" w:hAnsi="Times New Roman" w:cs="Times New Roman"/>
                <w:sz w:val="24"/>
                <w:szCs w:val="24"/>
              </w:rPr>
              <w:t>Садовникова Жанна Витальевна, заместитель президента РАО, кандидат педагогических наук</w:t>
            </w:r>
            <w:r w:rsidRPr="00583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13ECA6E" w14:textId="77777777" w:rsidR="003376DA" w:rsidRPr="00583852" w:rsidRDefault="003376DA" w:rsidP="003376DA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83852">
              <w:rPr>
                <w:rFonts w:ascii="Times New Roman" w:eastAsia="Times New Roman" w:hAnsi="Times New Roman" w:cs="Times New Roman"/>
                <w:sz w:val="24"/>
                <w:szCs w:val="24"/>
              </w:rPr>
              <w:t>Ключко</w:t>
            </w:r>
            <w:proofErr w:type="spellEnd"/>
            <w:r w:rsidRPr="00583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Ивановна, профессор департамента психологии Института педагогики и психологии образования ГАОУ ВО города Москвы «Московский городской педагогический университет», доктор философских наук, профессор</w:t>
            </w:r>
          </w:p>
          <w:p w14:paraId="10E8C597" w14:textId="77777777" w:rsidR="003376DA" w:rsidRPr="00075696" w:rsidRDefault="003376DA" w:rsidP="003376DA">
            <w:pPr>
              <w:pStyle w:val="a4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07569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Спикеры:</w:t>
            </w:r>
          </w:p>
          <w:p w14:paraId="4CF0ED6C" w14:textId="77777777" w:rsidR="003376DA" w:rsidRPr="00630FE4" w:rsidRDefault="003376DA" w:rsidP="003376DA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Димова</w:t>
            </w:r>
            <w:proofErr w:type="spellEnd"/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Георгиевна, президент Общероссийской общественной организации «Учитель года», заместитель главного редактора сетевого издания «Учительская газета»</w:t>
            </w:r>
          </w:p>
          <w:p w14:paraId="51D13195" w14:textId="77777777" w:rsidR="003376DA" w:rsidRPr="008878ED" w:rsidRDefault="003376DA" w:rsidP="003376DA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Иоффе Андрей Наумович, </w:t>
            </w:r>
            <w:r w:rsidRPr="003F68E3">
              <w:rPr>
                <w:rFonts w:ascii="Times New Roman" w:hAnsi="Times New Roman" w:cs="Times New Roman"/>
                <w:sz w:val="24"/>
                <w:szCs w:val="24"/>
              </w:rPr>
              <w:t>ГАОУ ВО города Москвы</w:t>
            </w:r>
            <w:r w:rsidRPr="004878B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F68E3">
              <w:rPr>
                <w:rFonts w:ascii="Times New Roman" w:hAnsi="Times New Roman" w:cs="Times New Roman"/>
                <w:sz w:val="24"/>
                <w:szCs w:val="24"/>
              </w:rPr>
              <w:t>«Московский городской педагогический университет»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лабораторией развития личностного потенциала в образовании НИИ </w:t>
            </w:r>
            <w:proofErr w:type="spellStart"/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урбанистики</w:t>
            </w:r>
            <w:proofErr w:type="spellEnd"/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глобального образования, доктор педагогических наук, кандидат исторических наук, доцент</w:t>
            </w:r>
          </w:p>
          <w:p w14:paraId="616809CD" w14:textId="77777777" w:rsidR="003376DA" w:rsidRDefault="003376DA" w:rsidP="003376DA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Ильина Наталья Анатольевна</w:t>
            </w:r>
            <w:r w:rsidRPr="001D0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ректор</w:t>
            </w:r>
            <w:r w:rsidRPr="001D086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ФГБОУ ВО «Псковск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ий государственный университет»</w:t>
            </w:r>
          </w:p>
          <w:p w14:paraId="6F4CF428" w14:textId="77777777" w:rsidR="003376DA" w:rsidRDefault="003376DA" w:rsidP="003376DA">
            <w:pPr>
              <w:pStyle w:val="a4"/>
              <w:tabs>
                <w:tab w:val="left" w:pos="326"/>
              </w:tabs>
              <w:spacing w:after="0" w:line="240" w:lineRule="auto"/>
              <w:ind w:left="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3852">
              <w:t>«</w:t>
            </w:r>
            <w:r w:rsidRPr="00630FE4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Олимпиадное движение - стратегический инструмент развития интеллектуального потенциала Российской Федерации»</w:t>
            </w:r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63F97F1" w14:textId="2C3D6D78" w:rsidR="003376DA" w:rsidRPr="009D3CBE" w:rsidRDefault="003376DA" w:rsidP="003376DA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3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Савинова Людмила Юрьевна, </w:t>
            </w:r>
            <w:proofErr w:type="spellStart"/>
            <w:r w:rsidRPr="009D3CB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заведующии</w:t>
            </w:r>
            <w:proofErr w:type="spellEnd"/>
            <w:r w:rsidRPr="009D3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̆ </w:t>
            </w:r>
            <w:proofErr w:type="spellStart"/>
            <w:r w:rsidRPr="009D3CBE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кафедрои</w:t>
            </w:r>
            <w:proofErr w:type="spellEnd"/>
            <w:r w:rsidRPr="009D3C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̆ педагогики начального образования и художественного развития ребенка института детства РГПУ им А.И. Герцена, кандидат педагогических наук, доцент </w:t>
            </w:r>
          </w:p>
          <w:p w14:paraId="00B4EAAC" w14:textId="30E278EE" w:rsidR="003376DA" w:rsidRPr="003376DA" w:rsidRDefault="003376DA" w:rsidP="003376DA">
            <w:pPr>
              <w:tabs>
                <w:tab w:val="left" w:pos="326"/>
              </w:tabs>
              <w:jc w:val="both"/>
            </w:pPr>
            <w:r w:rsidRPr="003376DA">
              <w:t>«Профессиональные потребности современного учителя начальной школы через призму участия во Всероссийской Олимпиаде учителей для начальной школы «Мой первый учитель»</w:t>
            </w:r>
          </w:p>
          <w:p w14:paraId="379B6E2D" w14:textId="77777777" w:rsidR="003376DA" w:rsidRDefault="003376DA" w:rsidP="003376DA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02C">
              <w:rPr>
                <w:rFonts w:ascii="Times New Roman" w:eastAsia="Times New Roman" w:hAnsi="Times New Roman" w:cs="Times New Roman"/>
                <w:sz w:val="24"/>
                <w:szCs w:val="24"/>
              </w:rPr>
              <w:t>Колганова Наталья Евгеньевна, ЧОУ «Новая Школа Натальи Колгановой», директор, кандидат педагогических наук</w:t>
            </w:r>
          </w:p>
          <w:p w14:paraId="60DE75D6" w14:textId="77777777" w:rsidR="003376DA" w:rsidRPr="00583852" w:rsidRDefault="003376DA" w:rsidP="003376DA">
            <w:pPr>
              <w:tabs>
                <w:tab w:val="left" w:pos="326"/>
              </w:tabs>
              <w:ind w:left="42"/>
              <w:jc w:val="both"/>
            </w:pPr>
            <w:r w:rsidRPr="00583852">
              <w:t>«Олимпиадное и конкурсное движение как ресурс развития мастерства педагога»</w:t>
            </w:r>
          </w:p>
          <w:p w14:paraId="515B6E9B" w14:textId="77777777" w:rsidR="003376DA" w:rsidRDefault="003376DA" w:rsidP="003376DA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02C">
              <w:rPr>
                <w:rFonts w:ascii="Times New Roman" w:eastAsia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укина Ирина Геннадьевна, МКОУ «Средняя школа №2»,</w:t>
            </w:r>
            <w:r w:rsidRPr="00995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Сухиничи, директор</w:t>
            </w:r>
          </w:p>
          <w:p w14:paraId="3BAEFE4F" w14:textId="77777777" w:rsidR="003376DA" w:rsidRPr="00583852" w:rsidRDefault="003376DA" w:rsidP="003376DA">
            <w:pPr>
              <w:tabs>
                <w:tab w:val="left" w:pos="326"/>
              </w:tabs>
              <w:ind w:left="42"/>
              <w:jc w:val="both"/>
            </w:pPr>
            <w:r w:rsidRPr="00583852">
              <w:t>«Конкурс – риск или возможность? Как профессиональные конкурсы формируют нового учителя»</w:t>
            </w:r>
          </w:p>
          <w:p w14:paraId="435EF9E9" w14:textId="77777777" w:rsidR="003376DA" w:rsidRDefault="003376DA" w:rsidP="003376DA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Данилова Анна Викторовна,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Березницкая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ОГ», директор</w:t>
            </w:r>
          </w:p>
          <w:p w14:paraId="2DA637FD" w14:textId="77777777" w:rsidR="003376DA" w:rsidRPr="00583852" w:rsidRDefault="003376DA" w:rsidP="003376DA">
            <w:pPr>
              <w:tabs>
                <w:tab w:val="left" w:pos="326"/>
              </w:tabs>
              <w:ind w:left="42"/>
              <w:jc w:val="both"/>
            </w:pPr>
            <w:r w:rsidRPr="00583852">
              <w:t>Олимпиада «Мой первый учитель»: от участника до эксперта</w:t>
            </w:r>
          </w:p>
          <w:p w14:paraId="5CBE9E4E" w14:textId="77777777" w:rsidR="003376DA" w:rsidRDefault="003376DA" w:rsidP="003376DA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Логвиненко Анастасия Юрьевна</w:t>
            </w:r>
            <w:r w:rsidRPr="0099502C">
              <w:rPr>
                <w:rFonts w:ascii="Times New Roman" w:eastAsia="Times New Roman" w:hAnsi="Times New Roman" w:cs="Times New Roman"/>
                <w:sz w:val="24"/>
                <w:szCs w:val="24"/>
              </w:rPr>
              <w:t>, ФГБОУ ВО «Воронежский государственный педагогический университет», старший преподаватель кафедры социальной педа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гогики гуманитарного факультета</w:t>
            </w:r>
          </w:p>
          <w:p w14:paraId="17CBF56C" w14:textId="77777777" w:rsidR="003376DA" w:rsidRPr="00583852" w:rsidRDefault="003376DA" w:rsidP="003376DA">
            <w:pPr>
              <w:tabs>
                <w:tab w:val="left" w:pos="326"/>
              </w:tabs>
              <w:ind w:left="42"/>
              <w:jc w:val="both"/>
            </w:pPr>
            <w:r w:rsidRPr="00583852">
              <w:t>«Создание условий для развития творческого стиля деятельности педагога»</w:t>
            </w:r>
          </w:p>
          <w:p w14:paraId="0692F6F8" w14:textId="77777777" w:rsidR="003376DA" w:rsidRPr="0099502C" w:rsidRDefault="003376DA" w:rsidP="003376DA">
            <w:pPr>
              <w:tabs>
                <w:tab w:val="left" w:pos="326"/>
              </w:tabs>
              <w:jc w:val="both"/>
              <w:rPr>
                <w:b/>
                <w:bCs/>
              </w:rPr>
            </w:pPr>
            <w:r w:rsidRPr="0099502C">
              <w:rPr>
                <w:b/>
                <w:bCs/>
              </w:rPr>
              <w:t>Дистанционные участники:</w:t>
            </w:r>
          </w:p>
          <w:p w14:paraId="4F194D8D" w14:textId="77777777" w:rsidR="003376DA" w:rsidRPr="008878ED" w:rsidRDefault="003376DA" w:rsidP="003376DA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Загидуллин</w:t>
            </w:r>
            <w:proofErr w:type="spellEnd"/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Раис </w:t>
            </w:r>
            <w:proofErr w:type="spellStart"/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Рамазанович</w:t>
            </w:r>
            <w:proofErr w:type="spellEnd"/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руководитель лаборатории непрерывного развития педагогического образования ЦРПО РАО, эксперт аппарата Общероссийского профсоюза образования, кандидат педагогических наук, доцент</w:t>
            </w:r>
          </w:p>
          <w:p w14:paraId="18C102AD" w14:textId="77777777" w:rsidR="003376DA" w:rsidRDefault="003376DA" w:rsidP="003376DA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Опарина Светлана Александровна, </w:t>
            </w:r>
            <w:proofErr w:type="spellStart"/>
            <w:r w:rsidRPr="0099502C">
              <w:rPr>
                <w:rFonts w:ascii="Times New Roman" w:eastAsia="Times New Roman" w:hAnsi="Times New Roman" w:cs="Times New Roman"/>
                <w:sz w:val="24"/>
                <w:szCs w:val="24"/>
              </w:rPr>
              <w:t>Арзамасский</w:t>
            </w:r>
            <w:proofErr w:type="spellEnd"/>
            <w:r w:rsidRPr="00995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ННГУ,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педагогических наук, доцент</w:t>
            </w:r>
          </w:p>
          <w:p w14:paraId="3F906244" w14:textId="77777777" w:rsidR="003376DA" w:rsidRPr="00583852" w:rsidRDefault="003376DA" w:rsidP="003376DA">
            <w:pPr>
              <w:tabs>
                <w:tab w:val="left" w:pos="326"/>
              </w:tabs>
              <w:ind w:left="42"/>
              <w:jc w:val="both"/>
            </w:pPr>
            <w:r w:rsidRPr="00583852">
              <w:t>«Наставничество в центрах дополнительного образования как фактор профессионального становления педагога»</w:t>
            </w:r>
          </w:p>
          <w:p w14:paraId="2116A61E" w14:textId="77777777" w:rsidR="003376DA" w:rsidRDefault="003376DA" w:rsidP="003376DA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9502C">
              <w:rPr>
                <w:rFonts w:ascii="Times New Roman" w:eastAsia="Times New Roman" w:hAnsi="Times New Roman" w:cs="Times New Roman"/>
                <w:sz w:val="24"/>
                <w:szCs w:val="24"/>
              </w:rPr>
              <w:t>Жиженина</w:t>
            </w:r>
            <w:proofErr w:type="spellEnd"/>
            <w:r w:rsidRPr="00995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Лилия Михайловна, </w:t>
            </w:r>
            <w:proofErr w:type="spellStart"/>
            <w:r w:rsidRPr="00FF59A4">
              <w:rPr>
                <w:rFonts w:ascii="Times New Roman" w:hAnsi="Times New Roman" w:cs="Times New Roman"/>
                <w:sz w:val="24"/>
              </w:rPr>
              <w:t>Арзамасский</w:t>
            </w:r>
            <w:proofErr w:type="spellEnd"/>
            <w:r w:rsidRPr="00FF59A4">
              <w:rPr>
                <w:rFonts w:ascii="Times New Roman" w:hAnsi="Times New Roman" w:cs="Times New Roman"/>
                <w:sz w:val="24"/>
              </w:rPr>
              <w:t xml:space="preserve"> гуманитарно</w:t>
            </w:r>
            <w:r>
              <w:rPr>
                <w:rFonts w:ascii="Times New Roman" w:hAnsi="Times New Roman" w:cs="Times New Roman"/>
                <w:sz w:val="24"/>
              </w:rPr>
              <w:t>-педагогический институт им. А.</w:t>
            </w:r>
            <w:r w:rsidRPr="00FF59A4">
              <w:rPr>
                <w:rFonts w:ascii="Times New Roman" w:hAnsi="Times New Roman" w:cs="Times New Roman"/>
                <w:sz w:val="24"/>
              </w:rPr>
              <w:t>П. Гайдара</w:t>
            </w:r>
            <w:r w:rsidRPr="00995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Арзамасский</w:t>
            </w:r>
            <w:proofErr w:type="spellEnd"/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филиал ФГАОУ ВО «Национальный исследовательский Нижегородский государственный университет им. Н.И. Лобачевского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</w:t>
            </w:r>
            <w:r w:rsidRPr="00995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факультет естественных и математических наук, кафедра биологии, географии и химии, доцент, кандидат биологических наук</w:t>
            </w:r>
          </w:p>
          <w:p w14:paraId="7CEF9773" w14:textId="77777777" w:rsidR="003376DA" w:rsidRPr="00583852" w:rsidRDefault="003376DA" w:rsidP="003376DA">
            <w:pPr>
              <w:tabs>
                <w:tab w:val="left" w:pos="326"/>
              </w:tabs>
              <w:jc w:val="both"/>
            </w:pPr>
            <w:r w:rsidRPr="00583852">
              <w:t>«Организация конкурсов для школьников как инструмент наставничества в развитии профессиональных компетенций студентов»</w:t>
            </w:r>
          </w:p>
          <w:p w14:paraId="0E920CB8" w14:textId="77777777" w:rsidR="003376DA" w:rsidRDefault="003376DA" w:rsidP="003376DA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95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Гладкий Константин Игоревич, </w:t>
            </w: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>ФГ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B539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ОУ </w:t>
            </w:r>
            <w:r w:rsidRPr="00861E8C">
              <w:rPr>
                <w:rFonts w:ascii="Times New Roman" w:hAnsi="Times New Roman" w:cs="Times New Roman"/>
                <w:sz w:val="24"/>
              </w:rPr>
              <w:t>ВО «Российский государственный педагогический университет им. А. И. Герцена»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магистрант</w:t>
            </w:r>
          </w:p>
          <w:p w14:paraId="13FE9EBA" w14:textId="77777777" w:rsidR="003376DA" w:rsidRPr="00583852" w:rsidRDefault="003376DA" w:rsidP="003376DA">
            <w:pPr>
              <w:tabs>
                <w:tab w:val="left" w:pos="326"/>
              </w:tabs>
              <w:ind w:left="42"/>
              <w:jc w:val="both"/>
            </w:pPr>
            <w:r w:rsidRPr="00583852">
              <w:t>«Профессиональные сообщества педагогов как форма взаимодействия»</w:t>
            </w:r>
          </w:p>
          <w:p w14:paraId="2A1BFBAC" w14:textId="77777777" w:rsidR="003376DA" w:rsidRPr="00583852" w:rsidRDefault="003376DA" w:rsidP="003376DA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</w:pPr>
            <w:proofErr w:type="spellStart"/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Шенд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ерей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Павел Эдуардович, АНО ДПО «НИИ МЭСИ»</w:t>
            </w:r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проректор по научной и учебной работе, канди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 педагогических наук, доцент</w:t>
            </w:r>
          </w:p>
          <w:p w14:paraId="0B33BC4A" w14:textId="0E92AE82" w:rsidR="0029601C" w:rsidRPr="001D3E85" w:rsidRDefault="003376DA" w:rsidP="003376DA">
            <w:pPr>
              <w:tabs>
                <w:tab w:val="left" w:pos="326"/>
              </w:tabs>
              <w:ind w:left="42"/>
              <w:jc w:val="both"/>
            </w:pPr>
            <w:r w:rsidRPr="00583852">
              <w:t>«Дополнительное образование и вопросы профессиональной ориентации как часть системы непрерывного образования и подготовки кадров, востребованных в современных условиях»</w:t>
            </w:r>
          </w:p>
        </w:tc>
        <w:tc>
          <w:tcPr>
            <w:tcW w:w="704" w:type="pct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03F15F16" w14:textId="77777777" w:rsidR="0029601C" w:rsidRDefault="0029601C" w:rsidP="0029601C">
            <w:pPr>
              <w:tabs>
                <w:tab w:val="left" w:pos="6345"/>
              </w:tabs>
              <w:rPr>
                <w:b/>
              </w:rPr>
            </w:pPr>
          </w:p>
          <w:p w14:paraId="5DD99439" w14:textId="77777777" w:rsidR="00C2716B" w:rsidRDefault="00C2716B" w:rsidP="0029601C">
            <w:pPr>
              <w:tabs>
                <w:tab w:val="left" w:pos="6345"/>
              </w:tabs>
              <w:rPr>
                <w:b/>
              </w:rPr>
            </w:pPr>
          </w:p>
          <w:p w14:paraId="7F18489D" w14:textId="77777777" w:rsidR="00C2716B" w:rsidRDefault="00C2716B" w:rsidP="0029601C">
            <w:pPr>
              <w:tabs>
                <w:tab w:val="left" w:pos="6345"/>
              </w:tabs>
              <w:rPr>
                <w:b/>
              </w:rPr>
            </w:pPr>
          </w:p>
          <w:p w14:paraId="61A69D2E" w14:textId="77777777" w:rsidR="00C2716B" w:rsidRDefault="00C2716B" w:rsidP="0029601C">
            <w:pPr>
              <w:tabs>
                <w:tab w:val="left" w:pos="6345"/>
              </w:tabs>
              <w:rPr>
                <w:b/>
              </w:rPr>
            </w:pPr>
          </w:p>
          <w:p w14:paraId="4FE8C826" w14:textId="77777777" w:rsidR="00C2716B" w:rsidRDefault="00C2716B" w:rsidP="0029601C">
            <w:pPr>
              <w:tabs>
                <w:tab w:val="left" w:pos="6345"/>
              </w:tabs>
              <w:rPr>
                <w:b/>
              </w:rPr>
            </w:pPr>
          </w:p>
          <w:p w14:paraId="30533CDC" w14:textId="77777777" w:rsidR="00C2716B" w:rsidRDefault="00C2716B" w:rsidP="0029601C">
            <w:pPr>
              <w:tabs>
                <w:tab w:val="left" w:pos="6345"/>
              </w:tabs>
              <w:rPr>
                <w:b/>
              </w:rPr>
            </w:pPr>
          </w:p>
          <w:p w14:paraId="0452A2B6" w14:textId="77777777" w:rsidR="00C2716B" w:rsidRDefault="00C2716B" w:rsidP="0029601C">
            <w:pPr>
              <w:tabs>
                <w:tab w:val="left" w:pos="6345"/>
              </w:tabs>
              <w:rPr>
                <w:b/>
              </w:rPr>
            </w:pPr>
          </w:p>
          <w:p w14:paraId="7138CAF9" w14:textId="77777777" w:rsidR="00C2716B" w:rsidRDefault="00C2716B" w:rsidP="0029601C">
            <w:pPr>
              <w:tabs>
                <w:tab w:val="left" w:pos="6345"/>
              </w:tabs>
              <w:rPr>
                <w:b/>
              </w:rPr>
            </w:pPr>
          </w:p>
          <w:p w14:paraId="2ACFAEC4" w14:textId="77777777" w:rsidR="00C2716B" w:rsidRDefault="00C2716B" w:rsidP="0029601C">
            <w:pPr>
              <w:tabs>
                <w:tab w:val="left" w:pos="6345"/>
              </w:tabs>
              <w:rPr>
                <w:b/>
              </w:rPr>
            </w:pPr>
          </w:p>
          <w:p w14:paraId="7C7055DD" w14:textId="77777777" w:rsidR="00C2716B" w:rsidRDefault="00C2716B" w:rsidP="0029601C">
            <w:pPr>
              <w:tabs>
                <w:tab w:val="left" w:pos="6345"/>
              </w:tabs>
              <w:rPr>
                <w:b/>
              </w:rPr>
            </w:pPr>
          </w:p>
          <w:p w14:paraId="7C9AF61E" w14:textId="77777777" w:rsidR="00C2716B" w:rsidRDefault="00C2716B" w:rsidP="0029601C">
            <w:pPr>
              <w:tabs>
                <w:tab w:val="left" w:pos="6345"/>
              </w:tabs>
              <w:rPr>
                <w:b/>
              </w:rPr>
            </w:pPr>
          </w:p>
          <w:p w14:paraId="5FE0E065" w14:textId="77777777" w:rsidR="00C2716B" w:rsidRDefault="00C2716B" w:rsidP="0029601C">
            <w:pPr>
              <w:tabs>
                <w:tab w:val="left" w:pos="6345"/>
              </w:tabs>
              <w:rPr>
                <w:b/>
              </w:rPr>
            </w:pPr>
          </w:p>
          <w:p w14:paraId="510D7A80" w14:textId="77777777" w:rsidR="00C2716B" w:rsidRDefault="00C2716B" w:rsidP="0029601C">
            <w:pPr>
              <w:tabs>
                <w:tab w:val="left" w:pos="6345"/>
              </w:tabs>
              <w:rPr>
                <w:b/>
              </w:rPr>
            </w:pPr>
          </w:p>
          <w:p w14:paraId="0D216B5A" w14:textId="77777777" w:rsidR="00C2716B" w:rsidRDefault="00C2716B" w:rsidP="0029601C">
            <w:pPr>
              <w:tabs>
                <w:tab w:val="left" w:pos="6345"/>
              </w:tabs>
              <w:rPr>
                <w:b/>
              </w:rPr>
            </w:pPr>
          </w:p>
          <w:p w14:paraId="56200FEB" w14:textId="77777777" w:rsidR="00C2716B" w:rsidRDefault="00C2716B" w:rsidP="0029601C">
            <w:pPr>
              <w:tabs>
                <w:tab w:val="left" w:pos="6345"/>
              </w:tabs>
              <w:rPr>
                <w:b/>
              </w:rPr>
            </w:pPr>
          </w:p>
          <w:p w14:paraId="270F9B5D" w14:textId="77777777" w:rsidR="00C2716B" w:rsidRDefault="00C2716B" w:rsidP="0029601C">
            <w:pPr>
              <w:tabs>
                <w:tab w:val="left" w:pos="6345"/>
              </w:tabs>
              <w:rPr>
                <w:b/>
              </w:rPr>
            </w:pPr>
          </w:p>
          <w:p w14:paraId="1CC81554" w14:textId="77777777" w:rsidR="00C2716B" w:rsidRDefault="00C2716B" w:rsidP="0029601C">
            <w:pPr>
              <w:tabs>
                <w:tab w:val="left" w:pos="6345"/>
              </w:tabs>
              <w:rPr>
                <w:b/>
              </w:rPr>
            </w:pPr>
          </w:p>
          <w:p w14:paraId="42E7097D" w14:textId="77777777" w:rsidR="00C2716B" w:rsidRDefault="00C2716B" w:rsidP="0029601C">
            <w:pPr>
              <w:tabs>
                <w:tab w:val="left" w:pos="6345"/>
              </w:tabs>
              <w:rPr>
                <w:b/>
              </w:rPr>
            </w:pPr>
          </w:p>
          <w:p w14:paraId="3463CF50" w14:textId="77777777" w:rsidR="00C2716B" w:rsidRDefault="00C2716B" w:rsidP="0029601C">
            <w:pPr>
              <w:tabs>
                <w:tab w:val="left" w:pos="6345"/>
              </w:tabs>
              <w:rPr>
                <w:b/>
              </w:rPr>
            </w:pPr>
          </w:p>
          <w:p w14:paraId="7414EDCD" w14:textId="77777777" w:rsidR="00C2716B" w:rsidRDefault="00C2716B" w:rsidP="0029601C">
            <w:pPr>
              <w:tabs>
                <w:tab w:val="left" w:pos="6345"/>
              </w:tabs>
              <w:rPr>
                <w:b/>
              </w:rPr>
            </w:pPr>
          </w:p>
          <w:p w14:paraId="6D8843CD" w14:textId="0E2B0D41" w:rsidR="00C2716B" w:rsidRPr="00C2716B" w:rsidRDefault="00C2716B" w:rsidP="00C2716B">
            <w:pPr>
              <w:tabs>
                <w:tab w:val="left" w:pos="6345"/>
              </w:tabs>
              <w:jc w:val="center"/>
              <w:rPr>
                <w:sz w:val="23"/>
                <w:szCs w:val="23"/>
              </w:rPr>
            </w:pPr>
            <w:r w:rsidRPr="00C2716B">
              <w:rPr>
                <w:sz w:val="23"/>
                <w:szCs w:val="23"/>
              </w:rPr>
              <w:lastRenderedPageBreak/>
              <w:t>Ауд.</w:t>
            </w:r>
          </w:p>
          <w:p w14:paraId="5ACB2B42" w14:textId="32F148F2" w:rsidR="00C2716B" w:rsidRPr="00C71E71" w:rsidRDefault="00C2716B" w:rsidP="00C2716B">
            <w:pPr>
              <w:tabs>
                <w:tab w:val="left" w:pos="6345"/>
              </w:tabs>
              <w:jc w:val="center"/>
              <w:rPr>
                <w:b/>
              </w:rPr>
            </w:pPr>
            <w:r w:rsidRPr="00C2716B">
              <w:rPr>
                <w:sz w:val="23"/>
                <w:szCs w:val="23"/>
              </w:rPr>
              <w:t>№ 709, этаж 7</w:t>
            </w:r>
          </w:p>
        </w:tc>
      </w:tr>
      <w:tr w:rsidR="0029601C" w:rsidRPr="00C71E71" w14:paraId="50153853" w14:textId="77777777" w:rsidTr="00C83251">
        <w:trPr>
          <w:trHeight w:val="20"/>
        </w:trPr>
        <w:tc>
          <w:tcPr>
            <w:tcW w:w="589" w:type="pct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52BBB3" w14:textId="1F9E1226" w:rsidR="0029601C" w:rsidRPr="00C71E71" w:rsidRDefault="0029601C" w:rsidP="0029601C">
            <w:pPr>
              <w:tabs>
                <w:tab w:val="left" w:pos="1144"/>
                <w:tab w:val="left" w:pos="6345"/>
              </w:tabs>
            </w:pPr>
            <w:r w:rsidRPr="00C71E71">
              <w:lastRenderedPageBreak/>
              <w:t>1</w:t>
            </w:r>
            <w:r>
              <w:t>0:00–12</w:t>
            </w:r>
            <w:r w:rsidRPr="00C71E71">
              <w:t>:00</w:t>
            </w:r>
          </w:p>
        </w:tc>
        <w:tc>
          <w:tcPr>
            <w:tcW w:w="3707" w:type="pct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50E0ADEF" w14:textId="77777777" w:rsidR="0029601C" w:rsidRPr="00C71E71" w:rsidRDefault="0029601C" w:rsidP="0029601C">
            <w:pPr>
              <w:tabs>
                <w:tab w:val="left" w:pos="1144"/>
                <w:tab w:val="left" w:pos="6345"/>
              </w:tabs>
              <w:jc w:val="both"/>
              <w:rPr>
                <w:b/>
                <w:color w:val="010101"/>
              </w:rPr>
            </w:pPr>
            <w:r w:rsidRPr="00C71E71">
              <w:rPr>
                <w:b/>
                <w:color w:val="010101"/>
              </w:rPr>
              <w:t>Панельная дискуссия «Образ педагога в современных медиа»</w:t>
            </w:r>
          </w:p>
          <w:p w14:paraId="567D80BD" w14:textId="77777777" w:rsidR="0029601C" w:rsidRDefault="0029601C" w:rsidP="0029601C">
            <w:pPr>
              <w:jc w:val="both"/>
            </w:pPr>
            <w:r w:rsidRPr="0028623E">
              <w:rPr>
                <w:b/>
              </w:rPr>
              <w:t>Модератор:</w:t>
            </w:r>
            <w:r w:rsidRPr="0028623E">
              <w:t xml:space="preserve"> </w:t>
            </w:r>
            <w:proofErr w:type="spellStart"/>
            <w:r w:rsidRPr="0028623E">
              <w:t>Биткова</w:t>
            </w:r>
            <w:proofErr w:type="spellEnd"/>
            <w:r w:rsidRPr="0028623E">
              <w:t xml:space="preserve"> </w:t>
            </w:r>
            <w:proofErr w:type="spellStart"/>
            <w:r w:rsidRPr="0028623E">
              <w:t>Райфа</w:t>
            </w:r>
            <w:proofErr w:type="spellEnd"/>
            <w:r w:rsidRPr="0028623E">
              <w:t xml:space="preserve"> </w:t>
            </w:r>
            <w:proofErr w:type="spellStart"/>
            <w:r w:rsidRPr="0028623E">
              <w:t>Хусаиновна</w:t>
            </w:r>
            <w:proofErr w:type="spellEnd"/>
            <w:r w:rsidRPr="0028623E">
              <w:t xml:space="preserve">, заместитель научного руководителя по коммуникациям Национального центра физики и математики (НЦФМ), куратор медиа «Университеты. РФ» </w:t>
            </w:r>
          </w:p>
          <w:p w14:paraId="27C0C77A" w14:textId="77777777" w:rsidR="0029601C" w:rsidRDefault="0029601C" w:rsidP="0029601C">
            <w:pPr>
              <w:jc w:val="both"/>
            </w:pPr>
            <w:r w:rsidRPr="0028623E">
              <w:rPr>
                <w:b/>
              </w:rPr>
              <w:t>Спикеры:</w:t>
            </w:r>
            <w:r w:rsidRPr="0028623E">
              <w:t xml:space="preserve"> </w:t>
            </w:r>
          </w:p>
          <w:p w14:paraId="29B14D9E" w14:textId="0FF59B42" w:rsidR="0029601C" w:rsidRDefault="0029601C" w:rsidP="0029601C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660B">
              <w:rPr>
                <w:rFonts w:ascii="Times New Roman" w:eastAsia="Times New Roman" w:hAnsi="Times New Roman" w:cs="Times New Roman"/>
                <w:sz w:val="24"/>
                <w:szCs w:val="24"/>
              </w:rPr>
              <w:t>Вартанова</w:t>
            </w:r>
            <w:proofErr w:type="spellEnd"/>
            <w:r w:rsidRPr="0047660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Леонидовна</w:t>
            </w:r>
            <w:r w:rsidRPr="0028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83852" w:rsidRPr="0028623E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«Московский государственный университет имени М.В. Ломоносова»</w:t>
            </w:r>
            <w:r w:rsidR="00583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28623E">
              <w:rPr>
                <w:rFonts w:ascii="Times New Roman" w:eastAsia="Times New Roman" w:hAnsi="Times New Roman" w:cs="Times New Roman"/>
                <w:sz w:val="24"/>
                <w:szCs w:val="24"/>
              </w:rPr>
              <w:t>декан факультета журналистики, научный руководитель лаборатории продвижения и PR-сопровождения педагогического образования РАО, академик РАО, доктор филологических наук, профессор</w:t>
            </w:r>
          </w:p>
          <w:p w14:paraId="4E9DCF51" w14:textId="77777777" w:rsidR="00583852" w:rsidRDefault="0029601C" w:rsidP="0029601C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3E">
              <w:rPr>
                <w:rFonts w:ascii="Times New Roman" w:eastAsia="Times New Roman" w:hAnsi="Times New Roman" w:cs="Times New Roman"/>
                <w:sz w:val="24"/>
                <w:szCs w:val="24"/>
              </w:rPr>
              <w:t>Заверняева</w:t>
            </w:r>
            <w:proofErr w:type="spellEnd"/>
            <w:r w:rsidRPr="0028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Светлана Николаевна, советник отдела по работе со СМИ Министерство</w:t>
            </w:r>
            <w:r w:rsidR="00583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науки и высшего образования РФ</w:t>
            </w:r>
          </w:p>
          <w:p w14:paraId="11FB6604" w14:textId="5E370778" w:rsidR="0029601C" w:rsidRPr="00583852" w:rsidRDefault="0029601C" w:rsidP="00583852">
            <w:pPr>
              <w:tabs>
                <w:tab w:val="left" w:pos="326"/>
              </w:tabs>
              <w:ind w:left="42"/>
              <w:jc w:val="both"/>
            </w:pPr>
            <w:r w:rsidRPr="00583852">
              <w:t>«Опыт эффективного взаимодействия со СМИ: превращаем сложный релиз в интересную публикацию?»</w:t>
            </w:r>
          </w:p>
          <w:p w14:paraId="5CFD8099" w14:textId="77777777" w:rsidR="00583852" w:rsidRDefault="0029601C" w:rsidP="0029601C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3E">
              <w:rPr>
                <w:rFonts w:ascii="Times New Roman" w:eastAsia="Times New Roman" w:hAnsi="Times New Roman" w:cs="Times New Roman"/>
                <w:sz w:val="24"/>
                <w:szCs w:val="24"/>
              </w:rPr>
              <w:t>Тюрина Наталья Владимировна, начальник управления проектов в области образования и социальной сфере Дирекции государственны</w:t>
            </w:r>
            <w:r w:rsidR="00583852">
              <w:rPr>
                <w:rFonts w:ascii="Times New Roman" w:eastAsia="Times New Roman" w:hAnsi="Times New Roman" w:cs="Times New Roman"/>
                <w:sz w:val="24"/>
                <w:szCs w:val="24"/>
              </w:rPr>
              <w:t>х проектов МИА «Россия сегодня»</w:t>
            </w:r>
          </w:p>
          <w:p w14:paraId="74856318" w14:textId="758F3625" w:rsidR="0029601C" w:rsidRPr="00583852" w:rsidRDefault="0029601C" w:rsidP="00583852">
            <w:pPr>
              <w:tabs>
                <w:tab w:val="left" w:pos="326"/>
              </w:tabs>
              <w:ind w:left="42"/>
              <w:jc w:val="both"/>
            </w:pPr>
            <w:r w:rsidRPr="00583852">
              <w:t xml:space="preserve">«Образ педагога в публичном информационном пространстве: эволюция и тренды» </w:t>
            </w:r>
          </w:p>
          <w:p w14:paraId="0482C8BA" w14:textId="1FB4D06C" w:rsidR="00583852" w:rsidRDefault="0029601C" w:rsidP="0029601C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3E">
              <w:rPr>
                <w:rFonts w:ascii="Times New Roman" w:eastAsia="Times New Roman" w:hAnsi="Times New Roman" w:cs="Times New Roman"/>
                <w:sz w:val="24"/>
                <w:szCs w:val="24"/>
              </w:rPr>
              <w:t>Пую</w:t>
            </w:r>
            <w:proofErr w:type="spellEnd"/>
            <w:r w:rsidRPr="0028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Анатолий Степанович, </w:t>
            </w:r>
            <w:r w:rsidR="00583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</w:t>
            </w:r>
            <w:r w:rsidR="00583852" w:rsidRPr="00583852">
              <w:rPr>
                <w:rFonts w:ascii="Times New Roman" w:hAnsi="Times New Roman" w:cs="Times New Roman"/>
                <w:sz w:val="24"/>
              </w:rPr>
              <w:t>«Санкт-Петербургский государственный университет»,</w:t>
            </w:r>
            <w:r w:rsidR="0058385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8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Института «Высшая школа журналистики и массовых коммуникаций», заведующий кафедрой международной журналистики, доктор </w:t>
            </w:r>
            <w:r w:rsidR="00583852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социологических наук, профессор</w:t>
            </w:r>
          </w:p>
          <w:p w14:paraId="3C378009" w14:textId="3104FA5D" w:rsidR="0029601C" w:rsidRPr="00583852" w:rsidRDefault="0029601C" w:rsidP="00583852">
            <w:pPr>
              <w:tabs>
                <w:tab w:val="left" w:pos="326"/>
              </w:tabs>
              <w:ind w:left="42"/>
              <w:jc w:val="both"/>
            </w:pPr>
            <w:r w:rsidRPr="00583852">
              <w:t xml:space="preserve">«Педагогическое образование в зеркале медиа» </w:t>
            </w:r>
          </w:p>
          <w:p w14:paraId="3825E04C" w14:textId="77777777" w:rsidR="00583852" w:rsidRDefault="0029601C" w:rsidP="0029601C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28623E">
              <w:rPr>
                <w:rFonts w:ascii="Times New Roman" w:eastAsia="Times New Roman" w:hAnsi="Times New Roman" w:cs="Times New Roman"/>
                <w:sz w:val="24"/>
                <w:szCs w:val="24"/>
              </w:rPr>
              <w:t>Муронец</w:t>
            </w:r>
            <w:proofErr w:type="spellEnd"/>
            <w:r w:rsidRPr="0028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Ольга Владимировна, заведующий Лабораторией по продвижению и PR-сопровождению педагогического образования вузов ЦРПО РАО, кандидат филологических наук, доцент кафедры рекламы и связи с общественностью факультета журналистики ФГБОУ ВО «Московский государственный уни</w:t>
            </w:r>
            <w:r w:rsidR="00583852">
              <w:rPr>
                <w:rFonts w:ascii="Times New Roman" w:eastAsia="Times New Roman" w:hAnsi="Times New Roman" w:cs="Times New Roman"/>
                <w:sz w:val="24"/>
                <w:szCs w:val="24"/>
              </w:rPr>
              <w:t>верситет имени М.В. Ломоносова»</w:t>
            </w:r>
          </w:p>
          <w:p w14:paraId="4D7CF838" w14:textId="241B7937" w:rsidR="0029601C" w:rsidRPr="00583852" w:rsidRDefault="0029601C" w:rsidP="00583852">
            <w:pPr>
              <w:tabs>
                <w:tab w:val="left" w:pos="326"/>
              </w:tabs>
              <w:ind w:left="42"/>
              <w:jc w:val="both"/>
            </w:pPr>
            <w:r w:rsidRPr="00583852">
              <w:t>«</w:t>
            </w:r>
            <w:proofErr w:type="spellStart"/>
            <w:r w:rsidRPr="00583852">
              <w:t>Самопрезентация</w:t>
            </w:r>
            <w:proofErr w:type="spellEnd"/>
            <w:r w:rsidRPr="00583852">
              <w:t xml:space="preserve"> педагогов: вызовы и возможности цифрового пространства» </w:t>
            </w:r>
          </w:p>
          <w:p w14:paraId="5670452C" w14:textId="77777777" w:rsidR="00583852" w:rsidRDefault="0029601C" w:rsidP="0029601C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862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Колесникова Ксения Дмитриевна, </w:t>
            </w:r>
            <w:r w:rsidR="00583852">
              <w:rPr>
                <w:rFonts w:ascii="Times New Roman" w:eastAsia="Times New Roman" w:hAnsi="Times New Roman" w:cs="Times New Roman"/>
                <w:sz w:val="24"/>
                <w:szCs w:val="24"/>
              </w:rPr>
              <w:t>ФГБУ «</w:t>
            </w:r>
            <w:r w:rsidRPr="0028623E">
              <w:rPr>
                <w:rFonts w:ascii="Times New Roman" w:eastAsia="Times New Roman" w:hAnsi="Times New Roman" w:cs="Times New Roman"/>
                <w:sz w:val="24"/>
                <w:szCs w:val="24"/>
              </w:rPr>
              <w:t>Российская академия образования</w:t>
            </w:r>
            <w:r w:rsidR="00583852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28623E">
              <w:rPr>
                <w:rFonts w:ascii="Times New Roman" w:eastAsia="Times New Roman" w:hAnsi="Times New Roman" w:cs="Times New Roman"/>
                <w:sz w:val="24"/>
                <w:szCs w:val="24"/>
              </w:rPr>
              <w:t>, советник президента, асп</w:t>
            </w:r>
            <w:r w:rsidR="00583852">
              <w:rPr>
                <w:rFonts w:ascii="Times New Roman" w:eastAsia="Times New Roman" w:hAnsi="Times New Roman" w:cs="Times New Roman"/>
                <w:sz w:val="24"/>
                <w:szCs w:val="24"/>
              </w:rPr>
              <w:t>ирант МГУ имени М.В. Ломоносова</w:t>
            </w:r>
          </w:p>
          <w:p w14:paraId="4E4B6A1D" w14:textId="737B82DF" w:rsidR="0029601C" w:rsidRPr="00583852" w:rsidRDefault="0029601C" w:rsidP="00583852">
            <w:pPr>
              <w:tabs>
                <w:tab w:val="left" w:pos="326"/>
              </w:tabs>
              <w:ind w:left="42"/>
              <w:jc w:val="both"/>
            </w:pPr>
            <w:r w:rsidRPr="00583852">
              <w:t>«</w:t>
            </w:r>
            <w:proofErr w:type="spellStart"/>
            <w:r w:rsidRPr="00583852">
              <w:t>Медиаобраз</w:t>
            </w:r>
            <w:proofErr w:type="spellEnd"/>
            <w:r w:rsidRPr="00583852">
              <w:t xml:space="preserve"> педагога: тенденции и нормативно-правовое регулирование» </w:t>
            </w:r>
          </w:p>
          <w:p w14:paraId="403BDFAD" w14:textId="77777777" w:rsidR="0029601C" w:rsidRPr="0099502C" w:rsidRDefault="0029601C" w:rsidP="0029601C">
            <w:pPr>
              <w:tabs>
                <w:tab w:val="left" w:pos="326"/>
              </w:tabs>
              <w:jc w:val="both"/>
              <w:rPr>
                <w:b/>
                <w:bCs/>
              </w:rPr>
            </w:pPr>
            <w:r w:rsidRPr="0099502C">
              <w:rPr>
                <w:b/>
                <w:bCs/>
              </w:rPr>
              <w:t>Дистанционные участники:</w:t>
            </w:r>
          </w:p>
          <w:p w14:paraId="56A8E979" w14:textId="77777777" w:rsidR="0029601C" w:rsidRDefault="0029601C" w:rsidP="007C7083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83">
              <w:rPr>
                <w:rFonts w:ascii="Times New Roman" w:eastAsia="Times New Roman" w:hAnsi="Times New Roman" w:cs="Times New Roman"/>
                <w:sz w:val="24"/>
                <w:szCs w:val="24"/>
              </w:rPr>
              <w:t>Сорока Ирина Алексеевна</w:t>
            </w:r>
            <w:r w:rsidRPr="001227D9">
              <w:rPr>
                <w:rFonts w:ascii="Times New Roman" w:eastAsia="Times New Roman" w:hAnsi="Times New Roman" w:cs="Times New Roman"/>
                <w:sz w:val="24"/>
                <w:szCs w:val="24"/>
              </w:rPr>
              <w:t>, ФГБОУ ВО «ОГУ имени И.С. Тургенева», кандидат философских наук, «Образ учителя в восприятии молодёжи»</w:t>
            </w:r>
          </w:p>
          <w:p w14:paraId="050B2F2E" w14:textId="77777777" w:rsidR="0003361A" w:rsidRDefault="0029601C" w:rsidP="0003361A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8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Ярных Вероника Игоревна, </w:t>
            </w:r>
            <w:r w:rsidR="00033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ФГБОУ ВО </w:t>
            </w:r>
            <w:r w:rsidR="0003361A" w:rsidRPr="0003361A">
              <w:rPr>
                <w:rFonts w:ascii="Times New Roman" w:hAnsi="Times New Roman" w:cs="Times New Roman"/>
                <w:sz w:val="24"/>
              </w:rPr>
              <w:t>«Российский государственный гуманитарный университет»</w:t>
            </w:r>
            <w:r w:rsidRPr="007C7083">
              <w:rPr>
                <w:rFonts w:ascii="Times New Roman" w:eastAsia="Times New Roman" w:hAnsi="Times New Roman" w:cs="Times New Roman"/>
                <w:sz w:val="24"/>
                <w:szCs w:val="24"/>
              </w:rPr>
              <w:t>, зав</w:t>
            </w:r>
            <w:r w:rsidR="000336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едующий </w:t>
            </w:r>
            <w:r w:rsidRPr="007C7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кафедрой, </w:t>
            </w:r>
            <w:r w:rsidR="0003361A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экономических наук</w:t>
            </w:r>
          </w:p>
          <w:p w14:paraId="7EF785D5" w14:textId="248E6025" w:rsidR="0029601C" w:rsidRPr="0003361A" w:rsidRDefault="0029601C" w:rsidP="0003361A">
            <w:pPr>
              <w:tabs>
                <w:tab w:val="left" w:pos="326"/>
              </w:tabs>
              <w:ind w:left="42"/>
              <w:jc w:val="both"/>
            </w:pPr>
            <w:r w:rsidRPr="0003361A">
              <w:t xml:space="preserve">«Педагогический дизайн современного </w:t>
            </w:r>
            <w:proofErr w:type="spellStart"/>
            <w:r w:rsidRPr="0003361A">
              <w:t>медиаобразования</w:t>
            </w:r>
            <w:proofErr w:type="spellEnd"/>
            <w:r w:rsidRPr="0003361A">
              <w:t>»</w:t>
            </w:r>
          </w:p>
        </w:tc>
        <w:tc>
          <w:tcPr>
            <w:tcW w:w="704" w:type="pct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7143240F" w14:textId="0A1F0FD7" w:rsidR="00C2716B" w:rsidRPr="00C2716B" w:rsidRDefault="00C2716B" w:rsidP="00C2716B">
            <w:pPr>
              <w:tabs>
                <w:tab w:val="left" w:pos="1144"/>
                <w:tab w:val="left" w:pos="6345"/>
              </w:tabs>
              <w:jc w:val="center"/>
              <w:rPr>
                <w:sz w:val="23"/>
                <w:szCs w:val="23"/>
              </w:rPr>
            </w:pPr>
            <w:r w:rsidRPr="00C2716B">
              <w:rPr>
                <w:sz w:val="23"/>
                <w:szCs w:val="23"/>
              </w:rPr>
              <w:lastRenderedPageBreak/>
              <w:t>Ауд.</w:t>
            </w:r>
          </w:p>
          <w:p w14:paraId="78D64B57" w14:textId="0D8CE53E" w:rsidR="0029601C" w:rsidRPr="00C71E71" w:rsidRDefault="00C2716B" w:rsidP="00C2716B">
            <w:pPr>
              <w:tabs>
                <w:tab w:val="left" w:pos="1144"/>
                <w:tab w:val="left" w:pos="6345"/>
              </w:tabs>
              <w:jc w:val="center"/>
              <w:rPr>
                <w:b/>
              </w:rPr>
            </w:pPr>
            <w:r w:rsidRPr="00C2716B">
              <w:rPr>
                <w:sz w:val="23"/>
                <w:szCs w:val="23"/>
              </w:rPr>
              <w:t>№ 215, этаж 2</w:t>
            </w:r>
          </w:p>
        </w:tc>
      </w:tr>
      <w:tr w:rsidR="0029601C" w:rsidRPr="00C71E71" w14:paraId="346E19A5" w14:textId="77777777" w:rsidTr="00C83251">
        <w:trPr>
          <w:trHeight w:val="20"/>
        </w:trPr>
        <w:tc>
          <w:tcPr>
            <w:tcW w:w="589" w:type="pct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251FB4" w14:textId="37CB378E" w:rsidR="0029601C" w:rsidRPr="00C71E71" w:rsidRDefault="0029601C" w:rsidP="0029601C">
            <w:pPr>
              <w:tabs>
                <w:tab w:val="left" w:pos="1144"/>
                <w:tab w:val="left" w:pos="6345"/>
              </w:tabs>
            </w:pPr>
            <w:r w:rsidRPr="00C71E71">
              <w:t>1</w:t>
            </w:r>
            <w:r>
              <w:t>0</w:t>
            </w:r>
            <w:r w:rsidRPr="00C71E71">
              <w:t>:00–1</w:t>
            </w:r>
            <w:r>
              <w:t>2</w:t>
            </w:r>
            <w:r w:rsidRPr="00C71E71">
              <w:t>:</w:t>
            </w:r>
            <w:r>
              <w:t>0</w:t>
            </w:r>
            <w:r w:rsidRPr="00C71E71">
              <w:t>0</w:t>
            </w:r>
          </w:p>
        </w:tc>
        <w:tc>
          <w:tcPr>
            <w:tcW w:w="3707" w:type="pct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</w:tcPr>
          <w:p w14:paraId="17589FA0" w14:textId="77777777" w:rsidR="0029601C" w:rsidRPr="007C7083" w:rsidRDefault="0029601C" w:rsidP="0029601C">
            <w:pPr>
              <w:tabs>
                <w:tab w:val="left" w:pos="1144"/>
                <w:tab w:val="left" w:pos="6345"/>
              </w:tabs>
              <w:jc w:val="both"/>
              <w:rPr>
                <w:b/>
              </w:rPr>
            </w:pPr>
            <w:r w:rsidRPr="007C7083">
              <w:rPr>
                <w:b/>
              </w:rPr>
              <w:t xml:space="preserve">Панельная дискуссия «Инструменты измерения профессиональных компетенций как средство повышения качества образования» </w:t>
            </w:r>
          </w:p>
          <w:p w14:paraId="3DF06FA1" w14:textId="77777777" w:rsidR="0029601C" w:rsidRDefault="0029601C" w:rsidP="0029601C">
            <w:pPr>
              <w:tabs>
                <w:tab w:val="left" w:pos="326"/>
                <w:tab w:val="left" w:pos="1144"/>
                <w:tab w:val="left" w:pos="6345"/>
              </w:tabs>
              <w:jc w:val="both"/>
              <w:rPr>
                <w:b/>
                <w:bCs/>
              </w:rPr>
            </w:pPr>
            <w:r w:rsidRPr="00C71E71">
              <w:rPr>
                <w:b/>
                <w:bCs/>
              </w:rPr>
              <w:t xml:space="preserve">Модератор: </w:t>
            </w:r>
          </w:p>
          <w:p w14:paraId="4BF7374C" w14:textId="5FEB4134" w:rsidR="0029601C" w:rsidRPr="00CE465F" w:rsidRDefault="0029601C" w:rsidP="0029601C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51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Ершов Андрей Геннадьевич, </w:t>
            </w:r>
            <w:r w:rsidRPr="00CE465F">
              <w:rPr>
                <w:rFonts w:ascii="Times New Roman" w:eastAsia="Times New Roman" w:hAnsi="Times New Roman" w:cs="Times New Roman"/>
                <w:sz w:val="24"/>
                <w:szCs w:val="24"/>
              </w:rPr>
              <w:t>кандидат философских наук, вице-президент СОНО «</w:t>
            </w:r>
            <w:proofErr w:type="spellStart"/>
            <w:r w:rsidRPr="00CE465F">
              <w:rPr>
                <w:rFonts w:ascii="Times New Roman" w:eastAsia="Times New Roman" w:hAnsi="Times New Roman" w:cs="Times New Roman"/>
                <w:sz w:val="24"/>
                <w:szCs w:val="24"/>
              </w:rPr>
              <w:t>Обрсоюз</w:t>
            </w:r>
            <w:proofErr w:type="spellEnd"/>
            <w:r w:rsidRPr="00CE465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="00BF3D87" w:rsidRPr="00CE465F">
              <w:rPr>
                <w:rFonts w:ascii="Times New Roman" w:eastAsia="Times New Roman" w:hAnsi="Times New Roman" w:cs="Times New Roman"/>
                <w:sz w:val="24"/>
                <w:szCs w:val="24"/>
              </w:rPr>
              <w:t>, п</w:t>
            </w:r>
            <w:r w:rsidR="00BF3D87" w:rsidRPr="00CE465F">
              <w:rPr>
                <w:rFonts w:ascii="Times New Roman" w:hAnsi="Times New Roman" w:cs="Times New Roman"/>
                <w:sz w:val="24"/>
                <w:szCs w:val="24"/>
              </w:rPr>
              <w:t>очётный работник общего образования</w:t>
            </w:r>
          </w:p>
          <w:p w14:paraId="66114735" w14:textId="77777777" w:rsidR="0029601C" w:rsidRDefault="0029601C" w:rsidP="0029601C">
            <w:pPr>
              <w:pStyle w:val="a4"/>
              <w:tabs>
                <w:tab w:val="left" w:pos="326"/>
              </w:tabs>
              <w:spacing w:after="0" w:line="240" w:lineRule="auto"/>
              <w:ind w:left="4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CE465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Спикеры:</w:t>
            </w:r>
          </w:p>
          <w:p w14:paraId="178F5D50" w14:textId="4C4EBA7C" w:rsidR="00594EE1" w:rsidRPr="00594EE1" w:rsidRDefault="00594EE1" w:rsidP="00594EE1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Соловьева Юлия Алексеевна,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94EE1">
              <w:rPr>
                <w:rFonts w:ascii="Times New Roman" w:eastAsia="Times New Roman" w:hAnsi="Times New Roman" w:cs="Times New Roman"/>
                <w:sz w:val="24"/>
                <w:szCs w:val="24"/>
              </w:rPr>
              <w:t>ице-президент СОНО «</w:t>
            </w:r>
            <w:proofErr w:type="spellStart"/>
            <w:r w:rsidRPr="00594EE1">
              <w:rPr>
                <w:rFonts w:ascii="Times New Roman" w:eastAsia="Times New Roman" w:hAnsi="Times New Roman" w:cs="Times New Roman"/>
                <w:sz w:val="24"/>
                <w:szCs w:val="24"/>
              </w:rPr>
              <w:t>Обрсоюз</w:t>
            </w:r>
            <w:proofErr w:type="spellEnd"/>
            <w:r w:rsidRPr="00594EE1">
              <w:rPr>
                <w:rFonts w:ascii="Times New Roman" w:eastAsia="Times New Roman" w:hAnsi="Times New Roman" w:cs="Times New Roman"/>
                <w:sz w:val="24"/>
                <w:szCs w:val="24"/>
              </w:rPr>
              <w:t>», кандидат экономических наук</w:t>
            </w:r>
          </w:p>
          <w:p w14:paraId="3FE5ABF9" w14:textId="77777777" w:rsidR="0029601C" w:rsidRPr="00182F9D" w:rsidRDefault="0029601C" w:rsidP="00594EE1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7083">
              <w:rPr>
                <w:rFonts w:ascii="Times New Roman" w:eastAsia="Times New Roman" w:hAnsi="Times New Roman" w:cs="Times New Roman"/>
                <w:sz w:val="24"/>
                <w:szCs w:val="24"/>
              </w:rPr>
              <w:t>Бенкс</w:t>
            </w:r>
            <w:proofErr w:type="spellEnd"/>
            <w:r w:rsidRPr="007C7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Елена Анатольевна</w:t>
            </w:r>
            <w:r w:rsidRPr="00182F9D">
              <w:rPr>
                <w:rFonts w:ascii="Times New Roman" w:eastAsia="Times New Roman" w:hAnsi="Times New Roman" w:cs="Times New Roman"/>
                <w:sz w:val="24"/>
                <w:szCs w:val="24"/>
              </w:rPr>
              <w:t>, кандидат технических наук, эксперт СОНО «</w:t>
            </w:r>
            <w:proofErr w:type="spellStart"/>
            <w:r w:rsidRPr="00182F9D">
              <w:rPr>
                <w:rFonts w:ascii="Times New Roman" w:eastAsia="Times New Roman" w:hAnsi="Times New Roman" w:cs="Times New Roman"/>
                <w:sz w:val="24"/>
                <w:szCs w:val="24"/>
              </w:rPr>
              <w:t>Обрсоюз</w:t>
            </w:r>
            <w:proofErr w:type="spellEnd"/>
            <w:r w:rsidRPr="00182F9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90342A0" w14:textId="77777777" w:rsidR="0029601C" w:rsidRDefault="0029601C" w:rsidP="00594EE1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7083">
              <w:rPr>
                <w:rFonts w:ascii="Times New Roman" w:eastAsia="Times New Roman" w:hAnsi="Times New Roman" w:cs="Times New Roman"/>
                <w:sz w:val="24"/>
                <w:szCs w:val="24"/>
              </w:rPr>
              <w:t>Звонников</w:t>
            </w:r>
            <w:proofErr w:type="spellEnd"/>
            <w:r w:rsidRPr="007C7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Виктор Иванович</w:t>
            </w:r>
            <w:r w:rsidRPr="00182F9D">
              <w:rPr>
                <w:rFonts w:ascii="Times New Roman" w:eastAsia="Times New Roman" w:hAnsi="Times New Roman" w:cs="Times New Roman"/>
                <w:sz w:val="24"/>
                <w:szCs w:val="24"/>
              </w:rPr>
              <w:t>, профессор, доктор педагогических наук, руководитель центра оценки компетенций СОНО «</w:t>
            </w:r>
            <w:proofErr w:type="spellStart"/>
            <w:r w:rsidRPr="00182F9D">
              <w:rPr>
                <w:rFonts w:ascii="Times New Roman" w:eastAsia="Times New Roman" w:hAnsi="Times New Roman" w:cs="Times New Roman"/>
                <w:sz w:val="24"/>
                <w:szCs w:val="24"/>
              </w:rPr>
              <w:t>Обрсоюз</w:t>
            </w:r>
            <w:proofErr w:type="spellEnd"/>
            <w:r w:rsidRPr="00182F9D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10E84D0B" w14:textId="741DCE20" w:rsidR="00594EE1" w:rsidRDefault="00594EE1" w:rsidP="00594EE1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EE1">
              <w:rPr>
                <w:rFonts w:ascii="Times New Roman" w:eastAsia="Times New Roman" w:hAnsi="Times New Roman" w:cs="Times New Roman"/>
                <w:sz w:val="24"/>
                <w:szCs w:val="24"/>
              </w:rPr>
              <w:t>Мишина Наталья Владимировна, руководитель образовательных проектов, СОНО «</w:t>
            </w:r>
            <w:proofErr w:type="spellStart"/>
            <w:r w:rsidRPr="00594EE1">
              <w:rPr>
                <w:rFonts w:ascii="Times New Roman" w:eastAsia="Times New Roman" w:hAnsi="Times New Roman" w:cs="Times New Roman"/>
                <w:sz w:val="24"/>
                <w:szCs w:val="24"/>
              </w:rPr>
              <w:t>Обрсоюз</w:t>
            </w:r>
            <w:proofErr w:type="spellEnd"/>
            <w:r w:rsidRPr="00594EE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61B3E023" w14:textId="77777777" w:rsidR="002F7865" w:rsidRDefault="002F7865" w:rsidP="002F7865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4EE1">
              <w:rPr>
                <w:rFonts w:ascii="Times New Roman" w:eastAsia="Times New Roman" w:hAnsi="Times New Roman" w:cs="Times New Roman"/>
                <w:sz w:val="24"/>
                <w:szCs w:val="24"/>
              </w:rPr>
              <w:t>Шулов</w:t>
            </w:r>
            <w:proofErr w:type="spellEnd"/>
            <w:r w:rsidRPr="00594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Владимир Иванович,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594EE1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уководитель пресс-службы, СОНО «ОБРСОЮЗ», кандидат исторических наук</w:t>
            </w:r>
          </w:p>
          <w:p w14:paraId="63D58E33" w14:textId="376401A2" w:rsidR="00594EE1" w:rsidRPr="00594EE1" w:rsidRDefault="00594EE1" w:rsidP="00594EE1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94EE1">
              <w:rPr>
                <w:rFonts w:ascii="Times New Roman" w:eastAsia="Times New Roman" w:hAnsi="Times New Roman" w:cs="Times New Roman"/>
                <w:sz w:val="24"/>
                <w:szCs w:val="24"/>
              </w:rPr>
              <w:t>Тугой Иван Анатольевич, президент Корпорации «1Т»</w:t>
            </w:r>
          </w:p>
          <w:p w14:paraId="432188C7" w14:textId="26C0ACF0" w:rsidR="00594EE1" w:rsidRPr="00594EE1" w:rsidRDefault="00594EE1" w:rsidP="00594EE1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4EE1">
              <w:rPr>
                <w:rFonts w:ascii="Times New Roman" w:eastAsia="Times New Roman" w:hAnsi="Times New Roman" w:cs="Times New Roman"/>
                <w:sz w:val="24"/>
                <w:szCs w:val="24"/>
              </w:rPr>
              <w:t>Мокринский</w:t>
            </w:r>
            <w:proofErr w:type="spellEnd"/>
            <w:r w:rsidRPr="00594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Михаил Геннадьевич, директор школы «</w:t>
            </w:r>
            <w:proofErr w:type="spellStart"/>
            <w:r w:rsidRPr="00594EE1">
              <w:rPr>
                <w:rFonts w:ascii="Times New Roman" w:eastAsia="Times New Roman" w:hAnsi="Times New Roman" w:cs="Times New Roman"/>
                <w:sz w:val="24"/>
                <w:szCs w:val="24"/>
              </w:rPr>
              <w:t>Летово</w:t>
            </w:r>
            <w:proofErr w:type="spellEnd"/>
            <w:r w:rsidRPr="00594EE1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0DEAD5B8" w14:textId="0A11B40E" w:rsidR="00594EE1" w:rsidRPr="00594EE1" w:rsidRDefault="00594EE1" w:rsidP="00594EE1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4EE1">
              <w:rPr>
                <w:rFonts w:ascii="Times New Roman" w:eastAsia="Times New Roman" w:hAnsi="Times New Roman" w:cs="Times New Roman"/>
                <w:sz w:val="24"/>
                <w:szCs w:val="24"/>
              </w:rPr>
              <w:t>Абанкина</w:t>
            </w:r>
            <w:proofErr w:type="spellEnd"/>
            <w:r w:rsidRPr="00594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Ирина Всеволодовна,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ФГАОУ ВО </w:t>
            </w:r>
            <w:r w:rsidRPr="006C3FC0">
              <w:rPr>
                <w:rFonts w:ascii="Times New Roman" w:hAnsi="Times New Roman" w:cs="Times New Roman"/>
                <w:sz w:val="24"/>
              </w:rPr>
              <w:t>«Национальный исследовательский университет «Высшая школа экономики»</w:t>
            </w:r>
            <w:r>
              <w:rPr>
                <w:rFonts w:ascii="Times New Roman" w:hAnsi="Times New Roman" w:cs="Times New Roman"/>
                <w:sz w:val="24"/>
              </w:rPr>
              <w:t xml:space="preserve">, </w:t>
            </w:r>
            <w:r w:rsidRPr="00594EE1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профессор, кандидат экономических наук</w:t>
            </w:r>
          </w:p>
          <w:p w14:paraId="3C02C4EA" w14:textId="77777777" w:rsidR="00CE465F" w:rsidRDefault="00BF3D87" w:rsidP="00594EE1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Новикова Зинаида Николаевна</w:t>
            </w:r>
            <w:r w:rsidRPr="00917A6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E465F" w:rsidRPr="00594EE1">
              <w:rPr>
                <w:rFonts w:ascii="Times New Roman" w:eastAsia="Times New Roman" w:hAnsi="Times New Roman" w:cs="Times New Roman"/>
                <w:sz w:val="24"/>
                <w:szCs w:val="24"/>
              </w:rPr>
              <w:t>ГАОУ ВО города Москвы «Московский городской педагогический университет»</w:t>
            </w:r>
            <w:r w:rsidRPr="00917A66">
              <w:rPr>
                <w:rFonts w:ascii="Times New Roman" w:eastAsia="Times New Roman" w:hAnsi="Times New Roman" w:cs="Times New Roman"/>
                <w:sz w:val="24"/>
                <w:szCs w:val="24"/>
              </w:rPr>
              <w:t>, к</w:t>
            </w:r>
            <w:r w:rsidR="00CE4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андидат </w:t>
            </w:r>
            <w:r w:rsidRPr="00917A66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CE4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ехнических </w:t>
            </w:r>
            <w:r w:rsidRPr="00917A66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CE465F">
              <w:rPr>
                <w:rFonts w:ascii="Times New Roman" w:eastAsia="Times New Roman" w:hAnsi="Times New Roman" w:cs="Times New Roman"/>
                <w:sz w:val="24"/>
                <w:szCs w:val="24"/>
              </w:rPr>
              <w:t>аук</w:t>
            </w:r>
          </w:p>
          <w:p w14:paraId="655C9164" w14:textId="3D8E9DCC" w:rsidR="00BF3D87" w:rsidRDefault="00BF3D87" w:rsidP="00CE465F">
            <w:pPr>
              <w:tabs>
                <w:tab w:val="left" w:pos="326"/>
                <w:tab w:val="left" w:pos="6345"/>
              </w:tabs>
              <w:jc w:val="both"/>
            </w:pPr>
            <w:r w:rsidRPr="00CE465F">
              <w:t>«Структура ИКТ-компетенции педагога»</w:t>
            </w:r>
          </w:p>
          <w:p w14:paraId="17CEC7A1" w14:textId="6FE6EC07" w:rsidR="00282BF5" w:rsidRDefault="00282BF5" w:rsidP="00282BF5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4EE1">
              <w:rPr>
                <w:rFonts w:ascii="Times New Roman" w:eastAsia="Times New Roman" w:hAnsi="Times New Roman" w:cs="Times New Roman"/>
                <w:sz w:val="24"/>
                <w:szCs w:val="24"/>
              </w:rPr>
              <w:t>Минец</w:t>
            </w:r>
            <w:proofErr w:type="spellEnd"/>
            <w:r w:rsidRPr="00594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Диана Владимировна,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594EE1">
              <w:rPr>
                <w:rFonts w:ascii="Times New Roman" w:eastAsia="Times New Roman" w:hAnsi="Times New Roman" w:cs="Times New Roman"/>
                <w:sz w:val="24"/>
                <w:szCs w:val="24"/>
              </w:rPr>
              <w:t>едущий методист СОНО «ОБРСОЮЗ», эксперт ВШЭ, кандидат филологических наук</w:t>
            </w:r>
          </w:p>
          <w:p w14:paraId="299B8B83" w14:textId="77777777" w:rsidR="002F7865" w:rsidRPr="00594EE1" w:rsidRDefault="002F7865" w:rsidP="002F7865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94EE1">
              <w:rPr>
                <w:rFonts w:ascii="Times New Roman" w:eastAsia="Times New Roman" w:hAnsi="Times New Roman" w:cs="Times New Roman"/>
                <w:sz w:val="24"/>
                <w:szCs w:val="24"/>
              </w:rPr>
              <w:t>Лесонен</w:t>
            </w:r>
            <w:proofErr w:type="spellEnd"/>
            <w:r w:rsidRPr="00594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Мария Сергеевна, ведущий методист </w:t>
            </w:r>
            <w:r w:rsidRPr="00CE465F">
              <w:rPr>
                <w:rFonts w:ascii="Times New Roman" w:eastAsia="Times New Roman" w:hAnsi="Times New Roman" w:cs="Times New Roman"/>
                <w:sz w:val="24"/>
                <w:szCs w:val="24"/>
              </w:rPr>
              <w:t>СОНО «</w:t>
            </w:r>
            <w:proofErr w:type="spellStart"/>
            <w:r w:rsidRPr="00CE465F">
              <w:rPr>
                <w:rFonts w:ascii="Times New Roman" w:eastAsia="Times New Roman" w:hAnsi="Times New Roman" w:cs="Times New Roman"/>
                <w:sz w:val="24"/>
                <w:szCs w:val="24"/>
              </w:rPr>
              <w:t>Обрсоюз</w:t>
            </w:r>
            <w:proofErr w:type="spellEnd"/>
            <w:r w:rsidRPr="00CE465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  <w:p w14:paraId="503FE7AB" w14:textId="7D6CA552" w:rsidR="00594EE1" w:rsidRPr="00594EE1" w:rsidRDefault="002F7865" w:rsidP="00594EE1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</w:t>
            </w:r>
            <w:r w:rsidR="00594EE1" w:rsidRPr="00594E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илиппова Таисия Константиновна, </w:t>
            </w:r>
            <w:r w:rsidR="00282BF5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«</w:t>
            </w:r>
            <w:r w:rsidR="00282BF5" w:rsidRPr="00282BF5">
              <w:rPr>
                <w:rFonts w:ascii="Times New Roman" w:hAnsi="Times New Roman" w:cs="Times New Roman"/>
                <w:sz w:val="24"/>
              </w:rPr>
              <w:t>Всероссийский государственный университет кинематографии имени С. А. Герасимова</w:t>
            </w:r>
            <w:r w:rsidR="00282BF5">
              <w:rPr>
                <w:rFonts w:ascii="Times New Roman" w:hAnsi="Times New Roman" w:cs="Times New Roman"/>
                <w:sz w:val="24"/>
              </w:rPr>
              <w:t>»</w:t>
            </w:r>
            <w:r w:rsidR="00594EE1" w:rsidRPr="00594EE1">
              <w:rPr>
                <w:rFonts w:ascii="Times New Roman" w:eastAsia="Times New Roman" w:hAnsi="Times New Roman" w:cs="Times New Roman"/>
                <w:sz w:val="24"/>
                <w:szCs w:val="24"/>
              </w:rPr>
              <w:t>, фотограф</w:t>
            </w:r>
          </w:p>
          <w:p w14:paraId="3F6307A9" w14:textId="77777777" w:rsidR="00CE465F" w:rsidRDefault="00BF3D87" w:rsidP="00594EE1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Фокина Александра Васильевна</w:t>
            </w:r>
            <w:r w:rsidRPr="00995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8878ED">
              <w:rPr>
                <w:rFonts w:ascii="Times New Roman" w:eastAsia="Times New Roman" w:hAnsi="Times New Roman" w:cs="Times New Roman"/>
                <w:sz w:val="24"/>
                <w:szCs w:val="24"/>
              </w:rPr>
              <w:t>Сухенко Анастасия Дмитриевна</w:t>
            </w:r>
            <w:r w:rsidRPr="00995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CE465F" w:rsidRPr="0099502C">
              <w:rPr>
                <w:rFonts w:ascii="Times New Roman" w:eastAsia="Times New Roman" w:hAnsi="Times New Roman" w:cs="Times New Roman"/>
                <w:sz w:val="24"/>
                <w:szCs w:val="24"/>
              </w:rPr>
              <w:t>ОАНО «Школа «</w:t>
            </w:r>
            <w:proofErr w:type="spellStart"/>
            <w:r w:rsidR="00CE465F" w:rsidRPr="0099502C">
              <w:rPr>
                <w:rFonts w:ascii="Times New Roman" w:eastAsia="Times New Roman" w:hAnsi="Times New Roman" w:cs="Times New Roman"/>
                <w:sz w:val="24"/>
                <w:szCs w:val="24"/>
              </w:rPr>
              <w:t>Летово</w:t>
            </w:r>
            <w:proofErr w:type="spellEnd"/>
            <w:r w:rsidR="00CE465F" w:rsidRPr="009950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</w:t>
            </w:r>
            <w:r w:rsidRPr="0099502C"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 истории</w:t>
            </w:r>
          </w:p>
          <w:p w14:paraId="5357AB89" w14:textId="36088124" w:rsidR="00BF3D87" w:rsidRPr="00CE465F" w:rsidRDefault="00BF3D87" w:rsidP="00CE465F">
            <w:pPr>
              <w:tabs>
                <w:tab w:val="left" w:pos="326"/>
              </w:tabs>
              <w:ind w:left="42"/>
              <w:jc w:val="both"/>
            </w:pPr>
            <w:r w:rsidRPr="00CE465F">
              <w:t>«Структура проектно-исследовательской компетенции педагога»</w:t>
            </w:r>
          </w:p>
          <w:p w14:paraId="3D1FE5CB" w14:textId="77777777" w:rsidR="0029601C" w:rsidRPr="001D3E85" w:rsidRDefault="0029601C" w:rsidP="0029601C">
            <w:pPr>
              <w:pStyle w:val="a4"/>
              <w:tabs>
                <w:tab w:val="left" w:pos="326"/>
                <w:tab w:val="left" w:pos="6345"/>
              </w:tabs>
              <w:spacing w:after="0" w:line="240" w:lineRule="auto"/>
              <w:ind w:left="42"/>
              <w:jc w:val="both"/>
              <w:rPr>
                <w:b/>
                <w:bCs/>
              </w:rPr>
            </w:pPr>
            <w:r w:rsidRPr="00182F9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Дистанционные спикеры:</w:t>
            </w:r>
          </w:p>
          <w:p w14:paraId="268DE7AA" w14:textId="7E646435" w:rsidR="00CE465F" w:rsidRDefault="0029601C" w:rsidP="007C7083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C7083">
              <w:rPr>
                <w:rFonts w:ascii="Times New Roman" w:eastAsia="Times New Roman" w:hAnsi="Times New Roman" w:cs="Times New Roman"/>
                <w:sz w:val="24"/>
                <w:szCs w:val="24"/>
              </w:rPr>
              <w:t>Чернышов</w:t>
            </w:r>
            <w:proofErr w:type="spellEnd"/>
            <w:r w:rsidRPr="007C7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Викторович, </w:t>
            </w:r>
            <w:r w:rsidR="007A610F" w:rsidRPr="00C71E71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«Московский педагогический государственный университет»</w:t>
            </w:r>
            <w:r w:rsidRPr="007C7083">
              <w:rPr>
                <w:rFonts w:ascii="Times New Roman" w:eastAsia="Times New Roman" w:hAnsi="Times New Roman" w:cs="Times New Roman"/>
                <w:sz w:val="24"/>
                <w:szCs w:val="24"/>
              </w:rPr>
              <w:t>, кандид</w:t>
            </w:r>
            <w:r w:rsidR="00CE465F">
              <w:rPr>
                <w:rFonts w:ascii="Times New Roman" w:eastAsia="Times New Roman" w:hAnsi="Times New Roman" w:cs="Times New Roman"/>
                <w:sz w:val="24"/>
                <w:szCs w:val="24"/>
              </w:rPr>
              <w:t>ат педагогических наук, доцент</w:t>
            </w:r>
          </w:p>
          <w:p w14:paraId="0BBF6548" w14:textId="6CCA438A" w:rsidR="0029601C" w:rsidRPr="00CE465F" w:rsidRDefault="0029601C" w:rsidP="00CE465F">
            <w:pPr>
              <w:tabs>
                <w:tab w:val="left" w:pos="326"/>
              </w:tabs>
              <w:ind w:left="42"/>
              <w:jc w:val="both"/>
            </w:pPr>
            <w:r w:rsidRPr="00CE465F">
              <w:t>«Структура компетенции педагога»</w:t>
            </w:r>
          </w:p>
          <w:p w14:paraId="621EE47E" w14:textId="47660A50" w:rsidR="00CE465F" w:rsidRDefault="0029601C" w:rsidP="007C7083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Данилова Ольга Анатольевна, </w:t>
            </w:r>
            <w:r w:rsidR="00282BF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СОНО </w:t>
            </w:r>
            <w:r w:rsidR="00CE465F">
              <w:rPr>
                <w:rFonts w:ascii="Times New Roman" w:eastAsia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C7083">
              <w:rPr>
                <w:rFonts w:ascii="Times New Roman" w:eastAsia="Times New Roman" w:hAnsi="Times New Roman" w:cs="Times New Roman"/>
                <w:sz w:val="24"/>
                <w:szCs w:val="24"/>
              </w:rPr>
              <w:t>Обрсоюз</w:t>
            </w:r>
            <w:proofErr w:type="spellEnd"/>
            <w:r w:rsidR="00CE465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7C7083">
              <w:rPr>
                <w:rFonts w:ascii="Times New Roman" w:eastAsia="Times New Roman" w:hAnsi="Times New Roman" w:cs="Times New Roman"/>
                <w:sz w:val="24"/>
                <w:szCs w:val="24"/>
              </w:rPr>
              <w:t>, руководитель научно-методического центра</w:t>
            </w:r>
          </w:p>
          <w:p w14:paraId="489D280A" w14:textId="4E31B259" w:rsidR="0029601C" w:rsidRPr="00CE465F" w:rsidRDefault="0029601C" w:rsidP="00CE465F">
            <w:pPr>
              <w:tabs>
                <w:tab w:val="left" w:pos="326"/>
              </w:tabs>
              <w:ind w:left="42"/>
              <w:jc w:val="both"/>
            </w:pPr>
            <w:r w:rsidRPr="00CE465F">
              <w:lastRenderedPageBreak/>
              <w:t>«Структура методической и психолого-педагогической компетенций учителя»</w:t>
            </w:r>
          </w:p>
          <w:p w14:paraId="6C110A38" w14:textId="77777777" w:rsidR="00CE465F" w:rsidRDefault="0029601C" w:rsidP="007C7083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C708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Костин Алексей Николаевич, ООО 1Т, </w:t>
            </w:r>
            <w:r w:rsidR="00CE465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7C708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</w:t>
            </w:r>
            <w:r w:rsidR="00CE465F">
              <w:rPr>
                <w:rFonts w:ascii="Times New Roman" w:eastAsia="Times New Roman" w:hAnsi="Times New Roman" w:cs="Times New Roman"/>
                <w:sz w:val="24"/>
                <w:szCs w:val="24"/>
              </w:rPr>
              <w:t>дитель образовательных проектов</w:t>
            </w:r>
          </w:p>
          <w:p w14:paraId="7C59E1FA" w14:textId="3487F826" w:rsidR="0029601C" w:rsidRPr="00CE465F" w:rsidRDefault="0029601C" w:rsidP="00CE465F">
            <w:pPr>
              <w:tabs>
                <w:tab w:val="left" w:pos="326"/>
              </w:tabs>
              <w:ind w:left="42"/>
              <w:jc w:val="both"/>
            </w:pPr>
            <w:r w:rsidRPr="00CE465F">
              <w:t>«Структура организационной компетенции педагога»</w:t>
            </w:r>
          </w:p>
          <w:p w14:paraId="0A38FFEB" w14:textId="4334B9A7" w:rsidR="00CE465F" w:rsidRDefault="0029601C" w:rsidP="00CE465F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7660B">
              <w:rPr>
                <w:rFonts w:ascii="Times New Roman" w:eastAsia="Times New Roman" w:hAnsi="Times New Roman" w:cs="Times New Roman"/>
                <w:sz w:val="24"/>
                <w:szCs w:val="24"/>
              </w:rPr>
              <w:t>Паро</w:t>
            </w:r>
            <w:r w:rsidR="00CE465F">
              <w:rPr>
                <w:rFonts w:ascii="Times New Roman" w:eastAsia="Times New Roman" w:hAnsi="Times New Roman" w:cs="Times New Roman"/>
                <w:sz w:val="24"/>
                <w:szCs w:val="24"/>
              </w:rPr>
              <w:t>винчак</w:t>
            </w:r>
            <w:proofErr w:type="spellEnd"/>
            <w:r w:rsidR="00CE46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Юрий Михайлович, ЧУ СОШ «</w:t>
            </w:r>
            <w:r w:rsidRPr="0047660B">
              <w:rPr>
                <w:rFonts w:ascii="Times New Roman" w:eastAsia="Times New Roman" w:hAnsi="Times New Roman" w:cs="Times New Roman"/>
                <w:sz w:val="24"/>
                <w:szCs w:val="24"/>
              </w:rPr>
              <w:t>Олимп-Плюс</w:t>
            </w:r>
            <w:r w:rsidR="00CE465F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  <w:r w:rsidRPr="0047660B">
              <w:rPr>
                <w:rFonts w:ascii="Times New Roman" w:eastAsia="Times New Roman" w:hAnsi="Times New Roman" w:cs="Times New Roman"/>
                <w:sz w:val="24"/>
                <w:szCs w:val="24"/>
              </w:rPr>
              <w:t>, заведующий каф</w:t>
            </w:r>
            <w:r w:rsidR="00CE465F">
              <w:rPr>
                <w:rFonts w:ascii="Times New Roman" w:eastAsia="Times New Roman" w:hAnsi="Times New Roman" w:cs="Times New Roman"/>
                <w:sz w:val="24"/>
                <w:szCs w:val="24"/>
              </w:rPr>
              <w:t>едрой ФК, г. Москва</w:t>
            </w:r>
          </w:p>
          <w:p w14:paraId="293DEC1F" w14:textId="47BE8EBF" w:rsidR="0029601C" w:rsidRPr="00CE465F" w:rsidRDefault="0029601C" w:rsidP="00CE465F">
            <w:pPr>
              <w:tabs>
                <w:tab w:val="left" w:pos="326"/>
              </w:tabs>
              <w:ind w:left="42"/>
              <w:jc w:val="both"/>
            </w:pPr>
            <w:r w:rsidRPr="00CE465F">
              <w:t xml:space="preserve">«Мониторинг уровня субъективного благополучия учащихся на уроках ФК при </w:t>
            </w:r>
            <w:proofErr w:type="spellStart"/>
            <w:r w:rsidRPr="00CE465F">
              <w:t>критериальной</w:t>
            </w:r>
            <w:proofErr w:type="spellEnd"/>
            <w:r w:rsidRPr="00CE465F">
              <w:t xml:space="preserve"> системе оценивания»</w:t>
            </w:r>
          </w:p>
        </w:tc>
        <w:tc>
          <w:tcPr>
            <w:tcW w:w="704" w:type="pct"/>
            <w:tcBorders>
              <w:top w:val="nil"/>
              <w:left w:val="single" w:sz="6" w:space="0" w:color="000000"/>
              <w:bottom w:val="single" w:sz="6" w:space="0" w:color="000000"/>
              <w:right w:val="single" w:sz="8" w:space="0" w:color="000000"/>
            </w:tcBorders>
            <w:vAlign w:val="center"/>
          </w:tcPr>
          <w:p w14:paraId="6AA540FB" w14:textId="77777777" w:rsidR="00C2716B" w:rsidRPr="00C2716B" w:rsidRDefault="00C2716B" w:rsidP="00C2716B">
            <w:pPr>
              <w:pStyle w:val="TableParagraph"/>
              <w:jc w:val="center"/>
              <w:rPr>
                <w:sz w:val="23"/>
                <w:szCs w:val="23"/>
              </w:rPr>
            </w:pPr>
            <w:r w:rsidRPr="00C2716B">
              <w:rPr>
                <w:sz w:val="23"/>
                <w:szCs w:val="23"/>
              </w:rPr>
              <w:lastRenderedPageBreak/>
              <w:t xml:space="preserve">ИЦ «Библиотека </w:t>
            </w:r>
            <w:r w:rsidRPr="00C2716B">
              <w:rPr>
                <w:sz w:val="23"/>
                <w:szCs w:val="23"/>
              </w:rPr>
              <w:br/>
              <w:t>им. К.Д. Ушинского»,</w:t>
            </w:r>
          </w:p>
          <w:p w14:paraId="47982FC9" w14:textId="23F513F5" w:rsidR="0029601C" w:rsidRPr="00C71E71" w:rsidRDefault="00C2716B" w:rsidP="00C2716B">
            <w:pPr>
              <w:tabs>
                <w:tab w:val="left" w:pos="1144"/>
                <w:tab w:val="left" w:pos="6345"/>
              </w:tabs>
              <w:jc w:val="center"/>
              <w:rPr>
                <w:b/>
              </w:rPr>
            </w:pPr>
            <w:r w:rsidRPr="00C2716B">
              <w:rPr>
                <w:sz w:val="23"/>
                <w:szCs w:val="23"/>
              </w:rPr>
              <w:t>этаж 3</w:t>
            </w:r>
            <w:r w:rsidRPr="00C2716B">
              <w:rPr>
                <w:sz w:val="23"/>
                <w:szCs w:val="23"/>
                <w:lang w:val="en-US"/>
              </w:rPr>
              <w:t xml:space="preserve"> (</w:t>
            </w:r>
            <w:r>
              <w:rPr>
                <w:sz w:val="23"/>
                <w:szCs w:val="23"/>
              </w:rPr>
              <w:t>РАО</w:t>
            </w:r>
            <w:r w:rsidRPr="00C2716B">
              <w:rPr>
                <w:sz w:val="23"/>
                <w:szCs w:val="23"/>
                <w:lang w:val="en-US"/>
              </w:rPr>
              <w:t>)</w:t>
            </w:r>
          </w:p>
        </w:tc>
      </w:tr>
      <w:tr w:rsidR="0029601C" w:rsidRPr="00C71E71" w14:paraId="1611759C" w14:textId="1E292FE2" w:rsidTr="00C83251">
        <w:trPr>
          <w:trHeight w:val="20"/>
        </w:trPr>
        <w:tc>
          <w:tcPr>
            <w:tcW w:w="58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A0D222" w14:textId="71FB933C" w:rsidR="0029601C" w:rsidRPr="00C71E71" w:rsidRDefault="0029601C" w:rsidP="0029601C">
            <w:pPr>
              <w:tabs>
                <w:tab w:val="left" w:pos="6345"/>
              </w:tabs>
              <w:jc w:val="both"/>
            </w:pPr>
            <w:r w:rsidRPr="00C71E71">
              <w:t>1</w:t>
            </w:r>
            <w:r>
              <w:t>2</w:t>
            </w:r>
            <w:r w:rsidRPr="00C71E71">
              <w:t>:00-1</w:t>
            </w:r>
            <w:r>
              <w:t>3</w:t>
            </w:r>
            <w:r w:rsidRPr="00C71E71">
              <w:t>:</w:t>
            </w:r>
            <w:r>
              <w:t>0</w:t>
            </w:r>
            <w:r w:rsidRPr="00C71E71">
              <w:t>0</w:t>
            </w:r>
          </w:p>
        </w:tc>
        <w:tc>
          <w:tcPr>
            <w:tcW w:w="4411" w:type="pct"/>
            <w:gridSpan w:val="2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D1EB2BD" w14:textId="6BBD3560" w:rsidR="0029601C" w:rsidRPr="00C71E71" w:rsidRDefault="0029601C" w:rsidP="0029601C">
            <w:pPr>
              <w:tabs>
                <w:tab w:val="left" w:pos="6345"/>
              </w:tabs>
              <w:jc w:val="center"/>
              <w:rPr>
                <w:b/>
              </w:rPr>
            </w:pPr>
            <w:r w:rsidRPr="00C71E71">
              <w:rPr>
                <w:b/>
              </w:rPr>
              <w:t>Перерыв</w:t>
            </w:r>
          </w:p>
        </w:tc>
      </w:tr>
      <w:tr w:rsidR="0029601C" w:rsidRPr="00C71E71" w14:paraId="708FC779" w14:textId="77777777" w:rsidTr="00C83251">
        <w:trPr>
          <w:trHeight w:val="20"/>
        </w:trPr>
        <w:tc>
          <w:tcPr>
            <w:tcW w:w="58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AFC986" w14:textId="4A39AA07" w:rsidR="0029601C" w:rsidRPr="00C71E71" w:rsidRDefault="0029601C" w:rsidP="0029601C">
            <w:pPr>
              <w:tabs>
                <w:tab w:val="left" w:pos="6345"/>
              </w:tabs>
            </w:pPr>
            <w:r w:rsidRPr="00C71E71">
              <w:t>1</w:t>
            </w:r>
            <w:r>
              <w:t>3</w:t>
            </w:r>
            <w:r w:rsidRPr="00C71E71">
              <w:t>:</w:t>
            </w:r>
            <w:r>
              <w:t>0</w:t>
            </w:r>
            <w:r w:rsidRPr="00C71E71">
              <w:t>0–1</w:t>
            </w:r>
            <w:r>
              <w:t>5</w:t>
            </w:r>
            <w:r w:rsidRPr="00C71E71">
              <w:t>:</w:t>
            </w:r>
            <w:r>
              <w:t>0</w:t>
            </w:r>
            <w:r w:rsidRPr="00C71E71">
              <w:t>0</w:t>
            </w:r>
          </w:p>
        </w:tc>
        <w:tc>
          <w:tcPr>
            <w:tcW w:w="3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255989" w14:textId="6BED7860" w:rsidR="0029601C" w:rsidRPr="00C71E71" w:rsidRDefault="0029601C" w:rsidP="0029601C">
            <w:pPr>
              <w:tabs>
                <w:tab w:val="left" w:pos="6345"/>
              </w:tabs>
              <w:jc w:val="both"/>
              <w:rPr>
                <w:b/>
                <w:color w:val="010101"/>
              </w:rPr>
            </w:pPr>
            <w:r w:rsidRPr="00C71E71">
              <w:rPr>
                <w:b/>
                <w:color w:val="010101"/>
              </w:rPr>
              <w:t>Семинар-совещание с Научными центрами РАО</w:t>
            </w:r>
          </w:p>
          <w:p w14:paraId="42D2DED7" w14:textId="19ABF2B5" w:rsidR="0029601C" w:rsidRPr="00C71E71" w:rsidRDefault="0029601C" w:rsidP="0029601C">
            <w:pPr>
              <w:tabs>
                <w:tab w:val="left" w:pos="6345"/>
              </w:tabs>
              <w:jc w:val="both"/>
            </w:pPr>
            <w:r w:rsidRPr="00C71E71">
              <w:rPr>
                <w:b/>
              </w:rPr>
              <w:t>Модератор:</w:t>
            </w:r>
            <w:r w:rsidRPr="00C71E71">
              <w:t xml:space="preserve"> Уба Екатерина Владимировна, руководитель Центра развития образования РАО, кандидат филологических наук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EBBAAAF" w14:textId="36C04FAA" w:rsidR="0029601C" w:rsidRPr="00C2716B" w:rsidRDefault="00C2716B" w:rsidP="0029601C">
            <w:pPr>
              <w:tabs>
                <w:tab w:val="left" w:pos="6345"/>
              </w:tabs>
              <w:rPr>
                <w:b/>
                <w:color w:val="010101"/>
              </w:rPr>
            </w:pPr>
            <w:r w:rsidRPr="00C2716B">
              <w:rPr>
                <w:color w:val="010101"/>
                <w:sz w:val="23"/>
                <w:szCs w:val="23"/>
              </w:rPr>
              <w:t>7 этаж, 709</w:t>
            </w:r>
          </w:p>
        </w:tc>
      </w:tr>
      <w:tr w:rsidR="0029601C" w:rsidRPr="00C71E71" w14:paraId="3D3597D9" w14:textId="0DBBDB00" w:rsidTr="00C83251">
        <w:trPr>
          <w:trHeight w:val="20"/>
        </w:trPr>
        <w:tc>
          <w:tcPr>
            <w:tcW w:w="58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6D9A422" w14:textId="7CE3FF36" w:rsidR="0029601C" w:rsidRPr="00C71E71" w:rsidRDefault="0029601C" w:rsidP="0029601C">
            <w:pPr>
              <w:tabs>
                <w:tab w:val="left" w:pos="6345"/>
              </w:tabs>
            </w:pPr>
            <w:r w:rsidRPr="00C71E71">
              <w:t>1</w:t>
            </w:r>
            <w:r>
              <w:t>3</w:t>
            </w:r>
            <w:r w:rsidRPr="00C71E71">
              <w:t>:</w:t>
            </w:r>
            <w:r>
              <w:t>0</w:t>
            </w:r>
            <w:r w:rsidRPr="00C71E71">
              <w:t>0–1</w:t>
            </w:r>
            <w:r>
              <w:t>5</w:t>
            </w:r>
            <w:r w:rsidRPr="00C71E71">
              <w:t>:</w:t>
            </w:r>
            <w:r>
              <w:t>0</w:t>
            </w:r>
            <w:r w:rsidRPr="00C71E71">
              <w:t>0</w:t>
            </w:r>
          </w:p>
        </w:tc>
        <w:tc>
          <w:tcPr>
            <w:tcW w:w="370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768C5" w14:textId="77777777" w:rsidR="0029601C" w:rsidRPr="00C71E71" w:rsidRDefault="0029601C" w:rsidP="0029601C">
            <w:pPr>
              <w:contextualSpacing/>
              <w:jc w:val="both"/>
              <w:rPr>
                <w:rFonts w:eastAsia="Roboto"/>
                <w:b/>
                <w:bCs/>
                <w:color w:val="010101"/>
              </w:rPr>
            </w:pPr>
            <w:r w:rsidRPr="00C71E71">
              <w:rPr>
                <w:rFonts w:eastAsia="Roboto"/>
                <w:b/>
                <w:bCs/>
                <w:color w:val="010101"/>
              </w:rPr>
              <w:t xml:space="preserve">Демонстрационная сессия </w:t>
            </w:r>
          </w:p>
          <w:p w14:paraId="2DF98115" w14:textId="64BC6454" w:rsidR="0029601C" w:rsidRPr="00C71E71" w:rsidRDefault="0029601C" w:rsidP="0029601C">
            <w:pPr>
              <w:contextualSpacing/>
              <w:jc w:val="both"/>
              <w:rPr>
                <w:b/>
              </w:rPr>
            </w:pPr>
            <w:r w:rsidRPr="00C71E71">
              <w:rPr>
                <w:b/>
              </w:rPr>
              <w:t>«О сложности учебного текста объективно: применение инструмента «</w:t>
            </w:r>
            <w:proofErr w:type="spellStart"/>
            <w:r w:rsidRPr="00C71E71">
              <w:rPr>
                <w:b/>
              </w:rPr>
              <w:t>Текстометр</w:t>
            </w:r>
            <w:proofErr w:type="spellEnd"/>
            <w:r w:rsidRPr="00C71E71">
              <w:rPr>
                <w:b/>
              </w:rPr>
              <w:t>» в педагогической практике»</w:t>
            </w:r>
          </w:p>
          <w:p w14:paraId="562A1248" w14:textId="77777777" w:rsidR="0029601C" w:rsidRPr="0085788F" w:rsidRDefault="0029601C" w:rsidP="002D3DA4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b/>
                <w:bCs/>
              </w:rPr>
            </w:pPr>
            <w:r w:rsidRPr="00BD3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Лебедева Мария Юрьевна, </w:t>
            </w:r>
            <w:r w:rsidR="002D3DA4" w:rsidRPr="00BD32E5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«Государственный институт русского языка им. А.С. Пушкина»</w:t>
            </w:r>
            <w:r w:rsidR="002D3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D3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кандидат филологических наук, заведующая лабораторией когнитивных и лингвистических исследований </w:t>
            </w:r>
          </w:p>
          <w:p w14:paraId="68619E85" w14:textId="73CB8901" w:rsidR="0085788F" w:rsidRPr="00C71E71" w:rsidRDefault="0085788F" w:rsidP="0085788F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b/>
                <w:bCs/>
              </w:rPr>
            </w:pPr>
            <w:proofErr w:type="spellStart"/>
            <w:r w:rsidRPr="0085788F">
              <w:rPr>
                <w:rFonts w:ascii="Times New Roman" w:eastAsia="Times New Roman" w:hAnsi="Times New Roman" w:cs="Times New Roman"/>
                <w:sz w:val="24"/>
                <w:szCs w:val="24"/>
              </w:rPr>
              <w:t>Лапошина</w:t>
            </w:r>
            <w:proofErr w:type="spellEnd"/>
            <w:r w:rsidRPr="0085788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Антонина Николаевна, кандидат педагогических наук, ведущий научный сотрудник лаборатории когнитивных и лингвистических исследований</w:t>
            </w:r>
          </w:p>
        </w:tc>
        <w:tc>
          <w:tcPr>
            <w:tcW w:w="7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25A220EB" w14:textId="6BB6961F" w:rsidR="00C2716B" w:rsidRPr="006A664C" w:rsidRDefault="00C2716B" w:rsidP="006A664C">
            <w:pPr>
              <w:tabs>
                <w:tab w:val="left" w:pos="6345"/>
              </w:tabs>
              <w:jc w:val="center"/>
              <w:rPr>
                <w:sz w:val="23"/>
                <w:szCs w:val="23"/>
              </w:rPr>
            </w:pPr>
            <w:r w:rsidRPr="006A664C">
              <w:rPr>
                <w:sz w:val="23"/>
                <w:szCs w:val="23"/>
              </w:rPr>
              <w:t>Ауд.</w:t>
            </w:r>
          </w:p>
          <w:p w14:paraId="7ACD3669" w14:textId="18984BD6" w:rsidR="0029601C" w:rsidRPr="006A664C" w:rsidRDefault="00C2716B" w:rsidP="006A664C">
            <w:pPr>
              <w:tabs>
                <w:tab w:val="left" w:pos="6345"/>
              </w:tabs>
              <w:jc w:val="center"/>
              <w:rPr>
                <w:color w:val="010101"/>
              </w:rPr>
            </w:pPr>
            <w:r w:rsidRPr="006A664C">
              <w:rPr>
                <w:sz w:val="23"/>
                <w:szCs w:val="23"/>
              </w:rPr>
              <w:t>№ 303, этаж 3</w:t>
            </w:r>
          </w:p>
        </w:tc>
      </w:tr>
      <w:tr w:rsidR="0029601C" w:rsidRPr="00C71E71" w14:paraId="18203BC6" w14:textId="1ED4C9C7" w:rsidTr="00C83251">
        <w:trPr>
          <w:trHeight w:val="20"/>
        </w:trPr>
        <w:tc>
          <w:tcPr>
            <w:tcW w:w="58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1D53D5" w14:textId="57D5987C" w:rsidR="0029601C" w:rsidRPr="00C71E71" w:rsidRDefault="0029601C" w:rsidP="0029601C">
            <w:pPr>
              <w:tabs>
                <w:tab w:val="left" w:pos="6345"/>
              </w:tabs>
            </w:pPr>
            <w:r w:rsidRPr="00C71E71">
              <w:t>1</w:t>
            </w:r>
            <w:r>
              <w:t>3</w:t>
            </w:r>
            <w:r w:rsidRPr="00C71E71">
              <w:t>:</w:t>
            </w:r>
            <w:r>
              <w:t>0</w:t>
            </w:r>
            <w:r w:rsidRPr="00C71E71">
              <w:t>0–1</w:t>
            </w:r>
            <w:r>
              <w:t>5</w:t>
            </w:r>
            <w:r w:rsidRPr="00C71E71">
              <w:t>:</w:t>
            </w:r>
            <w:r>
              <w:t>0</w:t>
            </w:r>
            <w:r w:rsidRPr="00C71E71">
              <w:t>0</w:t>
            </w:r>
          </w:p>
        </w:tc>
        <w:tc>
          <w:tcPr>
            <w:tcW w:w="370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5D933E" w14:textId="77777777" w:rsidR="0029601C" w:rsidRPr="00C71E71" w:rsidRDefault="0029601C" w:rsidP="0029601C">
            <w:pPr>
              <w:tabs>
                <w:tab w:val="left" w:pos="1144"/>
                <w:tab w:val="left" w:pos="6345"/>
              </w:tabs>
              <w:rPr>
                <w:b/>
                <w:bCs/>
              </w:rPr>
            </w:pPr>
            <w:r w:rsidRPr="00C71E71">
              <w:rPr>
                <w:b/>
                <w:bCs/>
              </w:rPr>
              <w:t>Демонстрационная сессия</w:t>
            </w:r>
          </w:p>
          <w:p w14:paraId="282735FF" w14:textId="5FE5B1FD" w:rsidR="0029601C" w:rsidRPr="00C71E71" w:rsidRDefault="0029601C" w:rsidP="0029601C">
            <w:pPr>
              <w:tabs>
                <w:tab w:val="left" w:pos="1144"/>
                <w:tab w:val="left" w:pos="6345"/>
              </w:tabs>
              <w:rPr>
                <w:b/>
                <w:bCs/>
              </w:rPr>
            </w:pPr>
            <w:r w:rsidRPr="00C71E71">
              <w:rPr>
                <w:b/>
                <w:bCs/>
              </w:rPr>
              <w:t>«</w:t>
            </w:r>
            <w:r w:rsidRPr="00C71E71">
              <w:rPr>
                <w:b/>
              </w:rPr>
              <w:t>Когнитивные исследования</w:t>
            </w:r>
            <w:r>
              <w:rPr>
                <w:b/>
              </w:rPr>
              <w:t xml:space="preserve"> в сфере наук об образовании</w:t>
            </w:r>
            <w:r w:rsidRPr="00C71E71">
              <w:rPr>
                <w:b/>
                <w:bCs/>
              </w:rPr>
              <w:t>»</w:t>
            </w:r>
          </w:p>
          <w:p w14:paraId="2420C487" w14:textId="633E7BE4" w:rsidR="0029601C" w:rsidRPr="00C71E71" w:rsidRDefault="0029601C" w:rsidP="0029601C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b/>
                <w:bCs/>
              </w:rPr>
            </w:pPr>
            <w:r w:rsidRPr="00BD32E5">
              <w:rPr>
                <w:rFonts w:ascii="Times New Roman" w:eastAsia="Times New Roman" w:hAnsi="Times New Roman" w:cs="Times New Roman"/>
                <w:sz w:val="24"/>
                <w:szCs w:val="24"/>
              </w:rPr>
              <w:t>Леоненко Наталия Олеговна, кандидат психологических наук, доцент, главный аналитик Центра междисциплинарных исследований в сфере наук об образовании</w:t>
            </w:r>
            <w:r w:rsidRPr="00C71E71">
              <w:rPr>
                <w:b/>
                <w:bCs/>
              </w:rPr>
              <w:t xml:space="preserve"> </w:t>
            </w:r>
          </w:p>
        </w:tc>
        <w:tc>
          <w:tcPr>
            <w:tcW w:w="70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6FFEAE9" w14:textId="77777777" w:rsidR="006A664C" w:rsidRDefault="00C2716B" w:rsidP="006A664C">
            <w:pPr>
              <w:tabs>
                <w:tab w:val="left" w:pos="1144"/>
                <w:tab w:val="left" w:pos="6345"/>
              </w:tabs>
              <w:jc w:val="center"/>
              <w:rPr>
                <w:sz w:val="23"/>
                <w:szCs w:val="23"/>
              </w:rPr>
            </w:pPr>
            <w:r w:rsidRPr="006A664C">
              <w:rPr>
                <w:sz w:val="23"/>
                <w:szCs w:val="23"/>
              </w:rPr>
              <w:t xml:space="preserve">Дата-центр, </w:t>
            </w:r>
          </w:p>
          <w:p w14:paraId="644D9DB9" w14:textId="32E3C31D" w:rsidR="0029601C" w:rsidRPr="006A664C" w:rsidRDefault="00C2716B" w:rsidP="006A664C">
            <w:pPr>
              <w:tabs>
                <w:tab w:val="left" w:pos="1144"/>
                <w:tab w:val="left" w:pos="6345"/>
              </w:tabs>
              <w:jc w:val="center"/>
              <w:rPr>
                <w:b/>
              </w:rPr>
            </w:pPr>
            <w:r w:rsidRPr="006A664C">
              <w:rPr>
                <w:sz w:val="23"/>
                <w:szCs w:val="23"/>
              </w:rPr>
              <w:t>этаж 8</w:t>
            </w:r>
          </w:p>
        </w:tc>
      </w:tr>
      <w:tr w:rsidR="0029601C" w:rsidRPr="00C71E71" w14:paraId="1CEA2125" w14:textId="77777777" w:rsidTr="00C83251">
        <w:trPr>
          <w:trHeight w:val="20"/>
        </w:trPr>
        <w:tc>
          <w:tcPr>
            <w:tcW w:w="58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44AE5FE" w14:textId="079E5FF2" w:rsidR="0029601C" w:rsidRPr="00C71E71" w:rsidRDefault="0029601C" w:rsidP="0029601C">
            <w:pPr>
              <w:tabs>
                <w:tab w:val="left" w:pos="6345"/>
              </w:tabs>
            </w:pPr>
            <w:r w:rsidRPr="00C71E71">
              <w:t>1</w:t>
            </w:r>
            <w:r>
              <w:t>3</w:t>
            </w:r>
            <w:r w:rsidRPr="00C71E71">
              <w:t>:</w:t>
            </w:r>
            <w:r>
              <w:t>0</w:t>
            </w:r>
            <w:r w:rsidRPr="00C71E71">
              <w:t>0–1</w:t>
            </w:r>
            <w:r>
              <w:t>5</w:t>
            </w:r>
            <w:r w:rsidRPr="00C71E71">
              <w:t>:</w:t>
            </w:r>
            <w:r>
              <w:t>0</w:t>
            </w:r>
            <w:r w:rsidRPr="00C71E71">
              <w:t>0</w:t>
            </w:r>
          </w:p>
        </w:tc>
        <w:tc>
          <w:tcPr>
            <w:tcW w:w="370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09AD16" w14:textId="77777777" w:rsidR="0029601C" w:rsidRPr="00C71E71" w:rsidRDefault="0029601C" w:rsidP="0029601C">
            <w:pPr>
              <w:tabs>
                <w:tab w:val="left" w:pos="1144"/>
                <w:tab w:val="left" w:pos="6345"/>
              </w:tabs>
              <w:jc w:val="both"/>
              <w:rPr>
                <w:rFonts w:eastAsia="Roboto"/>
                <w:b/>
                <w:bCs/>
                <w:color w:val="010101"/>
              </w:rPr>
            </w:pPr>
            <w:r w:rsidRPr="00C71E71">
              <w:rPr>
                <w:rFonts w:eastAsia="Roboto"/>
                <w:b/>
                <w:bCs/>
                <w:color w:val="010101"/>
              </w:rPr>
              <w:t xml:space="preserve">Демонстрационная сессия </w:t>
            </w:r>
          </w:p>
          <w:p w14:paraId="783536D9" w14:textId="7CEB1175" w:rsidR="0029601C" w:rsidRPr="00C71E71" w:rsidRDefault="0029601C" w:rsidP="0029601C">
            <w:pPr>
              <w:tabs>
                <w:tab w:val="left" w:pos="1144"/>
                <w:tab w:val="left" w:pos="6345"/>
              </w:tabs>
              <w:jc w:val="both"/>
              <w:rPr>
                <w:b/>
              </w:rPr>
            </w:pPr>
            <w:r w:rsidRPr="00C71E71">
              <w:rPr>
                <w:b/>
              </w:rPr>
              <w:t>«Применение инструментов генеративного искусственного интеллекта в обучении студентов иностранному языку»</w:t>
            </w:r>
          </w:p>
          <w:p w14:paraId="78662E84" w14:textId="79873729" w:rsidR="0029601C" w:rsidRPr="00C71E71" w:rsidRDefault="0029601C" w:rsidP="002D3DA4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eastAsia="Roboto"/>
                <w:bCs/>
                <w:color w:val="010101"/>
              </w:rPr>
            </w:pPr>
            <w:r w:rsidRPr="00BD32E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Сысоев Павел Викторович, </w:t>
            </w:r>
            <w:r w:rsidR="002D3DA4" w:rsidRPr="00BD32E5">
              <w:rPr>
                <w:rFonts w:ascii="Times New Roman" w:eastAsia="Times New Roman" w:hAnsi="Times New Roman" w:cs="Times New Roman"/>
                <w:sz w:val="24"/>
                <w:szCs w:val="24"/>
              </w:rPr>
              <w:t>ФГБОУ ВО «Тамбовский государственный университет имени Г.Р. Державина»</w:t>
            </w:r>
            <w:r w:rsidR="002D3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BD32E5"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Тамбовского Научного центра РАО, профессор кафедры лингвистики и лингводидактики, доктор педагогических наук, профессор</w:t>
            </w:r>
          </w:p>
        </w:tc>
        <w:tc>
          <w:tcPr>
            <w:tcW w:w="70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370C133" w14:textId="56AA1BF8" w:rsidR="00C2716B" w:rsidRPr="006A664C" w:rsidRDefault="00C2716B" w:rsidP="006A664C">
            <w:pPr>
              <w:tabs>
                <w:tab w:val="left" w:pos="1144"/>
                <w:tab w:val="left" w:pos="6345"/>
              </w:tabs>
              <w:jc w:val="center"/>
              <w:rPr>
                <w:sz w:val="23"/>
                <w:szCs w:val="23"/>
              </w:rPr>
            </w:pPr>
            <w:r w:rsidRPr="006A664C">
              <w:rPr>
                <w:sz w:val="23"/>
                <w:szCs w:val="23"/>
              </w:rPr>
              <w:t>Ауд.</w:t>
            </w:r>
          </w:p>
          <w:p w14:paraId="031377DE" w14:textId="36FD6DF9" w:rsidR="0029601C" w:rsidRPr="006A664C" w:rsidRDefault="00C2716B" w:rsidP="006A664C">
            <w:pPr>
              <w:tabs>
                <w:tab w:val="left" w:pos="1144"/>
                <w:tab w:val="left" w:pos="6345"/>
              </w:tabs>
              <w:jc w:val="center"/>
              <w:rPr>
                <w:b/>
              </w:rPr>
            </w:pPr>
            <w:r w:rsidRPr="006A664C">
              <w:rPr>
                <w:sz w:val="23"/>
                <w:szCs w:val="23"/>
              </w:rPr>
              <w:t>№ 519, этаж 5</w:t>
            </w:r>
          </w:p>
        </w:tc>
      </w:tr>
      <w:tr w:rsidR="0029601C" w:rsidRPr="00C71E71" w14:paraId="075013B9" w14:textId="77777777" w:rsidTr="00C83251">
        <w:trPr>
          <w:trHeight w:val="20"/>
        </w:trPr>
        <w:tc>
          <w:tcPr>
            <w:tcW w:w="589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21C2DC" w14:textId="07B08FE8" w:rsidR="0029601C" w:rsidRPr="00C71E71" w:rsidRDefault="0029601C" w:rsidP="0029601C">
            <w:pPr>
              <w:tabs>
                <w:tab w:val="left" w:pos="6345"/>
              </w:tabs>
            </w:pPr>
            <w:r w:rsidRPr="00C71E71">
              <w:t>1</w:t>
            </w:r>
            <w:r>
              <w:t>3</w:t>
            </w:r>
            <w:r w:rsidRPr="00C71E71">
              <w:t>:</w:t>
            </w:r>
            <w:r>
              <w:t>0</w:t>
            </w:r>
            <w:r w:rsidRPr="00C71E71">
              <w:t>0–1</w:t>
            </w:r>
            <w:r>
              <w:t>5</w:t>
            </w:r>
            <w:r w:rsidRPr="00C71E71">
              <w:t>:</w:t>
            </w:r>
            <w:r>
              <w:t>0</w:t>
            </w:r>
            <w:r w:rsidRPr="00C71E71">
              <w:t>0</w:t>
            </w:r>
          </w:p>
        </w:tc>
        <w:tc>
          <w:tcPr>
            <w:tcW w:w="3707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483534" w14:textId="77777777" w:rsidR="0029601C" w:rsidRDefault="0029601C" w:rsidP="0029601C">
            <w:pPr>
              <w:tabs>
                <w:tab w:val="left" w:pos="1144"/>
                <w:tab w:val="left" w:pos="6345"/>
              </w:tabs>
              <w:jc w:val="both"/>
              <w:rPr>
                <w:b/>
              </w:rPr>
            </w:pPr>
            <w:r>
              <w:rPr>
                <w:b/>
              </w:rPr>
              <w:t xml:space="preserve">Круглый стол </w:t>
            </w:r>
          </w:p>
          <w:p w14:paraId="684AA8A0" w14:textId="7ED5BA3F" w:rsidR="0029601C" w:rsidRDefault="0029601C" w:rsidP="0029601C">
            <w:pPr>
              <w:tabs>
                <w:tab w:val="left" w:pos="1144"/>
                <w:tab w:val="left" w:pos="6345"/>
              </w:tabs>
              <w:jc w:val="both"/>
              <w:rPr>
                <w:b/>
              </w:rPr>
            </w:pPr>
            <w:r w:rsidRPr="00C71E71">
              <w:rPr>
                <w:b/>
              </w:rPr>
              <w:t xml:space="preserve"> «</w:t>
            </w:r>
            <w:r w:rsidR="006B466C">
              <w:rPr>
                <w:b/>
              </w:rPr>
              <w:t>Проектирование образовательной среды: навыки будущего и искусственный интеллект»</w:t>
            </w:r>
          </w:p>
          <w:p w14:paraId="68570DCD" w14:textId="0C52C055" w:rsidR="006B466C" w:rsidRDefault="006B466C" w:rsidP="0029601C">
            <w:pPr>
              <w:tabs>
                <w:tab w:val="left" w:pos="1144"/>
                <w:tab w:val="left" w:pos="6345"/>
              </w:tabs>
              <w:jc w:val="both"/>
              <w:rPr>
                <w:b/>
              </w:rPr>
            </w:pPr>
            <w:r w:rsidRPr="00C71E71">
              <w:rPr>
                <w:b/>
              </w:rPr>
              <w:t>Модератор:</w:t>
            </w:r>
          </w:p>
          <w:p w14:paraId="233D5847" w14:textId="2253BDFE" w:rsidR="0029601C" w:rsidRPr="004023B2" w:rsidRDefault="006B466C" w:rsidP="002D3DA4">
            <w:pPr>
              <w:pStyle w:val="a4"/>
              <w:numPr>
                <w:ilvl w:val="0"/>
                <w:numId w:val="9"/>
              </w:numPr>
              <w:shd w:val="clear" w:color="auto" w:fill="FFFFFF"/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4023B2">
              <w:rPr>
                <w:rFonts w:ascii="Times New Roman" w:eastAsia="Times New Roman" w:hAnsi="Times New Roman" w:cs="Times New Roman"/>
                <w:sz w:val="24"/>
                <w:szCs w:val="24"/>
              </w:rPr>
              <w:t>Боровская</w:t>
            </w:r>
            <w:proofErr w:type="spellEnd"/>
            <w:r w:rsidRPr="004023B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Марина Александровна, Президент </w:t>
            </w:r>
            <w:r w:rsidR="004023B2" w:rsidRPr="004023B2">
              <w:rPr>
                <w:rFonts w:ascii="Times New Roman" w:eastAsia="Times New Roman" w:hAnsi="Times New Roman" w:cs="Times New Roman"/>
                <w:sz w:val="24"/>
                <w:szCs w:val="24"/>
              </w:rPr>
              <w:t>ФГАОУ ВО «Южный федеральный университет», председатель Совета ректоров вузов Юга России</w:t>
            </w:r>
            <w:r w:rsidR="002D3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D3DA4" w:rsidRPr="004023B2">
              <w:rPr>
                <w:rFonts w:ascii="Times New Roman" w:eastAsia="Times New Roman" w:hAnsi="Times New Roman" w:cs="Times New Roman"/>
                <w:sz w:val="24"/>
                <w:szCs w:val="24"/>
              </w:rPr>
              <w:t>академик</w:t>
            </w:r>
            <w:r w:rsidR="002D3D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РАО</w:t>
            </w:r>
          </w:p>
        </w:tc>
        <w:tc>
          <w:tcPr>
            <w:tcW w:w="704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5F60BE07" w14:textId="13B1D8CE" w:rsidR="00C2716B" w:rsidRDefault="00C2716B" w:rsidP="00C2716B">
            <w:pPr>
              <w:tabs>
                <w:tab w:val="left" w:pos="1144"/>
                <w:tab w:val="left" w:pos="6345"/>
              </w:tabs>
              <w:jc w:val="center"/>
              <w:rPr>
                <w:sz w:val="23"/>
                <w:szCs w:val="23"/>
              </w:rPr>
            </w:pPr>
            <w:r w:rsidRPr="00526567">
              <w:rPr>
                <w:sz w:val="23"/>
                <w:szCs w:val="23"/>
              </w:rPr>
              <w:t>Ауд</w:t>
            </w:r>
            <w:r>
              <w:rPr>
                <w:sz w:val="23"/>
                <w:szCs w:val="23"/>
              </w:rPr>
              <w:t>.</w:t>
            </w:r>
          </w:p>
          <w:p w14:paraId="037053EB" w14:textId="28D724FD" w:rsidR="0029601C" w:rsidRPr="00C71E71" w:rsidRDefault="00C2716B" w:rsidP="00C2716B">
            <w:pPr>
              <w:tabs>
                <w:tab w:val="left" w:pos="1144"/>
                <w:tab w:val="left" w:pos="6345"/>
              </w:tabs>
              <w:jc w:val="center"/>
              <w:rPr>
                <w:b/>
              </w:rPr>
            </w:pPr>
            <w:r w:rsidRPr="00526567">
              <w:rPr>
                <w:sz w:val="23"/>
                <w:szCs w:val="23"/>
              </w:rPr>
              <w:t>№ 213, этаж 2</w:t>
            </w:r>
          </w:p>
        </w:tc>
      </w:tr>
      <w:tr w:rsidR="0029601C" w:rsidRPr="00C71E71" w14:paraId="73C28486" w14:textId="03646482" w:rsidTr="00C83251">
        <w:trPr>
          <w:trHeight w:val="20"/>
        </w:trPr>
        <w:tc>
          <w:tcPr>
            <w:tcW w:w="5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09A42D" w14:textId="1D670184" w:rsidR="0029601C" w:rsidRPr="00C71E71" w:rsidRDefault="0029601C" w:rsidP="0029601C">
            <w:pPr>
              <w:tabs>
                <w:tab w:val="left" w:pos="6345"/>
              </w:tabs>
            </w:pPr>
            <w:r w:rsidRPr="00C71E71">
              <w:t>1</w:t>
            </w:r>
            <w:r>
              <w:t>5</w:t>
            </w:r>
            <w:r w:rsidRPr="00C71E71">
              <w:t>:</w:t>
            </w:r>
            <w:r>
              <w:t>15</w:t>
            </w:r>
            <w:r w:rsidRPr="00C71E71">
              <w:t>–1</w:t>
            </w:r>
            <w:r>
              <w:t>6</w:t>
            </w:r>
            <w:r w:rsidRPr="00C71E71">
              <w:t>:</w:t>
            </w:r>
            <w:r>
              <w:t>00</w:t>
            </w:r>
          </w:p>
        </w:tc>
        <w:tc>
          <w:tcPr>
            <w:tcW w:w="3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5FDAA8" w14:textId="77777777" w:rsidR="0029601C" w:rsidRDefault="0029601C" w:rsidP="0029601C">
            <w:pPr>
              <w:tabs>
                <w:tab w:val="left" w:pos="326"/>
              </w:tabs>
              <w:jc w:val="both"/>
              <w:rPr>
                <w:b/>
              </w:rPr>
            </w:pPr>
            <w:r>
              <w:rPr>
                <w:b/>
              </w:rPr>
              <w:t>Поведение итогов Форума</w:t>
            </w:r>
          </w:p>
          <w:p w14:paraId="3C541C19" w14:textId="77777777" w:rsidR="0029601C" w:rsidRPr="00F35B66" w:rsidRDefault="0029601C" w:rsidP="0029601C">
            <w:pPr>
              <w:tabs>
                <w:tab w:val="left" w:pos="326"/>
              </w:tabs>
              <w:jc w:val="both"/>
            </w:pPr>
            <w:r w:rsidRPr="00F35B66">
              <w:rPr>
                <w:b/>
              </w:rPr>
              <w:t>Модераторы:</w:t>
            </w:r>
            <w:r w:rsidRPr="00F35B66">
              <w:t xml:space="preserve"> </w:t>
            </w:r>
          </w:p>
          <w:p w14:paraId="01C6C659" w14:textId="77777777" w:rsidR="0029601C" w:rsidRPr="00F35B66" w:rsidRDefault="0029601C" w:rsidP="0029601C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42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5B66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Басюк Виктор Стефанович, вице-президент Российской академии образования, академик РАО, доктор психологических наук</w:t>
            </w:r>
          </w:p>
          <w:p w14:paraId="7ADBC128" w14:textId="41B400F3" w:rsidR="0029601C" w:rsidRPr="00C71E71" w:rsidRDefault="0029601C" w:rsidP="0029601C">
            <w:pPr>
              <w:pStyle w:val="a4"/>
              <w:numPr>
                <w:ilvl w:val="0"/>
                <w:numId w:val="9"/>
              </w:numPr>
              <w:tabs>
                <w:tab w:val="left" w:pos="326"/>
              </w:tabs>
              <w:spacing w:after="0" w:line="240" w:lineRule="auto"/>
              <w:ind w:left="0" w:firstLine="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71E71">
              <w:rPr>
                <w:rFonts w:ascii="Times New Roman" w:eastAsia="Times New Roman" w:hAnsi="Times New Roman" w:cs="Times New Roman"/>
                <w:sz w:val="24"/>
                <w:szCs w:val="24"/>
              </w:rPr>
              <w:t>Казакова Елена Ивановна, научный руководитель Центра развития педагогического образования РАО, директор Института педагогики ФГБОУ ВО «Санкт-Петербургский государственный университет», председатель Федерального учебно-методического объединения высшего образования по УГСН 44.00.00 «Образование и педагогические науки», член-корреспондент РАО, доктор педагогических наук, профессор</w:t>
            </w:r>
          </w:p>
        </w:tc>
        <w:tc>
          <w:tcPr>
            <w:tcW w:w="7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09150" w14:textId="223958E9" w:rsidR="0029601C" w:rsidRPr="00C2716B" w:rsidRDefault="00C2716B" w:rsidP="00C2716B">
            <w:pPr>
              <w:tabs>
                <w:tab w:val="left" w:pos="6345"/>
              </w:tabs>
              <w:jc w:val="center"/>
              <w:rPr>
                <w:b/>
                <w:color w:val="010101"/>
              </w:rPr>
            </w:pPr>
            <w:r w:rsidRPr="00C2716B">
              <w:rPr>
                <w:sz w:val="23"/>
                <w:szCs w:val="23"/>
              </w:rPr>
              <w:lastRenderedPageBreak/>
              <w:t xml:space="preserve">1 этаж, </w:t>
            </w:r>
            <w:proofErr w:type="spellStart"/>
            <w:r w:rsidRPr="00C2716B">
              <w:rPr>
                <w:sz w:val="23"/>
                <w:szCs w:val="23"/>
              </w:rPr>
              <w:t>Лофт</w:t>
            </w:r>
            <w:proofErr w:type="spellEnd"/>
          </w:p>
        </w:tc>
      </w:tr>
    </w:tbl>
    <w:p w14:paraId="08630105" w14:textId="692720EE" w:rsidR="00A341A3" w:rsidRDefault="00A341A3" w:rsidP="006F5342">
      <w:pPr>
        <w:tabs>
          <w:tab w:val="left" w:pos="6345"/>
        </w:tabs>
        <w:jc w:val="both"/>
      </w:pPr>
    </w:p>
    <w:p w14:paraId="25FD6B0B" w14:textId="2A92219A" w:rsidR="000F5FFE" w:rsidRDefault="00D66746" w:rsidP="00687617">
      <w:pPr>
        <w:tabs>
          <w:tab w:val="left" w:pos="6345"/>
        </w:tabs>
        <w:jc w:val="both"/>
      </w:pPr>
      <w:r>
        <w:t>В программе Форума возможны изменения.</w:t>
      </w:r>
    </w:p>
    <w:sectPr w:rsidR="000F5FFE" w:rsidSect="00714B88">
      <w:headerReference w:type="default" r:id="rId9"/>
      <w:footerReference w:type="default" r:id="rId10"/>
      <w:pgSz w:w="11906" w:h="16838"/>
      <w:pgMar w:top="1134" w:right="850" w:bottom="1134" w:left="1701" w:header="709" w:footer="709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8C7A57" w14:textId="77777777" w:rsidR="000D71B4" w:rsidRDefault="000D71B4">
      <w:r>
        <w:separator/>
      </w:r>
    </w:p>
  </w:endnote>
  <w:endnote w:type="continuationSeparator" w:id="0">
    <w:p w14:paraId="31A91BAC" w14:textId="77777777" w:rsidR="000D71B4" w:rsidRDefault="000D7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4544876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1F853BF2" w14:textId="06BEAE68" w:rsidR="0028227B" w:rsidRPr="00502A2B" w:rsidRDefault="0028227B">
        <w:pPr>
          <w:pStyle w:val="ab"/>
          <w:jc w:val="center"/>
          <w:rPr>
            <w:rFonts w:ascii="Times New Roman" w:hAnsi="Times New Roman" w:cs="Times New Roman"/>
          </w:rPr>
        </w:pPr>
        <w:r w:rsidRPr="00502A2B">
          <w:rPr>
            <w:rFonts w:ascii="Times New Roman" w:hAnsi="Times New Roman" w:cs="Times New Roman"/>
          </w:rPr>
          <w:fldChar w:fldCharType="begin"/>
        </w:r>
        <w:r w:rsidRPr="00502A2B">
          <w:rPr>
            <w:rFonts w:ascii="Times New Roman" w:hAnsi="Times New Roman" w:cs="Times New Roman"/>
          </w:rPr>
          <w:instrText>PAGE   \* MERGEFORMAT</w:instrText>
        </w:r>
        <w:r w:rsidRPr="00502A2B">
          <w:rPr>
            <w:rFonts w:ascii="Times New Roman" w:hAnsi="Times New Roman" w:cs="Times New Roman"/>
          </w:rPr>
          <w:fldChar w:fldCharType="separate"/>
        </w:r>
        <w:r w:rsidR="00CB782D">
          <w:rPr>
            <w:rFonts w:ascii="Times New Roman" w:hAnsi="Times New Roman" w:cs="Times New Roman"/>
            <w:noProof/>
          </w:rPr>
          <w:t>22</w:t>
        </w:r>
        <w:r w:rsidRPr="00502A2B">
          <w:rPr>
            <w:rFonts w:ascii="Times New Roman" w:hAnsi="Times New Roman" w:cs="Times New Roman"/>
          </w:rPr>
          <w:fldChar w:fldCharType="end"/>
        </w:r>
      </w:p>
    </w:sdtContent>
  </w:sdt>
  <w:p w14:paraId="4F8FD9DD" w14:textId="13F7ABC4" w:rsidR="0028227B" w:rsidRPr="008A12BF" w:rsidRDefault="0028227B" w:rsidP="00041D5E">
    <w:pPr>
      <w:pStyle w:val="ab"/>
      <w:jc w:val="righ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899073" w14:textId="77777777" w:rsidR="000D71B4" w:rsidRDefault="000D71B4">
      <w:r>
        <w:separator/>
      </w:r>
    </w:p>
  </w:footnote>
  <w:footnote w:type="continuationSeparator" w:id="0">
    <w:p w14:paraId="138AA42D" w14:textId="77777777" w:rsidR="000D71B4" w:rsidRDefault="000D71B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8C8B4" w14:textId="124DDB28" w:rsidR="0028227B" w:rsidRPr="008A12BF" w:rsidRDefault="0028227B">
    <w:pPr>
      <w:pBdr>
        <w:top w:val="nil"/>
        <w:left w:val="nil"/>
        <w:bottom w:val="nil"/>
        <w:right w:val="nil"/>
        <w:between w:val="nil"/>
      </w:pBdr>
      <w:tabs>
        <w:tab w:val="center" w:pos="4677"/>
        <w:tab w:val="right" w:pos="9355"/>
      </w:tabs>
      <w:jc w:val="right"/>
      <w:rPr>
        <w:rFonts w:eastAsia="Calibri"/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B13D8D"/>
    <w:multiLevelType w:val="multilevel"/>
    <w:tmpl w:val="33C8F422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A127AB6"/>
    <w:multiLevelType w:val="hybridMultilevel"/>
    <w:tmpl w:val="30A2057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67395"/>
    <w:multiLevelType w:val="hybridMultilevel"/>
    <w:tmpl w:val="8098A3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D760CC"/>
    <w:multiLevelType w:val="hybridMultilevel"/>
    <w:tmpl w:val="8E443D5C"/>
    <w:lvl w:ilvl="0" w:tplc="2A9874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D0326D"/>
    <w:multiLevelType w:val="hybridMultilevel"/>
    <w:tmpl w:val="721E49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2B5781"/>
    <w:multiLevelType w:val="multilevel"/>
    <w:tmpl w:val="6040D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2BCD1F6A"/>
    <w:multiLevelType w:val="hybridMultilevel"/>
    <w:tmpl w:val="AED8098E"/>
    <w:lvl w:ilvl="0" w:tplc="13B0B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6A72D0"/>
    <w:multiLevelType w:val="hybridMultilevel"/>
    <w:tmpl w:val="D5D6F6F6"/>
    <w:lvl w:ilvl="0" w:tplc="13B0B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084F80"/>
    <w:multiLevelType w:val="hybridMultilevel"/>
    <w:tmpl w:val="327894D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F90E42"/>
    <w:multiLevelType w:val="hybridMultilevel"/>
    <w:tmpl w:val="6FC2DD4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814367"/>
    <w:multiLevelType w:val="hybridMultilevel"/>
    <w:tmpl w:val="AFCEF5D2"/>
    <w:lvl w:ilvl="0" w:tplc="0E1C90BA">
      <w:start w:val="12"/>
      <w:numFmt w:val="decimal"/>
      <w:lvlText w:val="%1"/>
      <w:lvlJc w:val="left"/>
      <w:pPr>
        <w:ind w:left="78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592356EE"/>
    <w:multiLevelType w:val="hybridMultilevel"/>
    <w:tmpl w:val="B888B2EC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2F471A"/>
    <w:multiLevelType w:val="hybridMultilevel"/>
    <w:tmpl w:val="08E8108C"/>
    <w:lvl w:ilvl="0" w:tplc="13B0B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C12759"/>
    <w:multiLevelType w:val="multilevel"/>
    <w:tmpl w:val="7D56B23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4" w15:restartNumberingAfterBreak="0">
    <w:nsid w:val="629E1163"/>
    <w:multiLevelType w:val="hybridMultilevel"/>
    <w:tmpl w:val="E4484276"/>
    <w:lvl w:ilvl="0" w:tplc="13B0B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B6022C"/>
    <w:multiLevelType w:val="hybridMultilevel"/>
    <w:tmpl w:val="E2EAA70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6461205F"/>
    <w:multiLevelType w:val="hybridMultilevel"/>
    <w:tmpl w:val="6504AE9C"/>
    <w:lvl w:ilvl="0" w:tplc="13B0B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690760"/>
    <w:multiLevelType w:val="multilevel"/>
    <w:tmpl w:val="5324147E"/>
    <w:lvl w:ilvl="0">
      <w:start w:val="1"/>
      <w:numFmt w:val="bullet"/>
      <w:lvlText w:val="●"/>
      <w:lvlJc w:val="left"/>
      <w:pPr>
        <w:ind w:left="3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120" w:hanging="360"/>
      </w:pPr>
      <w:rPr>
        <w:u w:val="none"/>
      </w:rPr>
    </w:lvl>
  </w:abstractNum>
  <w:abstractNum w:abstractNumId="18" w15:restartNumberingAfterBreak="0">
    <w:nsid w:val="769E582C"/>
    <w:multiLevelType w:val="hybridMultilevel"/>
    <w:tmpl w:val="B43862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9157BEF"/>
    <w:multiLevelType w:val="hybridMultilevel"/>
    <w:tmpl w:val="F3A6F10A"/>
    <w:lvl w:ilvl="0" w:tplc="8D92BD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9004F1"/>
    <w:multiLevelType w:val="hybridMultilevel"/>
    <w:tmpl w:val="922E79E2"/>
    <w:lvl w:ilvl="0" w:tplc="13B0BE3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E792932"/>
    <w:multiLevelType w:val="hybridMultilevel"/>
    <w:tmpl w:val="379CED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3"/>
  </w:num>
  <w:num w:numId="3">
    <w:abstractNumId w:val="0"/>
  </w:num>
  <w:num w:numId="4">
    <w:abstractNumId w:val="5"/>
  </w:num>
  <w:num w:numId="5">
    <w:abstractNumId w:val="18"/>
  </w:num>
  <w:num w:numId="6">
    <w:abstractNumId w:val="11"/>
  </w:num>
  <w:num w:numId="7">
    <w:abstractNumId w:val="1"/>
  </w:num>
  <w:num w:numId="8">
    <w:abstractNumId w:val="9"/>
  </w:num>
  <w:num w:numId="9">
    <w:abstractNumId w:val="16"/>
  </w:num>
  <w:num w:numId="10">
    <w:abstractNumId w:val="14"/>
  </w:num>
  <w:num w:numId="11">
    <w:abstractNumId w:val="15"/>
  </w:num>
  <w:num w:numId="12">
    <w:abstractNumId w:val="4"/>
  </w:num>
  <w:num w:numId="13">
    <w:abstractNumId w:val="12"/>
  </w:num>
  <w:num w:numId="14">
    <w:abstractNumId w:val="7"/>
  </w:num>
  <w:num w:numId="15">
    <w:abstractNumId w:val="20"/>
  </w:num>
  <w:num w:numId="16">
    <w:abstractNumId w:val="10"/>
  </w:num>
  <w:num w:numId="17">
    <w:abstractNumId w:val="3"/>
  </w:num>
  <w:num w:numId="18">
    <w:abstractNumId w:val="2"/>
  </w:num>
  <w:num w:numId="19">
    <w:abstractNumId w:val="8"/>
  </w:num>
  <w:num w:numId="20">
    <w:abstractNumId w:val="19"/>
  </w:num>
  <w:num w:numId="21">
    <w:abstractNumId w:val="21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1A3"/>
    <w:rsid w:val="00006B1C"/>
    <w:rsid w:val="000137C7"/>
    <w:rsid w:val="00013C88"/>
    <w:rsid w:val="0002057A"/>
    <w:rsid w:val="00021D67"/>
    <w:rsid w:val="00021E5B"/>
    <w:rsid w:val="00023473"/>
    <w:rsid w:val="00024535"/>
    <w:rsid w:val="000256F7"/>
    <w:rsid w:val="0003361A"/>
    <w:rsid w:val="00037135"/>
    <w:rsid w:val="0003737C"/>
    <w:rsid w:val="0004010D"/>
    <w:rsid w:val="00040F71"/>
    <w:rsid w:val="00041D5E"/>
    <w:rsid w:val="00041E2F"/>
    <w:rsid w:val="000447E1"/>
    <w:rsid w:val="00047FFB"/>
    <w:rsid w:val="00053C6B"/>
    <w:rsid w:val="00053F6B"/>
    <w:rsid w:val="000640EA"/>
    <w:rsid w:val="00072E10"/>
    <w:rsid w:val="00075447"/>
    <w:rsid w:val="00075696"/>
    <w:rsid w:val="0008181A"/>
    <w:rsid w:val="00081A0B"/>
    <w:rsid w:val="00082292"/>
    <w:rsid w:val="00087390"/>
    <w:rsid w:val="00091187"/>
    <w:rsid w:val="00095FBD"/>
    <w:rsid w:val="000B0AD4"/>
    <w:rsid w:val="000B1855"/>
    <w:rsid w:val="000C35F4"/>
    <w:rsid w:val="000D440B"/>
    <w:rsid w:val="000D71B4"/>
    <w:rsid w:val="000E6502"/>
    <w:rsid w:val="000F2968"/>
    <w:rsid w:val="000F3D75"/>
    <w:rsid w:val="000F5CC3"/>
    <w:rsid w:val="000F5FFE"/>
    <w:rsid w:val="001001E4"/>
    <w:rsid w:val="001014BC"/>
    <w:rsid w:val="00107320"/>
    <w:rsid w:val="00110045"/>
    <w:rsid w:val="001227D9"/>
    <w:rsid w:val="00122E15"/>
    <w:rsid w:val="001233E2"/>
    <w:rsid w:val="00135AC8"/>
    <w:rsid w:val="00147077"/>
    <w:rsid w:val="00154304"/>
    <w:rsid w:val="00166520"/>
    <w:rsid w:val="00170995"/>
    <w:rsid w:val="00183466"/>
    <w:rsid w:val="0019499E"/>
    <w:rsid w:val="00194AD5"/>
    <w:rsid w:val="001A058B"/>
    <w:rsid w:val="001A2740"/>
    <w:rsid w:val="001B2BE5"/>
    <w:rsid w:val="001B4123"/>
    <w:rsid w:val="001B7D57"/>
    <w:rsid w:val="001C4066"/>
    <w:rsid w:val="001C732A"/>
    <w:rsid w:val="001D3E85"/>
    <w:rsid w:val="001D6BBA"/>
    <w:rsid w:val="001E6CDF"/>
    <w:rsid w:val="001E78B6"/>
    <w:rsid w:val="001F0FFA"/>
    <w:rsid w:val="001F6865"/>
    <w:rsid w:val="00202D78"/>
    <w:rsid w:val="00203AE3"/>
    <w:rsid w:val="0020518B"/>
    <w:rsid w:val="00207CCC"/>
    <w:rsid w:val="002127FF"/>
    <w:rsid w:val="0022392D"/>
    <w:rsid w:val="00223946"/>
    <w:rsid w:val="00230BF3"/>
    <w:rsid w:val="00242325"/>
    <w:rsid w:val="00254140"/>
    <w:rsid w:val="00255191"/>
    <w:rsid w:val="00262D8B"/>
    <w:rsid w:val="00271316"/>
    <w:rsid w:val="002725C0"/>
    <w:rsid w:val="00277E51"/>
    <w:rsid w:val="00281575"/>
    <w:rsid w:val="0028227B"/>
    <w:rsid w:val="00282BF5"/>
    <w:rsid w:val="00285068"/>
    <w:rsid w:val="0028683E"/>
    <w:rsid w:val="002914C9"/>
    <w:rsid w:val="002946E9"/>
    <w:rsid w:val="0029601C"/>
    <w:rsid w:val="002A5A90"/>
    <w:rsid w:val="002A7016"/>
    <w:rsid w:val="002C238D"/>
    <w:rsid w:val="002C488F"/>
    <w:rsid w:val="002C6B8E"/>
    <w:rsid w:val="002D177C"/>
    <w:rsid w:val="002D1EDA"/>
    <w:rsid w:val="002D3DA4"/>
    <w:rsid w:val="002D3F26"/>
    <w:rsid w:val="002E39E2"/>
    <w:rsid w:val="002E5F47"/>
    <w:rsid w:val="002E6059"/>
    <w:rsid w:val="002F21C0"/>
    <w:rsid w:val="002F7865"/>
    <w:rsid w:val="003018D6"/>
    <w:rsid w:val="00302906"/>
    <w:rsid w:val="00310117"/>
    <w:rsid w:val="00311331"/>
    <w:rsid w:val="00311406"/>
    <w:rsid w:val="003125EC"/>
    <w:rsid w:val="003152E3"/>
    <w:rsid w:val="00322292"/>
    <w:rsid w:val="003325AE"/>
    <w:rsid w:val="003376DA"/>
    <w:rsid w:val="0034060A"/>
    <w:rsid w:val="00346D1A"/>
    <w:rsid w:val="003607B3"/>
    <w:rsid w:val="00360C91"/>
    <w:rsid w:val="00365FB3"/>
    <w:rsid w:val="00371250"/>
    <w:rsid w:val="003714FE"/>
    <w:rsid w:val="003728FA"/>
    <w:rsid w:val="0037678E"/>
    <w:rsid w:val="00380DED"/>
    <w:rsid w:val="00382BDD"/>
    <w:rsid w:val="0038683F"/>
    <w:rsid w:val="003937D8"/>
    <w:rsid w:val="00393CA0"/>
    <w:rsid w:val="003A4D50"/>
    <w:rsid w:val="003A6349"/>
    <w:rsid w:val="003A6C46"/>
    <w:rsid w:val="003B0B87"/>
    <w:rsid w:val="003B21C8"/>
    <w:rsid w:val="003B6F07"/>
    <w:rsid w:val="003C18F0"/>
    <w:rsid w:val="003D21FD"/>
    <w:rsid w:val="003D38F8"/>
    <w:rsid w:val="003E006B"/>
    <w:rsid w:val="003E0565"/>
    <w:rsid w:val="003E0F52"/>
    <w:rsid w:val="003F34A5"/>
    <w:rsid w:val="003F39E4"/>
    <w:rsid w:val="003F45DE"/>
    <w:rsid w:val="003F4938"/>
    <w:rsid w:val="003F68C7"/>
    <w:rsid w:val="003F68E3"/>
    <w:rsid w:val="00401374"/>
    <w:rsid w:val="004023B2"/>
    <w:rsid w:val="00403C5F"/>
    <w:rsid w:val="0040632E"/>
    <w:rsid w:val="00412865"/>
    <w:rsid w:val="00416C81"/>
    <w:rsid w:val="00417CB0"/>
    <w:rsid w:val="004219A5"/>
    <w:rsid w:val="00424FDB"/>
    <w:rsid w:val="004251BA"/>
    <w:rsid w:val="00427D6E"/>
    <w:rsid w:val="00442CA0"/>
    <w:rsid w:val="00446A94"/>
    <w:rsid w:val="00455B01"/>
    <w:rsid w:val="00465F97"/>
    <w:rsid w:val="00467922"/>
    <w:rsid w:val="00475C39"/>
    <w:rsid w:val="00477AB1"/>
    <w:rsid w:val="00483210"/>
    <w:rsid w:val="0048339A"/>
    <w:rsid w:val="004858AF"/>
    <w:rsid w:val="004878BE"/>
    <w:rsid w:val="004A0972"/>
    <w:rsid w:val="004A1A49"/>
    <w:rsid w:val="004A2FB3"/>
    <w:rsid w:val="004A3103"/>
    <w:rsid w:val="004A3E5E"/>
    <w:rsid w:val="004C1321"/>
    <w:rsid w:val="004C5E66"/>
    <w:rsid w:val="004C6F51"/>
    <w:rsid w:val="004D40B8"/>
    <w:rsid w:val="004D5D9B"/>
    <w:rsid w:val="004D5FC0"/>
    <w:rsid w:val="004E2084"/>
    <w:rsid w:val="004E588B"/>
    <w:rsid w:val="0050173B"/>
    <w:rsid w:val="00502A2B"/>
    <w:rsid w:val="00510BD5"/>
    <w:rsid w:val="005118D0"/>
    <w:rsid w:val="005148A5"/>
    <w:rsid w:val="00517192"/>
    <w:rsid w:val="00517E56"/>
    <w:rsid w:val="00532906"/>
    <w:rsid w:val="005419FA"/>
    <w:rsid w:val="00542D28"/>
    <w:rsid w:val="00547A9A"/>
    <w:rsid w:val="005551D2"/>
    <w:rsid w:val="0055756F"/>
    <w:rsid w:val="005622E7"/>
    <w:rsid w:val="0056521B"/>
    <w:rsid w:val="00576DA2"/>
    <w:rsid w:val="00583852"/>
    <w:rsid w:val="00591D5E"/>
    <w:rsid w:val="00593413"/>
    <w:rsid w:val="00594EE1"/>
    <w:rsid w:val="005972F6"/>
    <w:rsid w:val="005A13FF"/>
    <w:rsid w:val="005A34B9"/>
    <w:rsid w:val="005B0A98"/>
    <w:rsid w:val="005B44A5"/>
    <w:rsid w:val="005C16F4"/>
    <w:rsid w:val="005C1E0A"/>
    <w:rsid w:val="005C365E"/>
    <w:rsid w:val="005D158F"/>
    <w:rsid w:val="005E3867"/>
    <w:rsid w:val="005F0E5F"/>
    <w:rsid w:val="005F3F62"/>
    <w:rsid w:val="005F5D39"/>
    <w:rsid w:val="00600994"/>
    <w:rsid w:val="00602B58"/>
    <w:rsid w:val="00605F27"/>
    <w:rsid w:val="0060690B"/>
    <w:rsid w:val="006100D0"/>
    <w:rsid w:val="0061418B"/>
    <w:rsid w:val="00615508"/>
    <w:rsid w:val="006158D0"/>
    <w:rsid w:val="00616C34"/>
    <w:rsid w:val="006203C1"/>
    <w:rsid w:val="00620892"/>
    <w:rsid w:val="00635000"/>
    <w:rsid w:val="00643E6F"/>
    <w:rsid w:val="00643E8D"/>
    <w:rsid w:val="0064508D"/>
    <w:rsid w:val="0065243E"/>
    <w:rsid w:val="00654AEE"/>
    <w:rsid w:val="00654BAA"/>
    <w:rsid w:val="00657739"/>
    <w:rsid w:val="00661F04"/>
    <w:rsid w:val="0066514A"/>
    <w:rsid w:val="00665E4F"/>
    <w:rsid w:val="00672887"/>
    <w:rsid w:val="006748F1"/>
    <w:rsid w:val="00674F3F"/>
    <w:rsid w:val="006759BF"/>
    <w:rsid w:val="00677A4D"/>
    <w:rsid w:val="00681A81"/>
    <w:rsid w:val="006832E2"/>
    <w:rsid w:val="00687617"/>
    <w:rsid w:val="006933F6"/>
    <w:rsid w:val="006A2C13"/>
    <w:rsid w:val="006A664C"/>
    <w:rsid w:val="006A6F00"/>
    <w:rsid w:val="006B378D"/>
    <w:rsid w:val="006B466C"/>
    <w:rsid w:val="006B5008"/>
    <w:rsid w:val="006C0112"/>
    <w:rsid w:val="006C3FC0"/>
    <w:rsid w:val="006E0FC8"/>
    <w:rsid w:val="006E1B49"/>
    <w:rsid w:val="006E1F3B"/>
    <w:rsid w:val="006E7A78"/>
    <w:rsid w:val="006F215D"/>
    <w:rsid w:val="006F5342"/>
    <w:rsid w:val="007112B7"/>
    <w:rsid w:val="00714443"/>
    <w:rsid w:val="00714B88"/>
    <w:rsid w:val="00720F78"/>
    <w:rsid w:val="00726FE6"/>
    <w:rsid w:val="0073597A"/>
    <w:rsid w:val="007400FB"/>
    <w:rsid w:val="00752638"/>
    <w:rsid w:val="00755D6A"/>
    <w:rsid w:val="00760C6B"/>
    <w:rsid w:val="0076580A"/>
    <w:rsid w:val="00770CAA"/>
    <w:rsid w:val="00774897"/>
    <w:rsid w:val="0077658F"/>
    <w:rsid w:val="00776B1C"/>
    <w:rsid w:val="007831DB"/>
    <w:rsid w:val="00784892"/>
    <w:rsid w:val="00784DA2"/>
    <w:rsid w:val="00784F6A"/>
    <w:rsid w:val="007A15C9"/>
    <w:rsid w:val="007A360F"/>
    <w:rsid w:val="007A364E"/>
    <w:rsid w:val="007A5B4A"/>
    <w:rsid w:val="007A610F"/>
    <w:rsid w:val="007B1FA0"/>
    <w:rsid w:val="007B64C5"/>
    <w:rsid w:val="007C22D6"/>
    <w:rsid w:val="007C39F4"/>
    <w:rsid w:val="007C6ED9"/>
    <w:rsid w:val="007C7083"/>
    <w:rsid w:val="007D0316"/>
    <w:rsid w:val="007E35ED"/>
    <w:rsid w:val="007E6843"/>
    <w:rsid w:val="007E6E4D"/>
    <w:rsid w:val="007F1D4E"/>
    <w:rsid w:val="007F6014"/>
    <w:rsid w:val="007F6622"/>
    <w:rsid w:val="008028F2"/>
    <w:rsid w:val="008059B8"/>
    <w:rsid w:val="00806A73"/>
    <w:rsid w:val="00806D72"/>
    <w:rsid w:val="00810C29"/>
    <w:rsid w:val="00813BCA"/>
    <w:rsid w:val="0081428B"/>
    <w:rsid w:val="00823A30"/>
    <w:rsid w:val="00832702"/>
    <w:rsid w:val="00837C2F"/>
    <w:rsid w:val="008461FD"/>
    <w:rsid w:val="00850F02"/>
    <w:rsid w:val="0085788F"/>
    <w:rsid w:val="00860F77"/>
    <w:rsid w:val="00861D20"/>
    <w:rsid w:val="00861E8C"/>
    <w:rsid w:val="00877DA3"/>
    <w:rsid w:val="008834B2"/>
    <w:rsid w:val="008878ED"/>
    <w:rsid w:val="008925B9"/>
    <w:rsid w:val="0089403C"/>
    <w:rsid w:val="00896045"/>
    <w:rsid w:val="008A0E50"/>
    <w:rsid w:val="008A12BF"/>
    <w:rsid w:val="008A27BA"/>
    <w:rsid w:val="008A5874"/>
    <w:rsid w:val="008B198D"/>
    <w:rsid w:val="008B6A6E"/>
    <w:rsid w:val="008C36D1"/>
    <w:rsid w:val="008C5525"/>
    <w:rsid w:val="008D2302"/>
    <w:rsid w:val="008D25CA"/>
    <w:rsid w:val="008D4D8F"/>
    <w:rsid w:val="008E19E9"/>
    <w:rsid w:val="008E745A"/>
    <w:rsid w:val="008F3B7D"/>
    <w:rsid w:val="008F4C82"/>
    <w:rsid w:val="0090246B"/>
    <w:rsid w:val="00915CF1"/>
    <w:rsid w:val="009164BB"/>
    <w:rsid w:val="00921A1C"/>
    <w:rsid w:val="009339CD"/>
    <w:rsid w:val="00945F48"/>
    <w:rsid w:val="0094648A"/>
    <w:rsid w:val="0095022E"/>
    <w:rsid w:val="009760FD"/>
    <w:rsid w:val="00981437"/>
    <w:rsid w:val="00981734"/>
    <w:rsid w:val="00982351"/>
    <w:rsid w:val="00987FF5"/>
    <w:rsid w:val="00994D83"/>
    <w:rsid w:val="009958FB"/>
    <w:rsid w:val="009968B7"/>
    <w:rsid w:val="00997F37"/>
    <w:rsid w:val="009A2699"/>
    <w:rsid w:val="009C0768"/>
    <w:rsid w:val="009C16F3"/>
    <w:rsid w:val="009C2072"/>
    <w:rsid w:val="009C42D1"/>
    <w:rsid w:val="009C696E"/>
    <w:rsid w:val="009D28DA"/>
    <w:rsid w:val="009E0BEE"/>
    <w:rsid w:val="009E6FF0"/>
    <w:rsid w:val="009F505B"/>
    <w:rsid w:val="00A00685"/>
    <w:rsid w:val="00A050FF"/>
    <w:rsid w:val="00A06D3B"/>
    <w:rsid w:val="00A06F15"/>
    <w:rsid w:val="00A14088"/>
    <w:rsid w:val="00A341A3"/>
    <w:rsid w:val="00A40B4A"/>
    <w:rsid w:val="00A50CFB"/>
    <w:rsid w:val="00A542CE"/>
    <w:rsid w:val="00A61053"/>
    <w:rsid w:val="00A71E10"/>
    <w:rsid w:val="00A72F99"/>
    <w:rsid w:val="00A73744"/>
    <w:rsid w:val="00A75634"/>
    <w:rsid w:val="00A7645B"/>
    <w:rsid w:val="00A80929"/>
    <w:rsid w:val="00A90DB4"/>
    <w:rsid w:val="00A95409"/>
    <w:rsid w:val="00AC3E93"/>
    <w:rsid w:val="00AC4055"/>
    <w:rsid w:val="00AC50BC"/>
    <w:rsid w:val="00AC79F6"/>
    <w:rsid w:val="00AD0779"/>
    <w:rsid w:val="00AD3227"/>
    <w:rsid w:val="00AD7E32"/>
    <w:rsid w:val="00AE0102"/>
    <w:rsid w:val="00AE6296"/>
    <w:rsid w:val="00AF1DC6"/>
    <w:rsid w:val="00B057F2"/>
    <w:rsid w:val="00B05D20"/>
    <w:rsid w:val="00B0794C"/>
    <w:rsid w:val="00B07BBE"/>
    <w:rsid w:val="00B10AD8"/>
    <w:rsid w:val="00B12F9A"/>
    <w:rsid w:val="00B15686"/>
    <w:rsid w:val="00B227A5"/>
    <w:rsid w:val="00B2498B"/>
    <w:rsid w:val="00B26F72"/>
    <w:rsid w:val="00B3383B"/>
    <w:rsid w:val="00B461F1"/>
    <w:rsid w:val="00B52C83"/>
    <w:rsid w:val="00B539C1"/>
    <w:rsid w:val="00B61164"/>
    <w:rsid w:val="00B70421"/>
    <w:rsid w:val="00B71269"/>
    <w:rsid w:val="00B72EE8"/>
    <w:rsid w:val="00B77F23"/>
    <w:rsid w:val="00B82B2D"/>
    <w:rsid w:val="00B86354"/>
    <w:rsid w:val="00B91B98"/>
    <w:rsid w:val="00B9386B"/>
    <w:rsid w:val="00BA791A"/>
    <w:rsid w:val="00BB34ED"/>
    <w:rsid w:val="00BB5A66"/>
    <w:rsid w:val="00BB60A7"/>
    <w:rsid w:val="00BB6E04"/>
    <w:rsid w:val="00BD04F2"/>
    <w:rsid w:val="00BD13FE"/>
    <w:rsid w:val="00BD27F0"/>
    <w:rsid w:val="00BD32E5"/>
    <w:rsid w:val="00BD6A8D"/>
    <w:rsid w:val="00BD6E92"/>
    <w:rsid w:val="00BE2E16"/>
    <w:rsid w:val="00BE5311"/>
    <w:rsid w:val="00BF04E6"/>
    <w:rsid w:val="00BF3D87"/>
    <w:rsid w:val="00C005EA"/>
    <w:rsid w:val="00C00B4A"/>
    <w:rsid w:val="00C1173C"/>
    <w:rsid w:val="00C1347D"/>
    <w:rsid w:val="00C16325"/>
    <w:rsid w:val="00C17A44"/>
    <w:rsid w:val="00C2227B"/>
    <w:rsid w:val="00C2716B"/>
    <w:rsid w:val="00C27C5F"/>
    <w:rsid w:val="00C3055E"/>
    <w:rsid w:val="00C3071E"/>
    <w:rsid w:val="00C352DB"/>
    <w:rsid w:val="00C425EF"/>
    <w:rsid w:val="00C4348D"/>
    <w:rsid w:val="00C45C1D"/>
    <w:rsid w:val="00C54094"/>
    <w:rsid w:val="00C55283"/>
    <w:rsid w:val="00C60090"/>
    <w:rsid w:val="00C60E7D"/>
    <w:rsid w:val="00C6395D"/>
    <w:rsid w:val="00C71E71"/>
    <w:rsid w:val="00C76D3B"/>
    <w:rsid w:val="00C77206"/>
    <w:rsid w:val="00C776DD"/>
    <w:rsid w:val="00C83251"/>
    <w:rsid w:val="00C834F7"/>
    <w:rsid w:val="00C96B96"/>
    <w:rsid w:val="00CA018F"/>
    <w:rsid w:val="00CA3D18"/>
    <w:rsid w:val="00CA5C0E"/>
    <w:rsid w:val="00CA5D31"/>
    <w:rsid w:val="00CB4975"/>
    <w:rsid w:val="00CB57D2"/>
    <w:rsid w:val="00CB72FD"/>
    <w:rsid w:val="00CB782D"/>
    <w:rsid w:val="00CC0F55"/>
    <w:rsid w:val="00CC2A19"/>
    <w:rsid w:val="00CC4257"/>
    <w:rsid w:val="00CC6737"/>
    <w:rsid w:val="00CD713F"/>
    <w:rsid w:val="00CE03D4"/>
    <w:rsid w:val="00CE203C"/>
    <w:rsid w:val="00CE465F"/>
    <w:rsid w:val="00CE5AF4"/>
    <w:rsid w:val="00CE6361"/>
    <w:rsid w:val="00CE67B0"/>
    <w:rsid w:val="00CF2E3A"/>
    <w:rsid w:val="00CF3E91"/>
    <w:rsid w:val="00D05370"/>
    <w:rsid w:val="00D12F00"/>
    <w:rsid w:val="00D1476A"/>
    <w:rsid w:val="00D21E20"/>
    <w:rsid w:val="00D3132E"/>
    <w:rsid w:val="00D33805"/>
    <w:rsid w:val="00D36B0E"/>
    <w:rsid w:val="00D46033"/>
    <w:rsid w:val="00D4629D"/>
    <w:rsid w:val="00D55BD1"/>
    <w:rsid w:val="00D57DBF"/>
    <w:rsid w:val="00D57DC3"/>
    <w:rsid w:val="00D61E3E"/>
    <w:rsid w:val="00D66746"/>
    <w:rsid w:val="00D67D00"/>
    <w:rsid w:val="00D70A5E"/>
    <w:rsid w:val="00D72A86"/>
    <w:rsid w:val="00D766E6"/>
    <w:rsid w:val="00D90CC0"/>
    <w:rsid w:val="00DA1D41"/>
    <w:rsid w:val="00DA2722"/>
    <w:rsid w:val="00DB4195"/>
    <w:rsid w:val="00DB4B26"/>
    <w:rsid w:val="00DB5F07"/>
    <w:rsid w:val="00DC3A22"/>
    <w:rsid w:val="00DC3C1A"/>
    <w:rsid w:val="00DD5B45"/>
    <w:rsid w:val="00DE19D2"/>
    <w:rsid w:val="00DE37D6"/>
    <w:rsid w:val="00DE7A2C"/>
    <w:rsid w:val="00DF0AF0"/>
    <w:rsid w:val="00DF5196"/>
    <w:rsid w:val="00DF5B8E"/>
    <w:rsid w:val="00E03D69"/>
    <w:rsid w:val="00E04D9B"/>
    <w:rsid w:val="00E12F2E"/>
    <w:rsid w:val="00E2428E"/>
    <w:rsid w:val="00E25548"/>
    <w:rsid w:val="00E2669F"/>
    <w:rsid w:val="00E31612"/>
    <w:rsid w:val="00E31E03"/>
    <w:rsid w:val="00E3756E"/>
    <w:rsid w:val="00E40AF5"/>
    <w:rsid w:val="00E46E58"/>
    <w:rsid w:val="00E51314"/>
    <w:rsid w:val="00E51A39"/>
    <w:rsid w:val="00E541A3"/>
    <w:rsid w:val="00E55E87"/>
    <w:rsid w:val="00E63579"/>
    <w:rsid w:val="00E66397"/>
    <w:rsid w:val="00E6759E"/>
    <w:rsid w:val="00E712F7"/>
    <w:rsid w:val="00E72F9E"/>
    <w:rsid w:val="00E751F3"/>
    <w:rsid w:val="00E77197"/>
    <w:rsid w:val="00E83908"/>
    <w:rsid w:val="00E84BD0"/>
    <w:rsid w:val="00E84D3D"/>
    <w:rsid w:val="00E85531"/>
    <w:rsid w:val="00E93888"/>
    <w:rsid w:val="00E96DB6"/>
    <w:rsid w:val="00E970E6"/>
    <w:rsid w:val="00EA3BEA"/>
    <w:rsid w:val="00EA45B3"/>
    <w:rsid w:val="00EB2978"/>
    <w:rsid w:val="00EC0F14"/>
    <w:rsid w:val="00EC2FCE"/>
    <w:rsid w:val="00F00B92"/>
    <w:rsid w:val="00F158D1"/>
    <w:rsid w:val="00F23135"/>
    <w:rsid w:val="00F311A0"/>
    <w:rsid w:val="00F31597"/>
    <w:rsid w:val="00F45A0A"/>
    <w:rsid w:val="00F5191A"/>
    <w:rsid w:val="00F5371F"/>
    <w:rsid w:val="00F543CE"/>
    <w:rsid w:val="00F54D61"/>
    <w:rsid w:val="00F60A1A"/>
    <w:rsid w:val="00F65F12"/>
    <w:rsid w:val="00F70B3C"/>
    <w:rsid w:val="00F72AAF"/>
    <w:rsid w:val="00F74FEC"/>
    <w:rsid w:val="00F90BCB"/>
    <w:rsid w:val="00F91653"/>
    <w:rsid w:val="00F9243C"/>
    <w:rsid w:val="00FA0F00"/>
    <w:rsid w:val="00FA2525"/>
    <w:rsid w:val="00FB0951"/>
    <w:rsid w:val="00FB4DD4"/>
    <w:rsid w:val="00FB5643"/>
    <w:rsid w:val="00FB6707"/>
    <w:rsid w:val="00FB7F9D"/>
    <w:rsid w:val="00FD0F9A"/>
    <w:rsid w:val="00FD193F"/>
    <w:rsid w:val="00FD1C9C"/>
    <w:rsid w:val="00FD3C2B"/>
    <w:rsid w:val="00FF59A4"/>
    <w:rsid w:val="00FF5CD9"/>
    <w:rsid w:val="00FF746C"/>
    <w:rsid w:val="00FF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0D7C68"/>
  <w15:docId w15:val="{E3FCCCEA-6E73-764E-A5CB-F4FD33D89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6A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B366B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unhideWhenUsed/>
    <w:qFormat/>
    <w:rsid w:val="00CF1B9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723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unhideWhenUsed/>
    <w:qFormat/>
    <w:rsid w:val="00D43EF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 w:line="276" w:lineRule="auto"/>
    </w:pPr>
    <w:rPr>
      <w:rFonts w:ascii="Calibri" w:eastAsiaTheme="minorEastAsia" w:hAnsi="Calibri" w:cs="Calibri"/>
      <w:b/>
      <w:sz w:val="72"/>
      <w:szCs w:val="72"/>
    </w:rPr>
  </w:style>
  <w:style w:type="paragraph" w:styleId="a4">
    <w:name w:val="List Paragraph"/>
    <w:aliases w:val="List_Paragraph,Multilevel para_II,List Paragraph1,Абзац списка11,Bullet 1,Use Case List Paragraph,Нумерованый список,Нумерованный список оглавления,AC List 01,Содержание. 2 уровень,Абзац маркированнный,Маркер,- список"/>
    <w:basedOn w:val="a"/>
    <w:link w:val="a5"/>
    <w:uiPriority w:val="34"/>
    <w:qFormat/>
    <w:rsid w:val="00CF1B9B"/>
    <w:pPr>
      <w:spacing w:after="200" w:line="276" w:lineRule="auto"/>
      <w:ind w:left="720"/>
      <w:contextualSpacing/>
    </w:pPr>
    <w:rPr>
      <w:rFonts w:ascii="Calibri" w:eastAsiaTheme="minorEastAsia" w:hAnsi="Calibri" w:cs="Calibri"/>
      <w:sz w:val="22"/>
      <w:szCs w:val="22"/>
    </w:rPr>
  </w:style>
  <w:style w:type="table" w:styleId="a6">
    <w:name w:val="Table Grid"/>
    <w:basedOn w:val="a1"/>
    <w:uiPriority w:val="39"/>
    <w:rsid w:val="00CF1B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CF1B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7">
    <w:name w:val="Strong"/>
    <w:basedOn w:val="a0"/>
    <w:uiPriority w:val="22"/>
    <w:qFormat/>
    <w:rsid w:val="00C13183"/>
    <w:rPr>
      <w:b/>
      <w:bCs/>
    </w:rPr>
  </w:style>
  <w:style w:type="paragraph" w:styleId="a8">
    <w:name w:val="Normal (Web)"/>
    <w:basedOn w:val="a"/>
    <w:uiPriority w:val="99"/>
    <w:unhideWhenUsed/>
    <w:rsid w:val="002364D5"/>
    <w:pPr>
      <w:spacing w:before="100" w:beforeAutospacing="1" w:after="100" w:afterAutospacing="1"/>
    </w:pPr>
  </w:style>
  <w:style w:type="paragraph" w:styleId="a9">
    <w:name w:val="header"/>
    <w:basedOn w:val="a"/>
    <w:link w:val="aa"/>
    <w:uiPriority w:val="99"/>
    <w:unhideWhenUsed/>
    <w:rsid w:val="00F5274A"/>
    <w:pPr>
      <w:tabs>
        <w:tab w:val="center" w:pos="4677"/>
        <w:tab w:val="right" w:pos="9355"/>
      </w:tabs>
    </w:pPr>
    <w:rPr>
      <w:rFonts w:ascii="Calibri" w:eastAsiaTheme="minorEastAsia" w:hAnsi="Calibri" w:cs="Calibri"/>
      <w:sz w:val="22"/>
      <w:szCs w:val="22"/>
    </w:rPr>
  </w:style>
  <w:style w:type="character" w:customStyle="1" w:styleId="aa">
    <w:name w:val="Верхний колонтитул Знак"/>
    <w:basedOn w:val="a0"/>
    <w:link w:val="a9"/>
    <w:uiPriority w:val="99"/>
    <w:rsid w:val="00F5274A"/>
    <w:rPr>
      <w:rFonts w:ascii="Calibri" w:eastAsiaTheme="minorEastAsia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F5274A"/>
    <w:pPr>
      <w:tabs>
        <w:tab w:val="center" w:pos="4677"/>
        <w:tab w:val="right" w:pos="9355"/>
      </w:tabs>
    </w:pPr>
    <w:rPr>
      <w:rFonts w:ascii="Calibri" w:eastAsiaTheme="minorEastAsia" w:hAnsi="Calibri" w:cs="Calibri"/>
      <w:sz w:val="22"/>
      <w:szCs w:val="22"/>
    </w:rPr>
  </w:style>
  <w:style w:type="character" w:customStyle="1" w:styleId="ac">
    <w:name w:val="Нижний колонтитул Знак"/>
    <w:basedOn w:val="a0"/>
    <w:link w:val="ab"/>
    <w:uiPriority w:val="99"/>
    <w:rsid w:val="00F5274A"/>
    <w:rPr>
      <w:rFonts w:ascii="Calibri" w:eastAsiaTheme="minorEastAsia" w:hAnsi="Calibri" w:cs="Calibri"/>
      <w:lang w:eastAsia="ru-RU"/>
    </w:rPr>
  </w:style>
  <w:style w:type="character" w:styleId="ad">
    <w:name w:val="Emphasis"/>
    <w:basedOn w:val="a0"/>
    <w:uiPriority w:val="20"/>
    <w:qFormat/>
    <w:rsid w:val="0056019F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2B366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97239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D43EF7"/>
    <w:rPr>
      <w:rFonts w:asciiTheme="majorHAnsi" w:eastAsiaTheme="majorEastAsia" w:hAnsiTheme="majorHAnsi" w:cstheme="majorBidi"/>
      <w:i/>
      <w:iCs/>
      <w:color w:val="2E74B5" w:themeColor="accent1" w:themeShade="BF"/>
      <w:lang w:eastAsia="ru-RU"/>
    </w:rPr>
  </w:style>
  <w:style w:type="character" w:styleId="ae">
    <w:name w:val="Hyperlink"/>
    <w:basedOn w:val="a0"/>
    <w:uiPriority w:val="99"/>
    <w:unhideWhenUsed/>
    <w:rsid w:val="00076185"/>
    <w:rPr>
      <w:color w:val="0000FF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745530"/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745530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paragraph">
    <w:name w:val="paragraph"/>
    <w:rsid w:val="00A12924"/>
    <w:pPr>
      <w:spacing w:before="100" w:after="100" w:line="240" w:lineRule="auto"/>
    </w:pPr>
    <w:rPr>
      <w:rFonts w:ascii="Times New Roman" w:eastAsia="Arial Unicode MS" w:hAnsi="Times New Roman" w:cs="Arial Unicode MS"/>
      <w:color w:val="000000"/>
      <w:sz w:val="24"/>
      <w:szCs w:val="24"/>
      <w:u w:color="000000"/>
    </w:rPr>
  </w:style>
  <w:style w:type="numbering" w:customStyle="1" w:styleId="11">
    <w:name w:val="Импортированный стиль 1"/>
    <w:rsid w:val="00A12924"/>
  </w:style>
  <w:style w:type="paragraph" w:styleId="af1">
    <w:name w:val="Subtitle"/>
    <w:basedOn w:val="a"/>
    <w:next w:val="a"/>
    <w:uiPriority w:val="11"/>
    <w:qFormat/>
    <w:pPr>
      <w:keepNext/>
      <w:keepLines/>
      <w:spacing w:before="360" w:after="80" w:line="276" w:lineRule="auto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customStyle="1" w:styleId="l-about-typography--text">
    <w:name w:val="l-about-typography--text"/>
    <w:basedOn w:val="a"/>
    <w:rsid w:val="00CD713F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17192"/>
  </w:style>
  <w:style w:type="character" w:customStyle="1" w:styleId="UnresolvedMention">
    <w:name w:val="Unresolved Mention"/>
    <w:basedOn w:val="a0"/>
    <w:uiPriority w:val="99"/>
    <w:semiHidden/>
    <w:unhideWhenUsed/>
    <w:rsid w:val="008F3B7D"/>
    <w:rPr>
      <w:color w:val="605E5C"/>
      <w:shd w:val="clear" w:color="auto" w:fill="E1DFDD"/>
    </w:rPr>
  </w:style>
  <w:style w:type="character" w:customStyle="1" w:styleId="a5">
    <w:name w:val="Абзац списка Знак"/>
    <w:aliases w:val="List_Paragraph Знак,Multilevel para_II Знак,List Paragraph1 Знак,Абзац списка11 Знак,Bullet 1 Знак,Use Case List Paragraph Знак,Нумерованый список Знак,Нумерованный список оглавления Знак,AC List 01 Знак,Содержание. 2 уровень Знак"/>
    <w:link w:val="a4"/>
    <w:uiPriority w:val="34"/>
    <w:qFormat/>
    <w:locked/>
    <w:rsid w:val="008F3B7D"/>
    <w:rPr>
      <w:rFonts w:eastAsiaTheme="minorEastAsia"/>
    </w:rPr>
  </w:style>
  <w:style w:type="character" w:styleId="af4">
    <w:name w:val="FollowedHyperlink"/>
    <w:basedOn w:val="a0"/>
    <w:uiPriority w:val="99"/>
    <w:semiHidden/>
    <w:unhideWhenUsed/>
    <w:rsid w:val="008F3B7D"/>
    <w:rPr>
      <w:color w:val="954F72" w:themeColor="followedHyperlink"/>
      <w:u w:val="single"/>
    </w:rPr>
  </w:style>
  <w:style w:type="paragraph" w:styleId="af5">
    <w:name w:val="No Spacing"/>
    <w:link w:val="af6"/>
    <w:uiPriority w:val="1"/>
    <w:qFormat/>
    <w:rsid w:val="00CA018F"/>
    <w:pPr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f6">
    <w:name w:val="Без интервала Знак"/>
    <w:basedOn w:val="a0"/>
    <w:link w:val="af5"/>
    <w:uiPriority w:val="1"/>
    <w:locked/>
    <w:rsid w:val="00CA018F"/>
    <w:rPr>
      <w:rFonts w:asciiTheme="minorHAnsi" w:eastAsiaTheme="minorHAnsi" w:hAnsiTheme="minorHAnsi" w:cstheme="minorBidi"/>
      <w:lang w:eastAsia="en-US"/>
    </w:rPr>
  </w:style>
  <w:style w:type="paragraph" w:customStyle="1" w:styleId="docdata">
    <w:name w:val="docdata"/>
    <w:aliases w:val="docy,v5,1646,bqiaagaaeyqcaaagiaiaaanybqaabyafaaaaaaaaaaaaaaaaaaaaaaaaaaaaaaaaaaaaaaaaaaaaaaaaaaaaaaaaaaaaaaaaaaaaaaaaaaaaaaaaaaaaaaaaaaaaaaaaaaaaaaaaaaaaaaaaaaaaaaaaaaaaaaaaaaaaaaaaaaaaaaaaaaaaaaaaaaaaaaaaaaaaaaaaaaaaaaaaaaaaaaaaaaaaaaaaaaaaaaaa"/>
    <w:basedOn w:val="a"/>
    <w:rsid w:val="001B7D57"/>
    <w:pPr>
      <w:spacing w:before="100" w:beforeAutospacing="1" w:after="100" w:afterAutospacing="1"/>
    </w:pPr>
  </w:style>
  <w:style w:type="paragraph" w:styleId="af7">
    <w:name w:val="Body Text"/>
    <w:basedOn w:val="a"/>
    <w:link w:val="af8"/>
    <w:uiPriority w:val="1"/>
    <w:qFormat/>
    <w:rsid w:val="00DE37D6"/>
    <w:pPr>
      <w:widowControl w:val="0"/>
      <w:autoSpaceDE w:val="0"/>
      <w:autoSpaceDN w:val="0"/>
      <w:ind w:left="840" w:hanging="361"/>
    </w:pPr>
    <w:rPr>
      <w:lang w:eastAsia="en-US"/>
    </w:rPr>
  </w:style>
  <w:style w:type="character" w:customStyle="1" w:styleId="af8">
    <w:name w:val="Основной текст Знак"/>
    <w:basedOn w:val="a0"/>
    <w:link w:val="af7"/>
    <w:uiPriority w:val="1"/>
    <w:rsid w:val="00DE37D6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normaltextrun">
    <w:name w:val="normaltextrun"/>
    <w:basedOn w:val="a0"/>
    <w:rsid w:val="00DE37D6"/>
  </w:style>
  <w:style w:type="character" w:customStyle="1" w:styleId="lewnzc">
    <w:name w:val="lewnzc"/>
    <w:basedOn w:val="a0"/>
    <w:rsid w:val="00446A94"/>
  </w:style>
  <w:style w:type="paragraph" w:customStyle="1" w:styleId="TableParagraph">
    <w:name w:val="Table Paragraph"/>
    <w:basedOn w:val="a"/>
    <w:uiPriority w:val="1"/>
    <w:qFormat/>
    <w:rsid w:val="00591D5E"/>
    <w:pPr>
      <w:widowControl w:val="0"/>
      <w:autoSpaceDE w:val="0"/>
      <w:autoSpaceDN w:val="0"/>
      <w:ind w:left="107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9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82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94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4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27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1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1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4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91609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8362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9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1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mjzTahVGhPYCSWLY/0ThBjT1/Wg==">AMUW2mX5aiqFI3Pz6P+IEUuGzPpRJMUB7ec1/sTDPpDxGvUPUV1KUJou2Gd+cypAFPWUyLXz31tPeQkl/NL/LO9xdpSwiXRt45M5eXQ143N4c5lWOqzBiNk=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E6A43D8-D164-425A-A6FE-57E3187B2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35</Pages>
  <Words>11632</Words>
  <Characters>66307</Characters>
  <Application>Microsoft Office Word</Application>
  <DocSecurity>0</DocSecurity>
  <Lines>552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Артюхина Амарида Аслановна</dc:creator>
  <cp:lastModifiedBy>Деньгина Евгения Леонидовна</cp:lastModifiedBy>
  <cp:revision>16</cp:revision>
  <cp:lastPrinted>2025-03-06T12:47:00Z</cp:lastPrinted>
  <dcterms:created xsi:type="dcterms:W3CDTF">2025-03-11T10:23:00Z</dcterms:created>
  <dcterms:modified xsi:type="dcterms:W3CDTF">2025-03-11T14:27:00Z</dcterms:modified>
</cp:coreProperties>
</file>